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DE88" w14:textId="77777777" w:rsidR="00EA5B82" w:rsidRPr="00EA5B82" w:rsidRDefault="00EA5B82" w:rsidP="00EA5B82">
      <w:pPr>
        <w:bidi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كيف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تحصل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على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تصديق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شهادات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الميلاد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بسرعة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في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دبي؟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دليلك</w:t>
      </w:r>
      <w:r w:rsidRPr="00EA5B82">
        <w:rPr>
          <w:rFonts w:asciiTheme="majorBidi" w:hAnsiTheme="majorBidi" w:cs="Times New Roman"/>
          <w:b/>
          <w:bCs/>
          <w:sz w:val="30"/>
          <w:szCs w:val="30"/>
          <w:rtl/>
        </w:rPr>
        <w:t xml:space="preserve"> </w:t>
      </w:r>
      <w:r w:rsidRPr="00EA5B82">
        <w:rPr>
          <w:rFonts w:asciiTheme="majorBidi" w:hAnsiTheme="majorBidi" w:cs="Times New Roman" w:hint="cs"/>
          <w:b/>
          <w:bCs/>
          <w:sz w:val="30"/>
          <w:szCs w:val="30"/>
          <w:rtl/>
        </w:rPr>
        <w:t>الشامل</w:t>
      </w:r>
    </w:p>
    <w:p w14:paraId="0E04EF8F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6E6706D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الآن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مكتب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جسور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الكلمات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المعتمدة</w:t>
      </w:r>
    </w:p>
    <w:p w14:paraId="017EEB7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والقانونية،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الذي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يقدم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سريعة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وموثوقة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تساعدك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إنجاز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كافة</w:t>
      </w:r>
    </w:p>
    <w:p w14:paraId="7D1BB08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معاملاتك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الشخصية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والدولية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وقت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قياسي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وبأقل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مجهود</w:t>
      </w:r>
      <w:r w:rsidRPr="00EA5B82">
        <w:rPr>
          <w:rFonts w:asciiTheme="majorBidi" w:hAnsiTheme="majorBidi" w:cs="Times New Roman"/>
          <w:rtl/>
        </w:rPr>
        <w:t>.</w:t>
      </w:r>
    </w:p>
    <w:p w14:paraId="2A513B9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0968B70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الرئيسية</w:t>
      </w:r>
      <w:r w:rsidRPr="00EA5B82">
        <w:rPr>
          <w:rFonts w:asciiTheme="majorBidi" w:hAnsiTheme="majorBidi" w:cs="Times New Roman"/>
          <w:rtl/>
        </w:rPr>
        <w:t xml:space="preserve"> » </w:t>
      </w:r>
      <w:r w:rsidRPr="00EA5B82">
        <w:rPr>
          <w:rFonts w:asciiTheme="majorBidi" w:hAnsiTheme="majorBidi" w:cs="Times New Roman" w:hint="cs"/>
          <w:rtl/>
        </w:rPr>
        <w:t>المدونة</w:t>
      </w:r>
      <w:r w:rsidRPr="00EA5B82">
        <w:rPr>
          <w:rFonts w:asciiTheme="majorBidi" w:hAnsiTheme="majorBidi" w:cs="Times New Roman"/>
          <w:rtl/>
        </w:rPr>
        <w:t xml:space="preserve"> » </w:t>
      </w:r>
      <w:r w:rsidRPr="00EA5B82">
        <w:rPr>
          <w:rFonts w:asciiTheme="majorBidi" w:hAnsiTheme="majorBidi" w:cs="Times New Roman" w:hint="cs"/>
          <w:rtl/>
        </w:rPr>
        <w:t>كيف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تحصل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بسرعة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دبي؟</w:t>
      </w:r>
    </w:p>
    <w:p w14:paraId="114140F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0F66D00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تُعد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واحدة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أكثر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الخدمات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طلباً</w:t>
      </w:r>
    </w:p>
    <w:p w14:paraId="764847A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وأهمية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ففي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حيوية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مثل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يحتاج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آلاف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المواطنين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والمقيمين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الجدد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</w:p>
    <w:p w14:paraId="4DF1D61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ميلادهم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أطفالهم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بشكل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رسمي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ومعتمد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لإتمام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مختلف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المعاملات</w:t>
      </w:r>
    </w:p>
    <w:p w14:paraId="51AE228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الحكومية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تشمل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هذه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المعاملات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استخراج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تأشيرات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الإقامة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العائلية،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العلاقات</w:t>
      </w:r>
    </w:p>
    <w:p w14:paraId="206F01B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الأسرية،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والتسجيل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المدارس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والجامعات،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وغيرها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الإجراءات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تتطلب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إثباتاً</w:t>
      </w:r>
    </w:p>
    <w:p w14:paraId="5DA1823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رسمياً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لمكان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وتاريخ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الولادة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ونسب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الطفل</w:t>
      </w:r>
      <w:r w:rsidRPr="00EA5B82">
        <w:rPr>
          <w:rFonts w:asciiTheme="majorBidi" w:hAnsiTheme="majorBidi" w:cs="Times New Roman"/>
          <w:rtl/>
        </w:rPr>
        <w:t>.</w:t>
      </w:r>
    </w:p>
    <w:p w14:paraId="180CCBA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3DEC7E9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الدليل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الشامل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والمفصل،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سنقدم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تحتاج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معرفته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إجراءات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</w:p>
    <w:p w14:paraId="34C1029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والخطوات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للحصول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سريعة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وخالية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التعقيدات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</w:p>
    <w:p w14:paraId="6B8CC98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خلال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مكتب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جسور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الكلمات،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خاصةً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كنت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تبحث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دمج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خدمتي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القانونية</w:t>
      </w:r>
    </w:p>
    <w:p w14:paraId="131CDB4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مكان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واحد</w:t>
      </w:r>
      <w:r w:rsidRPr="00EA5B82">
        <w:rPr>
          <w:rFonts w:asciiTheme="majorBidi" w:hAnsiTheme="majorBidi" w:cs="Times New Roman"/>
          <w:rtl/>
        </w:rPr>
        <w:t>.</w:t>
      </w:r>
    </w:p>
    <w:p w14:paraId="1B88512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نظرة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عامة</w:t>
      </w:r>
    </w:p>
    <w:p w14:paraId="398AB99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تُعتبر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العربية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المتحدة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ركيزة</w:t>
      </w:r>
    </w:p>
    <w:p w14:paraId="19FE70C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أساسية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لتسيير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الحياة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اليومية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للوافدين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والمقيمين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فالجهات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الحكومية</w:t>
      </w:r>
    </w:p>
    <w:p w14:paraId="51387DF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والخاصة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تعترف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قانونياً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بأي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وثيقة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شخصية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صادرة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خارج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ما</w:t>
      </w:r>
    </w:p>
    <w:p w14:paraId="7F457579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لم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تمر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بسلسلة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تبدأ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بلد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المنشأ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وتنتهي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بختم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</w:p>
    <w:p w14:paraId="26B88FC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>.</w:t>
      </w:r>
    </w:p>
    <w:p w14:paraId="049BCB6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lastRenderedPageBreak/>
        <w:t>إن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الختم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النهائي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الحاسم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الذي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يمنح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</w:t>
      </w:r>
    </w:p>
    <w:p w14:paraId="67D64EE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صلاحية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الاستخدام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حيث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تتولى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فحص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والتحقق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</w:p>
    <w:p w14:paraId="239D1D9A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صحة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الأختام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والتواقيع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السابقة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عليها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أما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كانت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صادرة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خارج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الدولة،</w:t>
      </w:r>
    </w:p>
    <w:p w14:paraId="5D856D3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فيتعين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أولاً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الحصول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الجهات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بلد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الإصدار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</w:p>
    <w:p w14:paraId="62BADF3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هناك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وسفارة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>)</w:t>
      </w:r>
      <w:r w:rsidRPr="00EA5B82">
        <w:rPr>
          <w:rFonts w:asciiTheme="majorBidi" w:hAnsiTheme="majorBidi" w:cs="Times New Roman" w:hint="cs"/>
          <w:rtl/>
        </w:rPr>
        <w:t>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تليها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مرحلة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المحلي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>.</w:t>
      </w:r>
    </w:p>
    <w:p w14:paraId="361343B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1C187B9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ولتبسيط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هذه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وتوفير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الوقت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المتعاملين،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أتاحت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</w:p>
    <w:p w14:paraId="7249789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خدمة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إلكترونياً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أونلاين</w:t>
      </w:r>
      <w:r w:rsidRPr="00EA5B82">
        <w:rPr>
          <w:rFonts w:asciiTheme="majorBidi" w:hAnsiTheme="majorBidi" w:cs="Times New Roman"/>
          <w:rtl/>
        </w:rPr>
        <w:t xml:space="preserve">) </w:t>
      </w:r>
      <w:r w:rsidRPr="00EA5B82">
        <w:rPr>
          <w:rFonts w:asciiTheme="majorBidi" w:hAnsiTheme="majorBidi" w:cs="Times New Roman" w:hint="cs"/>
          <w:rtl/>
        </w:rPr>
        <w:t>بالكامل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عبر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موقعها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وتطبيقها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الذكي،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يتيح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لك</w:t>
      </w:r>
    </w:p>
    <w:p w14:paraId="07A3151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لوكيلك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المعتمد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إنجاز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المعاملة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الحاجة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لزيارة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مراكز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الخدمة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شخصياً</w:t>
      </w:r>
      <w:r w:rsidRPr="00EA5B82">
        <w:rPr>
          <w:rFonts w:asciiTheme="majorBidi" w:hAnsiTheme="majorBidi" w:cs="Times New Roman"/>
          <w:rtl/>
        </w:rPr>
        <w:t>.</w:t>
      </w:r>
    </w:p>
    <w:p w14:paraId="433A3C7A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كيفية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جديدة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الإمارات؟</w:t>
      </w:r>
    </w:p>
    <w:p w14:paraId="21E6106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إذا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رُزقت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بمولود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جديد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أراضي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فإن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تبدأ</w:t>
      </w:r>
    </w:p>
    <w:p w14:paraId="120EFC3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بخطوات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منظمة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وسريعة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كالتالي</w:t>
      </w:r>
      <w:r w:rsidRPr="00EA5B82">
        <w:rPr>
          <w:rFonts w:asciiTheme="majorBidi" w:hAnsiTheme="majorBidi" w:cs="Times New Roman"/>
          <w:rtl/>
        </w:rPr>
        <w:t>:</w:t>
      </w:r>
    </w:p>
    <w:p w14:paraId="6B0EA39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1.  </w:t>
      </w:r>
      <w:r w:rsidRPr="00EA5B82">
        <w:rPr>
          <w:rFonts w:asciiTheme="majorBidi" w:hAnsiTheme="majorBidi" w:cs="Times New Roman" w:hint="cs"/>
          <w:rtl/>
        </w:rPr>
        <w:t>بلاغ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الولادة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الرقمي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فور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الولادة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المستشفى،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يتم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إرسال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رسالة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نصية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قصيرة</w:t>
      </w:r>
    </w:p>
    <w:p w14:paraId="2BA7869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(</w:t>
      </w:r>
      <w:r w:rsidRPr="00EA5B82">
        <w:rPr>
          <w:rFonts w:asciiTheme="majorBidi" w:hAnsiTheme="majorBidi" w:cstheme="majorBidi"/>
        </w:rPr>
        <w:t>SMS</w:t>
      </w:r>
      <w:r w:rsidRPr="00EA5B82">
        <w:rPr>
          <w:rFonts w:asciiTheme="majorBidi" w:hAnsiTheme="majorBidi" w:cs="Times New Roman"/>
          <w:rtl/>
        </w:rPr>
        <w:t xml:space="preserve">)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هاتف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تحتوي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رقم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بلاغ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الولادة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</w:t>
      </w:r>
      <w:r w:rsidRPr="00EA5B82">
        <w:rPr>
          <w:rFonts w:asciiTheme="majorBidi" w:hAnsiTheme="majorBidi" w:cs="Times New Roman"/>
          <w:rtl/>
        </w:rPr>
        <w:t>.</w:t>
      </w:r>
    </w:p>
    <w:p w14:paraId="54E23BE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2.  </w:t>
      </w:r>
      <w:r w:rsidRPr="00EA5B82">
        <w:rPr>
          <w:rFonts w:asciiTheme="majorBidi" w:hAnsiTheme="majorBidi" w:cs="Times New Roman" w:hint="cs"/>
          <w:rtl/>
        </w:rPr>
        <w:t>التقديم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عبر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القنوات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الذكية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يمكنك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أونلاين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عبر</w:t>
      </w:r>
    </w:p>
    <w:p w14:paraId="06219F0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التطبيق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الذكي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لهيئة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بدبي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DHA</w:t>
      </w:r>
      <w:r w:rsidRPr="00EA5B82">
        <w:rPr>
          <w:rFonts w:asciiTheme="majorBidi" w:hAnsiTheme="majorBidi" w:cs="Times New Roman"/>
          <w:rtl/>
        </w:rPr>
        <w:t xml:space="preserve">)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موقع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ووقاية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المجتمع</w:t>
      </w:r>
    </w:p>
    <w:p w14:paraId="52DDD42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(</w:t>
      </w:r>
      <w:r w:rsidRPr="00EA5B82">
        <w:rPr>
          <w:rFonts w:asciiTheme="majorBidi" w:hAnsiTheme="majorBidi" w:cstheme="majorBidi"/>
        </w:rPr>
        <w:t>MOHAP</w:t>
      </w:r>
      <w:r w:rsidRPr="00EA5B82">
        <w:rPr>
          <w:rFonts w:asciiTheme="majorBidi" w:hAnsiTheme="majorBidi" w:cs="Times New Roman"/>
          <w:rtl/>
        </w:rPr>
        <w:t>)</w:t>
      </w:r>
      <w:r w:rsidRPr="00EA5B82">
        <w:rPr>
          <w:rFonts w:asciiTheme="majorBidi" w:hAnsiTheme="majorBidi" w:cs="Times New Roman" w:hint="cs"/>
          <w:rtl/>
        </w:rPr>
        <w:t>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باستخدام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حساب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الهوية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الرقمية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theme="majorBidi"/>
        </w:rPr>
        <w:t>UAE PASS</w:t>
      </w:r>
      <w:r w:rsidRPr="00EA5B82">
        <w:rPr>
          <w:rFonts w:asciiTheme="majorBidi" w:hAnsiTheme="majorBidi" w:cs="Times New Roman"/>
          <w:rtl/>
        </w:rPr>
        <w:t>.</w:t>
      </w:r>
    </w:p>
    <w:p w14:paraId="2320165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3.  </w:t>
      </w:r>
      <w:r w:rsidRPr="00EA5B82">
        <w:rPr>
          <w:rFonts w:asciiTheme="majorBidi" w:hAnsiTheme="majorBidi" w:cs="Times New Roman" w:hint="cs"/>
          <w:rtl/>
        </w:rPr>
        <w:t>رفع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المطلوبة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يتطلب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إرفاق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نسخ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واضحة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جوازات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سفر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الوالدين،</w:t>
      </w:r>
    </w:p>
    <w:p w14:paraId="2105AFF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بطاقات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الهوية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الإمارتية،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عقد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الزواج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المصدق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رسمياً،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بالإضافة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رقم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بلاغ</w:t>
      </w:r>
    </w:p>
    <w:p w14:paraId="723D797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الولادة</w:t>
      </w:r>
      <w:r w:rsidRPr="00EA5B82">
        <w:rPr>
          <w:rFonts w:asciiTheme="majorBidi" w:hAnsiTheme="majorBidi" w:cs="Times New Roman"/>
          <w:rtl/>
        </w:rPr>
        <w:t>.</w:t>
      </w:r>
    </w:p>
    <w:p w14:paraId="3B68B98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4.  </w:t>
      </w:r>
      <w:r w:rsidRPr="00EA5B82">
        <w:rPr>
          <w:rFonts w:asciiTheme="majorBidi" w:hAnsiTheme="majorBidi" w:cs="Times New Roman" w:hint="cs"/>
          <w:rtl/>
        </w:rPr>
        <w:t>دفع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الرسوم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يتم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سداد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رسوم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المقررة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إلكترونياً،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تحديد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عدد</w:t>
      </w:r>
    </w:p>
    <w:p w14:paraId="3BA2ED1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النسخ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المطلوبة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واللغة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المفضلة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العربية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الإنجليزية</w:t>
      </w:r>
      <w:r w:rsidRPr="00EA5B82">
        <w:rPr>
          <w:rFonts w:asciiTheme="majorBidi" w:hAnsiTheme="majorBidi" w:cs="Times New Roman"/>
          <w:rtl/>
        </w:rPr>
        <w:t>).</w:t>
      </w:r>
    </w:p>
    <w:p w14:paraId="746DDB19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5.  </w:t>
      </w:r>
      <w:r w:rsidRPr="00EA5B82">
        <w:rPr>
          <w:rFonts w:asciiTheme="majorBidi" w:hAnsiTheme="majorBidi" w:cs="Times New Roman" w:hint="cs"/>
          <w:rtl/>
        </w:rPr>
        <w:t>استلام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يتم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تسليم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عبر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شركات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التوصيل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المعتمدة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خلال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فترة</w:t>
      </w:r>
    </w:p>
    <w:p w14:paraId="357B4F2F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تتراوح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عادةً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أيام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قليلة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للمواطنين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والمقيمين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اكتمال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الأوراق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والتحقق</w:t>
      </w:r>
    </w:p>
    <w:p w14:paraId="569996B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منها</w:t>
      </w:r>
      <w:r w:rsidRPr="00EA5B82">
        <w:rPr>
          <w:rFonts w:asciiTheme="majorBidi" w:hAnsiTheme="majorBidi" w:cs="Times New Roman"/>
          <w:rtl/>
        </w:rPr>
        <w:t>.</w:t>
      </w:r>
    </w:p>
    <w:p w14:paraId="5D37BFBF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3EC3F75A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طبقاً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لمكان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الإصدار</w:t>
      </w:r>
    </w:p>
    <w:p w14:paraId="180B04D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تختلف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مسارات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والإجراءات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المطلوبة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بناءً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مكان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ولادة</w:t>
      </w:r>
    </w:p>
    <w:p w14:paraId="79C5423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الطفل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الوثيقة</w:t>
      </w:r>
      <w:r w:rsidRPr="00EA5B82">
        <w:rPr>
          <w:rFonts w:asciiTheme="majorBidi" w:hAnsiTheme="majorBidi" w:cs="Times New Roman"/>
          <w:rtl/>
        </w:rPr>
        <w:t>:</w:t>
      </w:r>
    </w:p>
    <w:p w14:paraId="06B674E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أولاً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الشهادات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الصادرة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</w:p>
    <w:p w14:paraId="20AE71C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5F4F557A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إذا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الطفل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وُلد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فإن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خطوات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تكون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مباشرة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كالتالي</w:t>
      </w:r>
      <w:r w:rsidRPr="00EA5B82">
        <w:rPr>
          <w:rFonts w:asciiTheme="majorBidi" w:hAnsiTheme="majorBidi" w:cs="Times New Roman"/>
          <w:rtl/>
        </w:rPr>
        <w:t>:</w:t>
      </w:r>
    </w:p>
    <w:p w14:paraId="67A6DFF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الحصول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الختم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ووقاية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المجتمع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هيئة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بدبي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</w:p>
    <w:p w14:paraId="07EBBB9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الأصلية</w:t>
      </w:r>
      <w:r w:rsidRPr="00EA5B82">
        <w:rPr>
          <w:rFonts w:asciiTheme="majorBidi" w:hAnsiTheme="majorBidi" w:cs="Times New Roman"/>
          <w:rtl/>
        </w:rPr>
        <w:t>.</w:t>
      </w:r>
    </w:p>
    <w:p w14:paraId="7988442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>.</w:t>
      </w:r>
    </w:p>
    <w:p w14:paraId="7BAB842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سفارة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تنوي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السفر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إليها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نقل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إقامة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الطفل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إليها</w:t>
      </w:r>
    </w:p>
    <w:p w14:paraId="7DF8B87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(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الرغبة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بالاستخدام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خارج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>).</w:t>
      </w:r>
    </w:p>
    <w:p w14:paraId="6FFD04F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ثانياً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الشهادات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الصادرة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خارج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</w:p>
    <w:p w14:paraId="3A177EB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إذا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الفرد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الطفل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مولوداً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أخرى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ويرغب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استخدام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ميلاده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</w:p>
    <w:p w14:paraId="3264C70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الإمارات،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فيجب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اتباع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الخطوات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التالية</w:t>
      </w:r>
      <w:r w:rsidRPr="00EA5B82">
        <w:rPr>
          <w:rFonts w:asciiTheme="majorBidi" w:hAnsiTheme="majorBidi" w:cs="Times New Roman"/>
          <w:rtl/>
        </w:rPr>
        <w:t>:</w:t>
      </w:r>
    </w:p>
    <w:p w14:paraId="5805266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بلد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المنشأ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الأصلية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</w:p>
    <w:p w14:paraId="589EBDA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بلد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الولادة</w:t>
      </w:r>
      <w:r w:rsidRPr="00EA5B82">
        <w:rPr>
          <w:rFonts w:asciiTheme="majorBidi" w:hAnsiTheme="majorBidi" w:cs="Times New Roman"/>
          <w:rtl/>
        </w:rPr>
        <w:t>.</w:t>
      </w:r>
    </w:p>
    <w:p w14:paraId="5CDE2B5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السفارة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سفارة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العربية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المتحدة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بلد</w:t>
      </w:r>
    </w:p>
    <w:p w14:paraId="5230D47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المنشأ</w:t>
      </w:r>
      <w:r w:rsidRPr="00EA5B82">
        <w:rPr>
          <w:rFonts w:asciiTheme="majorBidi" w:hAnsiTheme="majorBidi" w:cs="Times New Roman"/>
          <w:rtl/>
        </w:rPr>
        <w:t>.</w:t>
      </w:r>
    </w:p>
    <w:p w14:paraId="36538D6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MOFA</w:t>
      </w:r>
      <w:r w:rsidRPr="00EA5B82">
        <w:rPr>
          <w:rFonts w:asciiTheme="majorBidi" w:hAnsiTheme="majorBidi" w:cs="Times New Roman"/>
          <w:rtl/>
        </w:rPr>
        <w:t>).</w:t>
      </w:r>
    </w:p>
    <w:p w14:paraId="3E63AC4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المعتمدة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بعد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اكتمال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التصديقات،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تُحال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مكتب</w:t>
      </w:r>
    </w:p>
    <w:p w14:paraId="10D4610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معتمد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مثل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مكتبنا</w:t>
      </w:r>
      <w:r w:rsidRPr="00EA5B82">
        <w:rPr>
          <w:rFonts w:asciiTheme="majorBidi" w:hAnsiTheme="majorBidi" w:cs="Times New Roman"/>
          <w:rtl/>
        </w:rPr>
        <w:t xml:space="preserve"> "</w:t>
      </w:r>
      <w:r w:rsidRPr="00EA5B82">
        <w:rPr>
          <w:rFonts w:asciiTheme="majorBidi" w:hAnsiTheme="majorBidi" w:cs="Times New Roman" w:hint="cs"/>
          <w:rtl/>
        </w:rPr>
        <w:t>جسور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الكلمات</w:t>
      </w:r>
      <w:r w:rsidRPr="00EA5B82">
        <w:rPr>
          <w:rFonts w:asciiTheme="majorBidi" w:hAnsiTheme="majorBidi" w:cs="Times New Roman"/>
          <w:rtl/>
        </w:rPr>
        <w:t xml:space="preserve">" </w:t>
      </w:r>
      <w:r w:rsidRPr="00EA5B82">
        <w:rPr>
          <w:rFonts w:asciiTheme="majorBidi" w:hAnsiTheme="majorBidi" w:cs="Times New Roman" w:hint="cs"/>
          <w:rtl/>
        </w:rPr>
        <w:t>لترجمتها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رسمياً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اللغة</w:t>
      </w:r>
    </w:p>
    <w:p w14:paraId="3E9A34F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العربية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الإنجليزية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لتكون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مقبولة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لدى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الجهات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المحلية</w:t>
      </w:r>
      <w:r w:rsidRPr="00EA5B82">
        <w:rPr>
          <w:rFonts w:asciiTheme="majorBidi" w:hAnsiTheme="majorBidi" w:cs="Times New Roman"/>
          <w:rtl/>
        </w:rPr>
        <w:t>.</w:t>
      </w:r>
    </w:p>
    <w:p w14:paraId="27A87EB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إثبات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الميلاد؟</w:t>
      </w:r>
    </w:p>
    <w:p w14:paraId="0612975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1243A79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lastRenderedPageBreak/>
        <w:t>يُعرف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إثبات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بأنه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الذي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يؤكد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واقعة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الولادة</w:t>
      </w:r>
    </w:p>
    <w:p w14:paraId="48800E7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وتفاصيلها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المنشأ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يُعتبر</w:t>
      </w:r>
      <w:r w:rsidRPr="00EA5B82">
        <w:rPr>
          <w:rFonts w:asciiTheme="majorBidi" w:hAnsiTheme="majorBidi" w:cs="Times New Roman"/>
          <w:rtl/>
        </w:rPr>
        <w:t xml:space="preserve"> "</w:t>
      </w:r>
      <w:r w:rsidRPr="00EA5B82">
        <w:rPr>
          <w:rFonts w:asciiTheme="majorBidi" w:hAnsiTheme="majorBidi" w:cs="Times New Roman" w:hint="cs"/>
          <w:rtl/>
        </w:rPr>
        <w:t>بلاغ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الولادة</w:t>
      </w:r>
      <w:r w:rsidRPr="00EA5B82">
        <w:rPr>
          <w:rFonts w:asciiTheme="majorBidi" w:hAnsiTheme="majorBidi" w:cs="Times New Roman"/>
          <w:rtl/>
        </w:rPr>
        <w:t xml:space="preserve">" </w:t>
      </w:r>
      <w:r w:rsidRPr="00EA5B82">
        <w:rPr>
          <w:rFonts w:asciiTheme="majorBidi" w:hAnsiTheme="majorBidi" w:cs="Times New Roman" w:hint="cs"/>
          <w:rtl/>
        </w:rPr>
        <w:t>الصادر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</w:p>
    <w:p w14:paraId="73B6B15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المستشفى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الوثيقة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الأساسية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والإثبات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الأولي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الذي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بموجبه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تُصدر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السلطات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الصحية</w:t>
      </w:r>
    </w:p>
    <w:p w14:paraId="42BDF12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>.</w:t>
      </w:r>
    </w:p>
    <w:p w14:paraId="0794FA8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أما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بالنسبة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للمواليد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خارج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فإن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إثبات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يتمثل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الشهادة</w:t>
      </w:r>
    </w:p>
    <w:p w14:paraId="795B564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الأصلية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الموثقة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بأختام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الجهات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والصحية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لبلد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الإصدار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هذه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الوثائق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ضرورية</w:t>
      </w:r>
    </w:p>
    <w:p w14:paraId="4009775F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جداً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حيث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تُستخدم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كشرط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أساسي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جوازات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السفر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الأولى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للأطفال،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والحصول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</w:p>
    <w:p w14:paraId="46355D5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بطاقة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الهوية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واستكمال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كافة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المعاملات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المتعلقة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بالإقامة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والتعليم</w:t>
      </w:r>
      <w:r w:rsidRPr="00EA5B82">
        <w:rPr>
          <w:rFonts w:asciiTheme="majorBidi" w:hAnsiTheme="majorBidi" w:cs="Times New Roman"/>
          <w:rtl/>
        </w:rPr>
        <w:t>.</w:t>
      </w:r>
    </w:p>
    <w:p w14:paraId="32E90D0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لماذا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تحتاج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دبي؟</w:t>
      </w:r>
    </w:p>
    <w:p w14:paraId="525D8A3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تطلب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الدوائر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الحكومية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والخاصة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موثقة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ومصدقة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العديد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</w:p>
    <w:p w14:paraId="698C2E5A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الحالات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والسيناريوهات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الحيوية،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ومنها</w:t>
      </w:r>
      <w:r w:rsidRPr="00EA5B82">
        <w:rPr>
          <w:rFonts w:asciiTheme="majorBidi" w:hAnsiTheme="majorBidi" w:cs="Times New Roman"/>
          <w:rtl/>
        </w:rPr>
        <w:t>:</w:t>
      </w:r>
    </w:p>
    <w:p w14:paraId="1136B37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الإقامة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العائلية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كفالة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الأسرة</w:t>
      </w:r>
      <w:r w:rsidRPr="00EA5B82">
        <w:rPr>
          <w:rFonts w:asciiTheme="majorBidi" w:hAnsiTheme="majorBidi" w:cs="Times New Roman"/>
          <w:rtl/>
        </w:rPr>
        <w:t xml:space="preserve">): </w:t>
      </w:r>
      <w:r w:rsidRPr="00EA5B82">
        <w:rPr>
          <w:rFonts w:asciiTheme="majorBidi" w:hAnsiTheme="majorBidi" w:cs="Times New Roman" w:hint="cs"/>
          <w:rtl/>
        </w:rPr>
        <w:t>لإصدار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تجديد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تأشيرات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الإقامة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للزوجة</w:t>
      </w:r>
    </w:p>
    <w:p w14:paraId="7A907DA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والأبناء،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الإدارة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العامة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للإقامة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وشؤون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الأجانب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</w:t>
      </w:r>
    </w:p>
    <w:p w14:paraId="143249B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الأبناء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مصدقة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لإثبات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صلة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القرابة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بشكل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قطعي</w:t>
      </w:r>
      <w:r w:rsidRPr="00EA5B82">
        <w:rPr>
          <w:rFonts w:asciiTheme="majorBidi" w:hAnsiTheme="majorBidi" w:cs="Times New Roman"/>
          <w:rtl/>
        </w:rPr>
        <w:t>.</w:t>
      </w:r>
    </w:p>
    <w:p w14:paraId="6841B7E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التسجيل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المدرسي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والجامعي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تضع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هيئة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المعرفة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والتنمية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البشرية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KHDA</w:t>
      </w:r>
      <w:r w:rsidRPr="00EA5B82">
        <w:rPr>
          <w:rFonts w:asciiTheme="majorBidi" w:hAnsiTheme="majorBidi" w:cs="Times New Roman"/>
          <w:rtl/>
        </w:rPr>
        <w:t xml:space="preserve">) </w:t>
      </w:r>
      <w:r w:rsidRPr="00EA5B82">
        <w:rPr>
          <w:rFonts w:asciiTheme="majorBidi" w:hAnsiTheme="majorBidi" w:cs="Times New Roman" w:hint="cs"/>
          <w:rtl/>
        </w:rPr>
        <w:t>والمنشآت</w:t>
      </w:r>
    </w:p>
    <w:p w14:paraId="3C3835D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التعليمية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شرط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موثقة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ضمن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ملف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الطالب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كشرط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إلزامي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للقبول</w:t>
      </w:r>
    </w:p>
    <w:p w14:paraId="5377342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والتسجيل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وتحديد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الفئة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العمرية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المناسبة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للدراسة</w:t>
      </w:r>
      <w:r w:rsidRPr="00EA5B82">
        <w:rPr>
          <w:rFonts w:asciiTheme="majorBidi" w:hAnsiTheme="majorBidi" w:cs="Times New Roman"/>
          <w:rtl/>
        </w:rPr>
        <w:t>.</w:t>
      </w:r>
    </w:p>
    <w:p w14:paraId="1F199AD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بطاقة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الهوية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عند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لأول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الهوية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</w:p>
    <w:p w14:paraId="3455BA3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للأطفال،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تُعد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المصدقة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مستنداً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رئيسياً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مطلوباً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الطلب</w:t>
      </w:r>
      <w:r w:rsidRPr="00EA5B82">
        <w:rPr>
          <w:rFonts w:asciiTheme="majorBidi" w:hAnsiTheme="majorBidi" w:cs="Times New Roman"/>
          <w:rtl/>
        </w:rPr>
        <w:t>.</w:t>
      </w:r>
    </w:p>
    <w:p w14:paraId="57D5ABD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العمل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وإجراءات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الهجرة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للخارج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إذا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كنت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تخطط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للانتقال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للعمل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الدراسة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بلد</w:t>
      </w:r>
    </w:p>
    <w:p w14:paraId="3B2E4B7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آخر،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ستحتاج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مصدقة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لغة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المستهدفة</w:t>
      </w:r>
      <w:r w:rsidRPr="00EA5B82">
        <w:rPr>
          <w:rFonts w:asciiTheme="majorBidi" w:hAnsiTheme="majorBidi" w:cs="Times New Roman"/>
          <w:rtl/>
        </w:rPr>
        <w:t>.</w:t>
      </w:r>
    </w:p>
    <w:p w14:paraId="7A1217C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المعاملات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وقضايا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الميراث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تتطلب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المحاكم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والجهات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القضائية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تقديم</w:t>
      </w:r>
    </w:p>
    <w:p w14:paraId="2328122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وثائق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مصدقة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لإثبات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صلة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النسب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والقرابة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عند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حصر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الإرث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وتوزيع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التركات</w:t>
      </w:r>
    </w:p>
    <w:p w14:paraId="534E282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والممتلكات</w:t>
      </w:r>
      <w:r w:rsidRPr="00EA5B82">
        <w:rPr>
          <w:rFonts w:asciiTheme="majorBidi" w:hAnsiTheme="majorBidi" w:cs="Times New Roman"/>
          <w:rtl/>
        </w:rPr>
        <w:t>.</w:t>
      </w:r>
    </w:p>
    <w:p w14:paraId="786852C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التأمين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الصحي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العائلي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تطلب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شركات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التأمين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الأطفال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مصدقة</w:t>
      </w:r>
    </w:p>
    <w:p w14:paraId="553BEBD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lastRenderedPageBreak/>
        <w:t xml:space="preserve">    </w:t>
      </w:r>
      <w:r w:rsidRPr="00EA5B82">
        <w:rPr>
          <w:rFonts w:asciiTheme="majorBidi" w:hAnsiTheme="majorBidi" w:cs="Times New Roman" w:hint="cs"/>
          <w:rtl/>
        </w:rPr>
        <w:t>لإضافتهم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مظلة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بوليصة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التأمين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الصحي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الخاصة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بالعائلة</w:t>
      </w:r>
      <w:r w:rsidRPr="00EA5B82">
        <w:rPr>
          <w:rFonts w:asciiTheme="majorBidi" w:hAnsiTheme="majorBidi" w:cs="Times New Roman"/>
          <w:rtl/>
        </w:rPr>
        <w:t>.</w:t>
      </w:r>
    </w:p>
    <w:p w14:paraId="0325B54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خطوات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الإلكتروني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</w:p>
    <w:p w14:paraId="46F3BB7F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سهلت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إجراءات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خلال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بوابتها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الرقمية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وتطبيقها</w:t>
      </w:r>
    </w:p>
    <w:p w14:paraId="0F6CC39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الذكي،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ويمكن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إتمام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عبر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الخطوات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التالية</w:t>
      </w:r>
      <w:r w:rsidRPr="00EA5B82">
        <w:rPr>
          <w:rFonts w:asciiTheme="majorBidi" w:hAnsiTheme="majorBidi" w:cs="Times New Roman"/>
          <w:rtl/>
        </w:rPr>
        <w:t>:</w:t>
      </w:r>
    </w:p>
    <w:p w14:paraId="79D728B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1.  </w:t>
      </w:r>
      <w:r w:rsidRPr="00EA5B82">
        <w:rPr>
          <w:rFonts w:asciiTheme="majorBidi" w:hAnsiTheme="majorBidi" w:cs="Times New Roman" w:hint="cs"/>
          <w:rtl/>
        </w:rPr>
        <w:t>التحضير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تأكد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أصلية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ومختومة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جهة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</w:p>
    <w:p w14:paraId="4E428C3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(</w:t>
      </w:r>
      <w:r w:rsidRPr="00EA5B82">
        <w:rPr>
          <w:rFonts w:asciiTheme="majorBidi" w:hAnsiTheme="majorBidi" w:cs="Times New Roman" w:hint="cs"/>
          <w:rtl/>
        </w:rPr>
        <w:t>وأنها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السفارة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كانت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صادرة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</w:t>
      </w:r>
      <w:r w:rsidRPr="00EA5B82">
        <w:rPr>
          <w:rFonts w:asciiTheme="majorBidi" w:hAnsiTheme="majorBidi" w:cs="Times New Roman"/>
          <w:rtl/>
        </w:rPr>
        <w:t>).</w:t>
      </w:r>
    </w:p>
    <w:p w14:paraId="6A08E9D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2.  </w:t>
      </w:r>
      <w:r w:rsidRPr="00EA5B82">
        <w:rPr>
          <w:rFonts w:asciiTheme="majorBidi" w:hAnsiTheme="majorBidi" w:cs="Times New Roman" w:hint="cs"/>
          <w:rtl/>
        </w:rPr>
        <w:t>الدخول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البوابة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قم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بزيارة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الموقع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الإلكتروني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</w:p>
    <w:p w14:paraId="72FF1C1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استخدم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تطبيق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UAEMOFA</w:t>
      </w:r>
      <w:r w:rsidRPr="00EA5B82">
        <w:rPr>
          <w:rFonts w:asciiTheme="majorBidi" w:hAnsiTheme="majorBidi" w:cs="Times New Roman"/>
          <w:rtl/>
        </w:rPr>
        <w:t>)</w:t>
      </w:r>
      <w:r w:rsidRPr="00EA5B82">
        <w:rPr>
          <w:rFonts w:asciiTheme="majorBidi" w:hAnsiTheme="majorBidi" w:cs="Times New Roman" w:hint="cs"/>
          <w:rtl/>
        </w:rPr>
        <w:t>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وقم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بتسجيل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الدخول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باستخدام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هويتك</w:t>
      </w:r>
    </w:p>
    <w:p w14:paraId="3FE49EE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الرقمية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theme="majorBidi"/>
        </w:rPr>
        <w:t>UAE PASS</w:t>
      </w:r>
      <w:r w:rsidRPr="00EA5B82">
        <w:rPr>
          <w:rFonts w:asciiTheme="majorBidi" w:hAnsiTheme="majorBidi" w:cs="Times New Roman"/>
          <w:rtl/>
        </w:rPr>
        <w:t>.</w:t>
      </w:r>
    </w:p>
    <w:p w14:paraId="40B0DEF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3.  </w:t>
      </w:r>
      <w:r w:rsidRPr="00EA5B82">
        <w:rPr>
          <w:rFonts w:asciiTheme="majorBidi" w:hAnsiTheme="majorBidi" w:cs="Times New Roman" w:hint="cs"/>
          <w:rtl/>
        </w:rPr>
        <w:t>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الطلب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اختر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خدمة</w:t>
      </w:r>
      <w:r w:rsidRPr="00EA5B82">
        <w:rPr>
          <w:rFonts w:asciiTheme="majorBidi" w:hAnsiTheme="majorBidi" w:cs="Times New Roman"/>
          <w:rtl/>
        </w:rPr>
        <w:t xml:space="preserve"> "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المستندات</w:t>
      </w:r>
      <w:r w:rsidRPr="00EA5B82">
        <w:rPr>
          <w:rFonts w:asciiTheme="majorBidi" w:hAnsiTheme="majorBidi" w:cs="Times New Roman"/>
          <w:rtl/>
        </w:rPr>
        <w:t xml:space="preserve">"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قائمة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الخدمات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المتاحة،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وحدد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نوع</w:t>
      </w:r>
    </w:p>
    <w:p w14:paraId="5C662B1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المستند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ميلاد</w:t>
      </w:r>
      <w:r w:rsidRPr="00EA5B82">
        <w:rPr>
          <w:rFonts w:asciiTheme="majorBidi" w:hAnsiTheme="majorBidi" w:cs="Times New Roman"/>
          <w:rtl/>
        </w:rPr>
        <w:t>/</w:t>
      </w:r>
      <w:r w:rsidRPr="00EA5B82">
        <w:rPr>
          <w:rFonts w:asciiTheme="majorBidi" w:hAnsiTheme="majorBidi" w:cs="Times New Roman" w:hint="cs"/>
          <w:rtl/>
        </w:rPr>
        <w:t>مستندات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شخصية</w:t>
      </w:r>
      <w:r w:rsidRPr="00EA5B82">
        <w:rPr>
          <w:rFonts w:asciiTheme="majorBidi" w:hAnsiTheme="majorBidi" w:cs="Times New Roman"/>
          <w:rtl/>
        </w:rPr>
        <w:t>).</w:t>
      </w:r>
    </w:p>
    <w:p w14:paraId="568F827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4.  </w:t>
      </w:r>
      <w:r w:rsidRPr="00EA5B82">
        <w:rPr>
          <w:rFonts w:asciiTheme="majorBidi" w:hAnsiTheme="majorBidi" w:cs="Times New Roman" w:hint="cs"/>
          <w:rtl/>
        </w:rPr>
        <w:t>رفع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المرفقات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وسداد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الرسوم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قم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بملء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البيانات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المطلوبة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ورفع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نسخة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ممسوحة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ضوئياً</w:t>
      </w:r>
    </w:p>
    <w:p w14:paraId="5A8C23A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وبجودة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عالية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أختامها،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ثم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انتقل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لبوابة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الدفع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الإلكتروني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لسداد</w:t>
      </w:r>
    </w:p>
    <w:p w14:paraId="4D3FDDF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الرسوم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المقررة</w:t>
      </w:r>
      <w:r w:rsidRPr="00EA5B82">
        <w:rPr>
          <w:rFonts w:asciiTheme="majorBidi" w:hAnsiTheme="majorBidi" w:cs="Times New Roman"/>
          <w:rtl/>
        </w:rPr>
        <w:t>.</w:t>
      </w:r>
    </w:p>
    <w:p w14:paraId="2633E81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5.  </w:t>
      </w:r>
      <w:r w:rsidRPr="00EA5B82">
        <w:rPr>
          <w:rFonts w:asciiTheme="majorBidi" w:hAnsiTheme="majorBidi" w:cs="Times New Roman" w:hint="cs"/>
          <w:rtl/>
        </w:rPr>
        <w:t>استلام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المصدق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يمكنك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تسليم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الأصلي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واستلامه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مصدقاً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عبر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خدمات</w:t>
      </w:r>
    </w:p>
    <w:p w14:paraId="305C52AA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التوصيل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السريع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المعتمدة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قبل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عناء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الذهاب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لمراكز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الخدمة</w:t>
      </w:r>
      <w:r w:rsidRPr="00EA5B82">
        <w:rPr>
          <w:rFonts w:asciiTheme="majorBidi" w:hAnsiTheme="majorBidi" w:cs="Times New Roman"/>
          <w:rtl/>
        </w:rPr>
        <w:t>.</w:t>
      </w:r>
    </w:p>
    <w:p w14:paraId="74A2483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المستندات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الأساسية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المطلوبة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للتصديق</w:t>
      </w:r>
      <w:r w:rsidRPr="00EA5B82">
        <w:rPr>
          <w:rFonts w:asciiTheme="majorBidi" w:hAnsiTheme="majorBidi" w:cs="Times New Roman"/>
          <w:rtl/>
        </w:rPr>
        <w:t>:</w:t>
      </w:r>
    </w:p>
    <w:p w14:paraId="1412F5A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أصل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الأختام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لبلد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المنشأ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وسفارة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إن</w:t>
      </w:r>
    </w:p>
    <w:p w14:paraId="3666FB3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كانت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صادرة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</w:t>
      </w:r>
      <w:r w:rsidRPr="00EA5B82">
        <w:rPr>
          <w:rFonts w:asciiTheme="majorBidi" w:hAnsiTheme="majorBidi" w:cs="Times New Roman"/>
          <w:rtl/>
        </w:rPr>
        <w:t>).</w:t>
      </w:r>
    </w:p>
    <w:p w14:paraId="27BFFD8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صورة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جواز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سفر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الوالدين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وصورة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الإقامة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السارية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للمقيمين</w:t>
      </w:r>
      <w:r w:rsidRPr="00EA5B82">
        <w:rPr>
          <w:rFonts w:asciiTheme="majorBidi" w:hAnsiTheme="majorBidi" w:cs="Times New Roman"/>
          <w:rtl/>
        </w:rPr>
        <w:t>).</w:t>
      </w:r>
    </w:p>
    <w:p w14:paraId="0B6E767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عقد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الزواج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المصدق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قانونياً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وبلاغ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الولادة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إن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تطلب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الأمر</w:t>
      </w:r>
      <w:r w:rsidRPr="00EA5B82">
        <w:rPr>
          <w:rFonts w:asciiTheme="majorBidi" w:hAnsiTheme="majorBidi" w:cs="Times New Roman"/>
          <w:rtl/>
        </w:rPr>
        <w:t>).</w:t>
      </w:r>
    </w:p>
    <w:p w14:paraId="71CE476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لماذا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تُعد</w:t>
      </w:r>
      <w:r w:rsidRPr="00EA5B82">
        <w:rPr>
          <w:rFonts w:asciiTheme="majorBidi" w:hAnsiTheme="majorBidi" w:cs="Times New Roman"/>
          <w:rtl/>
        </w:rPr>
        <w:t xml:space="preserve"> "</w:t>
      </w:r>
      <w:r w:rsidRPr="00EA5B82">
        <w:rPr>
          <w:rFonts w:asciiTheme="majorBidi" w:hAnsiTheme="majorBidi" w:cs="Times New Roman" w:hint="cs"/>
          <w:rtl/>
        </w:rPr>
        <w:t>جسور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الكلمات</w:t>
      </w:r>
      <w:r w:rsidRPr="00EA5B82">
        <w:rPr>
          <w:rFonts w:asciiTheme="majorBidi" w:hAnsiTheme="majorBidi" w:cs="Times New Roman"/>
          <w:rtl/>
        </w:rPr>
        <w:t xml:space="preserve">" </w:t>
      </w:r>
      <w:r w:rsidRPr="00EA5B82">
        <w:rPr>
          <w:rFonts w:asciiTheme="majorBidi" w:hAnsiTheme="majorBidi" w:cs="Times New Roman" w:hint="cs"/>
          <w:rtl/>
        </w:rPr>
        <w:t>أفضل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مكتب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دبي؟</w:t>
      </w:r>
    </w:p>
    <w:p w14:paraId="3C7022FF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إذا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كنت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تبحث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الكفاءة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والسرعة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وراحة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البال،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فإن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مكتب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جسور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الكلمات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للترجمة</w:t>
      </w:r>
    </w:p>
    <w:p w14:paraId="34FB5B9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المعتمدة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يوفر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حلاً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متكاملاً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يجمع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</w:t>
      </w:r>
    </w:p>
    <w:p w14:paraId="29F495B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تحت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سقف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واحد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لقد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نجحنا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السنوات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كسب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ثقة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آلاف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العملاء</w:t>
      </w:r>
    </w:p>
    <w:p w14:paraId="2720E86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lastRenderedPageBreak/>
        <w:t>والشركات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بفضل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المزايا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الاستثنائية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نقدمها</w:t>
      </w:r>
      <w:r w:rsidRPr="00EA5B82">
        <w:rPr>
          <w:rFonts w:asciiTheme="majorBidi" w:hAnsiTheme="majorBidi" w:cs="Times New Roman"/>
          <w:rtl/>
        </w:rPr>
        <w:t>:</w:t>
      </w:r>
    </w:p>
    <w:p w14:paraId="5EA5E7D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1. </w:t>
      </w:r>
      <w:r w:rsidRPr="00EA5B82">
        <w:rPr>
          <w:rFonts w:asciiTheme="majorBidi" w:hAnsiTheme="majorBidi" w:cs="Times New Roman" w:hint="cs"/>
          <w:rtl/>
        </w:rPr>
        <w:t>الاعتماد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والموثوقية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</w:p>
    <w:p w14:paraId="7B242F6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مكتبنا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معتمد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رسمياً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لدى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العدل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القنصليات،</w:t>
      </w:r>
    </w:p>
    <w:p w14:paraId="363C23B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السفارات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الأجنبية،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والمحاكم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وكافة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الدوائر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الحكومية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هذا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الاعتماد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يضمن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قبول</w:t>
      </w:r>
    </w:p>
    <w:p w14:paraId="3C33097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مستنداتك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والمصدقة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لدينا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بنسبة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كاملة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ودون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عوائق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قانونية</w:t>
      </w:r>
      <w:r w:rsidRPr="00EA5B82">
        <w:rPr>
          <w:rFonts w:asciiTheme="majorBidi" w:hAnsiTheme="majorBidi" w:cs="Times New Roman"/>
          <w:rtl/>
        </w:rPr>
        <w:t>.</w:t>
      </w:r>
    </w:p>
    <w:p w14:paraId="219FFE8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2. </w:t>
      </w:r>
      <w:r w:rsidRPr="00EA5B82">
        <w:rPr>
          <w:rFonts w:asciiTheme="majorBidi" w:hAnsiTheme="majorBidi" w:cs="Times New Roman" w:hint="cs"/>
          <w:rtl/>
        </w:rPr>
        <w:t>معايير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جودة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عالمية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ISO-Certified</w:t>
      </w:r>
      <w:r w:rsidRPr="00EA5B82">
        <w:rPr>
          <w:rFonts w:asciiTheme="majorBidi" w:hAnsiTheme="majorBidi" w:cs="Times New Roman"/>
          <w:rtl/>
        </w:rPr>
        <w:t>)</w:t>
      </w:r>
    </w:p>
    <w:p w14:paraId="7EE9666B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نحن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"</w:t>
      </w:r>
      <w:r w:rsidRPr="00EA5B82">
        <w:rPr>
          <w:rFonts w:asciiTheme="majorBidi" w:hAnsiTheme="majorBidi" w:cs="Times New Roman" w:hint="cs"/>
          <w:rtl/>
        </w:rPr>
        <w:t>جسور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الكلمات</w:t>
      </w:r>
      <w:r w:rsidRPr="00EA5B82">
        <w:rPr>
          <w:rFonts w:asciiTheme="majorBidi" w:hAnsiTheme="majorBidi" w:cs="Times New Roman"/>
          <w:rtl/>
        </w:rPr>
        <w:t xml:space="preserve">" </w:t>
      </w:r>
      <w:r w:rsidRPr="00EA5B82">
        <w:rPr>
          <w:rFonts w:asciiTheme="majorBidi" w:hAnsiTheme="majorBidi" w:cs="Times New Roman" w:hint="cs"/>
          <w:rtl/>
        </w:rPr>
        <w:t>لا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نساوم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الجودة؛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حيث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نلتزم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بتطبيق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أدق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معايير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الجودة</w:t>
      </w:r>
    </w:p>
    <w:p w14:paraId="5B0B08C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العالمية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الحاصلة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الـ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theme="majorBidi"/>
        </w:rPr>
        <w:t>ISO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نضمن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فحص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وتدقيق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اسم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وتاريخ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وبيان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</w:p>
    <w:p w14:paraId="515BFE4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ومطابقتها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تماماً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للأصل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لتجنب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تأخير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معاملاتك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الحكومية</w:t>
      </w:r>
      <w:r w:rsidRPr="00EA5B82">
        <w:rPr>
          <w:rFonts w:asciiTheme="majorBidi" w:hAnsiTheme="majorBidi" w:cs="Times New Roman"/>
          <w:rtl/>
        </w:rPr>
        <w:t>.</w:t>
      </w:r>
    </w:p>
    <w:p w14:paraId="3A24B03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3. </w:t>
      </w:r>
      <w:r w:rsidRPr="00EA5B82">
        <w:rPr>
          <w:rFonts w:asciiTheme="majorBidi" w:hAnsiTheme="majorBidi" w:cs="Times New Roman" w:hint="cs"/>
          <w:rtl/>
        </w:rPr>
        <w:t>دعم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لأكثر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70 </w:t>
      </w:r>
      <w:r w:rsidRPr="00EA5B82">
        <w:rPr>
          <w:rFonts w:asciiTheme="majorBidi" w:hAnsiTheme="majorBidi" w:cs="Times New Roman" w:hint="cs"/>
          <w:rtl/>
        </w:rPr>
        <w:t>لغة</w:t>
      </w:r>
    </w:p>
    <w:p w14:paraId="49305A7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بفضل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فريقنا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المتخصص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المترجمين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ذوي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الخبرة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الطويلة،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نقدم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ترجمة</w:t>
      </w:r>
    </w:p>
    <w:p w14:paraId="5F0B5B99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احترافية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والوثائق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أكثر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70 </w:t>
      </w:r>
      <w:r w:rsidRPr="00EA5B82">
        <w:rPr>
          <w:rFonts w:asciiTheme="majorBidi" w:hAnsiTheme="majorBidi" w:cs="Times New Roman" w:hint="cs"/>
          <w:rtl/>
        </w:rPr>
        <w:t>لغة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بدقة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متناهية</w:t>
      </w:r>
    </w:p>
    <w:p w14:paraId="51C5EAA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وبما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يتناسب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متطلبات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الجهات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المختلفة</w:t>
      </w:r>
      <w:r w:rsidRPr="00EA5B82">
        <w:rPr>
          <w:rFonts w:asciiTheme="majorBidi" w:hAnsiTheme="majorBidi" w:cs="Times New Roman"/>
          <w:rtl/>
        </w:rPr>
        <w:t>.</w:t>
      </w:r>
    </w:p>
    <w:p w14:paraId="7E4F522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4. </w:t>
      </w:r>
      <w:r w:rsidRPr="00EA5B82">
        <w:rPr>
          <w:rFonts w:asciiTheme="majorBidi" w:hAnsiTheme="majorBidi" w:cs="Times New Roman" w:hint="cs"/>
          <w:rtl/>
        </w:rPr>
        <w:t>توفير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الوقت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والجهد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خدمات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شاملة</w:t>
      </w:r>
      <w:r w:rsidRPr="00EA5B82">
        <w:rPr>
          <w:rFonts w:asciiTheme="majorBidi" w:hAnsiTheme="majorBidi" w:cs="Times New Roman"/>
          <w:rtl/>
        </w:rPr>
        <w:t>)</w:t>
      </w:r>
    </w:p>
    <w:p w14:paraId="1D40F6A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بدلاً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تشتيت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وقتك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مكاتب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والدوائر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الحكومية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للتصديق،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يتولى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فريقنا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</w:p>
    <w:p w14:paraId="6043177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جسور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الكلمات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القيام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بكافة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إجراءات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الشهادات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دبي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نيابة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عنك،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ذلك</w:t>
      </w:r>
    </w:p>
    <w:p w14:paraId="08E8364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التنسيق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والجهات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المعنية،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لنسلمك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مستندك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جاهزاً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تماماً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للاستخدام</w:t>
      </w:r>
    </w:p>
    <w:p w14:paraId="4F7719E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الفوري</w:t>
      </w:r>
      <w:r w:rsidRPr="00EA5B82">
        <w:rPr>
          <w:rFonts w:asciiTheme="majorBidi" w:hAnsiTheme="majorBidi" w:cs="Times New Roman"/>
          <w:rtl/>
        </w:rPr>
        <w:t>.</w:t>
      </w:r>
    </w:p>
    <w:p w14:paraId="094A5596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5. </w:t>
      </w:r>
      <w:r w:rsidRPr="00EA5B82">
        <w:rPr>
          <w:rFonts w:asciiTheme="majorBidi" w:hAnsiTheme="majorBidi" w:cs="Times New Roman" w:hint="cs"/>
          <w:rtl/>
        </w:rPr>
        <w:t>أسعار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شفافة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وتنافسية</w:t>
      </w:r>
    </w:p>
    <w:p w14:paraId="497CB278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نؤمن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بأهمية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الشفافية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المطلقة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عملائنا؛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لذا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نقدم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عروض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أسعار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واضحة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خالية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تماماً</w:t>
      </w:r>
    </w:p>
    <w:p w14:paraId="4FD77F2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رسوم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مخفية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تبلغ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الرسوم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الحكومية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الشخصي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الواحد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لدى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</w:p>
    <w:p w14:paraId="1935178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 xml:space="preserve"> 150 </w:t>
      </w:r>
      <w:r w:rsidRPr="00EA5B82">
        <w:rPr>
          <w:rFonts w:asciiTheme="majorBidi" w:hAnsiTheme="majorBidi" w:cs="Times New Roman" w:hint="cs"/>
          <w:rtl/>
        </w:rPr>
        <w:t>درهماً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إماراتياً،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ونوفر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باقات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خدمات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وتصديق</w:t>
      </w:r>
    </w:p>
    <w:p w14:paraId="24D3E67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بأسعار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مناسبة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ومنافسة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للغاية</w:t>
      </w:r>
      <w:r w:rsidRPr="00EA5B82">
        <w:rPr>
          <w:rFonts w:asciiTheme="majorBidi" w:hAnsiTheme="majorBidi" w:cs="Times New Roman"/>
          <w:rtl/>
        </w:rPr>
        <w:t>.</w:t>
      </w:r>
    </w:p>
    <w:p w14:paraId="7665A3D7" w14:textId="77777777" w:rsidR="00EA5B82" w:rsidRPr="00EC563C" w:rsidRDefault="00EA5B82" w:rsidP="00EA5B82">
      <w:pPr>
        <w:bidi/>
        <w:rPr>
          <w:rFonts w:asciiTheme="majorBidi" w:hAnsiTheme="majorBidi" w:cstheme="majorBidi"/>
          <w:b/>
          <w:bCs/>
        </w:rPr>
      </w:pPr>
      <w:r w:rsidRPr="00EC563C">
        <w:rPr>
          <w:rFonts w:asciiTheme="majorBidi" w:hAnsiTheme="majorBidi" w:cs="Times New Roman" w:hint="cs"/>
          <w:b/>
          <w:bCs/>
          <w:rtl/>
        </w:rPr>
        <w:t>تواصل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مع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مكتب</w:t>
      </w:r>
      <w:r w:rsidRPr="00EC563C">
        <w:rPr>
          <w:rFonts w:asciiTheme="majorBidi" w:hAnsiTheme="majorBidi" w:cs="Times New Roman"/>
          <w:b/>
          <w:bCs/>
          <w:rtl/>
        </w:rPr>
        <w:t xml:space="preserve"> "</w:t>
      </w:r>
      <w:r w:rsidRPr="00EC563C">
        <w:rPr>
          <w:rFonts w:asciiTheme="majorBidi" w:hAnsiTheme="majorBidi" w:cs="Times New Roman" w:hint="cs"/>
          <w:b/>
          <w:bCs/>
          <w:rtl/>
        </w:rPr>
        <w:t>جسور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الكلمات</w:t>
      </w:r>
      <w:r w:rsidRPr="00EC563C">
        <w:rPr>
          <w:rFonts w:asciiTheme="majorBidi" w:hAnsiTheme="majorBidi" w:cs="Times New Roman"/>
          <w:b/>
          <w:bCs/>
          <w:rtl/>
        </w:rPr>
        <w:t xml:space="preserve">" </w:t>
      </w:r>
      <w:r w:rsidRPr="00EC563C">
        <w:rPr>
          <w:rFonts w:asciiTheme="majorBidi" w:hAnsiTheme="majorBidi" w:cs="Times New Roman" w:hint="cs"/>
          <w:b/>
          <w:bCs/>
          <w:rtl/>
        </w:rPr>
        <w:t>الآن</w:t>
      </w:r>
    </w:p>
    <w:p w14:paraId="344B673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4BC3896A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lastRenderedPageBreak/>
        <w:t>لا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تدع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المعاملات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الورقية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المعقدة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تؤخر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خططك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الأسرية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المهنية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فريق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دعم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العملاء</w:t>
      </w:r>
    </w:p>
    <w:p w14:paraId="277B789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لدينا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متواجد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لمساعدتك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والإجابة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استفساراتك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وتوجيهك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نحو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الأسرع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لإنجاز</w:t>
      </w:r>
    </w:p>
    <w:p w14:paraId="46CDB42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معاملاتك</w:t>
      </w:r>
      <w:r w:rsidRPr="00EA5B82">
        <w:rPr>
          <w:rFonts w:asciiTheme="majorBidi" w:hAnsiTheme="majorBidi" w:cs="Times New Roman"/>
          <w:rtl/>
        </w:rPr>
        <w:t>.</w:t>
      </w:r>
    </w:p>
    <w:p w14:paraId="5F1EA29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="Segoe UI Emoji" w:hAnsi="Segoe UI Emoji" w:cs="Segoe UI Emoji" w:hint="cs"/>
          <w:rtl/>
        </w:rPr>
        <w:t>📞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الهاتف</w:t>
      </w:r>
      <w:r w:rsidRPr="00EA5B82">
        <w:rPr>
          <w:rFonts w:asciiTheme="majorBidi" w:hAnsiTheme="majorBidi" w:cs="Times New Roman"/>
          <w:rtl/>
        </w:rPr>
        <w:t xml:space="preserve"> / </w:t>
      </w:r>
      <w:r w:rsidRPr="00EA5B82">
        <w:rPr>
          <w:rFonts w:asciiTheme="majorBidi" w:hAnsiTheme="majorBidi" w:cs="Times New Roman" w:hint="cs"/>
          <w:rtl/>
        </w:rPr>
        <w:t>الواتساب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المباشر</w:t>
      </w:r>
      <w:r w:rsidRPr="00EA5B82">
        <w:rPr>
          <w:rFonts w:asciiTheme="majorBidi" w:hAnsiTheme="majorBidi" w:cs="Times New Roman"/>
          <w:rtl/>
        </w:rPr>
        <w:t>: 050 324 4329</w:t>
      </w:r>
    </w:p>
    <w:p w14:paraId="3551493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="Segoe UI Emoji" w:hAnsi="Segoe UI Emoji" w:cs="Segoe UI Emoji" w:hint="cs"/>
          <w:rtl/>
        </w:rPr>
        <w:t>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البريد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الإلكتروني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theme="majorBidi"/>
        </w:rPr>
        <w:t>info@jusortrans.com</w:t>
      </w:r>
    </w:p>
    <w:p w14:paraId="0A717C59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="Segoe UI Emoji" w:hAnsi="Segoe UI Emoji" w:cs="Segoe UI Emoji" w:hint="cs"/>
          <w:rtl/>
        </w:rPr>
        <w:t>🌐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الموقع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الإلكتروني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theme="majorBidi"/>
        </w:rPr>
        <w:t>www.jusortrans.com</w:t>
      </w:r>
    </w:p>
    <w:p w14:paraId="3EBC27D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="Segoe UI Emoji" w:hAnsi="Segoe UI Emoji" w:cs="Segoe UI Emoji" w:hint="cs"/>
          <w:rtl/>
        </w:rPr>
        <w:t>📍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الموقع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الجغرافي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للمكتب</w:t>
      </w:r>
      <w:r w:rsidRPr="00EA5B82">
        <w:rPr>
          <w:rFonts w:asciiTheme="majorBidi" w:hAnsiTheme="majorBidi" w:cs="Times New Roman"/>
          <w:rtl/>
        </w:rPr>
        <w:t xml:space="preserve">: </w:t>
      </w:r>
      <w:r w:rsidRPr="00EA5B82">
        <w:rPr>
          <w:rFonts w:asciiTheme="majorBidi" w:hAnsiTheme="majorBidi" w:cs="Times New Roman" w:hint="cs"/>
          <w:rtl/>
        </w:rPr>
        <w:t>مركز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أبو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سيف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للأعمال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Abu Saif Business Center</w:t>
      </w:r>
      <w:r w:rsidRPr="00EA5B82">
        <w:rPr>
          <w:rFonts w:asciiTheme="majorBidi" w:hAnsiTheme="majorBidi" w:cs="Times New Roman"/>
          <w:rtl/>
        </w:rPr>
        <w:t>) -</w:t>
      </w:r>
    </w:p>
    <w:p w14:paraId="535238B4" w14:textId="47FD8E8C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مبنى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الكاظم</w:t>
      </w:r>
      <w:r w:rsidRPr="00EA5B82">
        <w:rPr>
          <w:rFonts w:asciiTheme="majorBidi" w:hAnsiTheme="majorBidi" w:cs="Times New Roman"/>
          <w:rtl/>
        </w:rPr>
        <w:t xml:space="preserve"> - </w:t>
      </w:r>
      <w:r w:rsidRPr="00EA5B82">
        <w:rPr>
          <w:rFonts w:asciiTheme="majorBidi" w:hAnsiTheme="majorBidi" w:cs="Times New Roman" w:hint="cs"/>
          <w:rtl/>
        </w:rPr>
        <w:t>بلوك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theme="majorBidi"/>
        </w:rPr>
        <w:t>A</w:t>
      </w:r>
      <w:r w:rsidRPr="00EA5B82">
        <w:rPr>
          <w:rFonts w:asciiTheme="majorBidi" w:hAnsiTheme="majorBidi" w:cs="Times New Roman"/>
          <w:rtl/>
        </w:rPr>
        <w:t xml:space="preserve"> - </w:t>
      </w:r>
      <w:r w:rsidRPr="00EA5B82">
        <w:rPr>
          <w:rFonts w:asciiTheme="majorBidi" w:hAnsiTheme="majorBidi" w:cs="Times New Roman" w:hint="cs"/>
          <w:rtl/>
        </w:rPr>
        <w:t>طابق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الميزان</w:t>
      </w:r>
      <w:r w:rsidRPr="00EA5B82">
        <w:rPr>
          <w:rFonts w:asciiTheme="majorBidi" w:hAnsiTheme="majorBidi" w:cs="Times New Roman"/>
          <w:rtl/>
        </w:rPr>
        <w:t xml:space="preserve">- </w:t>
      </w:r>
      <w:r w:rsidRPr="00EA5B82">
        <w:rPr>
          <w:rFonts w:asciiTheme="majorBidi" w:hAnsiTheme="majorBidi" w:cs="Times New Roman" w:hint="cs"/>
          <w:rtl/>
        </w:rPr>
        <w:t>مكتب</w:t>
      </w:r>
      <w:r w:rsidRPr="00EA5B82">
        <w:rPr>
          <w:rFonts w:asciiTheme="majorBidi" w:hAnsiTheme="majorBidi" w:cs="Times New Roman"/>
          <w:rtl/>
        </w:rPr>
        <w:t xml:space="preserve"> 40</w:t>
      </w:r>
      <w:r w:rsidRPr="00EA5B82">
        <w:rPr>
          <w:rFonts w:asciiTheme="majorBidi" w:hAnsiTheme="majorBidi" w:cstheme="majorBidi"/>
        </w:rPr>
        <w:t>B</w:t>
      </w:r>
    </w:p>
    <w:p w14:paraId="14562F0E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- </w:t>
      </w:r>
      <w:r w:rsidRPr="00EA5B82">
        <w:rPr>
          <w:rFonts w:asciiTheme="majorBidi" w:hAnsiTheme="majorBidi" w:cs="Times New Roman" w:hint="cs"/>
          <w:rtl/>
        </w:rPr>
        <w:t>منطقة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أبو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هيل</w:t>
      </w:r>
      <w:r w:rsidRPr="00EA5B82">
        <w:rPr>
          <w:rFonts w:asciiTheme="majorBidi" w:hAnsiTheme="majorBidi" w:cs="Times New Roman"/>
          <w:rtl/>
        </w:rPr>
        <w:t xml:space="preserve"> - </w:t>
      </w:r>
      <w:r w:rsidRPr="00EA5B82">
        <w:rPr>
          <w:rFonts w:asciiTheme="majorBidi" w:hAnsiTheme="majorBidi" w:cs="Times New Roman" w:hint="cs"/>
          <w:rtl/>
        </w:rPr>
        <w:t>دبي</w:t>
      </w:r>
      <w:r w:rsidRPr="00EA5B82">
        <w:rPr>
          <w:rFonts w:asciiTheme="majorBidi" w:hAnsiTheme="majorBidi" w:cs="Times New Roman"/>
          <w:rtl/>
        </w:rPr>
        <w:t xml:space="preserve"> - </w:t>
      </w:r>
      <w:r w:rsidRPr="00EA5B82">
        <w:rPr>
          <w:rFonts w:asciiTheme="majorBidi" w:hAnsiTheme="majorBidi" w:cs="Times New Roman" w:hint="cs"/>
          <w:rtl/>
        </w:rPr>
        <w:t>الإمارات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العربية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المتحدة</w:t>
      </w:r>
      <w:r w:rsidRPr="00EA5B82">
        <w:rPr>
          <w:rFonts w:asciiTheme="majorBidi" w:hAnsiTheme="majorBidi" w:cs="Times New Roman"/>
          <w:rtl/>
        </w:rPr>
        <w:t>.</w:t>
      </w:r>
    </w:p>
    <w:p w14:paraId="4957E18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</w:p>
    <w:p w14:paraId="4B73259F" w14:textId="77777777" w:rsidR="00EA5B82" w:rsidRPr="00EC563C" w:rsidRDefault="00EA5B82" w:rsidP="00EA5B82">
      <w:pPr>
        <w:bidi/>
        <w:rPr>
          <w:rFonts w:asciiTheme="majorBidi" w:hAnsiTheme="majorBidi" w:cstheme="majorBidi"/>
          <w:b/>
          <w:bCs/>
        </w:rPr>
      </w:pPr>
      <w:r w:rsidRPr="00EC563C">
        <w:rPr>
          <w:rFonts w:asciiTheme="majorBidi" w:hAnsiTheme="majorBidi" w:cs="Times New Roman" w:hint="cs"/>
          <w:b/>
          <w:bCs/>
          <w:rtl/>
        </w:rPr>
        <w:t>الأسئلة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الشائعة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حول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تصديق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وترجمة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شهادات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الميلاد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في</w:t>
      </w:r>
      <w:r w:rsidRPr="00EC563C">
        <w:rPr>
          <w:rFonts w:asciiTheme="majorBidi" w:hAnsiTheme="majorBidi" w:cs="Times New Roman"/>
          <w:b/>
          <w:bCs/>
          <w:rtl/>
        </w:rPr>
        <w:t xml:space="preserve"> </w:t>
      </w:r>
      <w:r w:rsidRPr="00EC563C">
        <w:rPr>
          <w:rFonts w:asciiTheme="majorBidi" w:hAnsiTheme="majorBidi" w:cs="Times New Roman" w:hint="cs"/>
          <w:b/>
          <w:bCs/>
          <w:rtl/>
        </w:rPr>
        <w:t>دبي</w:t>
      </w:r>
    </w:p>
    <w:p w14:paraId="44FD3EAF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1. </w:t>
      </w:r>
      <w:r w:rsidRPr="00EA5B82">
        <w:rPr>
          <w:rFonts w:asciiTheme="majorBidi" w:hAnsiTheme="majorBidi" w:cs="Times New Roman" w:hint="cs"/>
          <w:rtl/>
        </w:rPr>
        <w:t>هل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يجب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عليّ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الحضور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شخصياً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الميلاد؟</w:t>
      </w:r>
    </w:p>
    <w:p w14:paraId="2A2678E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لا،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ليس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الضروري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حضورك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شخصياً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يمكنك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بكل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سهولة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الاستعانة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بخدمات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مكتب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جسور</w:t>
      </w:r>
    </w:p>
    <w:p w14:paraId="20F86153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الكلمات؛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حيث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يقوم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فريقنا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بجمع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المطلوبة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والقيام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بجميع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خطوات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</w:t>
      </w:r>
    </w:p>
    <w:p w14:paraId="73BA843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والترجمة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نيابة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عنك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وإعادة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تسليمها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إليك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جاهزة</w:t>
      </w:r>
      <w:r w:rsidRPr="00EA5B82">
        <w:rPr>
          <w:rFonts w:asciiTheme="majorBidi" w:hAnsiTheme="majorBidi" w:cs="Times New Roman"/>
          <w:rtl/>
        </w:rPr>
        <w:t>.</w:t>
      </w:r>
    </w:p>
    <w:p w14:paraId="2646C26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2. </w:t>
      </w:r>
      <w:r w:rsidRPr="00EA5B82">
        <w:rPr>
          <w:rFonts w:asciiTheme="majorBidi" w:hAnsiTheme="majorBidi" w:cs="Times New Roman" w:hint="cs"/>
          <w:rtl/>
        </w:rPr>
        <w:t>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الفرق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والتوثيق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المعتمدة؟</w:t>
      </w:r>
    </w:p>
    <w:p w14:paraId="4FB3FF4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Attestation</w:t>
      </w:r>
      <w:r w:rsidRPr="00EA5B82">
        <w:rPr>
          <w:rFonts w:asciiTheme="majorBidi" w:hAnsiTheme="majorBidi" w:cs="Times New Roman"/>
          <w:rtl/>
        </w:rPr>
        <w:t xml:space="preserve">): </w:t>
      </w:r>
      <w:r w:rsidRPr="00EA5B82">
        <w:rPr>
          <w:rFonts w:asciiTheme="majorBidi" w:hAnsiTheme="majorBidi" w:cs="Times New Roman" w:hint="cs"/>
          <w:rtl/>
        </w:rPr>
        <w:t>هو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إقرار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رسمي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جهة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حكومية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="Times New Roman" w:hint="cs"/>
          <w:rtl/>
        </w:rPr>
        <w:t>مثل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</w:p>
    <w:p w14:paraId="47561AD1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السفارة</w:t>
      </w:r>
      <w:r w:rsidRPr="00EA5B82">
        <w:rPr>
          <w:rFonts w:asciiTheme="majorBidi" w:hAnsiTheme="majorBidi" w:cs="Times New Roman"/>
          <w:rtl/>
        </w:rPr>
        <w:t xml:space="preserve">) </w:t>
      </w:r>
      <w:r w:rsidRPr="00EA5B82">
        <w:rPr>
          <w:rFonts w:asciiTheme="majorBidi" w:hAnsiTheme="majorBidi" w:cs="Times New Roman" w:hint="cs"/>
          <w:rtl/>
        </w:rPr>
        <w:t>بصحة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الأختام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والتواقيع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الموجودة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الوثيقة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لتصبح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صالحة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للاستخدام</w:t>
      </w:r>
    </w:p>
    <w:p w14:paraId="4D4FA8B4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المستوى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الدولي</w:t>
      </w:r>
      <w:r w:rsidRPr="00EA5B82">
        <w:rPr>
          <w:rFonts w:asciiTheme="majorBidi" w:hAnsiTheme="majorBidi" w:cs="Times New Roman"/>
          <w:rtl/>
        </w:rPr>
        <w:t>.</w:t>
      </w:r>
    </w:p>
    <w:p w14:paraId="0407E6FF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التوثيق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Notarization/Legalization</w:t>
      </w:r>
      <w:r w:rsidRPr="00EA5B82">
        <w:rPr>
          <w:rFonts w:asciiTheme="majorBidi" w:hAnsiTheme="majorBidi" w:cs="Times New Roman"/>
          <w:rtl/>
        </w:rPr>
        <w:t xml:space="preserve">): </w:t>
      </w:r>
      <w:r w:rsidRPr="00EA5B82">
        <w:rPr>
          <w:rFonts w:asciiTheme="majorBidi" w:hAnsiTheme="majorBidi" w:cs="Times New Roman" w:hint="cs"/>
          <w:rtl/>
        </w:rPr>
        <w:t>هو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إجراء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قانوني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محلي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يعطي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القوة</w:t>
      </w:r>
    </w:p>
    <w:p w14:paraId="3E3583C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والتنفيذية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داخل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الدولة</w:t>
      </w:r>
      <w:r w:rsidRPr="00EA5B82">
        <w:rPr>
          <w:rFonts w:asciiTheme="majorBidi" w:hAnsiTheme="majorBidi" w:cs="Times New Roman"/>
          <w:rtl/>
        </w:rPr>
        <w:t>.</w:t>
      </w:r>
    </w:p>
    <w:p w14:paraId="260E2E09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- </w:t>
      </w:r>
      <w:r w:rsidRPr="00EA5B82">
        <w:rPr>
          <w:rFonts w:asciiTheme="majorBidi" w:hAnsiTheme="majorBidi" w:cs="Times New Roman" w:hint="cs"/>
          <w:rtl/>
        </w:rPr>
        <w:t>الترجمة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المعتمدة</w:t>
      </w:r>
      <w:r w:rsidRPr="00EA5B82">
        <w:rPr>
          <w:rFonts w:asciiTheme="majorBidi" w:hAnsiTheme="majorBidi" w:cs="Times New Roman"/>
          <w:rtl/>
        </w:rPr>
        <w:t xml:space="preserve"> (</w:t>
      </w:r>
      <w:r w:rsidRPr="00EA5B82">
        <w:rPr>
          <w:rFonts w:asciiTheme="majorBidi" w:hAnsiTheme="majorBidi" w:cstheme="majorBidi"/>
        </w:rPr>
        <w:t>Certified Translation</w:t>
      </w:r>
      <w:r w:rsidRPr="00EA5B82">
        <w:rPr>
          <w:rFonts w:asciiTheme="majorBidi" w:hAnsiTheme="majorBidi" w:cs="Times New Roman"/>
          <w:rtl/>
        </w:rPr>
        <w:t xml:space="preserve">): </w:t>
      </w:r>
      <w:r w:rsidRPr="00EA5B82">
        <w:rPr>
          <w:rFonts w:asciiTheme="majorBidi" w:hAnsiTheme="majorBidi" w:cs="Times New Roman" w:hint="cs"/>
          <w:rtl/>
        </w:rPr>
        <w:t>هي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المستند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بواسطة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مترجم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مرخص</w:t>
      </w:r>
    </w:p>
    <w:p w14:paraId="0908CB97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ومقيد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لدى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العدل،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مع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إرفاق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تعهد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مكتوب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بمطابقة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للأصل،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وهو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شرط</w:t>
      </w:r>
    </w:p>
    <w:p w14:paraId="31771BCD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    </w:t>
      </w:r>
      <w:r w:rsidRPr="00EA5B82">
        <w:rPr>
          <w:rFonts w:asciiTheme="majorBidi" w:hAnsiTheme="majorBidi" w:cs="Times New Roman" w:hint="cs"/>
          <w:rtl/>
        </w:rPr>
        <w:t>أساسي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لقبول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الأوراق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غير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العربية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لدى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الدوائر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الحكومية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>.</w:t>
      </w:r>
    </w:p>
    <w:p w14:paraId="58183942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3. </w:t>
      </w:r>
      <w:r w:rsidRPr="00EA5B82">
        <w:rPr>
          <w:rFonts w:asciiTheme="majorBidi" w:hAnsiTheme="majorBidi" w:cs="Times New Roman" w:hint="cs"/>
          <w:rtl/>
        </w:rPr>
        <w:t>كم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الوقت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تستغرق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الميلاد؟</w:t>
      </w:r>
    </w:p>
    <w:p w14:paraId="65715AC9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lastRenderedPageBreak/>
        <w:t>تستغرق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الترجمة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القانونية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المعتمدة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عادةً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يوم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يومين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كحد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أقصى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أما</w:t>
      </w:r>
    </w:p>
    <w:p w14:paraId="48B4CF2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الحكومي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أونلاين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عبر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الخارجية،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فغالباً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تستغرق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بين</w:t>
      </w:r>
      <w:r w:rsidRPr="00EA5B82">
        <w:rPr>
          <w:rFonts w:asciiTheme="majorBidi" w:hAnsiTheme="majorBidi" w:cs="Times New Roman"/>
          <w:rtl/>
        </w:rPr>
        <w:t xml:space="preserve"> 24</w:t>
      </w:r>
    </w:p>
    <w:p w14:paraId="5B7ACD00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إلى</w:t>
      </w:r>
      <w:r w:rsidRPr="00EA5B82">
        <w:rPr>
          <w:rFonts w:asciiTheme="majorBidi" w:hAnsiTheme="majorBidi" w:cs="Times New Roman"/>
          <w:rtl/>
        </w:rPr>
        <w:t xml:space="preserve"> 48 </w:t>
      </w:r>
      <w:r w:rsidRPr="00EA5B82">
        <w:rPr>
          <w:rFonts w:asciiTheme="majorBidi" w:hAnsiTheme="majorBidi" w:cs="Times New Roman" w:hint="cs"/>
          <w:rtl/>
        </w:rPr>
        <w:t>ساعة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عمل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بناءً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على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سرعة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التحقق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اللوجستي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وشركات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التوصيل</w:t>
      </w:r>
      <w:r w:rsidRPr="00EA5B82">
        <w:rPr>
          <w:rFonts w:asciiTheme="majorBidi" w:hAnsiTheme="majorBidi" w:cs="Times New Roman"/>
          <w:rtl/>
        </w:rPr>
        <w:t>.</w:t>
      </w:r>
    </w:p>
    <w:p w14:paraId="46CC1409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/>
          <w:rtl/>
        </w:rPr>
        <w:t xml:space="preserve">4. </w:t>
      </w:r>
      <w:r w:rsidRPr="00EA5B82">
        <w:rPr>
          <w:rFonts w:asciiTheme="majorBidi" w:hAnsiTheme="majorBidi" w:cs="Times New Roman" w:hint="cs"/>
          <w:rtl/>
        </w:rPr>
        <w:t>هل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يمكن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صورة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ضوئية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الميلاد؟</w:t>
      </w:r>
    </w:p>
    <w:p w14:paraId="38F63165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تشترط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وزارة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الخارجية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الإماراتية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والجهات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الرسمية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تقديم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النسخة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الأصلية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شهادة</w:t>
      </w:r>
    </w:p>
    <w:p w14:paraId="57D1C27C" w14:textId="77777777" w:rsidR="00EA5B8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الميلاد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لإتمام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عملية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التصديق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عليها</w:t>
      </w:r>
      <w:r w:rsidRPr="00EA5B82">
        <w:rPr>
          <w:rFonts w:asciiTheme="majorBidi" w:hAnsiTheme="majorBidi" w:cs="Times New Roman"/>
          <w:rtl/>
        </w:rPr>
        <w:t xml:space="preserve">. </w:t>
      </w:r>
      <w:r w:rsidRPr="00EA5B82">
        <w:rPr>
          <w:rFonts w:asciiTheme="majorBidi" w:hAnsiTheme="majorBidi" w:cs="Times New Roman" w:hint="cs"/>
          <w:rtl/>
        </w:rPr>
        <w:t>لا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يتم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قبول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الصور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الضوئية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أو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النسخ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غير</w:t>
      </w:r>
    </w:p>
    <w:p w14:paraId="4515CFE1" w14:textId="251F043D" w:rsidR="00792822" w:rsidRPr="00EA5B82" w:rsidRDefault="00EA5B82" w:rsidP="00EA5B82">
      <w:pPr>
        <w:bidi/>
        <w:rPr>
          <w:rFonts w:asciiTheme="majorBidi" w:hAnsiTheme="majorBidi" w:cstheme="majorBidi"/>
        </w:rPr>
      </w:pPr>
      <w:r w:rsidRPr="00EA5B82">
        <w:rPr>
          <w:rFonts w:asciiTheme="majorBidi" w:hAnsiTheme="majorBidi" w:cs="Times New Roman" w:hint="cs"/>
          <w:rtl/>
        </w:rPr>
        <w:t>المختومة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بختم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حي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أصلي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من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جهة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الإصدار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وبلد</w:t>
      </w:r>
      <w:r w:rsidRPr="00EA5B82">
        <w:rPr>
          <w:rFonts w:asciiTheme="majorBidi" w:hAnsiTheme="majorBidi" w:cs="Times New Roman"/>
          <w:rtl/>
        </w:rPr>
        <w:t xml:space="preserve"> </w:t>
      </w:r>
      <w:r w:rsidRPr="00EA5B82">
        <w:rPr>
          <w:rFonts w:asciiTheme="majorBidi" w:hAnsiTheme="majorBidi" w:cs="Times New Roman" w:hint="cs"/>
          <w:rtl/>
        </w:rPr>
        <w:t>المنشأ</w:t>
      </w:r>
      <w:r w:rsidRPr="00EA5B82">
        <w:rPr>
          <w:rFonts w:asciiTheme="majorBidi" w:hAnsiTheme="majorBidi" w:cs="Times New Roman"/>
          <w:rtl/>
        </w:rPr>
        <w:t>.</w:t>
      </w:r>
    </w:p>
    <w:sectPr w:rsidR="00792822" w:rsidRPr="00EA5B82" w:rsidSect="00E55200">
      <w:pgSz w:w="11906" w:h="16838" w:code="9"/>
      <w:pgMar w:top="2778" w:right="1134" w:bottom="198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12"/>
    <w:rsid w:val="0000555C"/>
    <w:rsid w:val="0002503D"/>
    <w:rsid w:val="000811D9"/>
    <w:rsid w:val="0008142F"/>
    <w:rsid w:val="000B2754"/>
    <w:rsid w:val="001D284E"/>
    <w:rsid w:val="002A248A"/>
    <w:rsid w:val="002A5CAB"/>
    <w:rsid w:val="002D1291"/>
    <w:rsid w:val="00393216"/>
    <w:rsid w:val="003A52E4"/>
    <w:rsid w:val="003C3314"/>
    <w:rsid w:val="003C7234"/>
    <w:rsid w:val="003D632C"/>
    <w:rsid w:val="00517EC9"/>
    <w:rsid w:val="00581499"/>
    <w:rsid w:val="0060603C"/>
    <w:rsid w:val="00613123"/>
    <w:rsid w:val="00653C36"/>
    <w:rsid w:val="00792822"/>
    <w:rsid w:val="007A34EC"/>
    <w:rsid w:val="007C70D3"/>
    <w:rsid w:val="0088043D"/>
    <w:rsid w:val="009A4697"/>
    <w:rsid w:val="00B41ED7"/>
    <w:rsid w:val="00B678D3"/>
    <w:rsid w:val="00B81D38"/>
    <w:rsid w:val="00BB76C0"/>
    <w:rsid w:val="00D32E12"/>
    <w:rsid w:val="00DD750A"/>
    <w:rsid w:val="00E241E6"/>
    <w:rsid w:val="00E34A81"/>
    <w:rsid w:val="00E55200"/>
    <w:rsid w:val="00EA5B82"/>
    <w:rsid w:val="00EC563C"/>
    <w:rsid w:val="00ED3DFC"/>
    <w:rsid w:val="00EE498C"/>
    <w:rsid w:val="00F414FC"/>
    <w:rsid w:val="00F9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3F6F3-92F1-45BF-BD98-13685664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JUSOR ALKALIMAT TRANSLATION</dc:creator>
  <cp:keywords/>
  <dc:description/>
  <cp:lastModifiedBy>JUSOR ALKALIMAT TRANSLATION</cp:lastModifiedBy>
  <cp:revision>2</cp:revision>
  <dcterms:created xsi:type="dcterms:W3CDTF">2026-07-20T12:02:00Z</dcterms:created>
  <dcterms:modified xsi:type="dcterms:W3CDTF">2026-07-20T12:05:00Z</dcterms:modified>
</cp:coreProperties>
</file>