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93" w:rsidRDefault="00FA0A15">
      <w:r>
        <w:t xml:space="preserve">Adam </w:t>
      </w:r>
      <w:proofErr w:type="spellStart"/>
      <w:r>
        <w:t>Gincel</w:t>
      </w:r>
      <w:proofErr w:type="spellEnd"/>
    </w:p>
    <w:p w:rsidR="00FA0A15" w:rsidRDefault="00FA0A15">
      <w:r>
        <w:t>4/11/16</w:t>
      </w:r>
    </w:p>
    <w:p w:rsidR="00FA0A15" w:rsidRDefault="00FA0A15">
      <w:pPr>
        <w:rPr>
          <w:i/>
        </w:rPr>
      </w:pPr>
      <w:r>
        <w:rPr>
          <w:i/>
        </w:rPr>
        <w:t>I pledge my honor that I have abided by the Stevens Honor System.</w:t>
      </w:r>
    </w:p>
    <w:p w:rsidR="00FA0A15" w:rsidRDefault="00FA0A15">
      <w:proofErr w:type="spellStart"/>
      <w:r>
        <w:t>Gincel</w:t>
      </w:r>
      <w:proofErr w:type="spellEnd"/>
      <w:r>
        <w:t xml:space="preserve">, Adam (5): Took the </w:t>
      </w:r>
      <w:proofErr w:type="spellStart"/>
      <w:r>
        <w:t>semicomplete</w:t>
      </w:r>
      <w:proofErr w:type="spellEnd"/>
      <w:r>
        <w:t xml:space="preserve"> code skeleton and brought it to completion, with some help from everyone. </w:t>
      </w:r>
    </w:p>
    <w:p w:rsidR="00FA0A15" w:rsidRDefault="00FA0A15">
      <w:bookmarkStart w:id="0" w:name="_GoBack"/>
      <w:bookmarkEnd w:id="0"/>
      <w:r>
        <w:t xml:space="preserve">Gomez, Matthew (5): He was the first to look up the algorithm and explain its basics to me. He also got the project started with a </w:t>
      </w:r>
      <w:proofErr w:type="spellStart"/>
      <w:r>
        <w:t>semicomplete</w:t>
      </w:r>
      <w:proofErr w:type="spellEnd"/>
      <w:r>
        <w:t xml:space="preserve"> code skeleton.</w:t>
      </w:r>
    </w:p>
    <w:p w:rsidR="00FA0A15" w:rsidRPr="00FA0A15" w:rsidRDefault="00FA0A15">
      <w:proofErr w:type="spellStart"/>
      <w:r>
        <w:t>Massenzio</w:t>
      </w:r>
      <w:proofErr w:type="spellEnd"/>
      <w:r>
        <w:t>, Alex (5): Contributed to the code project as well as to helping us understand some of the finer points of the algorithm, as well as did a ton of the work on the presentation.</w:t>
      </w:r>
    </w:p>
    <w:sectPr w:rsidR="00FA0A15" w:rsidRPr="00FA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15"/>
    <w:rsid w:val="003B0A93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7EF3"/>
  <w15:chartTrackingRefBased/>
  <w15:docId w15:val="{39526AA7-136F-4874-95DD-19E9964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2016-04-11T20:59:00Z</dcterms:created>
  <dcterms:modified xsi:type="dcterms:W3CDTF">2016-04-11T21:02:00Z</dcterms:modified>
</cp:coreProperties>
</file>