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ABF68" w14:textId="1D278A2F" w:rsidR="005C366F" w:rsidRDefault="000932C8">
      <w:r>
        <w:t xml:space="preserve">Anya Gonzalez, I am a policy studies major interested in studies related to government. My accomplishments include having an athletic scholarship to Syracuse University and having a job that consisted of analyzing data and running a project within </w:t>
      </w:r>
      <w:proofErr w:type="spellStart"/>
      <w:proofErr w:type="gramStart"/>
      <w:r>
        <w:t>a</w:t>
      </w:r>
      <w:proofErr w:type="spellEnd"/>
      <w:proofErr w:type="gramEnd"/>
      <w:r>
        <w:t xml:space="preserve"> electrical contracting company. </w:t>
      </w:r>
      <w:r w:rsidR="0019714A">
        <w:t>I</w:t>
      </w:r>
      <w:r>
        <w:t xml:space="preserve"> have great teamwork, communication, leadership, time management and problem-solving skills. Outside of the classroom, I enjoy sewing and cooking. </w:t>
      </w:r>
      <w:r w:rsidR="0019714A">
        <w:t xml:space="preserve">Lately, I have been sewing masks and pet bandanas. </w:t>
      </w:r>
      <w:r>
        <w:t xml:space="preserve">I normally am always found playing or </w:t>
      </w:r>
      <w:r w:rsidR="0019714A">
        <w:t xml:space="preserve">watching TV shows with my cat, Boo. Originally, I am from Tucson, Arizona and committed to Syracuse University my sophomore year in high school.  I have two older sister and one younger brother their names are Ariana, Alana, and Frankie. My </w:t>
      </w:r>
      <w:proofErr w:type="gramStart"/>
      <w:r w:rsidR="0019714A">
        <w:t>parents</w:t>
      </w:r>
      <w:proofErr w:type="gramEnd"/>
      <w:r w:rsidR="0019714A">
        <w:t xml:space="preserve"> names are </w:t>
      </w:r>
      <w:proofErr w:type="spellStart"/>
      <w:r w:rsidR="0019714A">
        <w:t>Charo</w:t>
      </w:r>
      <w:proofErr w:type="spellEnd"/>
      <w:r w:rsidR="0019714A">
        <w:t xml:space="preserve"> and Frank Gonzalez. </w:t>
      </w:r>
    </w:p>
    <w:sectPr w:rsidR="005C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C8"/>
    <w:rsid w:val="000932C8"/>
    <w:rsid w:val="0019714A"/>
    <w:rsid w:val="005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BBA6"/>
  <w15:chartTrackingRefBased/>
  <w15:docId w15:val="{38D87144-6A9F-4CC8-B33A-D18CD444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Gonzalez</dc:creator>
  <cp:keywords/>
  <dc:description/>
  <cp:lastModifiedBy>Anya Gonzalez</cp:lastModifiedBy>
  <cp:revision>1</cp:revision>
  <dcterms:created xsi:type="dcterms:W3CDTF">2021-02-11T16:37:00Z</dcterms:created>
  <dcterms:modified xsi:type="dcterms:W3CDTF">2021-02-11T16:55:00Z</dcterms:modified>
</cp:coreProperties>
</file>