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Optogenetic Stimulation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is for continuous optogenetic stimulation using Arduino based LED control.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continuous LED stimulation while recording behavior.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 input pin on 8 or 13 and ground of Arduino board from the LED strips.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Connect Arduino to PC system and preload the code, crosscheck the LED blink by pressing reset button on Arduino.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Disconnect the Arduino cable which acts as power supply from the PC setup, until you start the experiment.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ready to start recording, reconnect the Arduino cable and press record video simultaneously.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