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1BA5A71B">
      <w:r w:rsidRPr="7FA578AD" w:rsidR="63B9FCE3">
        <w:rPr>
          <w:b w:val="1"/>
          <w:bCs w:val="1"/>
          <w:i w:val="1"/>
          <w:iCs w:val="1"/>
        </w:rPr>
        <w:t>Prompt 1</w:t>
      </w:r>
    </w:p>
    <w:p w:rsidR="500C7BC6" w:rsidP="7FA578AD" w:rsidRDefault="500C7BC6" w14:paraId="556EF5D9" w14:textId="1EFECBCD">
      <w:pPr>
        <w:pStyle w:val="Normal"/>
      </w:pPr>
      <w:r w:rsidR="500C7BC6">
        <w:drawing>
          <wp:inline wp14:editId="2D183A2B" wp14:anchorId="5F23EB24">
            <wp:extent cx="5943600" cy="2828925"/>
            <wp:effectExtent l="0" t="0" r="0" b="0"/>
            <wp:docPr id="12039569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3956916" name="Picture 1203956916"/>
                    <pic:cNvPicPr/>
                  </pic:nvPicPr>
                  <pic:blipFill>
                    <a:blip xmlns:r="http://schemas.openxmlformats.org/officeDocument/2006/relationships" r:embed="rId1606016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FA578AD" w:rsidR="500C7BC6">
        <w:rPr>
          <w:b w:val="1"/>
          <w:bCs w:val="1"/>
          <w:i w:val="1"/>
          <w:iCs w:val="1"/>
        </w:rPr>
        <w:t>Prompt 2</w:t>
      </w:r>
    </w:p>
    <w:p w:rsidR="34F377F5" w:rsidP="7FA578AD" w:rsidRDefault="34F377F5" w14:paraId="77899CBC" w14:textId="29AB1EE8">
      <w:pPr>
        <w:pStyle w:val="Normal"/>
      </w:pPr>
      <w:r w:rsidR="34F377F5">
        <w:drawing>
          <wp:inline wp14:editId="18BCAB12" wp14:anchorId="607533AB">
            <wp:extent cx="5943600" cy="3000375"/>
            <wp:effectExtent l="0" t="0" r="0" b="0"/>
            <wp:docPr id="8746094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4609490" name="Picture 874609490"/>
                    <pic:cNvPicPr/>
                  </pic:nvPicPr>
                  <pic:blipFill>
                    <a:blip xmlns:r="http://schemas.openxmlformats.org/officeDocument/2006/relationships" r:embed="rId9232639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F377F5" w:rsidP="7FA578AD" w:rsidRDefault="34F377F5" w14:paraId="2207A997" w14:textId="484BF619">
      <w:pPr>
        <w:pStyle w:val="Normal"/>
      </w:pPr>
      <w:r w:rsidRPr="7FA578AD" w:rsidR="34F377F5">
        <w:rPr>
          <w:b w:val="1"/>
          <w:bCs w:val="1"/>
          <w:i w:val="1"/>
          <w:iCs w:val="1"/>
        </w:rPr>
        <w:t>Prompt 3 and Prompt 4</w:t>
      </w:r>
    </w:p>
    <w:p w:rsidR="747FC869" w:rsidP="7FA578AD" w:rsidRDefault="747FC869" w14:paraId="498C589C" w14:textId="70F9FF07">
      <w:pPr>
        <w:pStyle w:val="Normal"/>
      </w:pPr>
      <w:r w:rsidR="747FC869">
        <w:drawing>
          <wp:inline wp14:editId="090A9C6F" wp14:anchorId="7458A407">
            <wp:extent cx="5943600" cy="2962275"/>
            <wp:effectExtent l="0" t="0" r="0" b="0"/>
            <wp:docPr id="14570308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7030865" name="Picture 1457030865"/>
                    <pic:cNvPicPr/>
                  </pic:nvPicPr>
                  <pic:blipFill>
                    <a:blip xmlns:r="http://schemas.openxmlformats.org/officeDocument/2006/relationships" r:embed="rId5134406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7FC869" w:rsidP="7FA578AD" w:rsidRDefault="747FC869" w14:paraId="494D7F4C" w14:textId="0AE5C528">
      <w:pPr>
        <w:pStyle w:val="Normal"/>
      </w:pPr>
      <w:r w:rsidRPr="7FA578AD" w:rsidR="747FC869">
        <w:rPr>
          <w:b w:val="1"/>
          <w:bCs w:val="1"/>
          <w:i w:val="1"/>
          <w:iCs w:val="1"/>
        </w:rPr>
        <w:t>Prompt 5</w:t>
      </w:r>
    </w:p>
    <w:p w:rsidR="7E97B930" w:rsidP="7FA578AD" w:rsidRDefault="7E97B930" w14:paraId="0D7ACEF0" w14:textId="31AFE7AB">
      <w:pPr>
        <w:pStyle w:val="Normal"/>
      </w:pPr>
      <w:r w:rsidR="7E97B930">
        <w:drawing>
          <wp:inline wp14:editId="12FA5535" wp14:anchorId="35ED1CA2">
            <wp:extent cx="5943600" cy="3000375"/>
            <wp:effectExtent l="0" t="0" r="0" b="0"/>
            <wp:docPr id="8083442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8344236" name="Picture 808344236"/>
                    <pic:cNvPicPr/>
                  </pic:nvPicPr>
                  <pic:blipFill>
                    <a:blip xmlns:r="http://schemas.openxmlformats.org/officeDocument/2006/relationships" r:embed="rId8835651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A578AD" w:rsidP="7FA578AD" w:rsidRDefault="7FA578AD" w14:paraId="30BEE47A" w14:textId="3D91138F">
      <w:pPr>
        <w:pStyle w:val="Normal"/>
        <w:rPr>
          <w:b w:val="1"/>
          <w:bCs w:val="1"/>
          <w:i w:val="1"/>
          <w:iCs w:val="1"/>
        </w:rPr>
      </w:pPr>
    </w:p>
    <w:p w:rsidR="7FA578AD" w:rsidP="7FA578AD" w:rsidRDefault="7FA578AD" w14:paraId="4D96D155" w14:textId="3A09DBC2">
      <w:pPr>
        <w:pStyle w:val="Normal"/>
        <w:rPr>
          <w:b w:val="1"/>
          <w:bCs w:val="1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AD1ED25"/>
    <w:rsid w:val="18CE5109"/>
    <w:rsid w:val="1C3F32CD"/>
    <w:rsid w:val="34F377F5"/>
    <w:rsid w:val="3F399446"/>
    <w:rsid w:val="44E85663"/>
    <w:rsid w:val="500C7BC6"/>
    <w:rsid w:val="5513DE40"/>
    <w:rsid w:val="63B9FCE3"/>
    <w:rsid w:val="6AD1ED25"/>
    <w:rsid w:val="747FC869"/>
    <w:rsid w:val="7E97B930"/>
    <w:rsid w:val="7EE710A3"/>
    <w:rsid w:val="7FA57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4CFA2"/>
  <w15:chartTrackingRefBased/>
  <w15:docId w15:val="{BC317E7F-C414-45BB-A148-F561EFBB51F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0601698" /><Relationship Type="http://schemas.openxmlformats.org/officeDocument/2006/relationships/image" Target="/media/image2.png" Id="rId923263989" /><Relationship Type="http://schemas.openxmlformats.org/officeDocument/2006/relationships/image" Target="/media/image3.png" Id="rId513440605" /><Relationship Type="http://schemas.openxmlformats.org/officeDocument/2006/relationships/image" Target="/media/image4.png" Id="rId88356519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2026-06-10T04:04:31.2604788Z</dcterms:created>
  <dcterms:modified xsi:type="dcterms:W3CDTF">2026-06-10T04:51:20.5022393Z</dcterms:modified>
  <dc:creator>Agrta Singh</dc:creator>
  <lastModifiedBy>Agrta Singh</lastModifiedBy>
</coreProperties>
</file>