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decimal_to_hexadecimal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decimal,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*hex)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(hex,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"%X"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decimal);</w:t>
              <w:br w:type="textWrapping"/>
              <w:t xml:space="preserve">}</w:t>
              <w:br w:type="textWrapping"/>
              <w:t xml:space="preserve">%}</w:t>
              <w:br w:type="textWrapping"/>
              <w:br w:type="textWrapping"/>
              <w:t xml:space="preserve">DIGIT [0-9]</w:t>
              <w:br w:type="textWrapping"/>
              <w:t xml:space="preserve">DECIMAL {DIGIT}+</w:t>
              <w:br w:type="textWrapping"/>
              <w:t xml:space="preserve">WORD [A-Za-z]+</w:t>
              <w:br w:type="textWrapping"/>
              <w:br w:type="textWrapping"/>
              <w:t xml:space="preserve">%%</w:t>
              <w:br w:type="textWrapping"/>
              <w:br w:type="textWrapping"/>
              <w:t xml:space="preserve">{DECIMAL}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decimal = atoi(yytext);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hex[10];</w:t>
              <w:br w:type="textWrapping"/>
              <w:t xml:space="preserve">    decimal_to_hexadecimal(decimal, hex);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hex);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Print the hexadecimal number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{WORD}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yytext);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Print the word (text)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[ \t\n]+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Handle whitespace by printing it as 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yytext);</w:t>
              <w:br w:type="textWrapping"/>
              <w:t xml:space="preserve">}</w:t>
              <w:br w:type="textWrapping"/>
              <w:br w:type="textWrapping"/>
              <w:t xml:space="preserve">.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Print any other single characters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yytext);</w:t>
              <w:br w:type="textWrapping"/>
              <w:t xml:space="preserve">}</w:t>
              <w:br w:type="textWrapping"/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 {</w:t>
              <w:br w:type="textWrapping"/>
              <w:t xml:space="preserve">    yylex();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0;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A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0B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