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26D1" w14:textId="77777777" w:rsidR="00707586" w:rsidRPr="00707586" w:rsidRDefault="00707586" w:rsidP="00707586">
      <w:pPr>
        <w:spacing w:before="120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30"/>
          <w:szCs w:val="30"/>
          <w:lang w:eastAsia="en-IN"/>
        </w:rPr>
        <w:t>Complete Data Science Roadmap</w:t>
      </w:r>
    </w:p>
    <w:p w14:paraId="12CEEDDB" w14:textId="77777777" w:rsidR="00707586" w:rsidRPr="00707586" w:rsidRDefault="00707586" w:rsidP="00707586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Beginners guide</w:t>
      </w:r>
    </w:p>
    <w:p w14:paraId="27879A71" w14:textId="77777777" w:rsidR="00707586" w:rsidRPr="00707586" w:rsidRDefault="00707586" w:rsidP="00707586">
      <w:pPr>
        <w:numPr>
          <w:ilvl w:val="0"/>
          <w:numId w:val="1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Programming </w:t>
      </w:r>
    </w:p>
    <w:p w14:paraId="183C9727" w14:textId="77777777" w:rsidR="00707586" w:rsidRPr="00707586" w:rsidRDefault="00707586" w:rsidP="00707586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Python</w:t>
      </w:r>
    </w:p>
    <w:p w14:paraId="677F6C30" w14:textId="72D2E142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Data structures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5" w:history="1">
        <w:r w:rsidR="00D564EC"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https://www.youtube.com/watch?v=D_ZG3N80ziA</w:t>
        </w:r>
      </w:hyperlink>
    </w:p>
    <w:p w14:paraId="1E66500C" w14:textId="173EBB7C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Pandas</w:t>
      </w:r>
      <w:r w:rsidR="00156AB3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6" w:history="1">
        <w:r w:rsidR="00156AB3" w:rsidRPr="00156AB3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https://youtube.com/playlist?list=PL31XenDVPq_n5H4lJzOZUtnPzyZUie51t</w:t>
        </w:r>
      </w:hyperlink>
    </w:p>
    <w:p w14:paraId="56199155" w14:textId="1DA064F3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Numpy</w:t>
      </w:r>
      <w:r w:rsidR="00156AB3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7" w:history="1">
        <w:r w:rsidR="00156AB3" w:rsidRPr="00156AB3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https://youtube.com/playlist?list=PL31XenDVPq_l_DVMqdAvbL1R8R5anWwPh</w:t>
        </w:r>
      </w:hyperlink>
    </w:p>
    <w:p w14:paraId="2DE953D4" w14:textId="154B0E8D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Matplotlib</w:t>
      </w:r>
      <w:r w:rsidR="00156AB3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8" w:history="1">
        <w:r w:rsidR="00156AB3" w:rsidRPr="002E3A9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https://youtu.be/8qAeUe5oY7k</w:t>
        </w:r>
      </w:hyperlink>
    </w:p>
    <w:p w14:paraId="6B41BFB5" w14:textId="77777777" w:rsidR="00707586" w:rsidRPr="00707586" w:rsidRDefault="00707586" w:rsidP="00707586">
      <w:pPr>
        <w:numPr>
          <w:ilvl w:val="2"/>
          <w:numId w:val="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Seaborn</w:t>
      </w:r>
    </w:p>
    <w:p w14:paraId="54647ED6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E62A9CA" w14:textId="77777777" w:rsidR="00707586" w:rsidRPr="00707586" w:rsidRDefault="00707586" w:rsidP="00707586">
      <w:pPr>
        <w:numPr>
          <w:ilvl w:val="0"/>
          <w:numId w:val="2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</w:t>
      </w:r>
    </w:p>
    <w:p w14:paraId="1A188041" w14:textId="77777777" w:rsidR="00707586" w:rsidRPr="00707586" w:rsidRDefault="00707586" w:rsidP="0070758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Statistics</w:t>
      </w:r>
    </w:p>
    <w:p w14:paraId="38FCF73C" w14:textId="77777777" w:rsidR="00707586" w:rsidRPr="00707586" w:rsidRDefault="00707586" w:rsidP="00707586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Mean, Median, Mode</w:t>
      </w:r>
    </w:p>
    <w:p w14:paraId="5BA5866C" w14:textId="77777777" w:rsidR="00707586" w:rsidRPr="00707586" w:rsidRDefault="00707586" w:rsidP="00707586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Confidence Interval</w:t>
      </w:r>
    </w:p>
    <w:p w14:paraId="7822BDF7" w14:textId="45AA0E09" w:rsidR="00707586" w:rsidRDefault="00707586" w:rsidP="00707586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Null hypothesis, Alternate hypothesis</w:t>
      </w:r>
    </w:p>
    <w:p w14:paraId="27E955EC" w14:textId="78DFBF4E" w:rsidR="00156AB3" w:rsidRPr="00707586" w:rsidRDefault="00156AB3" w:rsidP="00707586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Statistical tests: </w:t>
      </w:r>
      <w:hyperlink r:id="rId9" w:history="1">
        <w:r w:rsidRPr="00156AB3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https://youtu.be/52UlOiLgBas</w:t>
        </w:r>
      </w:hyperlink>
    </w:p>
    <w:p w14:paraId="67DE99AD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1BA5FE2" w14:textId="77777777" w:rsidR="00707586" w:rsidRPr="00707586" w:rsidRDefault="00707586" w:rsidP="00707586">
      <w:pPr>
        <w:numPr>
          <w:ilvl w:val="0"/>
          <w:numId w:val="4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Probability</w:t>
      </w:r>
    </w:p>
    <w:p w14:paraId="45FD395E" w14:textId="2055B21B"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Distributions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0" w:history="1">
        <w:r w:rsidR="00D564EC"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https://www.youtube.com/watch?v=XUZcqx1rOSI&amp;t=94s</w:t>
        </w:r>
      </w:hyperlink>
    </w:p>
    <w:p w14:paraId="1E8EA3F1" w14:textId="77777777"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pdf, pmf, cdf</w:t>
      </w:r>
    </w:p>
    <w:p w14:paraId="61341164" w14:textId="77777777" w:rsidR="00707586" w:rsidRP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QQ-plot</w:t>
      </w:r>
    </w:p>
    <w:p w14:paraId="258C160D" w14:textId="03C910D4" w:rsidR="00707586" w:rsidRDefault="00707586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KL-divergence</w:t>
      </w:r>
    </w:p>
    <w:p w14:paraId="5397506F" w14:textId="7A434506" w:rsidR="0002561B" w:rsidRPr="00707586" w:rsidRDefault="0002561B" w:rsidP="00707586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Conditional probability: </w:t>
      </w:r>
      <w:hyperlink r:id="rId11" w:history="1">
        <w:r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https://www.youtube.com/watch?v=254xt1VJLLo</w:t>
        </w:r>
      </w:hyperlink>
    </w:p>
    <w:p w14:paraId="0A36B9B5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07F0514" w14:textId="77777777" w:rsidR="00707586" w:rsidRPr="00707586" w:rsidRDefault="00707586" w:rsidP="00707586">
      <w:pPr>
        <w:numPr>
          <w:ilvl w:val="0"/>
          <w:numId w:val="5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Machine learning</w:t>
      </w:r>
    </w:p>
    <w:p w14:paraId="53F2D689" w14:textId="77777777" w:rsidR="00707586" w:rsidRPr="00707586" w:rsidRDefault="00707586" w:rsidP="00707586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Exploratory Data Analysis</w:t>
      </w:r>
    </w:p>
    <w:p w14:paraId="261D32CB" w14:textId="77777777"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Data cleaning</w:t>
      </w:r>
    </w:p>
    <w:p w14:paraId="4932543C" w14:textId="77777777"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Preprocessing</w:t>
      </w:r>
    </w:p>
    <w:p w14:paraId="2AD66E5F" w14:textId="77777777" w:rsidR="00707586" w:rsidRP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Handling missing and null values</w:t>
      </w:r>
    </w:p>
    <w:p w14:paraId="7F54ED8D" w14:textId="657CC6C5" w:rsidR="00707586" w:rsidRDefault="00707586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Outliers</w:t>
      </w:r>
      <w:r w:rsidR="00D16CEF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2" w:history="1">
        <w:r w:rsidR="00D16CEF" w:rsidRPr="00D16CEF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https://www.youtube.com/watch?v=fed0ApMSfSE&amp;t=1s</w:t>
        </w:r>
      </w:hyperlink>
    </w:p>
    <w:p w14:paraId="7EE26AA0" w14:textId="6545A4DD" w:rsidR="00D16CEF" w:rsidRPr="00707586" w:rsidRDefault="00D16CEF" w:rsidP="00707586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Class imbalance: </w:t>
      </w:r>
      <w:hyperlink r:id="rId13" w:history="1">
        <w:r w:rsidRPr="00D16CEF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https://www.youtube.com/watch?v=my2NQkBCyDc</w:t>
        </w:r>
      </w:hyperlink>
    </w:p>
    <w:p w14:paraId="782A3F84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7D3B08E" w14:textId="77777777" w:rsidR="00707586" w:rsidRPr="00707586" w:rsidRDefault="00707586" w:rsidP="00707586">
      <w:pPr>
        <w:numPr>
          <w:ilvl w:val="0"/>
          <w:numId w:val="6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Supervised</w:t>
      </w:r>
    </w:p>
    <w:p w14:paraId="5F28E5F7" w14:textId="77777777" w:rsidR="00707586" w:rsidRPr="00707586" w:rsidRDefault="00707586" w:rsidP="00707586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Regression</w:t>
      </w:r>
    </w:p>
    <w:p w14:paraId="3F0B1F47" w14:textId="5BFF35CB" w:rsidR="00707586" w:rsidRPr="00707586" w:rsidRDefault="00707586" w:rsidP="00707586">
      <w:pPr>
        <w:numPr>
          <w:ilvl w:val="2"/>
          <w:numId w:val="8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Linear Regression</w:t>
      </w:r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4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https://www.youtube.com/watch?v=-uC1ZP61EYg&amp;t=504s</w:t>
        </w:r>
      </w:hyperlink>
    </w:p>
    <w:p w14:paraId="28BBCBDF" w14:textId="77777777" w:rsidR="00707586" w:rsidRPr="00707586" w:rsidRDefault="00707586" w:rsidP="00707586">
      <w:pPr>
        <w:numPr>
          <w:ilvl w:val="1"/>
          <w:numId w:val="9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Classification</w:t>
      </w:r>
    </w:p>
    <w:p w14:paraId="47890520" w14:textId="44FAF574" w:rsidR="00707586" w:rsidRPr="00707586" w:rsidRDefault="00707586" w:rsidP="00707586">
      <w:pPr>
        <w:numPr>
          <w:ilvl w:val="2"/>
          <w:numId w:val="10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Logistic Regression</w:t>
      </w:r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5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https://www.youtube.com/watch?v=N6l46rYSCpM</w:t>
        </w:r>
      </w:hyperlink>
    </w:p>
    <w:p w14:paraId="6E9671AB" w14:textId="476B5D8F" w:rsidR="00707586" w:rsidRPr="00707586" w:rsidRDefault="00707586" w:rsidP="00707586">
      <w:pPr>
        <w:numPr>
          <w:ilvl w:val="2"/>
          <w:numId w:val="11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K-</w:t>
      </w:r>
      <w:proofErr w:type="spellStart"/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nn</w:t>
      </w:r>
      <w:proofErr w:type="spellEnd"/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6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https://www.youtube.com/watch?v=cY6NFyLghzM&amp;t=310s</w:t>
        </w:r>
      </w:hyperlink>
    </w:p>
    <w:p w14:paraId="1C938D2F" w14:textId="3738AAC5" w:rsidR="00707586" w:rsidRPr="00707586" w:rsidRDefault="00707586" w:rsidP="00707586">
      <w:pPr>
        <w:numPr>
          <w:ilvl w:val="2"/>
          <w:numId w:val="12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Decision Tree</w:t>
      </w:r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7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https://www.youtube.com/watch?v=wsH55R5dJCY&amp;t=1s</w:t>
        </w:r>
      </w:hyperlink>
    </w:p>
    <w:p w14:paraId="639BF274" w14:textId="102386E2" w:rsidR="00707586" w:rsidRPr="00707586" w:rsidRDefault="00707586" w:rsidP="00707586">
      <w:pPr>
        <w:numPr>
          <w:ilvl w:val="2"/>
          <w:numId w:val="13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SVM</w:t>
      </w:r>
      <w:r w:rsidR="0002561B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8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https://www.youtube.com/watch?v=KlrDOh2WobU&amp;t=332s</w:t>
        </w:r>
      </w:hyperlink>
    </w:p>
    <w:p w14:paraId="70B136B0" w14:textId="7230B6FF" w:rsidR="00707586" w:rsidRPr="00707586" w:rsidRDefault="00707586" w:rsidP="00707586">
      <w:pPr>
        <w:numPr>
          <w:ilvl w:val="2"/>
          <w:numId w:val="14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Naive Bayes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19" w:history="1">
        <w:r w:rsidR="0002561B"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https://www.youtube.com/watch?v=T5x2haAR4rE</w:t>
        </w:r>
      </w:hyperlink>
    </w:p>
    <w:p w14:paraId="598BE304" w14:textId="77777777" w:rsidR="00707586" w:rsidRPr="00707586" w:rsidRDefault="00707586" w:rsidP="00707586">
      <w:pPr>
        <w:numPr>
          <w:ilvl w:val="2"/>
          <w:numId w:val="15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Random Forest</w:t>
      </w:r>
    </w:p>
    <w:p w14:paraId="6690EBA4" w14:textId="77777777" w:rsidR="00707586" w:rsidRPr="00707586" w:rsidRDefault="00707586" w:rsidP="00707586">
      <w:pPr>
        <w:numPr>
          <w:ilvl w:val="2"/>
          <w:numId w:val="16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Gradient Boosting</w:t>
      </w:r>
    </w:p>
    <w:p w14:paraId="60ACCE97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5276D1" w14:textId="5041851F" w:rsidR="00E561DF" w:rsidRDefault="00E561DF" w:rsidP="00707586">
      <w:pPr>
        <w:numPr>
          <w:ilvl w:val="0"/>
          <w:numId w:val="17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Overfitting and Underfitting: </w:t>
      </w:r>
      <w:hyperlink r:id="rId20" w:history="1">
        <w:r w:rsidRPr="00E561DF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https://www.youtube.com/watch?v=zQB7-gFjHgk&amp;t=1s</w:t>
        </w:r>
      </w:hyperlink>
    </w:p>
    <w:p w14:paraId="607E52CA" w14:textId="719766DF" w:rsidR="00707586" w:rsidRPr="00707586" w:rsidRDefault="00707586" w:rsidP="00707586">
      <w:pPr>
        <w:numPr>
          <w:ilvl w:val="0"/>
          <w:numId w:val="17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Regularization</w:t>
      </w:r>
    </w:p>
    <w:p w14:paraId="693B0AB6" w14:textId="72896E78" w:rsidR="00707586" w:rsidRPr="00707586" w:rsidRDefault="00707586" w:rsidP="00707586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Dimensionality Reduction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21" w:history="1">
        <w:r w:rsidR="00D564EC"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https://www.youtube.com/watch?v=NmGXU-4QajE&amp;t=331s</w:t>
        </w:r>
      </w:hyperlink>
    </w:p>
    <w:p w14:paraId="0B0F5FF3" w14:textId="463ECD48" w:rsidR="00D564EC" w:rsidRDefault="00D564EC" w:rsidP="00707586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Cross validation: </w:t>
      </w:r>
      <w:hyperlink r:id="rId22" w:history="1">
        <w:r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https://www.youtube.com/watch?v=SdjMU2iqTG4&amp;t=41s</w:t>
        </w:r>
      </w:hyperlink>
    </w:p>
    <w:p w14:paraId="1916E793" w14:textId="1F188768" w:rsidR="00707586" w:rsidRPr="00707586" w:rsidRDefault="00707586" w:rsidP="00707586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Loss &amp; metrics</w:t>
      </w:r>
      <w:r w:rsidR="00D16CEF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23" w:history="1">
        <w:r w:rsidR="00D16CEF" w:rsidRPr="00D16CEF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https://www.youtube.com/watch?v=AgHXr2CDjNo&amp;t=2s</w:t>
        </w:r>
      </w:hyperlink>
    </w:p>
    <w:p w14:paraId="1EBEA4C2" w14:textId="77777777" w:rsidR="00707586" w:rsidRPr="00707586" w:rsidRDefault="00707586" w:rsidP="00707586">
      <w:pPr>
        <w:numPr>
          <w:ilvl w:val="0"/>
          <w:numId w:val="20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Unsupervised</w:t>
      </w:r>
    </w:p>
    <w:p w14:paraId="12C35C5A" w14:textId="77777777" w:rsidR="00707586" w:rsidRPr="00707586" w:rsidRDefault="00707586" w:rsidP="00707586">
      <w:pPr>
        <w:numPr>
          <w:ilvl w:val="1"/>
          <w:numId w:val="2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Clustering</w:t>
      </w:r>
    </w:p>
    <w:p w14:paraId="6BBAB32C" w14:textId="77777777" w:rsidR="00707586" w:rsidRPr="00707586" w:rsidRDefault="00707586" w:rsidP="00707586">
      <w:pPr>
        <w:numPr>
          <w:ilvl w:val="2"/>
          <w:numId w:val="22"/>
        </w:numPr>
        <w:spacing w:after="0" w:line="240" w:lineRule="auto"/>
        <w:ind w:left="360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K-means</w:t>
      </w:r>
    </w:p>
    <w:p w14:paraId="74788DF3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EAA3EE" w14:textId="77777777" w:rsidR="00707586" w:rsidRPr="00707586" w:rsidRDefault="00707586" w:rsidP="00707586">
      <w:pPr>
        <w:numPr>
          <w:ilvl w:val="0"/>
          <w:numId w:val="23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Reinforcement</w:t>
      </w:r>
    </w:p>
    <w:p w14:paraId="779FB6A7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2F12AA" w14:textId="122FA85C" w:rsidR="00707586" w:rsidRPr="00707586" w:rsidRDefault="00707586" w:rsidP="00707586">
      <w:pPr>
        <w:numPr>
          <w:ilvl w:val="0"/>
          <w:numId w:val="24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Interview Preparation</w:t>
      </w:r>
      <w:r w:rsidR="007004C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 xml:space="preserve">: </w:t>
      </w:r>
    </w:p>
    <w:p w14:paraId="2FA3A8FF" w14:textId="2EC660F4" w:rsidR="007004C6" w:rsidRDefault="007004C6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Soft skills: </w:t>
      </w:r>
      <w:hyperlink r:id="rId24" w:history="1">
        <w:r w:rsidRPr="007004C6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https://youtu.be/Hp9zvuV2-o8</w:t>
        </w:r>
      </w:hyperlink>
    </w:p>
    <w:p w14:paraId="39EBD01C" w14:textId="495A7E14" w:rsidR="00707586" w:rsidRPr="00707586" w:rsidRDefault="00707586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Multiple choice questions</w:t>
      </w:r>
    </w:p>
    <w:p w14:paraId="269B9F89" w14:textId="762C7643" w:rsidR="00707586" w:rsidRDefault="00707586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Scenario based questions</w:t>
      </w:r>
    </w:p>
    <w:p w14:paraId="22C1D570" w14:textId="487BD6D7" w:rsidR="0002561B" w:rsidRPr="00707586" w:rsidRDefault="0002561B" w:rsidP="00707586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Industrial exposure: </w:t>
      </w:r>
      <w:hyperlink r:id="rId25" w:history="1">
        <w:r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https://www.youtube.com/watch?v=YbshjBO0DGU&amp;t=576s</w:t>
        </w:r>
      </w:hyperlink>
    </w:p>
    <w:p w14:paraId="3B440AAF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C5AB317" w14:textId="77777777" w:rsidR="00707586" w:rsidRPr="00707586" w:rsidRDefault="00707586" w:rsidP="00707586">
      <w:pPr>
        <w:numPr>
          <w:ilvl w:val="0"/>
          <w:numId w:val="25"/>
        </w:numPr>
        <w:spacing w:before="12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Arial" w:eastAsia="Times New Roman" w:hAnsi="Arial" w:cs="Arial"/>
          <w:b/>
          <w:bCs/>
          <w:color w:val="4C1130"/>
          <w:sz w:val="26"/>
          <w:szCs w:val="26"/>
          <w:lang w:eastAsia="en-IN"/>
        </w:rPr>
        <w:t>Solving use cases</w:t>
      </w:r>
    </w:p>
    <w:p w14:paraId="7E95592F" w14:textId="77777777" w:rsidR="00707586" w:rsidRPr="00707586" w:rsidRDefault="00707586" w:rsidP="00707586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Binary Classification</w:t>
      </w:r>
    </w:p>
    <w:p w14:paraId="428B6C7D" w14:textId="77777777"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Text based</w:t>
      </w:r>
    </w:p>
    <w:p w14:paraId="79CDE088" w14:textId="77777777"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Tabular</w:t>
      </w:r>
    </w:p>
    <w:p w14:paraId="6A2BBB8A" w14:textId="77777777" w:rsidR="00707586" w:rsidRPr="00707586" w:rsidRDefault="00707586" w:rsidP="00707586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Multiclass classification</w:t>
      </w:r>
    </w:p>
    <w:p w14:paraId="2AC679F8" w14:textId="77777777" w:rsidR="00707586" w:rsidRPr="00707586" w:rsidRDefault="00707586" w:rsidP="00707586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Tabular</w:t>
      </w:r>
    </w:p>
    <w:p w14:paraId="1B41FAF5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455701" w14:textId="77777777" w:rsidR="00707586" w:rsidRPr="00707586" w:rsidRDefault="00707586" w:rsidP="00707586">
      <w:pPr>
        <w:numPr>
          <w:ilvl w:val="0"/>
          <w:numId w:val="26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Regression</w:t>
      </w:r>
    </w:p>
    <w:p w14:paraId="78279E92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FB45BF" w14:textId="77777777" w:rsidR="00707586" w:rsidRPr="00707586" w:rsidRDefault="00707586" w:rsidP="0070758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ab/>
      </w:r>
      <w:r w:rsidRPr="00707586">
        <w:rPr>
          <w:rFonts w:ascii="Cambria Math" w:eastAsia="Times New Roman" w:hAnsi="Cambria Math" w:cs="Times New Roman"/>
          <w:b/>
          <w:bCs/>
          <w:color w:val="000000"/>
          <w:sz w:val="26"/>
          <w:szCs w:val="26"/>
          <w:u w:val="single"/>
          <w:lang w:eastAsia="en-IN"/>
        </w:rPr>
        <w:t>Advanced</w:t>
      </w:r>
    </w:p>
    <w:p w14:paraId="1CAF69DC" w14:textId="77777777" w:rsidR="00707586" w:rsidRPr="00707586" w:rsidRDefault="00707586" w:rsidP="00707586">
      <w:pPr>
        <w:numPr>
          <w:ilvl w:val="0"/>
          <w:numId w:val="27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Linear Algebra</w:t>
      </w:r>
    </w:p>
    <w:p w14:paraId="107CDC9D" w14:textId="77777777"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Vectors and matrices</w:t>
      </w:r>
    </w:p>
    <w:p w14:paraId="212835A6" w14:textId="77777777"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Eigen vectors &amp; eigen values</w:t>
      </w:r>
    </w:p>
    <w:p w14:paraId="1E9EE724" w14:textId="3DB86831"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SVD</w:t>
      </w:r>
      <w:r w:rsidR="00D564EC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hyperlink r:id="rId26" w:history="1">
        <w:r w:rsidR="00D564EC" w:rsidRPr="00D564EC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https://www.youtube.com/watch?v=iWw3QxhgDoo&amp;t=37s</w:t>
        </w:r>
      </w:hyperlink>
    </w:p>
    <w:p w14:paraId="51160EA4" w14:textId="77777777" w:rsidR="00707586" w:rsidRPr="00707586" w:rsidRDefault="00707586" w:rsidP="00707586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NMF</w:t>
      </w:r>
    </w:p>
    <w:p w14:paraId="563C9D1E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64652F" w14:textId="77777777" w:rsidR="00707586" w:rsidRPr="00707586" w:rsidRDefault="00707586" w:rsidP="00707586">
      <w:pPr>
        <w:numPr>
          <w:ilvl w:val="0"/>
          <w:numId w:val="28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Deep learning</w:t>
      </w:r>
    </w:p>
    <w:p w14:paraId="1C8A9B63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Perceptron</w:t>
      </w:r>
    </w:p>
    <w:p w14:paraId="0C77DA3E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Neurons and activations</w:t>
      </w:r>
    </w:p>
    <w:p w14:paraId="6CFC359E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CNN</w:t>
      </w:r>
    </w:p>
    <w:p w14:paraId="22A1D7F9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RNN</w:t>
      </w:r>
    </w:p>
    <w:p w14:paraId="35E742C0" w14:textId="77777777" w:rsidR="00707586" w:rsidRPr="00707586" w:rsidRDefault="00707586" w:rsidP="00707586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Popular Architectures</w:t>
      </w:r>
    </w:p>
    <w:p w14:paraId="03F88AAF" w14:textId="77777777"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Alexnet</w:t>
      </w:r>
    </w:p>
    <w:p w14:paraId="70ED0143" w14:textId="77777777"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VGGNet</w:t>
      </w:r>
    </w:p>
    <w:p w14:paraId="4F564F31" w14:textId="77777777" w:rsidR="00707586" w:rsidRPr="00707586" w:rsidRDefault="00707586" w:rsidP="00707586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UNet</w:t>
      </w:r>
    </w:p>
    <w:p w14:paraId="3D28DB59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73C949" w14:textId="77777777" w:rsidR="00707586" w:rsidRPr="00707586" w:rsidRDefault="00707586" w:rsidP="00707586">
      <w:pPr>
        <w:numPr>
          <w:ilvl w:val="0"/>
          <w:numId w:val="29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Capsule Net</w:t>
      </w:r>
    </w:p>
    <w:p w14:paraId="6BFDDB32" w14:textId="77777777" w:rsidR="00707586" w:rsidRPr="00707586" w:rsidRDefault="00707586" w:rsidP="00707586">
      <w:pPr>
        <w:numPr>
          <w:ilvl w:val="0"/>
          <w:numId w:val="30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Understanding popular applications</w:t>
      </w:r>
    </w:p>
    <w:p w14:paraId="04CEF9AA" w14:textId="77777777" w:rsidR="00707586" w:rsidRPr="00707586" w:rsidRDefault="00707586" w:rsidP="00707586">
      <w:pPr>
        <w:numPr>
          <w:ilvl w:val="1"/>
          <w:numId w:val="31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ChatGPT</w:t>
      </w:r>
    </w:p>
    <w:p w14:paraId="134CA2D6" w14:textId="77777777" w:rsidR="00707586" w:rsidRPr="00707586" w:rsidRDefault="00707586" w:rsidP="00707586">
      <w:pPr>
        <w:numPr>
          <w:ilvl w:val="1"/>
          <w:numId w:val="32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Dall e-2</w:t>
      </w:r>
    </w:p>
    <w:p w14:paraId="7E0FA86E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9BD891C" w14:textId="77777777" w:rsidR="00707586" w:rsidRPr="00707586" w:rsidRDefault="00707586" w:rsidP="00707586">
      <w:pPr>
        <w:numPr>
          <w:ilvl w:val="0"/>
          <w:numId w:val="33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Transformers</w:t>
      </w:r>
    </w:p>
    <w:p w14:paraId="3741C878" w14:textId="77777777" w:rsidR="00707586" w:rsidRPr="00707586" w:rsidRDefault="00707586" w:rsidP="00707586">
      <w:pPr>
        <w:numPr>
          <w:ilvl w:val="1"/>
          <w:numId w:val="34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Bert</w:t>
      </w:r>
    </w:p>
    <w:p w14:paraId="71B48081" w14:textId="77777777" w:rsidR="00707586" w:rsidRPr="00707586" w:rsidRDefault="00707586" w:rsidP="00707586">
      <w:pPr>
        <w:numPr>
          <w:ilvl w:val="1"/>
          <w:numId w:val="35"/>
        </w:numPr>
        <w:spacing w:after="0" w:line="240" w:lineRule="auto"/>
        <w:ind w:left="288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GPT</w:t>
      </w:r>
    </w:p>
    <w:p w14:paraId="34B2B7B2" w14:textId="77777777" w:rsidR="00707586" w:rsidRPr="00707586" w:rsidRDefault="00707586" w:rsidP="0070758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ab/>
      </w:r>
    </w:p>
    <w:p w14:paraId="473DF19E" w14:textId="77777777" w:rsidR="00707586" w:rsidRPr="00707586" w:rsidRDefault="00707586" w:rsidP="00707586">
      <w:pPr>
        <w:numPr>
          <w:ilvl w:val="0"/>
          <w:numId w:val="36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Interview Prep</w:t>
      </w:r>
    </w:p>
    <w:p w14:paraId="2E6B1EF4" w14:textId="77777777" w:rsidR="00707586" w:rsidRPr="00707586" w:rsidRDefault="00707586" w:rsidP="0070758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Use Cases</w:t>
      </w:r>
    </w:p>
    <w:p w14:paraId="5E8F4756" w14:textId="77777777" w:rsidR="00707586" w:rsidRPr="00707586" w:rsidRDefault="00707586" w:rsidP="00707586">
      <w:pPr>
        <w:numPr>
          <w:ilvl w:val="1"/>
          <w:numId w:val="36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Text based</w:t>
      </w:r>
    </w:p>
    <w:p w14:paraId="39B0A022" w14:textId="77777777" w:rsidR="00707586" w:rsidRPr="00707586" w:rsidRDefault="00707586" w:rsidP="00707586">
      <w:pPr>
        <w:numPr>
          <w:ilvl w:val="1"/>
          <w:numId w:val="36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Image based</w:t>
      </w:r>
    </w:p>
    <w:p w14:paraId="47FC15C9" w14:textId="77777777" w:rsidR="00707586" w:rsidRPr="00707586" w:rsidRDefault="00707586" w:rsidP="00707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5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DCAD44" w14:textId="77777777" w:rsidR="00707586" w:rsidRPr="00707586" w:rsidRDefault="00707586" w:rsidP="00707586">
      <w:pPr>
        <w:numPr>
          <w:ilvl w:val="0"/>
          <w:numId w:val="37"/>
        </w:numPr>
        <w:spacing w:before="120" w:after="0" w:line="240" w:lineRule="auto"/>
        <w:ind w:left="1440"/>
        <w:textAlignment w:val="baseline"/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4C1130"/>
          <w:sz w:val="26"/>
          <w:szCs w:val="26"/>
          <w:lang w:eastAsia="en-IN"/>
        </w:rPr>
        <w:t>Productionisation</w:t>
      </w:r>
    </w:p>
    <w:p w14:paraId="76915B2E" w14:textId="209FEF17" w:rsidR="0002561B" w:rsidRDefault="0002561B" w:rsidP="00707586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 xml:space="preserve">Data leakage: </w:t>
      </w:r>
      <w:hyperlink r:id="rId27" w:history="1">
        <w:r w:rsidRPr="0002561B">
          <w:rPr>
            <w:rStyle w:val="Hyperlink"/>
            <w:rFonts w:ascii="Cambria Math" w:eastAsia="Times New Roman" w:hAnsi="Cambria Math" w:cs="Times New Roman"/>
            <w:b/>
            <w:bCs/>
            <w:sz w:val="24"/>
            <w:szCs w:val="24"/>
            <w:lang w:eastAsia="en-IN"/>
          </w:rPr>
          <w:t>https://www.youtube.com/watch?v=vtKTTtj_668</w:t>
        </w:r>
      </w:hyperlink>
    </w:p>
    <w:p w14:paraId="28EFDD1A" w14:textId="208A5952" w:rsidR="00707586" w:rsidRPr="00707586" w:rsidRDefault="00707586" w:rsidP="00707586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Docker</w:t>
      </w:r>
    </w:p>
    <w:p w14:paraId="1501E84B" w14:textId="77777777" w:rsidR="00707586" w:rsidRPr="00707586" w:rsidRDefault="00707586" w:rsidP="00707586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Airflow</w:t>
      </w:r>
    </w:p>
    <w:p w14:paraId="0539416B" w14:textId="3DFA3E14" w:rsidR="00707586" w:rsidRDefault="00707586" w:rsidP="00707586">
      <w:pPr>
        <w:numPr>
          <w:ilvl w:val="1"/>
          <w:numId w:val="37"/>
        </w:numPr>
        <w:spacing w:before="120" w:after="0" w:line="240" w:lineRule="auto"/>
        <w:ind w:left="216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  <w:r w:rsidRPr="00707586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  <w:t>Flask and Rest API</w:t>
      </w:r>
    </w:p>
    <w:p w14:paraId="442C6506" w14:textId="77777777" w:rsidR="0002561B" w:rsidRPr="00707586" w:rsidRDefault="0002561B" w:rsidP="0002561B">
      <w:pPr>
        <w:spacing w:before="120" w:after="0" w:line="240" w:lineRule="auto"/>
        <w:ind w:left="720"/>
        <w:textAlignment w:val="baseline"/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IN"/>
        </w:rPr>
      </w:pPr>
    </w:p>
    <w:p w14:paraId="008F53E2" w14:textId="77777777" w:rsidR="00EB3C1E" w:rsidRDefault="00EB3C1E"/>
    <w:sectPr w:rsidR="00EB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4E27"/>
    <w:multiLevelType w:val="multilevel"/>
    <w:tmpl w:val="C42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3D3F"/>
    <w:multiLevelType w:val="multilevel"/>
    <w:tmpl w:val="D1F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43B2F"/>
    <w:multiLevelType w:val="multilevel"/>
    <w:tmpl w:val="95F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6B56"/>
    <w:multiLevelType w:val="multilevel"/>
    <w:tmpl w:val="2B4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43460"/>
    <w:multiLevelType w:val="multilevel"/>
    <w:tmpl w:val="223C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B654D"/>
    <w:multiLevelType w:val="multilevel"/>
    <w:tmpl w:val="EE0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A1CE2"/>
    <w:multiLevelType w:val="multilevel"/>
    <w:tmpl w:val="939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A65EC"/>
    <w:multiLevelType w:val="multilevel"/>
    <w:tmpl w:val="99A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471CF"/>
    <w:multiLevelType w:val="multilevel"/>
    <w:tmpl w:val="DC1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31E"/>
    <w:multiLevelType w:val="multilevel"/>
    <w:tmpl w:val="DF5E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4231"/>
    <w:multiLevelType w:val="multilevel"/>
    <w:tmpl w:val="165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F4BEC"/>
    <w:multiLevelType w:val="multilevel"/>
    <w:tmpl w:val="BFF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E167A"/>
    <w:multiLevelType w:val="multilevel"/>
    <w:tmpl w:val="13C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128D4"/>
    <w:multiLevelType w:val="multilevel"/>
    <w:tmpl w:val="17D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B2999"/>
    <w:multiLevelType w:val="multilevel"/>
    <w:tmpl w:val="300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A182C"/>
    <w:multiLevelType w:val="multilevel"/>
    <w:tmpl w:val="145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719FB"/>
    <w:multiLevelType w:val="multilevel"/>
    <w:tmpl w:val="C36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464623">
    <w:abstractNumId w:val="6"/>
  </w:num>
  <w:num w:numId="2" w16cid:durableId="130091910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73682417">
    <w:abstractNumId w:val="3"/>
  </w:num>
  <w:num w:numId="4" w16cid:durableId="503591843">
    <w:abstractNumId w:val="13"/>
  </w:num>
  <w:num w:numId="5" w16cid:durableId="1039359151">
    <w:abstractNumId w:val="7"/>
  </w:num>
  <w:num w:numId="6" w16cid:durableId="59371009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3710096">
    <w:abstractNumId w:val="5"/>
    <w:lvlOverride w:ilvl="0"/>
  </w:num>
  <w:num w:numId="8" w16cid:durableId="593710096">
    <w:abstractNumId w:val="5"/>
    <w:lvlOverride w:ilvl="0"/>
  </w:num>
  <w:num w:numId="9" w16cid:durableId="593710096">
    <w:abstractNumId w:val="5"/>
    <w:lvlOverride w:ilvl="0"/>
  </w:num>
  <w:num w:numId="10" w16cid:durableId="593710096">
    <w:abstractNumId w:val="5"/>
    <w:lvlOverride w:ilvl="0"/>
  </w:num>
  <w:num w:numId="11" w16cid:durableId="593710096">
    <w:abstractNumId w:val="5"/>
    <w:lvlOverride w:ilvl="0"/>
  </w:num>
  <w:num w:numId="12" w16cid:durableId="593710096">
    <w:abstractNumId w:val="5"/>
    <w:lvlOverride w:ilvl="0"/>
  </w:num>
  <w:num w:numId="13" w16cid:durableId="593710096">
    <w:abstractNumId w:val="5"/>
    <w:lvlOverride w:ilvl="0"/>
  </w:num>
  <w:num w:numId="14" w16cid:durableId="593710096">
    <w:abstractNumId w:val="5"/>
    <w:lvlOverride w:ilvl="0"/>
  </w:num>
  <w:num w:numId="15" w16cid:durableId="593710096">
    <w:abstractNumId w:val="5"/>
    <w:lvlOverride w:ilvl="0"/>
  </w:num>
  <w:num w:numId="16" w16cid:durableId="593710096">
    <w:abstractNumId w:val="5"/>
    <w:lvlOverride w:ilvl="0"/>
  </w:num>
  <w:num w:numId="17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91496969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914969696">
    <w:abstractNumId w:val="9"/>
    <w:lvlOverride w:ilvl="0"/>
  </w:num>
  <w:num w:numId="22" w16cid:durableId="914969696">
    <w:abstractNumId w:val="9"/>
    <w:lvlOverride w:ilvl="0"/>
  </w:num>
  <w:num w:numId="23" w16cid:durableId="101851017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222403534">
    <w:abstractNumId w:val="2"/>
  </w:num>
  <w:num w:numId="25" w16cid:durableId="1428117486">
    <w:abstractNumId w:val="15"/>
  </w:num>
  <w:num w:numId="26" w16cid:durableId="132874968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81534701">
    <w:abstractNumId w:val="16"/>
  </w:num>
  <w:num w:numId="28" w16cid:durableId="1651321488">
    <w:abstractNumId w:val="0"/>
  </w:num>
  <w:num w:numId="29" w16cid:durableId="13424645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3424645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342464536">
    <w:abstractNumId w:val="1"/>
    <w:lvlOverride w:ilvl="0"/>
  </w:num>
  <w:num w:numId="32" w16cid:durableId="1342464536">
    <w:abstractNumId w:val="1"/>
    <w:lvlOverride w:ilvl="0"/>
  </w:num>
  <w:num w:numId="33" w16cid:durableId="195435894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954358941">
    <w:abstractNumId w:val="14"/>
    <w:lvlOverride w:ilvl="0"/>
  </w:num>
  <w:num w:numId="35" w16cid:durableId="1954358941">
    <w:abstractNumId w:val="14"/>
    <w:lvlOverride w:ilvl="0"/>
  </w:num>
  <w:num w:numId="36" w16cid:durableId="2123717595">
    <w:abstractNumId w:val="12"/>
  </w:num>
  <w:num w:numId="37" w16cid:durableId="631138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6"/>
    <w:rsid w:val="0002561B"/>
    <w:rsid w:val="00156AB3"/>
    <w:rsid w:val="007004C6"/>
    <w:rsid w:val="00707586"/>
    <w:rsid w:val="00D16CEF"/>
    <w:rsid w:val="00D564EC"/>
    <w:rsid w:val="00E561DF"/>
    <w:rsid w:val="00E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36BD"/>
  <w15:chartTrackingRefBased/>
  <w15:docId w15:val="{91514AEF-F593-4794-875A-B339A172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07586"/>
  </w:style>
  <w:style w:type="character" w:styleId="Hyperlink">
    <w:name w:val="Hyperlink"/>
    <w:basedOn w:val="DefaultParagraphFont"/>
    <w:uiPriority w:val="99"/>
    <w:unhideWhenUsed/>
    <w:rsid w:val="00156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qAeUe5oY7k" TargetMode="External"/><Relationship Id="rId13" Type="http://schemas.openxmlformats.org/officeDocument/2006/relationships/hyperlink" Target="https://www.youtube.com/watch?v=my2NQkBCyDc" TargetMode="External"/><Relationship Id="rId18" Type="http://schemas.openxmlformats.org/officeDocument/2006/relationships/hyperlink" Target="https://www.youtube.com/watch?v=KlrDOh2WobU&amp;t=332s" TargetMode="External"/><Relationship Id="rId26" Type="http://schemas.openxmlformats.org/officeDocument/2006/relationships/hyperlink" Target="https://www.youtube.com/watch?v=iWw3QxhgDoo&amp;t=37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mGXU-4QajE&amp;t=331s" TargetMode="External"/><Relationship Id="rId7" Type="http://schemas.openxmlformats.org/officeDocument/2006/relationships/hyperlink" Target="https://youtube.com/playlist?list=PL31XenDVPq_l_DVMqdAvbL1R8R5anWwPh" TargetMode="External"/><Relationship Id="rId12" Type="http://schemas.openxmlformats.org/officeDocument/2006/relationships/hyperlink" Target="https://www.youtube.com/watch?v=fed0ApMSfSE&amp;t=1s" TargetMode="External"/><Relationship Id="rId17" Type="http://schemas.openxmlformats.org/officeDocument/2006/relationships/hyperlink" Target="https://www.youtube.com/watch?v=wsH55R5dJCY&amp;t=1s" TargetMode="External"/><Relationship Id="rId25" Type="http://schemas.openxmlformats.org/officeDocument/2006/relationships/hyperlink" Target="https://www.youtube.com/watch?v=YbshjBO0DGU&amp;t=576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Y6NFyLghzM&amp;t=310s" TargetMode="External"/><Relationship Id="rId20" Type="http://schemas.openxmlformats.org/officeDocument/2006/relationships/hyperlink" Target="https://www.youtube.com/watch?v=zQB7-gFjHgk&amp;t=1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31XenDVPq_n5H4lJzOZUtnPzyZUie51t" TargetMode="External"/><Relationship Id="rId11" Type="http://schemas.openxmlformats.org/officeDocument/2006/relationships/hyperlink" Target="https://www.youtube.com/watch?v=254xt1VJLLo" TargetMode="External"/><Relationship Id="rId24" Type="http://schemas.openxmlformats.org/officeDocument/2006/relationships/hyperlink" Target="https://youtu.be/Hp9zvuV2-o8" TargetMode="External"/><Relationship Id="rId5" Type="http://schemas.openxmlformats.org/officeDocument/2006/relationships/hyperlink" Target="https://www.youtube.com/watch?v=D_ZG3N80ziA" TargetMode="External"/><Relationship Id="rId15" Type="http://schemas.openxmlformats.org/officeDocument/2006/relationships/hyperlink" Target="https://www.youtube.com/watch?v=N6l46rYSCpM" TargetMode="External"/><Relationship Id="rId23" Type="http://schemas.openxmlformats.org/officeDocument/2006/relationships/hyperlink" Target="https://www.youtube.com/watch?v=AgHXr2CDjNo&amp;t=2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XUZcqx1rOSI&amp;t=94s" TargetMode="External"/><Relationship Id="rId19" Type="http://schemas.openxmlformats.org/officeDocument/2006/relationships/hyperlink" Target="https://www.youtube.com/watch?v=T5x2haAR4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2UlOiLgBas" TargetMode="External"/><Relationship Id="rId14" Type="http://schemas.openxmlformats.org/officeDocument/2006/relationships/hyperlink" Target="https://www.youtube.com/watch?v=-uC1ZP61EYg&amp;t=504s" TargetMode="External"/><Relationship Id="rId22" Type="http://schemas.openxmlformats.org/officeDocument/2006/relationships/hyperlink" Target="https://www.youtube.com/watch?v=SdjMU2iqTG4&amp;t=41s" TargetMode="External"/><Relationship Id="rId27" Type="http://schemas.openxmlformats.org/officeDocument/2006/relationships/hyperlink" Target="https://www.youtube.com/watch?v=vtKTTtj_6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Agarwal</dc:creator>
  <cp:keywords/>
  <dc:description/>
  <cp:lastModifiedBy>Sourav Agarwal</cp:lastModifiedBy>
  <cp:revision>6</cp:revision>
  <dcterms:created xsi:type="dcterms:W3CDTF">2023-01-08T05:34:00Z</dcterms:created>
  <dcterms:modified xsi:type="dcterms:W3CDTF">2023-01-09T04:17:00Z</dcterms:modified>
</cp:coreProperties>
</file>