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F982" w14:textId="1A601B72" w:rsidR="00FA5E7D" w:rsidRDefault="00CD2CB8">
      <w:pPr>
        <w:rPr>
          <w:sz w:val="28"/>
          <w:szCs w:val="28"/>
        </w:rPr>
      </w:pPr>
      <w:r>
        <w:rPr>
          <w:sz w:val="28"/>
          <w:szCs w:val="28"/>
        </w:rPr>
        <w:t>Terraform</w:t>
      </w:r>
      <w:r w:rsidR="00A77D98" w:rsidRPr="00A77D98">
        <w:rPr>
          <w:sz w:val="28"/>
          <w:szCs w:val="28"/>
        </w:rPr>
        <w:t xml:space="preserve"> na GCP</w:t>
      </w:r>
    </w:p>
    <w:p w14:paraId="58C24986" w14:textId="5C7B003F" w:rsidR="00A77D98" w:rsidRDefault="00DF2145">
      <w:r>
        <w:t xml:space="preserve">Clonando o repositorio </w:t>
      </w:r>
    </w:p>
    <w:p w14:paraId="0ED14388" w14:textId="399F946E" w:rsidR="00CD2CB8" w:rsidRDefault="00DF2145">
      <w:r w:rsidRPr="00DF2145">
        <w:drawing>
          <wp:inline distT="0" distB="0" distL="0" distR="0" wp14:anchorId="6C408E83" wp14:editId="2DFE5702">
            <wp:extent cx="5400040" cy="1106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82BF" w14:textId="3D0393A3" w:rsidR="00DF2145" w:rsidRDefault="00DF2145"/>
    <w:p w14:paraId="69835D24" w14:textId="0B2615A5" w:rsidR="00DF2145" w:rsidRDefault="000678F2">
      <w:r>
        <w:t xml:space="preserve">Criando o repositorio na cloud </w:t>
      </w:r>
    </w:p>
    <w:p w14:paraId="4F190B1F" w14:textId="1363F3D8" w:rsidR="000678F2" w:rsidRDefault="000678F2">
      <w:r w:rsidRPr="000678F2">
        <w:drawing>
          <wp:inline distT="0" distB="0" distL="0" distR="0" wp14:anchorId="664E7973" wp14:editId="37CB7568">
            <wp:extent cx="5400040" cy="19773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6FDF" w14:textId="7F66A602" w:rsidR="000678F2" w:rsidRDefault="000678F2"/>
    <w:p w14:paraId="1FFB9F6D" w14:textId="249EB336" w:rsidR="000678F2" w:rsidRDefault="000678F2">
      <w:r>
        <w:t>Configurando a trigger</w:t>
      </w:r>
    </w:p>
    <w:p w14:paraId="774DEF29" w14:textId="3E4E407F" w:rsidR="000678F2" w:rsidRDefault="000678F2">
      <w:r w:rsidRPr="000678F2">
        <w:drawing>
          <wp:inline distT="0" distB="0" distL="0" distR="0" wp14:anchorId="042B2C72" wp14:editId="1F61F33F">
            <wp:extent cx="5400040" cy="2346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0FFE" w14:textId="4A33BD32" w:rsidR="00336667" w:rsidRDefault="00336667"/>
    <w:p w14:paraId="3DEE1502" w14:textId="71A8D281" w:rsidR="00336667" w:rsidRDefault="00336667"/>
    <w:p w14:paraId="74A08477" w14:textId="4D06AEC2" w:rsidR="00336667" w:rsidRDefault="00336667"/>
    <w:p w14:paraId="146B271D" w14:textId="6DC846D1" w:rsidR="00336667" w:rsidRDefault="00336667"/>
    <w:p w14:paraId="3751C47A" w14:textId="77777777" w:rsidR="00336667" w:rsidRDefault="00336667"/>
    <w:p w14:paraId="5EBC8667" w14:textId="1E55D0E4" w:rsidR="00336667" w:rsidRDefault="00336667">
      <w:r>
        <w:lastRenderedPageBreak/>
        <w:t>Trigger criada</w:t>
      </w:r>
    </w:p>
    <w:p w14:paraId="5D3B732C" w14:textId="025D0F81" w:rsidR="00336667" w:rsidRDefault="00336667">
      <w:r w:rsidRPr="00336667">
        <w:drawing>
          <wp:inline distT="0" distB="0" distL="0" distR="0" wp14:anchorId="3EA9CCA2" wp14:editId="2C120417">
            <wp:extent cx="5400040" cy="12134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6755" w14:textId="74110CCF" w:rsidR="00A25EBB" w:rsidRDefault="00A25EBB"/>
    <w:p w14:paraId="66E92B74" w14:textId="58BAF5A4" w:rsidR="00A25EBB" w:rsidRDefault="00A25EBB">
      <w:r>
        <w:t>Trocando o nome da maquina para “cloudbuildterraform</w:t>
      </w:r>
    </w:p>
    <w:p w14:paraId="1243B093" w14:textId="4D5AB910" w:rsidR="00A77D98" w:rsidRDefault="00611B42">
      <w:r w:rsidRPr="00611B42">
        <w:drawing>
          <wp:inline distT="0" distB="0" distL="0" distR="0" wp14:anchorId="2C7A7AF2" wp14:editId="726646E7">
            <wp:extent cx="5400040" cy="23971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C191" w14:textId="2A496124" w:rsidR="00BC6CE4" w:rsidRDefault="00BC6CE4"/>
    <w:p w14:paraId="5C207BD7" w14:textId="385D156C" w:rsidR="00B10D19" w:rsidRDefault="00B10D19">
      <w:r>
        <w:t>Appy</w:t>
      </w:r>
    </w:p>
    <w:p w14:paraId="39B0520B" w14:textId="5EB80DFB" w:rsidR="00B10D19" w:rsidRDefault="00B10D19">
      <w:r w:rsidRPr="00B10D19">
        <w:drawing>
          <wp:inline distT="0" distB="0" distL="0" distR="0" wp14:anchorId="3BA2B779" wp14:editId="39B48DFE">
            <wp:extent cx="5400040" cy="24225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45AD" w14:textId="7066E279" w:rsidR="00B10D19" w:rsidRDefault="00B10D19"/>
    <w:p w14:paraId="360B39FD" w14:textId="40A847B4" w:rsidR="00B10D19" w:rsidRPr="00B10D19" w:rsidRDefault="00B10D19">
      <w:pPr>
        <w:rPr>
          <w:sz w:val="24"/>
          <w:szCs w:val="24"/>
        </w:rPr>
      </w:pPr>
      <w:r w:rsidRPr="00B10D19">
        <w:rPr>
          <w:sz w:val="24"/>
          <w:szCs w:val="24"/>
        </w:rPr>
        <w:t xml:space="preserve">Obs.: o código deu </w:t>
      </w:r>
      <w:r w:rsidRPr="00B10D19">
        <w:rPr>
          <w:b/>
          <w:bCs/>
          <w:color w:val="FF0000"/>
          <w:sz w:val="36"/>
          <w:szCs w:val="36"/>
        </w:rPr>
        <w:t>erro</w:t>
      </w:r>
      <w:r w:rsidRPr="00B10D19">
        <w:rPr>
          <w:sz w:val="24"/>
          <w:szCs w:val="24"/>
        </w:rPr>
        <w:t>, estou refazendo o processo pra encontra-lo, porém estou subindo o projeto para não perder o prazo da entrega.</w:t>
      </w:r>
    </w:p>
    <w:sectPr w:rsidR="00B10D19" w:rsidRPr="00B10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7D"/>
    <w:rsid w:val="000678F2"/>
    <w:rsid w:val="00247E00"/>
    <w:rsid w:val="0031355E"/>
    <w:rsid w:val="00336667"/>
    <w:rsid w:val="00611B42"/>
    <w:rsid w:val="00847206"/>
    <w:rsid w:val="00A25EBB"/>
    <w:rsid w:val="00A77D98"/>
    <w:rsid w:val="00B10D19"/>
    <w:rsid w:val="00BC6CE4"/>
    <w:rsid w:val="00C542E8"/>
    <w:rsid w:val="00CD2CB8"/>
    <w:rsid w:val="00CE4CBB"/>
    <w:rsid w:val="00DF2145"/>
    <w:rsid w:val="00E4161C"/>
    <w:rsid w:val="00E922FC"/>
    <w:rsid w:val="00FA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0A712"/>
  <w15:chartTrackingRefBased/>
  <w15:docId w15:val="{CB3CE6E5-D6A1-49CA-B367-BF2F9E09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aguinaldo americo</dc:creator>
  <cp:keywords/>
  <dc:description/>
  <cp:lastModifiedBy>aguinaldo americo</cp:lastModifiedBy>
  <cp:revision>5</cp:revision>
  <dcterms:created xsi:type="dcterms:W3CDTF">2023-01-29T01:18:00Z</dcterms:created>
  <dcterms:modified xsi:type="dcterms:W3CDTF">2023-01-29T05:29:00Z</dcterms:modified>
</cp:coreProperties>
</file>