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Kerangka sampel area (ksa) jagung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B-01.04.52/5205.PPK/BAST.P/2026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SALAHUDDIN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5205020107680154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saleko rt 003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Kerangka sampel area (ksa) jagung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B-01.01.42/5205.PPK/SPK.P/2026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Kerangka sampel area (ksa) jagung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8 SGMN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SALAHUDDIN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