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home.html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"Plataforma ABC provee al personal educativo un sistema de administración laboral"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"EDUCACION, ESCUELA, ALUMNOS, COMISIONES, TAREAS"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para el título de la página utilicé el texto “Plataforma.abc”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archivo actosPublicosDigitales.html sumé el SEO con las siguientes características: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"Postulación a cargos educativos"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"EDUCACION, CARGOS, POSTULACIONES, DIGITAL"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para el título de la página utilicé el texto “Actos Públicos Digitales”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el archivo alumnos.html sumé el SEO con las siguientes características: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"Registro de alumnos de cátedras en curso"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"ALUMNOS, CALIFICACIONES, ASISTENCIA"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para el título de la página utilicé el texto “Alumnos”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el archivo aulaVirtual.html sumé el SEO con las siguientes características: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"Contenido disponible para estudio, intercambio alumno-docente, correcciones"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sitio:"EVALUACIONES, ENTREGAS, CONTENIDO"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para el título de la página utilicé el texto “Aula Virtual”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el archivo misComisiones.html sumé el SEO con las siguientes características: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"Listado de horas cátedra asignadas"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sitio:"ASIGNATURAS, HORARIOS"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para el título de la página utilicé el texto “Mis Comisiones”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 el archivo registro.html sumé el SEO con las siguientes características: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"</w:t>
      </w:r>
      <w:r w:rsidDel="00000000" w:rsidR="00000000" w:rsidRPr="00000000">
        <w:rPr>
          <w:rtl w:val="0"/>
        </w:rPr>
        <w:t xml:space="preserve">Registro</w:t>
      </w:r>
      <w:r w:rsidDel="00000000" w:rsidR="00000000" w:rsidRPr="00000000">
        <w:rPr>
          <w:rtl w:val="0"/>
        </w:rPr>
        <w:t xml:space="preserve"> a la plataforma"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sitio:"ALTA, REGISTRO, INGRESO"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para el título de la página utilicé el texto “Registo”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