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147552" w:rsidTr="007B7F87">
        <w:tc>
          <w:tcPr>
            <w:tcW w:w="720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147552" w:rsidRPr="001A1527" w:rsidRDefault="00147552" w:rsidP="007B7F87">
            <w:pPr>
              <w:rPr>
                <w:b/>
                <w:sz w:val="32"/>
                <w:szCs w:val="32"/>
              </w:rPr>
            </w:pPr>
            <w:r w:rsidRPr="001A1527">
              <w:rPr>
                <w:b/>
                <w:sz w:val="32"/>
                <w:szCs w:val="32"/>
              </w:rPr>
              <w:t>ACCEPTANCE CERTIFICATE</w:t>
            </w:r>
          </w:p>
          <w:p w:rsidR="00147552" w:rsidRPr="001A1527" w:rsidRDefault="00147552" w:rsidP="007B7F87">
            <w:pPr>
              <w:rPr>
                <w:b/>
              </w:rPr>
            </w:pPr>
            <w:r w:rsidRPr="001A1527">
              <w:rPr>
                <w:b/>
              </w:rPr>
              <w:t>Ref #: _________</w:t>
            </w:r>
          </w:p>
        </w:tc>
        <w:tc>
          <w:tcPr>
            <w:tcW w:w="288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147552" w:rsidRDefault="00AF4083" w:rsidP="007B7F87">
            <w:pPr>
              <w:keepNext/>
              <w:keepLines/>
              <w:pageBreakBefore/>
              <w:jc w:val="right"/>
            </w:pPr>
            <w:r w:rsidRPr="00AF4083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7552" w:rsidRDefault="00147552" w:rsidP="00147552">
      <w:pPr>
        <w:jc w:val="center"/>
        <w:rPr>
          <w:smallCaps/>
        </w:rPr>
      </w:pPr>
    </w:p>
    <w:p w:rsidR="00954062" w:rsidRDefault="00954062" w:rsidP="00954062">
      <w:pPr>
        <w:pStyle w:val="Note"/>
      </w:pPr>
      <w:r>
        <w:t>Update the Ref # above with the Project Library</w:t>
      </w:r>
      <w:r w:rsidR="008E54E6">
        <w:t xml:space="preserve"> location for this Acceptance Certificate, if appropriate. If not, you can delete the Ref #.</w:t>
      </w:r>
    </w:p>
    <w:p w:rsidR="00954062" w:rsidRDefault="00954062" w:rsidP="00954062"/>
    <w:p w:rsidR="00927904" w:rsidRDefault="00927904" w:rsidP="00147552"/>
    <w:p w:rsidR="00147552" w:rsidRDefault="00147552" w:rsidP="00147552">
      <w:r>
        <w:t>Customer</w:t>
      </w:r>
      <w:r>
        <w:rPr>
          <w:b/>
        </w:rPr>
        <w:t>:</w:t>
      </w:r>
      <w:r w:rsidR="00D053A1">
        <w:rPr>
          <w:b/>
        </w:rPr>
        <w:tab/>
      </w:r>
      <w:r>
        <w:tab/>
      </w:r>
      <w:r>
        <w:rPr>
          <w:rStyle w:val="HighlightedVariable"/>
          <w:rFonts w:eastAsia="Calibri"/>
        </w:rPr>
        <w:t>&lt;Customer Legal Name&gt;</w:t>
      </w:r>
      <w:r>
        <w:rPr>
          <w:b/>
        </w:rPr>
        <w:tab/>
      </w:r>
      <w:r>
        <w:tab/>
      </w:r>
      <w:r>
        <w:tab/>
        <w:t>Project #:</w:t>
      </w:r>
      <w:r w:rsidR="00E36CB7">
        <w:t xml:space="preserve">  </w:t>
      </w:r>
    </w:p>
    <w:p w:rsidR="00147552" w:rsidRPr="001A1527" w:rsidRDefault="00147552" w:rsidP="00147552"/>
    <w:p w:rsidR="00147552" w:rsidRDefault="00147552" w:rsidP="00147552">
      <w:r>
        <w:t>Project</w:t>
      </w:r>
      <w:r>
        <w:rPr>
          <w:b/>
        </w:rPr>
        <w:t>:</w:t>
      </w:r>
      <w:r>
        <w:tab/>
      </w:r>
      <w:r w:rsidR="00D053A1">
        <w:tab/>
      </w:r>
      <w:r>
        <w:tab/>
      </w:r>
      <w:r>
        <w:rPr>
          <w:rStyle w:val="HighlightedVariable"/>
          <w:rFonts w:eastAsia="Calibri"/>
        </w:rPr>
        <w:t>&lt;Project Name&gt;</w:t>
      </w:r>
      <w:r>
        <w:rPr>
          <w:b/>
        </w:rPr>
        <w:tab/>
      </w:r>
      <w:r>
        <w:tab/>
      </w:r>
      <w:r>
        <w:tab/>
      </w:r>
      <w:r>
        <w:tab/>
        <w:t>Task (s) #:</w:t>
      </w:r>
      <w:r w:rsidR="00E36CB7">
        <w:t xml:space="preserve">  </w:t>
      </w:r>
    </w:p>
    <w:p w:rsidR="00147552" w:rsidRDefault="00147552" w:rsidP="00927904"/>
    <w:p w:rsidR="00147552" w:rsidRDefault="00147552" w:rsidP="00147552">
      <w:r w:rsidRPr="001A1527">
        <w:t>Initiated by:</w:t>
      </w:r>
      <w:r w:rsidRPr="001A1527">
        <w:tab/>
      </w:r>
      <w:r w:rsidRPr="001A1527">
        <w:tab/>
      </w:r>
      <w:r w:rsidR="00927904">
        <w:tab/>
      </w:r>
      <w:r w:rsidR="00927904">
        <w:tab/>
      </w:r>
      <w:r w:rsidR="00927904">
        <w:tab/>
      </w:r>
      <w:r w:rsidR="00927904">
        <w:tab/>
      </w:r>
      <w:r w:rsidR="00927904">
        <w:tab/>
      </w:r>
      <w:r w:rsidR="00927904">
        <w:tab/>
      </w:r>
      <w:r w:rsidR="00E36CB7">
        <w:t xml:space="preserve">Date:  </w:t>
      </w:r>
    </w:p>
    <w:p w:rsidR="00147552" w:rsidRPr="001A1527" w:rsidRDefault="00147552" w:rsidP="00147552"/>
    <w:p w:rsidR="00147552" w:rsidRDefault="00147552" w:rsidP="00147552"/>
    <w:p w:rsidR="00147552" w:rsidRDefault="00534E0E" w:rsidP="00147552">
      <w:r>
        <w:t>The following &lt;deliverable</w:t>
      </w:r>
      <w:r w:rsidR="00B65AD5">
        <w:t>(</w:t>
      </w:r>
      <w:r>
        <w:t>s</w:t>
      </w:r>
      <w:r w:rsidR="00B65AD5">
        <w:t>)</w:t>
      </w:r>
      <w:r>
        <w:t xml:space="preserve"> or work product</w:t>
      </w:r>
      <w:r w:rsidR="00B65AD5">
        <w:t>(</w:t>
      </w:r>
      <w:r>
        <w:t>s</w:t>
      </w:r>
      <w:r w:rsidR="00B65AD5">
        <w:t>)</w:t>
      </w:r>
      <w:r>
        <w:t>&gt; &lt;</w:t>
      </w:r>
      <w:r w:rsidR="00B65AD5">
        <w:t>is</w:t>
      </w:r>
      <w:r>
        <w:t>/</w:t>
      </w:r>
      <w:r w:rsidR="00B65AD5">
        <w:t>are</w:t>
      </w:r>
      <w:r>
        <w:t xml:space="preserve">&gt; </w:t>
      </w:r>
      <w:r w:rsidR="00B65AD5">
        <w:t xml:space="preserve">associated with this Acceptance Certificate for the </w:t>
      </w:r>
      <w:r w:rsidR="00FC12AB">
        <w:t>indicated</w:t>
      </w:r>
      <w:r w:rsidR="00B65AD5">
        <w:t xml:space="preserve"> amounts:</w:t>
      </w:r>
    </w:p>
    <w:p w:rsidR="00534E0E" w:rsidRDefault="00534E0E" w:rsidP="00147552"/>
    <w:p w:rsidR="00B65AD5" w:rsidRPr="001A1527" w:rsidRDefault="00B65AD5" w:rsidP="00147552"/>
    <w:p w:rsidR="004524B3" w:rsidRDefault="004524B3" w:rsidP="00534E0E">
      <w:pPr>
        <w:pStyle w:val="Note"/>
      </w:pPr>
      <w:r>
        <w:t xml:space="preserve">Use the Acceptance Certificate </w:t>
      </w:r>
      <w:r>
        <w:rPr>
          <w:rFonts w:cs="Arial"/>
        </w:rPr>
        <w:t xml:space="preserve">when there is a contractual requirement to obtain a formal signature from the customer </w:t>
      </w:r>
      <w:r w:rsidR="00B65AD5">
        <w:rPr>
          <w:rFonts w:cs="Arial"/>
        </w:rPr>
        <w:t xml:space="preserve">for a deliverable or a work product, </w:t>
      </w:r>
      <w:r>
        <w:rPr>
          <w:rFonts w:cs="Arial"/>
        </w:rPr>
        <w:t xml:space="preserve">irrespective of whether it is tied to payment or not. </w:t>
      </w:r>
      <w:r w:rsidR="001E1A94">
        <w:t>For projects or engagements (e.g., Fixed Price) where the payment milestones are linked to the acceptance of a deliverable, l</w:t>
      </w:r>
      <w:r w:rsidR="00147552" w:rsidRPr="001A1527">
        <w:t xml:space="preserve">ist the deliverable(s) associated with this Acceptance Certificate and the </w:t>
      </w:r>
      <w:r w:rsidR="001E1A94">
        <w:t xml:space="preserve">specific </w:t>
      </w:r>
      <w:r w:rsidR="00147552" w:rsidRPr="001A1527">
        <w:t>amount(s)</w:t>
      </w:r>
      <w:r w:rsidR="00D053A1">
        <w:t>.</w:t>
      </w:r>
    </w:p>
    <w:p w:rsidR="00147552" w:rsidRPr="001A1527" w:rsidRDefault="004524B3" w:rsidP="00147552">
      <w:pPr>
        <w:pStyle w:val="Note"/>
      </w:pPr>
      <w:r>
        <w:t xml:space="preserve">If no </w:t>
      </w:r>
      <w:r w:rsidR="006853B3">
        <w:t>amounts are associated to the items for which you are requesting acceptance</w:t>
      </w:r>
      <w:r>
        <w:t>, remove the amount lines</w:t>
      </w:r>
      <w:r w:rsidR="00B65AD5">
        <w:t xml:space="preserve"> and the phrase</w:t>
      </w:r>
      <w:r w:rsidR="00FC12AB">
        <w:t>, “</w:t>
      </w:r>
      <w:r w:rsidR="00B65AD5">
        <w:t xml:space="preserve">for the </w:t>
      </w:r>
      <w:r w:rsidR="00FC12AB">
        <w:t>indicated</w:t>
      </w:r>
      <w:r w:rsidR="00B65AD5">
        <w:t xml:space="preserve"> amounts</w:t>
      </w:r>
      <w:r w:rsidR="00FC12AB">
        <w:t>”</w:t>
      </w:r>
      <w:r w:rsidR="00B65AD5">
        <w:t xml:space="preserve"> from the sentence above</w:t>
      </w:r>
      <w:r>
        <w:t>.</w:t>
      </w:r>
    </w:p>
    <w:p w:rsidR="00147552" w:rsidRDefault="00147552" w:rsidP="00147552">
      <w:r w:rsidRPr="001A1527">
        <w:t>______________________________________________________________</w:t>
      </w:r>
      <w:r>
        <w:t>__</w:t>
      </w:r>
      <w:r w:rsidRPr="001A1527">
        <w:t>___   $________________________</w:t>
      </w:r>
    </w:p>
    <w:p w:rsidR="00147552" w:rsidRPr="001A1527" w:rsidRDefault="00147552" w:rsidP="00147552"/>
    <w:p w:rsidR="00147552" w:rsidRDefault="00147552" w:rsidP="00147552">
      <w:r w:rsidRPr="001A1527">
        <w:t>_________________________________</w:t>
      </w:r>
      <w:r>
        <w:t>____________________________</w:t>
      </w:r>
      <w:r w:rsidRPr="001A1527">
        <w:t>______   $________________________</w:t>
      </w:r>
    </w:p>
    <w:p w:rsidR="00147552" w:rsidRPr="001A1527" w:rsidRDefault="00147552" w:rsidP="00147552"/>
    <w:p w:rsidR="00147552" w:rsidRPr="001A1527" w:rsidRDefault="00147552" w:rsidP="00147552">
      <w:r w:rsidRPr="001A1527">
        <w:t>_________________________________________</w:t>
      </w:r>
      <w:r>
        <w:t>______________________</w:t>
      </w:r>
      <w:r w:rsidRPr="001A1527">
        <w:t>____   $________________________</w:t>
      </w:r>
    </w:p>
    <w:p w:rsidR="00147552" w:rsidRDefault="00147552" w:rsidP="00147552"/>
    <w:p w:rsidR="00233302" w:rsidRPr="001A1527" w:rsidRDefault="00233302" w:rsidP="00233302">
      <w:pPr>
        <w:pStyle w:val="Note"/>
      </w:pPr>
      <w:r>
        <w:t>If</w:t>
      </w:r>
      <w:r w:rsidRPr="00233302">
        <w:t xml:space="preserve"> </w:t>
      </w:r>
      <w:r w:rsidRPr="00791310">
        <w:t>the customer requests that as PM, you provide a countersignature on behalf of Oracle, and this is not a contractual requirement, advise them that doing so could be construed as engaging in a legal transaction and you are not a designated signatory for Oracle, as per Oracle’s Document Signing Authority. If the customer is insistent, add a PM signature box that is marked either “Delivered By” or “Initiated By” instead of “Signed By.”</w:t>
      </w:r>
    </w:p>
    <w:p w:rsidR="00233302" w:rsidRPr="001A1527" w:rsidRDefault="00233302" w:rsidP="00147552"/>
    <w:p w:rsidR="00147552" w:rsidRDefault="00147552" w:rsidP="00147552">
      <w:r w:rsidRPr="001A1527">
        <w:t xml:space="preserve">Signed for </w:t>
      </w:r>
      <w:r w:rsidRPr="001A1527">
        <w:rPr>
          <w:b/>
        </w:rPr>
        <w:t>&lt;Customer Legal Name&gt;</w:t>
      </w:r>
      <w:r w:rsidRPr="001A1527">
        <w:tab/>
      </w:r>
      <w:r>
        <w:tab/>
      </w:r>
      <w:r w:rsidR="000D2468">
        <w:tab/>
      </w:r>
      <w:r w:rsidR="000D2468">
        <w:tab/>
      </w:r>
      <w:r w:rsidR="000D2468">
        <w:tab/>
      </w:r>
      <w:r w:rsidR="000D2468">
        <w:tab/>
      </w:r>
      <w:r w:rsidRPr="001A1527">
        <w:t>Date</w:t>
      </w:r>
    </w:p>
    <w:p w:rsidR="00147552" w:rsidRDefault="00147552" w:rsidP="00147552"/>
    <w:p w:rsidR="00147552" w:rsidRDefault="00147552" w:rsidP="00147552">
      <w:r>
        <w:t>_________________________________</w:t>
      </w:r>
      <w:r w:rsidR="000D2468">
        <w:t>________________</w:t>
      </w:r>
      <w:r>
        <w:t>_____</w:t>
      </w:r>
      <w:r>
        <w:tab/>
      </w:r>
      <w:r>
        <w:tab/>
        <w:t>__________________</w:t>
      </w:r>
    </w:p>
    <w:p w:rsidR="00147552" w:rsidRDefault="00147552" w:rsidP="00147552"/>
    <w:p w:rsidR="00147552" w:rsidRDefault="00147552" w:rsidP="00147552">
      <w:r>
        <w:lastRenderedPageBreak/>
        <w:t>______________________</w:t>
      </w:r>
      <w:r w:rsidR="000D2468">
        <w:t>__________</w:t>
      </w:r>
      <w:r>
        <w:t>_________</w:t>
      </w:r>
      <w:r w:rsidR="000D2468">
        <w:t>______</w:t>
      </w:r>
      <w:r w:rsidR="006853B3">
        <w:t>_______</w:t>
      </w:r>
    </w:p>
    <w:p w:rsidR="00147552" w:rsidRDefault="006853B3" w:rsidP="00147552">
      <w:r>
        <w:t>Print Name</w:t>
      </w:r>
    </w:p>
    <w:p w:rsidR="00954062" w:rsidRDefault="00954062" w:rsidP="00954062">
      <w:pPr>
        <w:pStyle w:val="Note"/>
      </w:pPr>
      <w:r>
        <w:t>When this form is completed, delete all the yellow notes as follows:</w:t>
      </w:r>
      <w:r>
        <w:br/>
      </w:r>
      <w:r>
        <w:br/>
        <w:t>1. With your document open, open the Find and Replace window.</w:t>
      </w:r>
      <w:r>
        <w:br/>
        <w:t>2. Expand the Find and Replace window using the More&gt;&gt; button.</w:t>
      </w:r>
      <w:r>
        <w:br/>
        <w:t>3. Place the cursor in the Find what: field.</w:t>
      </w:r>
      <w:r>
        <w:br/>
        <w:t>4. Choose Format &gt; Style.</w:t>
      </w:r>
      <w:r>
        <w:br/>
        <w:t>5. When the Find Style box opens, scroll through the list and select Note and click OK.</w:t>
      </w:r>
      <w:r>
        <w:br/>
        <w:t>6. Leave the Replace with: field blank.</w:t>
      </w:r>
      <w:r>
        <w:br/>
        <w:t>7. Select Replace, Replace All or Find Next to remove the yellow notes.</w:t>
      </w:r>
      <w:r>
        <w:br/>
        <w:t>8. Repeat using the Note Wide style if there are any landscape sections that contain wide yellow notes.</w:t>
      </w:r>
    </w:p>
    <w:p w:rsidR="00005746" w:rsidRDefault="00005746" w:rsidP="00147552"/>
    <w:sectPr w:rsidR="00005746" w:rsidSect="00B22C95">
      <w:footerReference w:type="even" r:id="rId8"/>
      <w:footerReference w:type="first" r:id="rId9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027C" w:rsidRDefault="0072027C">
      <w:r>
        <w:separator/>
      </w:r>
    </w:p>
  </w:endnote>
  <w:endnote w:type="continuationSeparator" w:id="0">
    <w:p w:rsidR="0072027C" w:rsidRDefault="007202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1A088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027C" w:rsidRDefault="0072027C">
      <w:r>
        <w:separator/>
      </w:r>
    </w:p>
  </w:footnote>
  <w:footnote w:type="continuationSeparator" w:id="0">
    <w:p w:rsidR="0072027C" w:rsidRDefault="0072027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6784B574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C9E29FB0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>
    <w:nsid w:val="7D561FFD"/>
    <w:multiLevelType w:val="hybridMultilevel"/>
    <w:tmpl w:val="8D00D300"/>
    <w:lvl w:ilvl="0" w:tplc="D3947B24">
      <w:start w:val="1"/>
      <w:numFmt w:val="none"/>
      <w:pStyle w:val="Note"/>
      <w:lvlText w:val="Note:"/>
      <w:lvlJc w:val="left"/>
      <w:pPr>
        <w:ind w:left="720" w:hanging="360"/>
      </w:pPr>
      <w:rPr>
        <w:b/>
        <w:i w:val="0"/>
      </w:rPr>
    </w:lvl>
    <w:lvl w:ilvl="1" w:tplc="AD308246" w:tentative="1">
      <w:start w:val="1"/>
      <w:numFmt w:val="lowerLetter"/>
      <w:lvlText w:val="%2."/>
      <w:lvlJc w:val="left"/>
      <w:pPr>
        <w:ind w:left="1440" w:hanging="360"/>
      </w:pPr>
    </w:lvl>
    <w:lvl w:ilvl="2" w:tplc="37FAEE00" w:tentative="1">
      <w:start w:val="1"/>
      <w:numFmt w:val="lowerRoman"/>
      <w:lvlText w:val="%3."/>
      <w:lvlJc w:val="right"/>
      <w:pPr>
        <w:ind w:left="2160" w:hanging="180"/>
      </w:pPr>
    </w:lvl>
    <w:lvl w:ilvl="3" w:tplc="047A27E0" w:tentative="1">
      <w:start w:val="1"/>
      <w:numFmt w:val="decimal"/>
      <w:lvlText w:val="%4."/>
      <w:lvlJc w:val="left"/>
      <w:pPr>
        <w:ind w:left="2880" w:hanging="360"/>
      </w:pPr>
    </w:lvl>
    <w:lvl w:ilvl="4" w:tplc="31DE8EDA" w:tentative="1">
      <w:start w:val="1"/>
      <w:numFmt w:val="lowerLetter"/>
      <w:lvlText w:val="%5."/>
      <w:lvlJc w:val="left"/>
      <w:pPr>
        <w:ind w:left="3600" w:hanging="360"/>
      </w:pPr>
    </w:lvl>
    <w:lvl w:ilvl="5" w:tplc="C42E999A" w:tentative="1">
      <w:start w:val="1"/>
      <w:numFmt w:val="lowerRoman"/>
      <w:lvlText w:val="%6."/>
      <w:lvlJc w:val="right"/>
      <w:pPr>
        <w:ind w:left="4320" w:hanging="180"/>
      </w:pPr>
    </w:lvl>
    <w:lvl w:ilvl="6" w:tplc="24E6D204" w:tentative="1">
      <w:start w:val="1"/>
      <w:numFmt w:val="decimal"/>
      <w:lvlText w:val="%7."/>
      <w:lvlJc w:val="left"/>
      <w:pPr>
        <w:ind w:left="5040" w:hanging="360"/>
      </w:pPr>
    </w:lvl>
    <w:lvl w:ilvl="7" w:tplc="82B4ADA2" w:tentative="1">
      <w:start w:val="1"/>
      <w:numFmt w:val="lowerLetter"/>
      <w:lvlText w:val="%8."/>
      <w:lvlJc w:val="left"/>
      <w:pPr>
        <w:ind w:left="5760" w:hanging="360"/>
      </w:pPr>
    </w:lvl>
    <w:lvl w:ilvl="8" w:tplc="9BAE0E5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 w:numId="14">
    <w:abstractNumId w:val="13"/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001"/>
  <w:defaultTabStop w:val="720"/>
  <w:characterSpacingControl w:val="doNotCompress"/>
  <w:hdrShapeDefaults>
    <o:shapedefaults v:ext="edit" spidmax="12595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05746"/>
    <w:rsid w:val="00014E4C"/>
    <w:rsid w:val="000274F6"/>
    <w:rsid w:val="0003320F"/>
    <w:rsid w:val="000527B0"/>
    <w:rsid w:val="0005753C"/>
    <w:rsid w:val="00086487"/>
    <w:rsid w:val="000937CB"/>
    <w:rsid w:val="000A0CA2"/>
    <w:rsid w:val="000B6334"/>
    <w:rsid w:val="000C4584"/>
    <w:rsid w:val="000D2468"/>
    <w:rsid w:val="000F6E70"/>
    <w:rsid w:val="00122E20"/>
    <w:rsid w:val="00123E12"/>
    <w:rsid w:val="00126CC1"/>
    <w:rsid w:val="00147552"/>
    <w:rsid w:val="00151B42"/>
    <w:rsid w:val="00191EAC"/>
    <w:rsid w:val="001A0883"/>
    <w:rsid w:val="001A5273"/>
    <w:rsid w:val="001C7D73"/>
    <w:rsid w:val="001D2C4B"/>
    <w:rsid w:val="001E1A94"/>
    <w:rsid w:val="001E28F4"/>
    <w:rsid w:val="00212229"/>
    <w:rsid w:val="00233302"/>
    <w:rsid w:val="0024040C"/>
    <w:rsid w:val="0024726E"/>
    <w:rsid w:val="00247807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B6B0D"/>
    <w:rsid w:val="003E6D46"/>
    <w:rsid w:val="00405818"/>
    <w:rsid w:val="00422969"/>
    <w:rsid w:val="00431BC1"/>
    <w:rsid w:val="00441AB7"/>
    <w:rsid w:val="004524B3"/>
    <w:rsid w:val="00475663"/>
    <w:rsid w:val="00481479"/>
    <w:rsid w:val="00497D12"/>
    <w:rsid w:val="004C47D9"/>
    <w:rsid w:val="004C5CF5"/>
    <w:rsid w:val="004D49B9"/>
    <w:rsid w:val="004D7E4E"/>
    <w:rsid w:val="004E6ED1"/>
    <w:rsid w:val="00505445"/>
    <w:rsid w:val="005233BB"/>
    <w:rsid w:val="00526F88"/>
    <w:rsid w:val="00534E0E"/>
    <w:rsid w:val="005356C3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25F1B"/>
    <w:rsid w:val="006658D3"/>
    <w:rsid w:val="006853B3"/>
    <w:rsid w:val="006859C7"/>
    <w:rsid w:val="006A0F3A"/>
    <w:rsid w:val="006A4663"/>
    <w:rsid w:val="006B327F"/>
    <w:rsid w:val="006B64A2"/>
    <w:rsid w:val="006C6D6C"/>
    <w:rsid w:val="006D3114"/>
    <w:rsid w:val="006E2668"/>
    <w:rsid w:val="007018A8"/>
    <w:rsid w:val="00715A34"/>
    <w:rsid w:val="00717D9B"/>
    <w:rsid w:val="0072027C"/>
    <w:rsid w:val="00723CDA"/>
    <w:rsid w:val="00727A0A"/>
    <w:rsid w:val="007515CA"/>
    <w:rsid w:val="00771C98"/>
    <w:rsid w:val="00783807"/>
    <w:rsid w:val="0079468F"/>
    <w:rsid w:val="007A62A4"/>
    <w:rsid w:val="007D0F19"/>
    <w:rsid w:val="007D3959"/>
    <w:rsid w:val="007E1B1C"/>
    <w:rsid w:val="007E48F7"/>
    <w:rsid w:val="007F61EF"/>
    <w:rsid w:val="0081693D"/>
    <w:rsid w:val="00847182"/>
    <w:rsid w:val="008656B4"/>
    <w:rsid w:val="00880AFC"/>
    <w:rsid w:val="008B7402"/>
    <w:rsid w:val="008C7005"/>
    <w:rsid w:val="008D5DFA"/>
    <w:rsid w:val="008D6A18"/>
    <w:rsid w:val="008E54E6"/>
    <w:rsid w:val="009143E1"/>
    <w:rsid w:val="00917862"/>
    <w:rsid w:val="0092323F"/>
    <w:rsid w:val="00927904"/>
    <w:rsid w:val="009313C8"/>
    <w:rsid w:val="00931531"/>
    <w:rsid w:val="00954062"/>
    <w:rsid w:val="0097035D"/>
    <w:rsid w:val="009705DE"/>
    <w:rsid w:val="00975E6C"/>
    <w:rsid w:val="00985E0B"/>
    <w:rsid w:val="00987D96"/>
    <w:rsid w:val="009C22D7"/>
    <w:rsid w:val="009C2AE3"/>
    <w:rsid w:val="009D4F24"/>
    <w:rsid w:val="009E7950"/>
    <w:rsid w:val="009F7976"/>
    <w:rsid w:val="00A03FE6"/>
    <w:rsid w:val="00A25716"/>
    <w:rsid w:val="00A36816"/>
    <w:rsid w:val="00A423BC"/>
    <w:rsid w:val="00A67866"/>
    <w:rsid w:val="00A83A5C"/>
    <w:rsid w:val="00AA439C"/>
    <w:rsid w:val="00AB1A42"/>
    <w:rsid w:val="00AB27D9"/>
    <w:rsid w:val="00AC4657"/>
    <w:rsid w:val="00AD0A79"/>
    <w:rsid w:val="00AE0EE6"/>
    <w:rsid w:val="00AF4083"/>
    <w:rsid w:val="00B10EEC"/>
    <w:rsid w:val="00B1332F"/>
    <w:rsid w:val="00B154DA"/>
    <w:rsid w:val="00B21C10"/>
    <w:rsid w:val="00B22C95"/>
    <w:rsid w:val="00B35A10"/>
    <w:rsid w:val="00B62ED2"/>
    <w:rsid w:val="00B65AD5"/>
    <w:rsid w:val="00BA74B8"/>
    <w:rsid w:val="00BF6959"/>
    <w:rsid w:val="00BF6F67"/>
    <w:rsid w:val="00C02327"/>
    <w:rsid w:val="00C06CC5"/>
    <w:rsid w:val="00C1067D"/>
    <w:rsid w:val="00C27F1B"/>
    <w:rsid w:val="00C57B27"/>
    <w:rsid w:val="00C6040A"/>
    <w:rsid w:val="00C61009"/>
    <w:rsid w:val="00C61732"/>
    <w:rsid w:val="00C80844"/>
    <w:rsid w:val="00CB2759"/>
    <w:rsid w:val="00CB582A"/>
    <w:rsid w:val="00CF2E8C"/>
    <w:rsid w:val="00CF458E"/>
    <w:rsid w:val="00D053A1"/>
    <w:rsid w:val="00D13DF7"/>
    <w:rsid w:val="00D2374F"/>
    <w:rsid w:val="00D4094F"/>
    <w:rsid w:val="00D51FC7"/>
    <w:rsid w:val="00D63CFA"/>
    <w:rsid w:val="00D642FE"/>
    <w:rsid w:val="00DB4C36"/>
    <w:rsid w:val="00DC2A45"/>
    <w:rsid w:val="00DC6D0D"/>
    <w:rsid w:val="00DD3539"/>
    <w:rsid w:val="00DD4D8A"/>
    <w:rsid w:val="00DE08BB"/>
    <w:rsid w:val="00DE248E"/>
    <w:rsid w:val="00DF0B72"/>
    <w:rsid w:val="00DF3DA6"/>
    <w:rsid w:val="00E33C71"/>
    <w:rsid w:val="00E3473C"/>
    <w:rsid w:val="00E36CB7"/>
    <w:rsid w:val="00E6452A"/>
    <w:rsid w:val="00E7093B"/>
    <w:rsid w:val="00E7593F"/>
    <w:rsid w:val="00E76037"/>
    <w:rsid w:val="00E83E79"/>
    <w:rsid w:val="00EB2988"/>
    <w:rsid w:val="00F5311D"/>
    <w:rsid w:val="00FB762A"/>
    <w:rsid w:val="00FC12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9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1E1A94"/>
    <w:pPr>
      <w:numPr>
        <w:numId w:val="14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tabs>
        <w:tab w:val="clear" w:pos="4320"/>
      </w:tabs>
      <w:ind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SM.040 Acceptance Certificate</vt:lpstr>
    </vt:vector>
  </TitlesOfParts>
  <Company>Oracle Corporation</Company>
  <LinksUpToDate>false</LinksUpToDate>
  <CharactersWithSpaces>2530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SM.040 Acceptance Certificate</dc:title>
  <dc:creator>Oracle Global Methods</dc:creator>
  <cp:keywords>OUM</cp:keywords>
  <dc:description>Copyright © 2016, Oracle and/or its affiliates.  All rights reserved.</dc:description>
  <cp:lastModifiedBy>masander</cp:lastModifiedBy>
  <cp:revision>23</cp:revision>
  <dcterms:created xsi:type="dcterms:W3CDTF">2014-05-09T21:52:00Z</dcterms:created>
  <dcterms:modified xsi:type="dcterms:W3CDTF">2016-09-16T20:51:00Z</dcterms:modified>
</cp:coreProperties>
</file>