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王磊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刘怀林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3CDD504F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2024-04-06T02:18:36Z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27CB0048CCAA41E882AA92C5610367BC_13</vt:lpwstr>
  </property>
</Properties>
</file>