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李若泉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1985年06月26日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长春市宽城区站前街道车站广场西委104组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220103198506260013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19535383764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6808.54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111.52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6808.54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462.98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7383.04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PPD05850000527580938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PPD05850000527580938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6808.54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111.52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6920.06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宽城区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