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张鑫琰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1989年05月25日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江苏省扬州市广陵区湾头镇万福村吉家组46号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321011198905251236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13916484420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20148.48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746.14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2023年05月28日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2023年05月29日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20148.48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1773.07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22667.69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2022年05月25日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武汉众邦银行股份有限公司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10001XYFR2022052509143900100472066017LOAN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深圳市中裔信息工程融资担保有限公司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10001XYFR2022052509143900100472066017LOAN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2022年05月25日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24020.00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2023年05月28日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20148.48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746.14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20894.62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扬州市广陵区人民法院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