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韩成伟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1980年09月03日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山东省青岛市黄岛区江山南路540号楼4单元301户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370628198009030011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13210860268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16677.76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201.48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2023年06月06日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2023年06月07日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16677.76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1367.58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18246.82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2022年06月02日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PPD05800010473125994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PPD05800010473125994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2022年06月02日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2023年06月06日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16677.76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201.48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16879.24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青岛市黄岛区人民法院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