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B9C" w:rsidRPr="00A3408C" w:rsidRDefault="00A3408C" w:rsidP="008D7B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A Lover’s Prayer</w:t>
      </w:r>
    </w:p>
    <w:p w:rsidR="008D7B9C" w:rsidRPr="00A3408C" w:rsidRDefault="008D7B9C" w:rsidP="008D7B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3408C">
        <w:rPr>
          <w:rFonts w:ascii="Arabic Typesetting" w:hAnsi="Arabic Typesetting" w:cs="Arabic Typesetting"/>
          <w:i/>
          <w:sz w:val="32"/>
          <w:szCs w:val="32"/>
        </w:rPr>
        <w:t>June 8, 2013</w:t>
      </w:r>
      <w:bookmarkStart w:id="0" w:name="_GoBack"/>
      <w:bookmarkEnd w:id="0"/>
    </w:p>
    <w:p w:rsidR="008D7B9C" w:rsidRPr="00A3408C" w:rsidRDefault="008D7B9C" w:rsidP="008D7B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D62E65" w:rsidRPr="00A3408C" w:rsidRDefault="008D7B9C" w:rsidP="008D7B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 xml:space="preserve">My Heart soars at thought yours may beat. </w:t>
      </w:r>
    </w:p>
    <w:p w:rsidR="00D62E65" w:rsidRPr="00A3408C" w:rsidRDefault="008D7B9C" w:rsidP="00A3408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With mine.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To</w:t>
      </w:r>
      <w:r w:rsidR="00D62E65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08C">
        <w:rPr>
          <w:rFonts w:ascii="Arabic Typesetting" w:hAnsi="Arabic Typesetting" w:cs="Arabic Typesetting"/>
          <w:sz w:val="32"/>
          <w:szCs w:val="32"/>
        </w:rPr>
        <w:t xml:space="preserve">know we share. </w:t>
      </w:r>
    </w:p>
    <w:p w:rsidR="00D62E65" w:rsidRPr="00A3408C" w:rsidRDefault="008D7B9C" w:rsidP="00A340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A Love Sublime.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Supreme.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Pure.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62E65" w:rsidRPr="00A3408C" w:rsidRDefault="008D7B9C" w:rsidP="00A3408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 xml:space="preserve">Devine. </w:t>
      </w: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As Sweet.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62E65" w:rsidRPr="00A3408C" w:rsidRDefault="008D7B9C" w:rsidP="008D7B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>As Spring</w:t>
      </w:r>
      <w:r w:rsidR="00D62E65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08C">
        <w:rPr>
          <w:rFonts w:ascii="Arabic Typesetting" w:hAnsi="Arabic Typesetting" w:cs="Arabic Typesetting"/>
          <w:sz w:val="32"/>
          <w:szCs w:val="32"/>
        </w:rPr>
        <w:t xml:space="preserve">Flowers caress of the Breeze and Air. </w:t>
      </w:r>
    </w:p>
    <w:p w:rsidR="00D62E65" w:rsidRPr="00A3408C" w:rsidRDefault="008D7B9C" w:rsidP="00A3408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>Their Bouquet as yours doth kiss and</w:t>
      </w:r>
      <w:r w:rsidR="00D62E65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08C">
        <w:rPr>
          <w:rFonts w:ascii="Arabic Typesetting" w:hAnsi="Arabic Typesetting" w:cs="Arabic Typesetting"/>
          <w:sz w:val="32"/>
          <w:szCs w:val="32"/>
        </w:rPr>
        <w:t xml:space="preserve">greet. </w:t>
      </w:r>
    </w:p>
    <w:p w:rsidR="00D62E65" w:rsidRPr="00A3408C" w:rsidRDefault="008D7B9C" w:rsidP="00A340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 xml:space="preserve">My senses with perfume of </w:t>
      </w:r>
      <w:proofErr w:type="spellStart"/>
      <w:r w:rsidRPr="00A3408C">
        <w:rPr>
          <w:rFonts w:ascii="Arabic Typesetting" w:hAnsi="Arabic Typesetting" w:cs="Arabic Typesetting"/>
          <w:sz w:val="32"/>
          <w:szCs w:val="32"/>
        </w:rPr>
        <w:t>L'Amour</w:t>
      </w:r>
      <w:proofErr w:type="spellEnd"/>
      <w:r w:rsidRPr="00A3408C">
        <w:rPr>
          <w:rFonts w:ascii="Arabic Typesetting" w:hAnsi="Arabic Typesetting" w:cs="Arabic Typesetting"/>
          <w:sz w:val="32"/>
          <w:szCs w:val="32"/>
        </w:rPr>
        <w:t xml:space="preserve"> as fine.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62E65" w:rsidRPr="00A3408C" w:rsidRDefault="008D7B9C" w:rsidP="008D7B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 xml:space="preserve">As </w:t>
      </w: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might hope to</w:t>
      </w:r>
      <w:r w:rsidR="00D62E65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08C">
        <w:rPr>
          <w:rFonts w:ascii="Arabic Typesetting" w:hAnsi="Arabic Typesetting" w:cs="Arabic Typesetting"/>
          <w:sz w:val="32"/>
          <w:szCs w:val="32"/>
        </w:rPr>
        <w:t xml:space="preserve">know. </w:t>
      </w:r>
    </w:p>
    <w:p w:rsidR="00D62E65" w:rsidRPr="00A3408C" w:rsidRDefault="008D7B9C" w:rsidP="00A3408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Thy fragrant scent and sensual glow.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D62E65" w:rsidRPr="00A3408C" w:rsidRDefault="008D7B9C" w:rsidP="00A340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>Seductive yet muted hint of</w:t>
      </w:r>
      <w:r w:rsidR="00D62E65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08C">
        <w:rPr>
          <w:rFonts w:ascii="Arabic Typesetting" w:hAnsi="Arabic Typesetting" w:cs="Arabic Typesetting"/>
          <w:sz w:val="32"/>
          <w:szCs w:val="32"/>
        </w:rPr>
        <w:t xml:space="preserve">intimate inner heat. </w:t>
      </w:r>
    </w:p>
    <w:p w:rsidR="00D62E65" w:rsidRPr="00A3408C" w:rsidRDefault="008D7B9C" w:rsidP="00A3408C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Entreats.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I cast all caution to the wind. </w:t>
      </w:r>
    </w:p>
    <w:p w:rsidR="00A3408C" w:rsidRPr="00A3408C" w:rsidRDefault="008D7B9C" w:rsidP="008D7B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 xml:space="preserve">Ah </w:t>
      </w:r>
      <w:proofErr w:type="spellStart"/>
      <w:r w:rsidRPr="00A3408C">
        <w:rPr>
          <w:rFonts w:ascii="Arabic Typesetting" w:hAnsi="Arabic Typesetting" w:cs="Arabic Typesetting"/>
          <w:sz w:val="32"/>
          <w:szCs w:val="32"/>
        </w:rPr>
        <w:t>lough</w:t>
      </w:r>
      <w:proofErr w:type="spellEnd"/>
      <w:r w:rsidRPr="00A3408C"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 xml:space="preserve">I </w:t>
      </w:r>
      <w:proofErr w:type="spellStart"/>
      <w:r w:rsidRPr="00A3408C">
        <w:rPr>
          <w:rFonts w:ascii="Arabic Typesetting" w:hAnsi="Arabic Typesetting" w:cs="Arabic Typesetting"/>
          <w:sz w:val="32"/>
          <w:szCs w:val="32"/>
        </w:rPr>
        <w:t>Plythe</w:t>
      </w:r>
      <w:proofErr w:type="spellEnd"/>
      <w:r w:rsidR="00D62E65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08C">
        <w:rPr>
          <w:rFonts w:ascii="Arabic Typesetting" w:hAnsi="Arabic Typesetting" w:cs="Arabic Typesetting"/>
          <w:sz w:val="32"/>
          <w:szCs w:val="32"/>
        </w:rPr>
        <w:t>my love to Thee.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408C" w:rsidRPr="00A3408C" w:rsidRDefault="008D7B9C" w:rsidP="00A3408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 xml:space="preserve">Dare. To hope Thy may say Yes. </w:t>
      </w:r>
    </w:p>
    <w:p w:rsidR="00A3408C" w:rsidRPr="00A3408C" w:rsidRDefault="008D7B9C" w:rsidP="00A340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To my very Beings most</w:t>
      </w:r>
      <w:r w:rsidR="00A3408C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08C">
        <w:rPr>
          <w:rFonts w:ascii="Arabic Typesetting" w:hAnsi="Arabic Typesetting" w:cs="Arabic Typesetting"/>
          <w:sz w:val="32"/>
          <w:szCs w:val="32"/>
        </w:rPr>
        <w:t>fragile earnest Suit and Plea.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408C" w:rsidRPr="00A3408C" w:rsidRDefault="008D7B9C" w:rsidP="008D7B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 xml:space="preserve">My poor Spirit and Soul are drawn to where. </w:t>
      </w:r>
    </w:p>
    <w:p w:rsidR="00A3408C" w:rsidRPr="00A3408C" w:rsidRDefault="008D7B9C" w:rsidP="00A3408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Thy</w:t>
      </w:r>
      <w:r w:rsidR="00A3408C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08C">
        <w:rPr>
          <w:rFonts w:ascii="Arabic Typesetting" w:hAnsi="Arabic Typesetting" w:cs="Arabic Typesetting"/>
          <w:sz w:val="32"/>
          <w:szCs w:val="32"/>
        </w:rPr>
        <w:t xml:space="preserve">own secret chamber </w:t>
      </w:r>
      <w:proofErr w:type="spellStart"/>
      <w:r w:rsidRPr="00A3408C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A3408C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408C" w:rsidRPr="00A3408C" w:rsidRDefault="008D7B9C" w:rsidP="00A340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 xml:space="preserve">Ah heed my cry of need and pure Ardor. </w:t>
      </w:r>
    </w:p>
    <w:p w:rsidR="00A3408C" w:rsidRPr="00A3408C" w:rsidRDefault="008D7B9C" w:rsidP="008D7B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>May Thy</w:t>
      </w:r>
      <w:r w:rsidR="00A3408C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08C">
        <w:rPr>
          <w:rFonts w:ascii="Arabic Typesetting" w:hAnsi="Arabic Typesetting" w:cs="Arabic Typesetting"/>
          <w:sz w:val="32"/>
          <w:szCs w:val="32"/>
        </w:rPr>
        <w:t xml:space="preserve">bid me enter in thy most chaste and guarded silken vault. </w:t>
      </w:r>
    </w:p>
    <w:p w:rsidR="00A3408C" w:rsidRPr="00A3408C" w:rsidRDefault="008D7B9C" w:rsidP="00A3408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Private soft velvet</w:t>
      </w:r>
      <w:r w:rsidR="00A3408C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08C">
        <w:rPr>
          <w:rFonts w:ascii="Arabic Typesetting" w:hAnsi="Arabic Typesetting" w:cs="Arabic Typesetting"/>
          <w:sz w:val="32"/>
          <w:szCs w:val="32"/>
        </w:rPr>
        <w:t>parlor.</w:t>
      </w:r>
      <w:proofErr w:type="gramEnd"/>
    </w:p>
    <w:p w:rsidR="00A3408C" w:rsidRPr="00A3408C" w:rsidRDefault="008D7B9C" w:rsidP="00A340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 xml:space="preserve">Pray once again. </w:t>
      </w:r>
    </w:p>
    <w:p w:rsidR="00A3408C" w:rsidRPr="00A3408C" w:rsidRDefault="008D7B9C" w:rsidP="008D7B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 xml:space="preserve">As a dear old trusted firm and welcome friend. </w:t>
      </w:r>
    </w:p>
    <w:p w:rsidR="00A3408C" w:rsidRPr="00A3408C" w:rsidRDefault="008D7B9C" w:rsidP="00A3408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>A most</w:t>
      </w:r>
      <w:r w:rsidR="00A3408C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08C">
        <w:rPr>
          <w:rFonts w:ascii="Arabic Typesetting" w:hAnsi="Arabic Typesetting" w:cs="Arabic Typesetting"/>
          <w:sz w:val="32"/>
          <w:szCs w:val="32"/>
        </w:rPr>
        <w:t xml:space="preserve">blessed and honored special guest. </w:t>
      </w:r>
    </w:p>
    <w:p w:rsidR="00A3408C" w:rsidRPr="00A3408C" w:rsidRDefault="008D7B9C" w:rsidP="00A340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 xml:space="preserve">Such Promise Speaks to One as I. </w:t>
      </w:r>
    </w:p>
    <w:p w:rsidR="00A3408C" w:rsidRPr="00A3408C" w:rsidRDefault="008D7B9C" w:rsidP="008D7B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Of Thy</w:t>
      </w:r>
      <w:r w:rsidR="00A3408C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08C">
        <w:rPr>
          <w:rFonts w:ascii="Arabic Typesetting" w:hAnsi="Arabic Typesetting" w:cs="Arabic Typesetting"/>
          <w:sz w:val="32"/>
          <w:szCs w:val="32"/>
        </w:rPr>
        <w:t>gift beyond compare.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408C" w:rsidRPr="00A3408C" w:rsidRDefault="008D7B9C" w:rsidP="00A3408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As Bee in ancient dance.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408C" w:rsidRPr="00A3408C" w:rsidRDefault="008D7B9C" w:rsidP="00A340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>To grace with Pollen Flowers</w:t>
      </w:r>
      <w:r w:rsidR="00A3408C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08C">
        <w:rPr>
          <w:rFonts w:ascii="Arabic Typesetting" w:hAnsi="Arabic Typesetting" w:cs="Arabic Typesetting"/>
          <w:sz w:val="32"/>
          <w:szCs w:val="32"/>
        </w:rPr>
        <w:t xml:space="preserve">gentle inner Bud. </w:t>
      </w:r>
    </w:p>
    <w:p w:rsidR="00A3408C" w:rsidRPr="00A3408C" w:rsidRDefault="008D7B9C" w:rsidP="008D7B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So Rare.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Doth fly.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8D7B9C" w:rsidRPr="00A3408C" w:rsidRDefault="008D7B9C" w:rsidP="00A3408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>Sweet Honey nectar calls to Dance of Life.</w:t>
      </w:r>
    </w:p>
    <w:p w:rsidR="00A3408C" w:rsidRPr="00A3408C" w:rsidRDefault="008D7B9C" w:rsidP="00A340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 xml:space="preserve">So too may mystic portal of Thy Thighs. </w:t>
      </w:r>
    </w:p>
    <w:p w:rsidR="00A3408C" w:rsidRPr="00A3408C" w:rsidRDefault="008D7B9C" w:rsidP="008D7B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>Cede leave I cross Thy tender</w:t>
      </w:r>
      <w:r w:rsidR="00A3408C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08C">
        <w:rPr>
          <w:rFonts w:ascii="Arabic Typesetting" w:hAnsi="Arabic Typesetting" w:cs="Arabic Typesetting"/>
          <w:sz w:val="32"/>
          <w:szCs w:val="32"/>
        </w:rPr>
        <w:t xml:space="preserve">threshold of silken down with quiet pulse of Qui. </w:t>
      </w:r>
    </w:p>
    <w:p w:rsidR="00A3408C" w:rsidRPr="00A3408C" w:rsidRDefault="008D7B9C" w:rsidP="00A3408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>Ah yea I implore Thy grant</w:t>
      </w:r>
      <w:r w:rsidR="00A3408C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08C">
        <w:rPr>
          <w:rFonts w:ascii="Arabic Typesetting" w:hAnsi="Arabic Typesetting" w:cs="Arabic Typesetting"/>
          <w:sz w:val="32"/>
          <w:szCs w:val="32"/>
        </w:rPr>
        <w:t xml:space="preserve">such Lovers Grail to One as I. </w:t>
      </w:r>
    </w:p>
    <w:p w:rsidR="00A3408C" w:rsidRPr="00A3408C" w:rsidRDefault="008D7B9C" w:rsidP="008D7B9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Who so lives in such exquisite ardent piety with</w:t>
      </w:r>
      <w:r w:rsidR="00A3408C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3408C">
        <w:rPr>
          <w:rFonts w:ascii="Arabic Typesetting" w:hAnsi="Arabic Typesetting" w:cs="Arabic Typesetting"/>
          <w:sz w:val="32"/>
          <w:szCs w:val="32"/>
        </w:rPr>
        <w:t>Thee.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3408C" w:rsidRPr="00A3408C" w:rsidRDefault="008D7B9C" w:rsidP="00A3408C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 xml:space="preserve">So </w:t>
      </w: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yield surrender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All I ask. </w:t>
      </w:r>
    </w:p>
    <w:p w:rsidR="00A3408C" w:rsidRPr="00A3408C" w:rsidRDefault="008D7B9C" w:rsidP="00A340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3408C">
        <w:rPr>
          <w:rFonts w:ascii="Arabic Typesetting" w:hAnsi="Arabic Typesetting" w:cs="Arabic Typesetting"/>
          <w:sz w:val="32"/>
          <w:szCs w:val="32"/>
        </w:rPr>
        <w:t>So in mutual Rapture give as I so offer do.</w:t>
      </w:r>
      <w:r w:rsidR="00A3408C"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All.</w:t>
      </w:r>
      <w:proofErr w:type="gramEnd"/>
      <w:r w:rsidRPr="00A3408C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A3408C" w:rsidRDefault="008D7B9C" w:rsidP="00A3408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A3408C">
        <w:rPr>
          <w:rFonts w:ascii="Arabic Typesetting" w:hAnsi="Arabic Typesetting" w:cs="Arabic Typesetting"/>
          <w:sz w:val="32"/>
          <w:szCs w:val="32"/>
        </w:rPr>
        <w:t>To our commingled Lovers Hunger Desire and Melded Prayer.</w:t>
      </w:r>
      <w:proofErr w:type="gramEnd"/>
    </w:p>
    <w:sectPr w:rsidR="003632C7" w:rsidRPr="00A3408C" w:rsidSect="00642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23672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22C2"/>
    <w:rsid w:val="00644ABA"/>
    <w:rsid w:val="00653A40"/>
    <w:rsid w:val="006937DA"/>
    <w:rsid w:val="006A375C"/>
    <w:rsid w:val="006D117A"/>
    <w:rsid w:val="00730D1C"/>
    <w:rsid w:val="00790304"/>
    <w:rsid w:val="008341A9"/>
    <w:rsid w:val="00866D59"/>
    <w:rsid w:val="008D2AEF"/>
    <w:rsid w:val="008D7B9C"/>
    <w:rsid w:val="00911369"/>
    <w:rsid w:val="009378F0"/>
    <w:rsid w:val="00995363"/>
    <w:rsid w:val="009F01C8"/>
    <w:rsid w:val="00A32A46"/>
    <w:rsid w:val="00A3408C"/>
    <w:rsid w:val="00A65F86"/>
    <w:rsid w:val="00AC58CC"/>
    <w:rsid w:val="00AE76C6"/>
    <w:rsid w:val="00B57415"/>
    <w:rsid w:val="00BB5462"/>
    <w:rsid w:val="00BF7F96"/>
    <w:rsid w:val="00CD5BA9"/>
    <w:rsid w:val="00D025B0"/>
    <w:rsid w:val="00D21DE4"/>
    <w:rsid w:val="00D62E65"/>
    <w:rsid w:val="00DE7E77"/>
    <w:rsid w:val="00E302CE"/>
    <w:rsid w:val="00E46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2015-06-11T18:35:00Z</dcterms:created>
  <dcterms:modified xsi:type="dcterms:W3CDTF">2015-07-22T18:18:00Z</dcterms:modified>
</cp:coreProperties>
</file>