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613EF9" w:rsidRDefault="00C3712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13EF9">
        <w:rPr>
          <w:rFonts w:ascii="Arabic Typesetting" w:hAnsi="Arabic Typesetting" w:cs="Arabic Typesetting"/>
          <w:b/>
          <w:sz w:val="32"/>
          <w:szCs w:val="32"/>
        </w:rPr>
        <w:t>At The Deserts Dawn</w:t>
      </w:r>
    </w:p>
    <w:bookmarkEnd w:id="0"/>
    <w:p w:rsidR="00C3429C" w:rsidRPr="00613EF9" w:rsidRDefault="005A07A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13EF9">
        <w:rPr>
          <w:rFonts w:ascii="Arabic Typesetting" w:hAnsi="Arabic Typesetting" w:cs="Arabic Typesetting"/>
          <w:i/>
          <w:sz w:val="32"/>
          <w:szCs w:val="32"/>
        </w:rPr>
        <w:t>August 26</w:t>
      </w:r>
      <w:r w:rsidR="007A26EE" w:rsidRPr="00613EF9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C37120" w:rsidRPr="00613EF9" w:rsidRDefault="00C37120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Dawns Kiss</w:t>
      </w:r>
      <w:r w:rsidR="00C37120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Caress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call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One from Silent Bourne.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Where Lye Hopes Fears of Day So Self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Repressed.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Ego.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Id.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Blinded Musings of the Mind.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As One as I so stirs from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Land of Dreams with Souls Whispers of the </w:t>
      </w:r>
      <w:proofErr w:type="spellStart"/>
      <w:r w:rsidRPr="00613EF9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613EF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Missives of the Heart what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amongst.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Gentle Fields Glens of Nods Morpheus Gift of Slumber.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Grace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>of Rest.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Once more My Private Visions of the Night are so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Entwined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With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Pondering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how It might be.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It may be so.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Though. Alas.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I thought as I was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Yours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You were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Mine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For These some Three Thousand Dawns Rise and Set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of Sol I have perhaps.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Embraced Mere Illusion.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Fancy.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Fantasy.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13EF9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613EF9">
        <w:rPr>
          <w:rFonts w:ascii="Arabic Typesetting" w:hAnsi="Arabic Typesetting" w:cs="Arabic Typesetting"/>
          <w:sz w:val="32"/>
          <w:szCs w:val="32"/>
        </w:rPr>
        <w:t xml:space="preserve"> Spell so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Spun.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 xml:space="preserve">With Thy </w:t>
      </w:r>
      <w:proofErr w:type="spellStart"/>
      <w:r w:rsidRPr="00613EF9">
        <w:rPr>
          <w:rFonts w:ascii="Arabic Typesetting" w:hAnsi="Arabic Typesetting" w:cs="Arabic Typesetting"/>
          <w:sz w:val="32"/>
          <w:szCs w:val="32"/>
        </w:rPr>
        <w:t>Beauty.Allure</w:t>
      </w:r>
      <w:proofErr w:type="spellEnd"/>
      <w:r w:rsidRPr="00613EF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Siren Charms So Cast.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Not so. I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not Your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True Beloved Inamorato of </w:t>
      </w:r>
      <w:proofErr w:type="spellStart"/>
      <w:r w:rsidRPr="00613EF9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613EF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Such Mirage so by Thy Chimera of Love so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>Crafted.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Painted.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613EF9" w:rsidRPr="00613EF9">
        <w:rPr>
          <w:rFonts w:ascii="Arabic Typesetting" w:hAnsi="Arabic Typesetting" w:cs="Arabic Typesetting"/>
          <w:sz w:val="32"/>
          <w:szCs w:val="32"/>
        </w:rPr>
        <w:t>Imbued</w:t>
      </w:r>
      <w:r w:rsidRPr="00613EF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Engrafted.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By Thy Subtle 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>Brushstrokes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 with Hues of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Thy Eyes Smile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Whispers of to Come upon the Canvas of My Heart.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Apparition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I be the One You most Treasure Love Adore.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At this Sad Rise of Sol the Mist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Drifts Off.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The Veil and Curtain Part.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Your Own True Thoughts of Love ne'er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have lay with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Just as Now I see.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You lye amongst the Desert First Light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>Aurora Day Spring Rays.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With Thoughts of Other than Those what might be so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13EF9">
        <w:rPr>
          <w:rFonts w:ascii="Arabic Typesetting" w:hAnsi="Arabic Typesetting" w:cs="Arabic Typesetting"/>
          <w:sz w:val="32"/>
          <w:szCs w:val="32"/>
        </w:rPr>
        <w:t>Plythed</w:t>
      </w:r>
      <w:proofErr w:type="spellEnd"/>
      <w:r w:rsidRPr="00613EF9">
        <w:rPr>
          <w:rFonts w:ascii="Arabic Typesetting" w:hAnsi="Arabic Typesetting" w:cs="Arabic Typesetting"/>
          <w:sz w:val="32"/>
          <w:szCs w:val="32"/>
        </w:rPr>
        <w:t xml:space="preserve"> to such as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A07AD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As so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have for All our Share of Space and Time.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Yet I till now be so Heedless.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Myopic.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Purblind.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So Dim Deprived of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>Vision.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Sightless.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A Prisoner of Thy Night.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By Thy Illusive Love Craft.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Romance.</w:t>
      </w:r>
      <w:proofErr w:type="gramEnd"/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Enchantment.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Charisma.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Magic Charm.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Mystique.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Ah Yes.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As I must no more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ignore.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Must face.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Embrace. </w:t>
      </w:r>
    </w:p>
    <w:p w:rsidR="005A07AD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This Truth of Rise with Sol of so long subdued.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Rare Glimpse of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No of We.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Dark.</w:t>
      </w:r>
      <w:proofErr w:type="gramEnd"/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Mystic Blue.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Sad Truth for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A07AD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You of You.</w:t>
      </w:r>
      <w:proofErr w:type="gramEnd"/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Tidings of Loves Distress.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Unease.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Disquiet.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Alarm.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Thy Lye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Amongst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Thy Own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>Day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Break Reveries.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Amongst as Thy have for these Years.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Of My Fruitless Joy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>Woe and Wasted Atman Tears.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A07AD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My Patient Faithful Trust </w:t>
      </w:r>
      <w:proofErr w:type="spellStart"/>
      <w:r w:rsidRPr="00613EF9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613EF9">
        <w:rPr>
          <w:rFonts w:ascii="Arabic Typesetting" w:hAnsi="Arabic Typesetting" w:cs="Arabic Typesetting"/>
          <w:sz w:val="32"/>
          <w:szCs w:val="32"/>
        </w:rPr>
        <w:t xml:space="preserve"> Longing and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 xml:space="preserve">Expectant Love Vigil of Our </w:t>
      </w:r>
      <w:proofErr w:type="spellStart"/>
      <w:r w:rsidRPr="00613EF9">
        <w:rPr>
          <w:rFonts w:ascii="Arabic Typesetting" w:hAnsi="Arabic Typesetting" w:cs="Arabic Typesetting"/>
          <w:sz w:val="32"/>
          <w:szCs w:val="32"/>
        </w:rPr>
        <w:t>Starcrossed</w:t>
      </w:r>
      <w:proofErr w:type="spell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13EF9">
        <w:rPr>
          <w:rFonts w:ascii="Arabic Typesetting" w:hAnsi="Arabic Typesetting" w:cs="Arabic Typesetting"/>
          <w:sz w:val="32"/>
          <w:szCs w:val="32"/>
        </w:rPr>
        <w:t>Geste</w:t>
      </w:r>
      <w:proofErr w:type="spellEnd"/>
      <w:r w:rsidRPr="00613EF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A07AD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With Alas No Thoughts at such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Birth Rise of Sun.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Of You and I as One.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A07AD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Thy Lye Once More as Thy have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Amongst Those Visions Prophets Pilgrims who Promise More than I. </w:t>
      </w:r>
    </w:p>
    <w:p w:rsidR="005A07AD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Paint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Portraits what may so to Thee seem. </w:t>
      </w:r>
    </w:p>
    <w:p w:rsidR="005A07AD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Indeed. Grant Thee Covenant.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Assurance.</w:t>
      </w:r>
      <w:proofErr w:type="gramEnd"/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Pledge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Vow.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Of Fleeting Sustenance to Thy Necessities and Dreams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>of Now.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Moments of Pyrrhic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Victory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Truth.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Strength.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A07AD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Comfort to Thy Needs.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Yet say still the Stuff of Life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Worth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Idol and Hollow Mask.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Alas. Perchance Thy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 xml:space="preserve">Own such Thoughts of Each Desert Dawn now Come to Pass.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Ne'er of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13EF9">
        <w:rPr>
          <w:rFonts w:ascii="Arabic Typesetting" w:hAnsi="Arabic Typesetting" w:cs="Arabic Typesetting"/>
          <w:sz w:val="32"/>
          <w:szCs w:val="32"/>
        </w:rPr>
        <w:t>Plythed</w:t>
      </w:r>
      <w:proofErr w:type="spellEnd"/>
      <w:r w:rsidRPr="00613EF9">
        <w:rPr>
          <w:rFonts w:ascii="Arabic Typesetting" w:hAnsi="Arabic Typesetting" w:cs="Arabic Typesetting"/>
          <w:sz w:val="32"/>
          <w:szCs w:val="32"/>
        </w:rPr>
        <w:t xml:space="preserve"> to Our Meld. </w:t>
      </w:r>
    </w:p>
    <w:p w:rsidR="00613EF9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 xml:space="preserve">Bond.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Union.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13EF9">
        <w:rPr>
          <w:rFonts w:ascii="Arabic Typesetting" w:hAnsi="Arabic Typesetting" w:cs="Arabic Typesetting"/>
          <w:sz w:val="32"/>
          <w:szCs w:val="32"/>
        </w:rPr>
        <w:t>Path.</w:t>
      </w:r>
      <w:proofErr w:type="gramEnd"/>
      <w:r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10E0" w:rsidRPr="00613EF9" w:rsidRDefault="005A07AD" w:rsidP="005A07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3EF9">
        <w:rPr>
          <w:rFonts w:ascii="Arabic Typesetting" w:hAnsi="Arabic Typesetting" w:cs="Arabic Typesetting"/>
          <w:sz w:val="32"/>
          <w:szCs w:val="32"/>
        </w:rPr>
        <w:t>But rather centered of Thy Self</w:t>
      </w:r>
      <w:r w:rsidR="00613EF9" w:rsidRPr="00613E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3EF9">
        <w:rPr>
          <w:rFonts w:ascii="Arabic Typesetting" w:hAnsi="Arabic Typesetting" w:cs="Arabic Typesetting"/>
          <w:sz w:val="32"/>
          <w:szCs w:val="32"/>
        </w:rPr>
        <w:t>Focused Grail and Quest.</w:t>
      </w:r>
    </w:p>
    <w:sectPr w:rsidR="007010E0" w:rsidRPr="00613EF9" w:rsidSect="00B5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13EF9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1119E"/>
    <w:rsid w:val="00B51D85"/>
    <w:rsid w:val="00B602F0"/>
    <w:rsid w:val="00B711E0"/>
    <w:rsid w:val="00B8386F"/>
    <w:rsid w:val="00BA1F80"/>
    <w:rsid w:val="00C3429C"/>
    <w:rsid w:val="00C37120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2015-06-15T21:44:00Z</dcterms:created>
  <dcterms:modified xsi:type="dcterms:W3CDTF">2015-07-24T18:08:00Z</dcterms:modified>
</cp:coreProperties>
</file>