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83" w:rsidRPr="0004577E" w:rsidRDefault="0013517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4577E">
        <w:rPr>
          <w:rFonts w:ascii="Arabic Typesetting" w:hAnsi="Arabic Typesetting" w:cs="Arabic Typesetting"/>
          <w:b/>
          <w:sz w:val="32"/>
          <w:szCs w:val="32"/>
        </w:rPr>
        <w:t>Reconciled in Anchorage</w:t>
      </w:r>
    </w:p>
    <w:p w:rsidR="00C3429C" w:rsidRPr="0004577E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04577E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04577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04577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PD and right to Trial.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Pipeline and Dodge </w:t>
      </w: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city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Went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>the extra mile.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Tried my Dad in Chi Town.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Feds were set to scalp and on the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prowl.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Jury knocked them out in twenty minutes.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Should have heard ATF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scream </w:t>
      </w:r>
      <w:proofErr w:type="spellStart"/>
      <w:r w:rsidRPr="0004577E">
        <w:rPr>
          <w:rFonts w:ascii="Arabic Typesetting" w:hAnsi="Arabic Typesetting" w:cs="Arabic Typesetting"/>
          <w:sz w:val="32"/>
          <w:szCs w:val="32"/>
        </w:rPr>
        <w:t>USAsst</w:t>
      </w:r>
      <w:proofErr w:type="spellEnd"/>
      <w:r w:rsidRPr="0004577E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A howl.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Jumped to Solo in 76.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Lots of action.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783" w:rsidRPr="0004577E" w:rsidRDefault="00D32783" w:rsidP="001351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Don't look back.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Strike a blow for Peace and Freedom.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Keep it on the 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>Track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32783" w:rsidRPr="0004577E" w:rsidRDefault="00D32783" w:rsidP="001351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Good news again.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Phillip on the way.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Bad news Maria says once more 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>it’s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Another save and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>reunion day.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13517A" w:rsidP="001351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 xml:space="preserve">Phillip 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>in May of 77.</w:t>
      </w:r>
      <w:proofErr w:type="gramEnd"/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1351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Things good till 79.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2783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Maria calls it quits again.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Third time sure looks like the end.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We put it on the line.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But for thirty years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we have shared love for those gifts of life.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All turned out well and fine.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So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many battles joy of triumph agony of defeat.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Each and every one so crucial to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>the person in the dock.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Yet my </w:t>
      </w:r>
      <w:proofErr w:type="spellStart"/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fathers</w:t>
      </w:r>
      <w:proofErr w:type="spellEnd"/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ordeal and perhaps John Peel are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13517A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P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erchance the two what I give thanks for as the </w:t>
      </w:r>
    </w:p>
    <w:p w:rsidR="0013517A" w:rsidRPr="0004577E" w:rsidRDefault="0013517A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B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>rutal wheels of persecution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met their Waterloo. </w:t>
      </w:r>
    </w:p>
    <w:p w:rsidR="00D32783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Were stopped.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Eight months trial For John in Ketchikan.</w:t>
      </w:r>
      <w:proofErr w:type="gramEnd"/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Eight counts of Murder in the First Degree.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With a Count of Arson for good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>measure as a kicker.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99 on each but the State had not their lamb.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By the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grace of hung jury no conviction was to be.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Though the count was for acquittal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>nine to three.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04577E">
        <w:rPr>
          <w:rFonts w:ascii="Arabic Typesetting" w:hAnsi="Arabic Typesetting" w:cs="Arabic Typesetting"/>
          <w:sz w:val="32"/>
          <w:szCs w:val="32"/>
        </w:rPr>
        <w:t>Stste</w:t>
      </w:r>
      <w:proofErr w:type="spellEnd"/>
      <w:r w:rsidRPr="0004577E">
        <w:rPr>
          <w:rFonts w:ascii="Arabic Typesetting" w:hAnsi="Arabic Typesetting" w:cs="Arabic Typesetting"/>
          <w:sz w:val="32"/>
          <w:szCs w:val="32"/>
        </w:rPr>
        <w:t xml:space="preserve"> still cried for more.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Run the Gantlet John in Juneau as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before.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Another five months in th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eir sights and at their wrath. </w:t>
      </w:r>
    </w:p>
    <w:p w:rsidR="0013517A" w:rsidRPr="0004577E" w:rsidRDefault="0013517A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Y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>et the Jury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granted as only they can a path. </w:t>
      </w:r>
    </w:p>
    <w:p w:rsidR="0013517A" w:rsidRPr="0004577E" w:rsidRDefault="00D32783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4577E">
        <w:rPr>
          <w:rFonts w:ascii="Arabic Typesetting" w:hAnsi="Arabic Typesetting" w:cs="Arabic Typesetting"/>
          <w:sz w:val="32"/>
          <w:szCs w:val="32"/>
        </w:rPr>
        <w:t>To Freedom.</w:t>
      </w:r>
      <w:proofErr w:type="gramEnd"/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Nine Times the Bell of Not Guilty</w:t>
      </w:r>
      <w:r w:rsidR="0013517A"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did ring. </w:t>
      </w:r>
    </w:p>
    <w:p w:rsidR="0013517A" w:rsidRPr="0004577E" w:rsidRDefault="00D32783" w:rsidP="00045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And amongst the defendants family counsel and jury's tears and</w:t>
      </w:r>
    </w:p>
    <w:p w:rsidR="0013517A" w:rsidRPr="0004577E" w:rsidRDefault="0013517A" w:rsidP="00D3278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J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oyous cries in the quiet silent breath of over you could hear </w:t>
      </w:r>
    </w:p>
    <w:p w:rsidR="007010E0" w:rsidRPr="0004577E" w:rsidRDefault="0013517A" w:rsidP="0004577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577E">
        <w:rPr>
          <w:rFonts w:ascii="Arabic Typesetting" w:hAnsi="Arabic Typesetting" w:cs="Arabic Typesetting"/>
          <w:sz w:val="32"/>
          <w:szCs w:val="32"/>
        </w:rPr>
        <w:t>S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 xml:space="preserve">weet </w:t>
      </w:r>
      <w:proofErr w:type="gramStart"/>
      <w:r w:rsidR="00D32783" w:rsidRPr="0004577E">
        <w:rPr>
          <w:rFonts w:ascii="Arabic Typesetting" w:hAnsi="Arabic Typesetting" w:cs="Arabic Typesetting"/>
          <w:sz w:val="32"/>
          <w:szCs w:val="32"/>
        </w:rPr>
        <w:t>justice</w:t>
      </w:r>
      <w:r w:rsidRPr="0004577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32783" w:rsidRPr="0004577E">
        <w:rPr>
          <w:rFonts w:ascii="Arabic Typesetting" w:hAnsi="Arabic Typesetting" w:cs="Arabic Typesetting"/>
          <w:sz w:val="32"/>
          <w:szCs w:val="32"/>
        </w:rPr>
        <w:t>sing</w:t>
      </w:r>
      <w:proofErr w:type="gramEnd"/>
      <w:r w:rsidR="00D32783" w:rsidRPr="0004577E">
        <w:rPr>
          <w:rFonts w:ascii="Arabic Typesetting" w:hAnsi="Arabic Typesetting" w:cs="Arabic Typesetting"/>
          <w:sz w:val="32"/>
          <w:szCs w:val="32"/>
        </w:rPr>
        <w:t>.</w:t>
      </w:r>
    </w:p>
    <w:sectPr w:rsidR="007010E0" w:rsidRPr="0004577E" w:rsidSect="00F2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4577E"/>
    <w:rsid w:val="00055EB9"/>
    <w:rsid w:val="00080334"/>
    <w:rsid w:val="000D0592"/>
    <w:rsid w:val="000E1C9E"/>
    <w:rsid w:val="000F7690"/>
    <w:rsid w:val="0011163B"/>
    <w:rsid w:val="0013517A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4D03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2015-06-15T20:58:00Z</dcterms:created>
  <dcterms:modified xsi:type="dcterms:W3CDTF">2015-07-24T00:46:00Z</dcterms:modified>
</cp:coreProperties>
</file>