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FD" w:rsidRPr="000F6059" w:rsidRDefault="00BE4A2E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F6059">
        <w:rPr>
          <w:rFonts w:ascii="Arabic Typesetting" w:hAnsi="Arabic Typesetting" w:cs="Arabic Typesetting"/>
          <w:b/>
          <w:sz w:val="32"/>
          <w:szCs w:val="32"/>
        </w:rPr>
        <w:t>Why of I</w:t>
      </w:r>
      <w:bookmarkStart w:id="0" w:name="_GoBack"/>
      <w:bookmarkEnd w:id="0"/>
    </w:p>
    <w:p w:rsidR="00765FFD" w:rsidRPr="000F6059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F6059">
        <w:rPr>
          <w:rFonts w:ascii="Arabic Typesetting" w:hAnsi="Arabic Typesetting" w:cs="Arabic Typesetting"/>
          <w:i/>
          <w:sz w:val="32"/>
          <w:szCs w:val="32"/>
        </w:rPr>
        <w:t>June 23, 2013</w:t>
      </w:r>
    </w:p>
    <w:p w:rsidR="00BE4A2E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6059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Wind what through gentle Willows blows.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Say doth Thy blow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for One as I. </w:t>
      </w:r>
    </w:p>
    <w:p w:rsidR="000F6059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Whisper of Secret Wisdom Mad Musings of the Soul.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For whom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do the 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>Ravens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Does the River run 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>murmur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 and speak.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To questions and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>wishes of my Heart.</w:t>
      </w:r>
      <w:proofErr w:type="gramEnd"/>
      <w:r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6059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Tides and waves scribe in the Sands and Beach.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Portrait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>of Rare Spirit Art.</w:t>
      </w:r>
      <w:proofErr w:type="gramEnd"/>
      <w:r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6059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Ah Yea do Dreams of Slumber tell.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Of Truth what the Future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holds. </w:t>
      </w:r>
    </w:p>
    <w:p w:rsidR="00BE4A2E" w:rsidRPr="000F6059" w:rsidRDefault="00BE4A2E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What one may make of the Waltz through the Mist till the Silver </w:t>
      </w: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Bell.</w:t>
      </w:r>
      <w:proofErr w:type="gramEnd"/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Strikes Twelve and calls </w:t>
      </w: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0F6059">
        <w:rPr>
          <w:rFonts w:ascii="Arabic Typesetting" w:hAnsi="Arabic Typesetting" w:cs="Arabic Typesetting"/>
          <w:sz w:val="32"/>
          <w:szCs w:val="32"/>
        </w:rPr>
        <w:t xml:space="preserve"> home.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As I ponder such meanings of being is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now past or to be.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Query what vast vault holds space time where does the veil</w:t>
      </w:r>
      <w:r w:rsidR="000F6059"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void lye. </w:t>
      </w:r>
    </w:p>
    <w:p w:rsidR="000F6059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Pray may some something someone some spark of entropy </w:t>
      </w:r>
    </w:p>
    <w:p w:rsidR="000F6059" w:rsidRPr="000F6059" w:rsidRDefault="000F6059" w:rsidP="00BE4A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>H</w:t>
      </w:r>
      <w:r w:rsidR="00BE4A2E" w:rsidRPr="000F6059">
        <w:rPr>
          <w:rFonts w:ascii="Arabic Typesetting" w:hAnsi="Arabic Typesetting" w:cs="Arabic Typesetting"/>
          <w:sz w:val="32"/>
          <w:szCs w:val="32"/>
        </w:rPr>
        <w:t>eed my</w:t>
      </w:r>
      <w:r w:rsidRPr="000F6059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E4A2E" w:rsidRPr="000F6059">
        <w:rPr>
          <w:rFonts w:ascii="Arabic Typesetting" w:hAnsi="Arabic Typesetting" w:cs="Arabic Typesetting"/>
          <w:sz w:val="32"/>
          <w:szCs w:val="32"/>
        </w:rPr>
        <w:t xml:space="preserve">silent quest and plea. </w:t>
      </w:r>
    </w:p>
    <w:p w:rsidR="00EB4930" w:rsidRPr="000F6059" w:rsidRDefault="00BE4A2E" w:rsidP="000F60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6059">
        <w:rPr>
          <w:rFonts w:ascii="Arabic Typesetting" w:hAnsi="Arabic Typesetting" w:cs="Arabic Typesetting"/>
          <w:sz w:val="32"/>
          <w:szCs w:val="32"/>
        </w:rPr>
        <w:t xml:space="preserve">Help me </w:t>
      </w:r>
      <w:proofErr w:type="spellStart"/>
      <w:r w:rsidRPr="000F6059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0F6059">
        <w:rPr>
          <w:rFonts w:ascii="Arabic Typesetting" w:hAnsi="Arabic Typesetting" w:cs="Arabic Typesetting"/>
          <w:sz w:val="32"/>
          <w:szCs w:val="32"/>
        </w:rPr>
        <w:t xml:space="preserve"> the Why of </w:t>
      </w:r>
      <w:proofErr w:type="gramStart"/>
      <w:r w:rsidRPr="000F6059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0F6059">
        <w:rPr>
          <w:rFonts w:ascii="Arabic Typesetting" w:hAnsi="Arabic Typesetting" w:cs="Arabic Typesetting"/>
          <w:sz w:val="32"/>
          <w:szCs w:val="32"/>
        </w:rPr>
        <w:t>.</w:t>
      </w:r>
    </w:p>
    <w:sectPr w:rsidR="00EB4930" w:rsidRPr="000F6059" w:rsidSect="00BB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0F6059"/>
    <w:rsid w:val="00163B5C"/>
    <w:rsid w:val="00765FFD"/>
    <w:rsid w:val="008242FD"/>
    <w:rsid w:val="008F41F0"/>
    <w:rsid w:val="00AF327E"/>
    <w:rsid w:val="00BB660D"/>
    <w:rsid w:val="00BE4A2E"/>
    <w:rsid w:val="00C17C3B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2015-06-10T23:57:00Z</dcterms:created>
  <dcterms:modified xsi:type="dcterms:W3CDTF">2015-07-24T20:34:00Z</dcterms:modified>
</cp:coreProperties>
</file>