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AE2" w:rsidRPr="00494CC4" w:rsidRDefault="00494CC4" w:rsidP="00494CC4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From Out the Garden</w:t>
      </w:r>
    </w:p>
    <w:p w:rsidR="00106AE2" w:rsidRPr="00494CC4" w:rsidRDefault="00106AE2" w:rsidP="00494CC4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94CC4">
        <w:rPr>
          <w:rFonts w:ascii="Arabic Typesetting" w:hAnsi="Arabic Typesetting" w:cs="Arabic Typesetting"/>
          <w:i/>
          <w:sz w:val="32"/>
          <w:szCs w:val="32"/>
        </w:rPr>
        <w:t>August 16, 2014</w:t>
      </w:r>
    </w:p>
    <w:p w:rsidR="00494CC4" w:rsidRDefault="00494CC4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Ah To Waltz With Youth Once More.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No Care Of Memory.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No Note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Woe.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Gambol Amongst Song.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Nonage  Righteousness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Nor.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Lash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Irony.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Glenn.   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494CC4">
        <w:rPr>
          <w:rFonts w:ascii="Arabic Typesetting" w:hAnsi="Arabic Typesetting" w:cs="Arabic Typesetting"/>
          <w:sz w:val="32"/>
          <w:szCs w:val="32"/>
        </w:rPr>
        <w:t>Sinlessness</w:t>
      </w:r>
      <w:proofErr w:type="spellEnd"/>
      <w:r w:rsidRPr="00494CC4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Virtue.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Purity.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Simplicity.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Shape Shift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When.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94CC4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494CC4">
        <w:rPr>
          <w:rFonts w:ascii="Arabic Typesetting" w:hAnsi="Arabic Typesetting" w:cs="Arabic Typesetting"/>
          <w:sz w:val="32"/>
          <w:szCs w:val="32"/>
        </w:rPr>
        <w:t xml:space="preserve"> World Abided In.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Virginal.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Vestal.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Guileless.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Unworldly.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Sphere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Probity.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At Precious Rise.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Aurora. </w:t>
      </w:r>
      <w:proofErr w:type="spellStart"/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Morningtide</w:t>
      </w:r>
      <w:proofErr w:type="spellEnd"/>
      <w:r w:rsidRPr="00494CC4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494CC4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494CC4">
        <w:rPr>
          <w:rFonts w:ascii="Arabic Typesetting" w:hAnsi="Arabic Typesetting" w:cs="Arabic Typesetting"/>
          <w:sz w:val="32"/>
          <w:szCs w:val="32"/>
        </w:rPr>
        <w:t xml:space="preserve"> Life Day.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Fore Passed.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Waned.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Ephemeral.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Flitting.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Flying Seasons.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Cross Moments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Evanescent Years.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Thy Journey.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Through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This Mystic Vale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Tears.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Amongst La Vies Sweet April Showers.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What Spawn Recherché.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Spirit Flowers.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 Fickle Fleeting May.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Roses Abloom.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494CC4">
        <w:rPr>
          <w:rFonts w:ascii="Arabic Typesetting" w:hAnsi="Arabic Typesetting" w:cs="Arabic Typesetting"/>
          <w:sz w:val="32"/>
          <w:szCs w:val="32"/>
        </w:rPr>
        <w:t>With Rich Scent.</w:t>
      </w:r>
      <w:proofErr w:type="gramEnd"/>
      <w:r w:rsidR="00494CC4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Rare Perfume.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No Mark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Fall.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Winter.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Wither.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Prick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Thorn.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Alas Clock Strikes High Noon.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Dawn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Remorse. Regret.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Breaks.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Begets.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lastRenderedPageBreak/>
        <w:t>The Looming Morrow.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Sorrow.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 Is.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Would.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Could.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Child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94CC4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494CC4">
        <w:rPr>
          <w:rFonts w:ascii="Arabic Typesetting" w:hAnsi="Arabic Typesetting" w:cs="Arabic Typesetting"/>
          <w:sz w:val="32"/>
          <w:szCs w:val="32"/>
        </w:rPr>
        <w:t xml:space="preserve"> Self. </w:t>
      </w:r>
      <w:proofErr w:type="spellStart"/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494CC4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Anima Mundi.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 Thee.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Mates.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With Weight.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 La Monde.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Tastes.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Forbidden Fruit.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Eve Apple Of What Is Not.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Cain's Mark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Pain.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Envy.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Need.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Lust.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Curse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Misers Touch.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Raise Their Hoary Heads.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Sups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Fateful  Pottage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Bowl.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Nous.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So Bartered.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Sold.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Ancient Tragic Cusps.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 Unrequited Wish.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Want.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Needs Worship.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Open. Portal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Must.      .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Wine.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Hemp.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Lotus.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Most Forlorn.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Siren Song.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 Longing.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Letch.Hunger.Prurience</w:t>
      </w:r>
      <w:proofErr w:type="spellEnd"/>
      <w:r w:rsidRPr="00494CC4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Salacity.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Lubricity.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Calls Thee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Rocks Reefs Shoals.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Of Might Have Been.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Angst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Deeds Done.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Undone.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  <w:r w:rsidR="00494CC4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Coals Of Élan Vital Grow Cold.        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Thee Harken To Serpents Whisper.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Sound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94CC4">
        <w:rPr>
          <w:rFonts w:ascii="Arabic Typesetting" w:hAnsi="Arabic Typesetting" w:cs="Arabic Typesetting"/>
          <w:sz w:val="32"/>
          <w:szCs w:val="32"/>
        </w:rPr>
        <w:t>Guilts</w:t>
      </w:r>
      <w:proofErr w:type="spellEnd"/>
      <w:r w:rsidRPr="00494CC4">
        <w:rPr>
          <w:rFonts w:ascii="Arabic Typesetting" w:hAnsi="Arabic Typesetting" w:cs="Arabic Typesetting"/>
          <w:sz w:val="32"/>
          <w:szCs w:val="32"/>
        </w:rPr>
        <w:t xml:space="preserve"> Quite Lute   Fife.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From Conscience Violin.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Waft From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Our Thy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Inner Night.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lastRenderedPageBreak/>
        <w:t>From Cave.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Grey Shades.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Shadows.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 Rue.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Lament.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Dole.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Desperate.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Keening.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Bemoan.   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 Tides.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Winds.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Slings Arrows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Fate.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Most Silent Muted Horn.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Culpa Mea Touch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Thy Journey From Out.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4CC4">
        <w:rPr>
          <w:rFonts w:ascii="Arabic Typesetting" w:hAnsi="Arabic Typesetting" w:cs="Arabic Typesetting"/>
          <w:sz w:val="32"/>
          <w:szCs w:val="32"/>
        </w:rPr>
        <w:t xml:space="preserve">Thy Self Garden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Innocence.                        </w:t>
      </w:r>
    </w:p>
    <w:p w:rsidR="00494CC4" w:rsidRDefault="00106AE2" w:rsidP="00494C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Is Spawned.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4CC4">
        <w:rPr>
          <w:rFonts w:ascii="Arabic Typesetting" w:hAnsi="Arabic Typesetting" w:cs="Arabic Typesetting"/>
          <w:sz w:val="32"/>
          <w:szCs w:val="32"/>
        </w:rPr>
        <w:t>Conceived.</w:t>
      </w:r>
      <w:proofErr w:type="gramEnd"/>
      <w:r w:rsidRPr="00494CC4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5D2C7A" w:rsidRPr="00106AE2" w:rsidRDefault="00106AE2" w:rsidP="00494CC4">
      <w:pPr>
        <w:spacing w:after="0" w:line="240" w:lineRule="auto"/>
      </w:pPr>
      <w:bookmarkStart w:id="0" w:name="_GoBack"/>
      <w:bookmarkEnd w:id="0"/>
      <w:r w:rsidRPr="00494CC4">
        <w:rPr>
          <w:rFonts w:ascii="Arabic Typesetting" w:hAnsi="Arabic Typesetting" w:cs="Arabic Typesetting"/>
          <w:sz w:val="32"/>
          <w:szCs w:val="32"/>
        </w:rPr>
        <w:t>So Borne</w:t>
      </w:r>
      <w:r>
        <w:rPr>
          <w:rFonts w:ascii="Courier New" w:hAnsi="Courier New" w:cs="Courier New"/>
        </w:rPr>
        <w:t xml:space="preserve">.  </w:t>
      </w:r>
    </w:p>
    <w:sectPr w:rsidR="005D2C7A" w:rsidRPr="0010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404933"/>
    <w:rsid w:val="004331E2"/>
    <w:rsid w:val="00446018"/>
    <w:rsid w:val="004715A1"/>
    <w:rsid w:val="00483BCD"/>
    <w:rsid w:val="0048493F"/>
    <w:rsid w:val="00494CC4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7F5F28"/>
    <w:rsid w:val="008652AF"/>
    <w:rsid w:val="00867532"/>
    <w:rsid w:val="0087601D"/>
    <w:rsid w:val="008A5284"/>
    <w:rsid w:val="008C515C"/>
    <w:rsid w:val="00902864"/>
    <w:rsid w:val="00A32697"/>
    <w:rsid w:val="00AB0549"/>
    <w:rsid w:val="00AC2BD1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2015-06-08T20:35:00Z</dcterms:created>
  <dcterms:modified xsi:type="dcterms:W3CDTF">2015-06-10T19:17:00Z</dcterms:modified>
</cp:coreProperties>
</file>