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11 -->
  <w:body>
    <w:tbl>
      <w:tblPr>
        <w:tblStyle w:val="NumStyle"/>
        <w:tblW w:w="7370" w:type="dxa"/>
      </w:tblPr>
      <w:tblGrid>
        <w:gridCol w:w="238"/>
        <w:gridCol w:w="350"/>
        <w:gridCol w:w="350"/>
        <w:gridCol w:w="350"/>
      </w:tblGrid>
      <w:tr w14:paraId="4667B0D2" w14:textId="77777777">
        <w:tblPrEx>
          <w:tblW w:w="7370" w:type="dxa"/>
        </w:tblPrEx>
        <w:tc>
          <w:tcPr/>
          <w:p w:rsidR="00F7698E" w14:paraId="0FEEE5AD" w14:textId="77777777"/>
        </w:tc>
        <w:tc>
          <w:tcPr/>
          <w:p w:rsidR="00F7698E" w14:paraId="5AEDDF8F" w14:textId="77777777"/>
        </w:tc>
        <w:tc>
          <w:tcPr/>
          <w:p w:rsidR="00F7698E" w14:paraId="72A65640" w14:textId="77777777"/>
        </w:tc>
        <w:tc>
          <w:tcPr/>
          <w:p w:rsidR="00F7698E" w14:paraId="7247C544" w14:textId="77777777"/>
        </w:tc>
      </w:tr>
      <w:tr w14:paraId="7D0E197C" w14:textId="77777777">
        <w:tblPrEx>
          <w:tblW w:w="7370" w:type="dxa"/>
        </w:tblPrEx>
        <w:tc>
          <w:tcPr/>
          <w:p w:rsidR="00F7698E" w14:paraId="12F75084" w14:textId="77777777"/>
        </w:tc>
        <w:tc>
          <w:tcPr/>
          <w:p w:rsidR="00F7698E" w14:paraId="34D8A4D5" w14:textId="62686B46">
            <w:r>
              <w:t>1</w:t>
            </w:r>
          </w:p>
        </w:tc>
        <w:tc>
          <w:tcPr/>
          <w:p w:rsidR="00F7698E" w14:paraId="763840CA" w14:textId="5AE83A17">
            <w:r>
              <w:t>2</w:t>
            </w:r>
          </w:p>
        </w:tc>
        <w:tc>
          <w:tcPr/>
          <w:p w:rsidR="00F7698E" w14:paraId="671A752C" w14:textId="1A096025">
            <w:r>
              <w:t>3</w:t>
            </w:r>
          </w:p>
        </w:tc>
      </w:tr>
    </w:tbl>
    <w:p w:rsidR="00556AB8" w14:paraId="08124EC0" w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A3"/>
    <w:rsid w:val="00556AB8"/>
    <w:rsid w:val="00632EA3"/>
    <w:rsid w:val="00F7698E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958F7B9-2CC9-465C-8138-242CD4D0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umStyle">
    <w:name w:val="NumStyle"/>
    <w:pPr>
      <w:spacing w:before="40" w:after="40" w:line="220" w:lineRule="exact"/>
      <w:jc w:val="right"/>
    </w:pPr>
    <w:rPr>
      <w:rFonts w:ascii="Times New Roman" w:eastAsia="Times New Roman" w:hAnsi="Times New Roman" w:cs="Times New Roman"/>
      <w:b w:val="0"/>
      <w:i w:val="0"/>
      <w:sz w:val="18"/>
    </w:rPr>
    <w:tblPr>
      <w:tblBorders>
        <w:bottom w:val="single" w:sz="12" w:space="0" w:color="auto"/>
      </w:tblBorders>
    </w:tblPr>
    <w:tblStylePr w:type="firstCol">
      <w:pPr>
        <w:jc w:val="left"/>
      </w:pPr>
    </w:tblStylePr>
    <w:tblStylePr w:type="firstRow">
      <w:pPr>
        <w:spacing w:before="80" w:after="80" w:line="200" w:lineRule="exact"/>
      </w:pPr>
      <w:rPr>
        <w:rFonts w:ascii="Times New Roman" w:eastAsia="Times New Roman" w:hAnsi="Times New Roman" w:cs="Times New Roman"/>
        <w:i/>
        <w:sz w:val="16"/>
      </w:rPr>
      <w:tblPr/>
      <w:tcPr>
        <w:tcBorders>
          <w:top w:val="single" w:sz="4" w:space="0" w:color="auto"/>
          <w:bottom w:val="single" w:sz="12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Ahid Manja</dc:creator>
  <cp:lastModifiedBy>Ahid Manja</cp:lastModifiedBy>
  <cp:revision>2</cp:revision>
  <dcterms:created xsi:type="dcterms:W3CDTF">2019-11-25T20:29:00Z</dcterms:created>
  <dcterms:modified xsi:type="dcterms:W3CDTF">2019-11-25T20:29:00Z</dcterms:modified>
</cp:coreProperties>
</file>