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0C766" w14:textId="77777777" w:rsidR="00B33995" w:rsidRPr="000E3429" w:rsidRDefault="00B33995" w:rsidP="00B33995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E3429">
        <w:rPr>
          <w:rFonts w:asciiTheme="minorHAnsi" w:hAnsiTheme="minorHAnsi" w:cstheme="minorHAnsi"/>
          <w:color w:val="2D3B45"/>
        </w:rPr>
        <w:t>CREATE TABLE "Customers" (</w:t>
      </w:r>
    </w:p>
    <w:p w14:paraId="702E4641" w14:textId="77777777" w:rsidR="00B33995" w:rsidRPr="000E3429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E3429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0E3429">
        <w:rPr>
          <w:rFonts w:asciiTheme="minorHAnsi" w:hAnsiTheme="minorHAnsi" w:cstheme="minorHAnsi"/>
          <w:color w:val="2D3B45"/>
        </w:rPr>
        <w:t>CustomerID</w:t>
      </w:r>
      <w:proofErr w:type="spellEnd"/>
      <w:r w:rsidRPr="000E3429">
        <w:rPr>
          <w:rFonts w:asciiTheme="minorHAnsi" w:hAnsiTheme="minorHAnsi" w:cstheme="minorHAnsi"/>
          <w:color w:val="2D3B45"/>
        </w:rPr>
        <w:t>"</w:t>
      </w:r>
      <w:r w:rsidRPr="000E3429">
        <w:rPr>
          <w:rFonts w:asciiTheme="minorHAnsi" w:hAnsiTheme="minorHAnsi" w:cstheme="minorHAnsi"/>
          <w:color w:val="2D3B45"/>
        </w:rPr>
        <w:tab/>
        <w:t>INTEGER NOT NULL,</w:t>
      </w:r>
    </w:p>
    <w:p w14:paraId="3A4A2047" w14:textId="77777777" w:rsidR="00B33995" w:rsidRPr="000E3429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E3429">
        <w:rPr>
          <w:rFonts w:asciiTheme="minorHAnsi" w:hAnsiTheme="minorHAnsi" w:cstheme="minorHAnsi"/>
          <w:color w:val="2D3B45"/>
        </w:rPr>
        <w:tab/>
        <w:t>"Name"</w:t>
      </w:r>
      <w:r w:rsidRPr="000E3429">
        <w:rPr>
          <w:rFonts w:asciiTheme="minorHAnsi" w:hAnsiTheme="minorHAnsi" w:cstheme="minorHAnsi"/>
          <w:color w:val="2D3B45"/>
        </w:rPr>
        <w:tab/>
        <w:t>TEXT DEFAULT 'Guest',</w:t>
      </w:r>
    </w:p>
    <w:p w14:paraId="48C51697" w14:textId="77777777" w:rsidR="00B33995" w:rsidRPr="000E3429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E3429">
        <w:rPr>
          <w:rFonts w:asciiTheme="minorHAnsi" w:hAnsiTheme="minorHAnsi" w:cstheme="minorHAnsi"/>
          <w:color w:val="2D3B45"/>
        </w:rPr>
        <w:tab/>
        <w:t>"Phone"</w:t>
      </w:r>
      <w:r w:rsidRPr="000E3429">
        <w:rPr>
          <w:rFonts w:asciiTheme="minorHAnsi" w:hAnsiTheme="minorHAnsi" w:cstheme="minorHAnsi"/>
          <w:color w:val="2D3B45"/>
        </w:rPr>
        <w:tab/>
        <w:t>TEXT DEFAULT '(334)-111-1111',</w:t>
      </w:r>
    </w:p>
    <w:p w14:paraId="4C006DAE" w14:textId="77777777" w:rsidR="00B33995" w:rsidRPr="000E3429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E3429">
        <w:rPr>
          <w:rFonts w:asciiTheme="minorHAnsi" w:hAnsiTheme="minorHAnsi" w:cstheme="minorHAnsi"/>
          <w:color w:val="2D3B45"/>
        </w:rPr>
        <w:tab/>
        <w:t>"Address"</w:t>
      </w:r>
      <w:r w:rsidRPr="000E3429">
        <w:rPr>
          <w:rFonts w:asciiTheme="minorHAnsi" w:hAnsiTheme="minorHAnsi" w:cstheme="minorHAnsi"/>
          <w:color w:val="2D3B45"/>
        </w:rPr>
        <w:tab/>
        <w:t>TEXT DEFAULT 'auburn, AL',</w:t>
      </w:r>
    </w:p>
    <w:p w14:paraId="477C8959" w14:textId="77777777" w:rsidR="00B3399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E3429">
        <w:rPr>
          <w:rFonts w:asciiTheme="minorHAnsi" w:hAnsiTheme="minorHAnsi" w:cstheme="minorHAnsi"/>
          <w:color w:val="2D3B45"/>
        </w:rPr>
        <w:tab/>
        <w:t>PRIMARY KEY("</w:t>
      </w:r>
      <w:proofErr w:type="spellStart"/>
      <w:r w:rsidRPr="000E3429">
        <w:rPr>
          <w:rFonts w:asciiTheme="minorHAnsi" w:hAnsiTheme="minorHAnsi" w:cstheme="minorHAnsi"/>
          <w:color w:val="2D3B45"/>
        </w:rPr>
        <w:t>CustomerID</w:t>
      </w:r>
      <w:proofErr w:type="spellEnd"/>
      <w:r w:rsidRPr="000E3429">
        <w:rPr>
          <w:rFonts w:asciiTheme="minorHAnsi" w:hAnsiTheme="minorHAnsi" w:cstheme="minorHAnsi"/>
          <w:color w:val="2D3B45"/>
        </w:rPr>
        <w:t>")</w:t>
      </w:r>
    </w:p>
    <w:p w14:paraId="0FADECB5" w14:textId="77777777" w:rsidR="00B33995" w:rsidRPr="00F41B76" w:rsidRDefault="00B33995" w:rsidP="00B33995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CREATE TABLE "Orders" (</w:t>
      </w:r>
    </w:p>
    <w:p w14:paraId="1E5E9946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OrderID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INTEGER NOT NULL PRIMARY KEY AUTOINCREMENT,</w:t>
      </w:r>
    </w:p>
    <w:p w14:paraId="2E2ACAC7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CustomerID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INTEGER NOT NULL,</w:t>
      </w:r>
    </w:p>
    <w:p w14:paraId="3AB1FE8C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ProductID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INTEGER NOT NULL,</w:t>
      </w:r>
    </w:p>
    <w:p w14:paraId="597F1AEC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"Quantity"</w:t>
      </w:r>
      <w:r w:rsidRPr="00F41B76">
        <w:rPr>
          <w:rFonts w:asciiTheme="minorHAnsi" w:hAnsiTheme="minorHAnsi" w:cstheme="minorHAnsi"/>
          <w:color w:val="2D3B45"/>
        </w:rPr>
        <w:tab/>
        <w:t>REAL DEFAULT 1,</w:t>
      </w:r>
    </w:p>
    <w:p w14:paraId="7C38B64F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"Price"</w:t>
      </w:r>
      <w:r w:rsidRPr="00F41B76">
        <w:rPr>
          <w:rFonts w:asciiTheme="minorHAnsi" w:hAnsiTheme="minorHAnsi" w:cstheme="minorHAnsi"/>
          <w:color w:val="2D3B45"/>
        </w:rPr>
        <w:tab/>
        <w:t>REAL,</w:t>
      </w:r>
    </w:p>
    <w:p w14:paraId="26B6E817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TotalTax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REAL,</w:t>
      </w:r>
    </w:p>
    <w:p w14:paraId="51F289B4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TotalCost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REAL</w:t>
      </w:r>
    </w:p>
    <w:p w14:paraId="6099A5F1" w14:textId="77777777" w:rsidR="00B3399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)</w:t>
      </w:r>
    </w:p>
    <w:p w14:paraId="017FE971" w14:textId="77777777" w:rsidR="00B33995" w:rsidRPr="00F41B76" w:rsidRDefault="00B33995" w:rsidP="00B33995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CREATE TABLE "Products" (</w:t>
      </w:r>
    </w:p>
    <w:p w14:paraId="232B5431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ProductID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INTEGER NOT NULL,</w:t>
      </w:r>
    </w:p>
    <w:p w14:paraId="5049A1DC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"Name"</w:t>
      </w:r>
      <w:r w:rsidRPr="00F41B76">
        <w:rPr>
          <w:rFonts w:asciiTheme="minorHAnsi" w:hAnsiTheme="minorHAnsi" w:cstheme="minorHAnsi"/>
          <w:color w:val="2D3B45"/>
        </w:rPr>
        <w:tab/>
        <w:t>TEXT,</w:t>
      </w:r>
    </w:p>
    <w:p w14:paraId="33D353E5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"Price"</w:t>
      </w:r>
      <w:r w:rsidRPr="00F41B76">
        <w:rPr>
          <w:rFonts w:asciiTheme="minorHAnsi" w:hAnsiTheme="minorHAnsi" w:cstheme="minorHAnsi"/>
          <w:color w:val="2D3B45"/>
        </w:rPr>
        <w:tab/>
        <w:t>REAL,</w:t>
      </w:r>
    </w:p>
    <w:p w14:paraId="4D46479D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"Quantity"</w:t>
      </w:r>
      <w:r w:rsidRPr="00F41B76">
        <w:rPr>
          <w:rFonts w:asciiTheme="minorHAnsi" w:hAnsiTheme="minorHAnsi" w:cstheme="minorHAnsi"/>
          <w:color w:val="2D3B45"/>
        </w:rPr>
        <w:tab/>
        <w:t>REAL,</w:t>
      </w:r>
    </w:p>
    <w:p w14:paraId="1C36408F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"Vendor"</w:t>
      </w:r>
      <w:r w:rsidRPr="00F41B76">
        <w:rPr>
          <w:rFonts w:asciiTheme="minorHAnsi" w:hAnsiTheme="minorHAnsi" w:cstheme="minorHAnsi"/>
          <w:color w:val="2D3B45"/>
        </w:rPr>
        <w:tab/>
        <w:t>TEXT,</w:t>
      </w:r>
    </w:p>
    <w:p w14:paraId="68575E5A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"</w:t>
      </w:r>
      <w:proofErr w:type="spellStart"/>
      <w:r w:rsidRPr="00F41B76">
        <w:rPr>
          <w:rFonts w:asciiTheme="minorHAnsi" w:hAnsiTheme="minorHAnsi" w:cstheme="minorHAnsi"/>
          <w:color w:val="2D3B45"/>
        </w:rPr>
        <w:t>TaxRate</w:t>
      </w:r>
      <w:proofErr w:type="spellEnd"/>
      <w:r w:rsidRPr="00F41B76">
        <w:rPr>
          <w:rFonts w:asciiTheme="minorHAnsi" w:hAnsiTheme="minorHAnsi" w:cstheme="minorHAnsi"/>
          <w:color w:val="2D3B45"/>
        </w:rPr>
        <w:t>"</w:t>
      </w:r>
      <w:r w:rsidRPr="00F41B76">
        <w:rPr>
          <w:rFonts w:asciiTheme="minorHAnsi" w:hAnsiTheme="minorHAnsi" w:cstheme="minorHAnsi"/>
          <w:color w:val="2D3B45"/>
        </w:rPr>
        <w:tab/>
        <w:t>REAL,</w:t>
      </w:r>
    </w:p>
    <w:p w14:paraId="7ACB8992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ab/>
        <w:t>PRIMARY KEY("</w:t>
      </w:r>
      <w:proofErr w:type="spellStart"/>
      <w:r w:rsidRPr="00F41B76">
        <w:rPr>
          <w:rFonts w:asciiTheme="minorHAnsi" w:hAnsiTheme="minorHAnsi" w:cstheme="minorHAnsi"/>
          <w:color w:val="2D3B45"/>
        </w:rPr>
        <w:t>ProductID</w:t>
      </w:r>
      <w:proofErr w:type="spellEnd"/>
      <w:r w:rsidRPr="00F41B76">
        <w:rPr>
          <w:rFonts w:asciiTheme="minorHAnsi" w:hAnsiTheme="minorHAnsi" w:cstheme="minorHAnsi"/>
          <w:color w:val="2D3B45"/>
        </w:rPr>
        <w:t>")</w:t>
      </w:r>
    </w:p>
    <w:p w14:paraId="6D698EF0" w14:textId="77777777" w:rsidR="00B3399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lastRenderedPageBreak/>
        <w:t>)</w:t>
      </w:r>
    </w:p>
    <w:p w14:paraId="059D726B" w14:textId="77777777" w:rsidR="00B3399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</w:p>
    <w:p w14:paraId="043B35A3" w14:textId="77777777" w:rsidR="00B33995" w:rsidRPr="000E3429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</w:p>
    <w:p w14:paraId="6E855B9E" w14:textId="77777777" w:rsidR="00B33995" w:rsidRPr="0083131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INSERT INTO Products</w:t>
      </w:r>
    </w:p>
    <w:p w14:paraId="0D18BF74" w14:textId="77777777" w:rsidR="00B33995" w:rsidRPr="0083131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VALUES</w:t>
      </w:r>
    </w:p>
    <w:p w14:paraId="09756CC8" w14:textId="77777777" w:rsidR="00B33995" w:rsidRPr="0083131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(1,'HeadPhone',99,15,'Samsung',5),</w:t>
      </w:r>
    </w:p>
    <w:p w14:paraId="78DAEB80" w14:textId="77777777" w:rsidR="00B33995" w:rsidRPr="0083131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(2,'earphone',56,100,'Samsung',5),</w:t>
      </w:r>
    </w:p>
    <w:p w14:paraId="01898C35" w14:textId="77777777" w:rsidR="00B33995" w:rsidRPr="0083131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(3,'earpods',150,50,'AppleInc',6),</w:t>
      </w:r>
    </w:p>
    <w:p w14:paraId="14D486BA" w14:textId="77777777" w:rsidR="00B33995" w:rsidRPr="00831315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(4,'PhoneCharger',20,100</w:t>
      </w:r>
      <w:r>
        <w:rPr>
          <w:rFonts w:asciiTheme="minorHAnsi" w:hAnsiTheme="minorHAnsi" w:cstheme="minorHAnsi"/>
          <w:color w:val="2D3B45"/>
        </w:rPr>
        <w:t>,</w:t>
      </w:r>
      <w:r w:rsidRPr="00831315">
        <w:rPr>
          <w:rFonts w:asciiTheme="minorHAnsi" w:hAnsiTheme="minorHAnsi" w:cstheme="minorHAnsi"/>
          <w:color w:val="2D3B45"/>
        </w:rPr>
        <w:t>'Samsung',4),</w:t>
      </w:r>
    </w:p>
    <w:p w14:paraId="38414D43" w14:textId="77777777" w:rsidR="00B33995" w:rsidRDefault="00B33995" w:rsidP="00B339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31315">
        <w:rPr>
          <w:rFonts w:asciiTheme="minorHAnsi" w:hAnsiTheme="minorHAnsi" w:cstheme="minorHAnsi"/>
          <w:color w:val="2D3B45"/>
        </w:rPr>
        <w:t>(5,'PhoneCase',15,100,'CreativeSolution',6);</w:t>
      </w:r>
    </w:p>
    <w:p w14:paraId="3C3DD174" w14:textId="77777777" w:rsidR="00B33995" w:rsidRDefault="00B33995" w:rsidP="00B339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2A9923A9" w14:textId="77777777" w:rsidR="00B33995" w:rsidRDefault="00B33995" w:rsidP="00B339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4FF9E009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 xml:space="preserve">INSERT INTO Orders </w:t>
      </w:r>
    </w:p>
    <w:p w14:paraId="4014AAB6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 xml:space="preserve">VALUES </w:t>
      </w:r>
    </w:p>
    <w:p w14:paraId="73E5E21A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(1,1,1,15,99,5,300),</w:t>
      </w:r>
    </w:p>
    <w:p w14:paraId="5520056B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(2,1,2,20,60,5,300),</w:t>
      </w:r>
    </w:p>
    <w:p w14:paraId="487CAB05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(3,1,3,20,160,5,300),</w:t>
      </w:r>
    </w:p>
    <w:p w14:paraId="71B9ADCA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(4,2,1,6,100,5,200),</w:t>
      </w:r>
    </w:p>
    <w:p w14:paraId="7B4D0974" w14:textId="77777777" w:rsidR="00B33995" w:rsidRPr="00F41B76" w:rsidRDefault="00B33995" w:rsidP="00B33995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(5,2,2,50,60,5,200),</w:t>
      </w:r>
    </w:p>
    <w:p w14:paraId="557096B5" w14:textId="77777777" w:rsidR="00B33995" w:rsidRDefault="00B33995" w:rsidP="00B339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F41B76">
        <w:rPr>
          <w:rFonts w:asciiTheme="minorHAnsi" w:hAnsiTheme="minorHAnsi" w:cstheme="minorHAnsi"/>
          <w:color w:val="2D3B45"/>
        </w:rPr>
        <w:t>(6,3,4,24,25,5,50);</w:t>
      </w:r>
    </w:p>
    <w:p w14:paraId="5B52896D" w14:textId="77777777" w:rsidR="00B33995" w:rsidRDefault="00B33995" w:rsidP="00B339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086EF51D" w14:textId="77777777" w:rsidR="00B33995" w:rsidRPr="00EE735F" w:rsidRDefault="00B33995" w:rsidP="00B339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23BE1D33" w14:textId="77777777" w:rsidR="00B33995" w:rsidRPr="00EE735F" w:rsidRDefault="00B33995" w:rsidP="00B33995">
      <w:pPr>
        <w:rPr>
          <w:rFonts w:cstheme="minorHAnsi"/>
        </w:rPr>
      </w:pPr>
    </w:p>
    <w:p w14:paraId="4598384C" w14:textId="77777777" w:rsidR="00B33995" w:rsidRDefault="00B33995">
      <w:bookmarkStart w:id="0" w:name="_GoBack"/>
      <w:bookmarkEnd w:id="0"/>
    </w:p>
    <w:sectPr w:rsidR="00B3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B4E12"/>
    <w:multiLevelType w:val="hybridMultilevel"/>
    <w:tmpl w:val="E6FA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95"/>
    <w:rsid w:val="00B3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4C9"/>
  <w15:chartTrackingRefBased/>
  <w15:docId w15:val="{0116E9AD-E03B-42BB-8A4B-1742A54D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1</cp:revision>
  <dcterms:created xsi:type="dcterms:W3CDTF">2019-10-18T04:52:00Z</dcterms:created>
  <dcterms:modified xsi:type="dcterms:W3CDTF">2019-10-18T04:52:00Z</dcterms:modified>
</cp:coreProperties>
</file>