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7583" w14:textId="6B3B2B62" w:rsidR="00916129" w:rsidRDefault="00E06133">
      <w:r>
        <w:t xml:space="preserve">The code will run on Anaconda Navigator </w:t>
      </w:r>
    </w:p>
    <w:p w14:paraId="57FC3387" w14:textId="0151B5A9" w:rsidR="00A841FE" w:rsidRDefault="00A841FE"/>
    <w:p w14:paraId="36B2D249" w14:textId="7369E026" w:rsidR="00A841FE" w:rsidRDefault="00A841FE">
      <w:r>
        <w:t>The important libraries that may need to pip install if not available</w:t>
      </w:r>
    </w:p>
    <w:p w14:paraId="3FC8F53C" w14:textId="1B74DA23" w:rsidR="00A841FE" w:rsidRDefault="00A841FE"/>
    <w:p w14:paraId="6CE1344C" w14:textId="602B1503" w:rsidR="00A841FE" w:rsidRDefault="00A841FE">
      <w:r>
        <w:t xml:space="preserve">Pip install </w:t>
      </w:r>
      <w:proofErr w:type="spellStart"/>
      <w:r>
        <w:t>pyspark</w:t>
      </w:r>
      <w:proofErr w:type="spellEnd"/>
    </w:p>
    <w:p w14:paraId="6FD1FAAA" w14:textId="26EC0654" w:rsidR="00A841FE" w:rsidRDefault="00A841FE">
      <w:r>
        <w:t xml:space="preserve">Pip install </w:t>
      </w:r>
      <w:proofErr w:type="spellStart"/>
      <w:r>
        <w:t>findspark</w:t>
      </w:r>
      <w:proofErr w:type="spellEnd"/>
    </w:p>
    <w:p w14:paraId="47BB9E0E" w14:textId="74EB836B" w:rsidR="00A841FE" w:rsidRDefault="00A841FE">
      <w:r>
        <w:t xml:space="preserve">Pip install </w:t>
      </w:r>
      <w:proofErr w:type="spellStart"/>
      <w:r>
        <w:t>geopy</w:t>
      </w:r>
      <w:proofErr w:type="spellEnd"/>
    </w:p>
    <w:p w14:paraId="0A1D913E" w14:textId="4447F710" w:rsidR="00A841FE" w:rsidRDefault="00A841FE">
      <w:r>
        <w:t>Pip install folium</w:t>
      </w:r>
    </w:p>
    <w:p w14:paraId="17DDF230" w14:textId="38A0D8F4" w:rsidR="00A841FE" w:rsidRDefault="00A841FE"/>
    <w:p w14:paraId="0DAFE75A" w14:textId="72CE1307" w:rsidR="00A841FE" w:rsidRDefault="00A841FE">
      <w:r>
        <w:t>Once code is ready to run. You can run code step by step. The cell above must run first and in time to run the next cell. Skipping cells will results in errors. Move from cell 1 to last and keep running.</w:t>
      </w:r>
    </w:p>
    <w:p w14:paraId="66BCEC07" w14:textId="78B7A560" w:rsidR="00914E94" w:rsidRDefault="00914E94"/>
    <w:p w14:paraId="7D03F198" w14:textId="7FD62D00" w:rsidR="00914E94" w:rsidRDefault="00914E94" w:rsidP="00914E94">
      <w:r>
        <w:t xml:space="preserve">Another method </w:t>
      </w:r>
      <w:r>
        <w:t xml:space="preserve">to check if code runs without error is to restart and run all. See which error come. If it is related to </w:t>
      </w:r>
      <w:proofErr w:type="spellStart"/>
      <w:r>
        <w:t>pyspark</w:t>
      </w:r>
      <w:proofErr w:type="spellEnd"/>
      <w:r>
        <w:t xml:space="preserve">, </w:t>
      </w:r>
      <w:proofErr w:type="spellStart"/>
      <w:r>
        <w:t>geopy</w:t>
      </w:r>
      <w:proofErr w:type="spellEnd"/>
      <w:r>
        <w:t xml:space="preserve">, </w:t>
      </w:r>
      <w:proofErr w:type="spellStart"/>
      <w:r>
        <w:t>folim</w:t>
      </w:r>
      <w:proofErr w:type="spellEnd"/>
      <w:r>
        <w:t xml:space="preserve"> then use pip statement as above. </w:t>
      </w:r>
    </w:p>
    <w:p w14:paraId="3850561A" w14:textId="77777777" w:rsidR="00914E94" w:rsidRDefault="00914E94"/>
    <w:p w14:paraId="2E56C6CF" w14:textId="5215AFF7" w:rsidR="00A841FE" w:rsidRDefault="00A841FE"/>
    <w:p w14:paraId="250C7C7C" w14:textId="5B2F5274" w:rsidR="00914E94" w:rsidRDefault="00A841FE">
      <w:r>
        <w:t xml:space="preserve">The important part to consider in this project is google map which will be is used to answer question 3 and 4. </w:t>
      </w:r>
    </w:p>
    <w:p w14:paraId="417B193D" w14:textId="2A83FE9F" w:rsidR="002D408B" w:rsidRDefault="002D408B"/>
    <w:p w14:paraId="24CBDBDA" w14:textId="2BA6646D" w:rsidR="002D408B" w:rsidRDefault="002D408B">
      <w:r>
        <w:t xml:space="preserve">To get </w:t>
      </w:r>
      <w:r w:rsidR="006A4034">
        <w:t xml:space="preserve">complete information from the map. One must be able to use + and – signs to zoom in and zoom out from the data. </w:t>
      </w:r>
    </w:p>
    <w:p w14:paraId="296775F4" w14:textId="7920C640" w:rsidR="00A3608A" w:rsidRDefault="00A3608A">
      <w:r>
        <w:rPr>
          <w:noProof/>
        </w:rPr>
        <w:lastRenderedPageBreak/>
        <w:drawing>
          <wp:inline distT="0" distB="0" distL="0" distR="0" wp14:anchorId="6C6AE913" wp14:editId="4F869577">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67100"/>
                    </a:xfrm>
                    <a:prstGeom prst="rect">
                      <a:avLst/>
                    </a:prstGeom>
                  </pic:spPr>
                </pic:pic>
              </a:graphicData>
            </a:graphic>
          </wp:inline>
        </w:drawing>
      </w:r>
    </w:p>
    <w:p w14:paraId="79628526" w14:textId="539B0567" w:rsidR="00A3608A" w:rsidRDefault="00A3608A"/>
    <w:p w14:paraId="7D2B3155" w14:textId="78E78BDA" w:rsidR="00A3608A" w:rsidRDefault="00A3608A">
      <w:r>
        <w:t xml:space="preserve">For example zooming out several times will results in better show the circle. It will also show the outliers and other details. </w:t>
      </w:r>
    </w:p>
    <w:sectPr w:rsidR="00A36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76DF"/>
    <w:rsid w:val="002A07D5"/>
    <w:rsid w:val="002D408B"/>
    <w:rsid w:val="004E00CD"/>
    <w:rsid w:val="006A4034"/>
    <w:rsid w:val="00914E94"/>
    <w:rsid w:val="00916129"/>
    <w:rsid w:val="00A3608A"/>
    <w:rsid w:val="00A54211"/>
    <w:rsid w:val="00A841FE"/>
    <w:rsid w:val="00A84B86"/>
    <w:rsid w:val="00C847BA"/>
    <w:rsid w:val="00E06133"/>
    <w:rsid w:val="00FF76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BE8F"/>
  <w15:chartTrackingRefBased/>
  <w15:docId w15:val="{57BFBFEB-4A9D-4B71-B6B5-6D8A1075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211"/>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Afzal Saeedi</dc:creator>
  <cp:keywords/>
  <dc:description/>
  <cp:lastModifiedBy>Hamza Afzal Saeedi</cp:lastModifiedBy>
  <cp:revision>5</cp:revision>
  <dcterms:created xsi:type="dcterms:W3CDTF">2022-07-25T17:44:00Z</dcterms:created>
  <dcterms:modified xsi:type="dcterms:W3CDTF">2022-07-25T18:19:00Z</dcterms:modified>
</cp:coreProperties>
</file>