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F6A3" w14:textId="7D9B452E" w:rsidR="00D24BF0" w:rsidRDefault="00053EFC">
      <w:r>
        <w:t>Volatile memory types:</w:t>
      </w:r>
    </w:p>
    <w:p w14:paraId="77A9BEA8" w14:textId="46042AB1" w:rsidR="00053EFC" w:rsidRDefault="00053EFC" w:rsidP="00053EFC">
      <w:r>
        <w:t>RAM</w:t>
      </w:r>
    </w:p>
    <w:p w14:paraId="71B276B8" w14:textId="20F19194" w:rsidR="00053EFC" w:rsidRDefault="00053EFC" w:rsidP="00053EFC">
      <w:pPr>
        <w:pStyle w:val="ListParagraph"/>
        <w:numPr>
          <w:ilvl w:val="0"/>
          <w:numId w:val="1"/>
        </w:numPr>
      </w:pPr>
      <w:proofErr w:type="spellStart"/>
      <w:r>
        <w:t>SRAM:is</w:t>
      </w:r>
      <w:proofErr w:type="spellEnd"/>
      <w:r>
        <w:t xml:space="preserve"> faster than DRAM and more expensive and it use more power consumption.</w:t>
      </w:r>
    </w:p>
    <w:p w14:paraId="0E665983" w14:textId="6F2F3EFD" w:rsidR="00053EFC" w:rsidRDefault="00053EFC" w:rsidP="00053EFC">
      <w:pPr>
        <w:pStyle w:val="ListParagraph"/>
        <w:numPr>
          <w:ilvl w:val="0"/>
          <w:numId w:val="1"/>
        </w:numPr>
      </w:pPr>
      <w:r>
        <w:t>DRAM: slower than SRAM and need to refresh periodically and lower in price than SRAM</w:t>
      </w:r>
    </w:p>
    <w:p w14:paraId="22E691A5" w14:textId="5887EBBE" w:rsidR="00053EFC" w:rsidRDefault="00053EFC" w:rsidP="00053EFC">
      <w:r>
        <w:t>NON-Volatile memory types:</w:t>
      </w:r>
    </w:p>
    <w:p w14:paraId="0E6EE096" w14:textId="42A8B0F4" w:rsidR="00053EFC" w:rsidRDefault="00053EFC" w:rsidP="00053EFC">
      <w:r>
        <w:t>ROM:</w:t>
      </w:r>
    </w:p>
    <w:p w14:paraId="7FBB6EAD" w14:textId="5D0BB5FA" w:rsidR="00053EFC" w:rsidRDefault="00053EFC" w:rsidP="00053EFC">
      <w:pPr>
        <w:pStyle w:val="ListParagraph"/>
        <w:numPr>
          <w:ilvl w:val="0"/>
          <w:numId w:val="2"/>
        </w:numPr>
      </w:pPr>
      <w:r>
        <w:t>The data written in ROM during the manufacturing, and it also called READ Only memory.</w:t>
      </w:r>
    </w:p>
    <w:p w14:paraId="14701648" w14:textId="63DD1A82" w:rsidR="00053EFC" w:rsidRDefault="00053EFC" w:rsidP="00053EFC">
      <w:r>
        <w:t>PROM [Programmable ROM]:</w:t>
      </w:r>
    </w:p>
    <w:p w14:paraId="2F563396" w14:textId="71292F84" w:rsidR="00053EFC" w:rsidRDefault="00053EFC" w:rsidP="00053EFC">
      <w:pPr>
        <w:pStyle w:val="ListParagraph"/>
        <w:numPr>
          <w:ilvl w:val="0"/>
          <w:numId w:val="2"/>
        </w:numPr>
      </w:pPr>
      <w:r>
        <w:t xml:space="preserve">Allows data to written on it for only once, then becoming read only. </w:t>
      </w:r>
    </w:p>
    <w:p w14:paraId="2660D785" w14:textId="7723C88D" w:rsidR="00053EFC" w:rsidRDefault="00053EFC" w:rsidP="00053EFC">
      <w:r>
        <w:t>EPROM [Erasable Programmable memory]:</w:t>
      </w:r>
    </w:p>
    <w:p w14:paraId="01B9947A" w14:textId="612C9DBC" w:rsidR="00053EFC" w:rsidRDefault="00053EFC" w:rsidP="00053EFC">
      <w:pPr>
        <w:pStyle w:val="ListParagraph"/>
        <w:numPr>
          <w:ilvl w:val="0"/>
          <w:numId w:val="2"/>
        </w:numPr>
      </w:pPr>
      <w:r>
        <w:t>Allows data to written on its multiple times by using ultraviolet light.</w:t>
      </w:r>
    </w:p>
    <w:p w14:paraId="13CA10EB" w14:textId="7C7835DE" w:rsidR="00053EFC" w:rsidRDefault="00053EFC" w:rsidP="00053EFC">
      <w:r>
        <w:t>EEPROM (</w:t>
      </w:r>
      <w:r w:rsidRPr="00053EFC">
        <w:t>Electrically</w:t>
      </w:r>
      <w:r>
        <w:t xml:space="preserve"> programmable memory]:</w:t>
      </w:r>
    </w:p>
    <w:p w14:paraId="640C9037" w14:textId="2ED800AD" w:rsidR="00053EFC" w:rsidRDefault="00053EFC" w:rsidP="00053EFC">
      <w:pPr>
        <w:pStyle w:val="ListParagraph"/>
        <w:numPr>
          <w:ilvl w:val="0"/>
          <w:numId w:val="2"/>
        </w:numPr>
      </w:pPr>
      <w:r>
        <w:t>Allows data to written on its multiple times by bytes and it the most common.</w:t>
      </w:r>
    </w:p>
    <w:p w14:paraId="39A57880" w14:textId="61A6A232" w:rsidR="00053EFC" w:rsidRDefault="00053EFC" w:rsidP="00053EFC">
      <w:r>
        <w:t>Flash</w:t>
      </w:r>
    </w:p>
    <w:p w14:paraId="22BC5BF8" w14:textId="0AA2F22A" w:rsidR="00053EFC" w:rsidRDefault="00053EFC" w:rsidP="00053EFC">
      <w:pPr>
        <w:pStyle w:val="ListParagraph"/>
        <w:numPr>
          <w:ilvl w:val="0"/>
          <w:numId w:val="2"/>
        </w:numPr>
      </w:pPr>
      <w:r>
        <w:t>Allows data to written on it multiple times and store codes and firmware update and written by page.</w:t>
      </w:r>
    </w:p>
    <w:sectPr w:rsidR="00053EFC" w:rsidSect="00053E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554AE"/>
    <w:multiLevelType w:val="hybridMultilevel"/>
    <w:tmpl w:val="B39E6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6456F"/>
    <w:multiLevelType w:val="hybridMultilevel"/>
    <w:tmpl w:val="DF3A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547997">
    <w:abstractNumId w:val="1"/>
  </w:num>
  <w:num w:numId="2" w16cid:durableId="578639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B8"/>
    <w:rsid w:val="00053EFC"/>
    <w:rsid w:val="00A8714A"/>
    <w:rsid w:val="00D24BF0"/>
    <w:rsid w:val="00EB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5DD7"/>
  <w15:chartTrackingRefBased/>
  <w15:docId w15:val="{F40496CC-1EC8-4EC6-9AB9-6DC1E9BC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Abdallah</dc:creator>
  <cp:keywords/>
  <dc:description/>
  <cp:lastModifiedBy>Ahmed Abdallah</cp:lastModifiedBy>
  <cp:revision>3</cp:revision>
  <cp:lastPrinted>2023-11-24T13:47:00Z</cp:lastPrinted>
  <dcterms:created xsi:type="dcterms:W3CDTF">2023-11-24T13:36:00Z</dcterms:created>
  <dcterms:modified xsi:type="dcterms:W3CDTF">2023-11-24T13:47:00Z</dcterms:modified>
</cp:coreProperties>
</file>