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DC5F93" w:rsidRDefault="00DC5F93">
      <w:pPr>
        <w:rPr>
          <w:rFonts w:hint="cs"/>
          <w:rtl/>
          <w:lang w:bidi="ar-EG"/>
        </w:rPr>
      </w:pP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هوّا صحيح كرجل أعمال المفروض ما يكونش ليك أصدقاء ؟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الإجابة السريعة - أيوه - رجل الأعمال ما بيكونش ليه أصدقاء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خلّينا نفصّل الموضوع كالعادة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المعارف في حياتك ممكن تقسّمهم للدرجات التالية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معارف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زملاء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أصدقاء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علاقات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المعارف</w:t>
        </w:r>
      </w:hyperlink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المعارف همّا كلّ الناس اللي تعرفهم - مجرّد إنّك تعرفهم فهمّا كده معارف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الناس اللي كانت معاك في الدراسة - في الجيش - في شغل سابق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الجيران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البيّاع في السوبر ماركت - إلخّ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ودول حقّهم عليك هوّا حسن التعامل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الإسلام أوصانا بحسن التعامل حتّى مع واحد ركب جنبك في الميكروباص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طالما القدر جابه جنبك - بقى له عليك حقّ حسن التعامل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اللي اسمه ( الصاحب بالجنب ) - وده من الناس اللي احنا اتوصّينا بيها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واتوصّينا أيضا ببذل العطاء لكلّ الناس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ده اللي اسمه ( الماعون ) - حيث حذّرنا الله سبحانه وتعالى من منع الماعون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يعني واحد بيقول لك فكّ لي ال 100 جنيه دي - وانتا معا فكّة - لازم تفكّها له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بيقول لك ممكن قلم اكتب حاجة - ومعاك قلم - لازم تدّيله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فدي أقلّ درجة من المعارف اللي عندك - اللي اسمهم فقط ( المعارف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الزملاء</w:t>
        </w:r>
      </w:hyperlink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يعني لو بتدرس في جامعة - فاللي معاك في السيكشن إسمه زميلك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لو بتخدم في الجيش - فده إسمه زميلك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شغّال في شركة - فده إسمه زميلك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وده درجة أعلى شويّة من مجرّد المعارف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لكنّه لا يرتقي لدرجة الصديق - لإنّ العلاقة بينكم هي علاقة مفروضة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ما اخترتوش - ولا طباعك تتطابق مع طباعه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وبمجرّد انتهاء مرحلة الزمالة - ترجع العلاقة لمرحلة المعارف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الصديق</w:t>
        </w:r>
      </w:hyperlink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وده اللي ما تمنعش عنّه حاجة إلّا زوجتك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ولا تحاسبه على حاجة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ولا تزعل منّه في حاجة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باختصار - هوّا نسخة منّك في كلّ شيء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جيوبكوا واحدة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يعني لو بيشتري حاجة - واكتشف إنّ الفلوس اللي معاه مش كفاية - يمدّ إيده في جيبك ويطلّع محفظتك وياخد فلوسك يكمّل بيها الحساب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هوّا يقول لك هوّا خد كام - ولا انتا تسأله - ولا تفتكر حتّى بعدين الموقف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طاب ودا نلاقيه فين ده ؟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ما هو ما فيش حضرتك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أمّال انتا فاكر الناس اللي بتشتكي من غدر الصحاب دي - لا يا فندم - ما فيش غدر صحاب ولا حاجة - كلّ ما في الموضوع إنّك حطّيت حدّ في مكان مش مكانه - وانتظرت منّه يشتغل بمتطلّبات المكان ده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زيّ ما تجيب إسماعيل يس كده تحطّه في كرسيّ الطيّارة - فيتهيّأ لك إنّه هيعرف يطيّرها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عشان كده بقول لك إنّه الطبيعيّ إنّك ما بيكونش ليك أصدقاء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بمعنى أصحّ - كلّ إنسان ممكن يلاقي في حياته كلّها صديق واحد - لو مات - خلاص - الله يرحمه - مش هتلاقي واحد تاني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فيه مرحلة هنا ما بين الزميل والصديق - إسمها ( الصاحب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والصاحب ده نسخة مشوّهة من الصديق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الصاحب ده يا إمّا تلاقيه مناسب يكون صديق - يبقى ارفعوا علاقتكم لصداقة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أو - يكون غير مناسب - فنزّلوا العلاقة لزمالة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يعني الناس اللي بتروح تلعب معاهم في حجز الكورة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دول أصحابك ؟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ما قلت لك كلمة أصحاب دي هي نسخة مشوّهة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اعتبرهم ( زمايلك ) في حجز الكورة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فين المشكلة في علاقة ( الصحوبيّة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مشكلتها إنّها رقصت ع السلّم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هوّا عارف إنّه زميل - فبيتوقّف في علاقته معاك عند مرحلة الزمالة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لأ - دا بتلاقيه بيتجاوزها لمرحلة حقوق الصديق - وهوّا مش صديق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ووقت الحاجة - مش هتلاقيه صديق - هتلاقيه زميل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بينما هوّا إيه - هوّا صاحب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يا عمّ قلت لك الغي المنطقة المشوّهة دي من علاقاتك - هوّا يا إمّا صديق - يا إمّا زميل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والصديق قلت لك هوّا واحد - أو ما فيش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كترة الصحاب عادة هتلاقيهم بيسحبوك للأمور الفارغة - وبيحمّلوك بمسؤوليّات لا داعي لها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عاوزين يطلعوا يشمّوا هوا مثلا - هيقولوا لك ما تيجي معانا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جيتش - هيحاسبوك على تقصيرك باعتبارك صديق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المشكلة التانية - إنّهم كأصحاب - هتحتاج تتكلّم معاهم كتير - والبيزنس مش مساحة للكلام الكتير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إنتبه جدّا إنّك ما تحكيش خططك لحدّ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عشان الحسد يعني ؟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جزء من الإجابة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لكن الجزء التاني - إنّك لمّا بتحكي طموحاتك - خلاص بتفيّص عن مخزون الطاقة اللي جوّاك لتنفيذ الطموحات دي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فيه ضغط جوّاك بيدفعك لتحقيق الهدف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لمّا بتتكلّم - بتشبع بالكلام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الشعوب اللي بتعمل مظاهرات كده - ومقاطعة - خلاص - بييجوا على فسّ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همّا خلاص فرّغوا الشحنة اللي جوّاهم بالمظاهرة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وعالجوا تأنيب ضميرهم بالمقاطعة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- فسّ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فما تقعدش تحكي كتير عن طموحاتك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ممكن تتكلّم مع الاستشاريّّ بتاعك - لكن مش مع صديقك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كلامك مع الاستشاريّ بيكون في سياق سؤال وجواب وتوجيهات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لكن - كلامك مع صديقك - بيكون في إطار الهيييييح - أيوه بقى - قول يا شقلشة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زيّ قعدات القهوة بتاعة البيزنس كده - كلّه بيقوم منها متكيّف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الكلام عن الطموحات فيه مخدّر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أنا عارف إنّ طموحاتك وأحلامك هتخلّيك تفرقع - انتا محتاج حدّ تكلّمه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وهنا - يبقى الصديق الوحيد اللي في حياتك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ما لقيتش - تبقى زوجتك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ويا بخته اللي تبقى زوجته صديقته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الزوجة ممكن تكون لا ترقى لإنّها تكون صديقة - ممكن تكون أمزجتكم غير متوافقة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تكونوا زوجين سعيدين جدّا - لكنّكوا مش أصدقاء - عادي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ممكن تكونوا سعداء من حسن العشرة - إنتا بتقوم بواجبك كزوج على أكمل وجه - وهيّا مش مقصّرة كزوجة في حقّ البيت الهادي والأولاد النضاف والخدمة والطاعة والتبعّل - لكن مع كلّ ده تكون طموحاتكم ورؤيتكم للحياة مختلفة - فمش هتقدر تناقشها عن خططك في البيزنس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ممكن تفضفض معاها عن أحلامك - لكن مش هتقدر تناقشها عن خططك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شرط الزوجين يكونوا متوافقين في الأمزجة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القرآن ساعات سمّى الزوجة زوجة - وساعات سمّاها إمرأة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في حالات ما يكون الزوج والزوجة متوافقين - هتلاقي القرآن بيسمّيها زوجة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وفي حالات ما يكونوا مختلفين - فالقرآن بيسمّيها إمرأة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امرأة فرعون - امرأة لوط عليه السلام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وحتّى الأخّ بردو ممكن لا يرقى لإنّه يكون صديق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أنا من كتر ما بشوف وصف الصديق صعب التحقّق - ممكن اقول لك إنّ الصديق نفسه صعب يكون صديق - هههههههههه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في المقال ده ما باتكلّمش عن علاقات زيّ العميل والمورّد والمدير إلخّ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بنتكلّم عن درجات المعارف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فلو رجعت لسؤال الحلقة ((( كرجل أعمال - هل بيكون ليك أصدقاء ؟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>! )))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هوّا أوّلا ما فيش حاجة اسمها أصدقاء - بصيغة الجمع كده - إنتا لو لقيت صديق واحد - مفرد - يبقى حلو قويّ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تقصد الصحاب ؟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كرجل أعمال ما بيكونش ليك أصحاب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أصل كرجل أعمال هتروح مع اصحابك فين - ع القهوة ؟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فيه رجل أعمال بيقعد على قهوة ؟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أصحاب هتعملوا إيه يعني - همّا الأصحاب بيعملوا إيه غير الهيافات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و - كرجل أعمال - فحياتك ما فيش فيها هيافات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أمّال هيكونوا أصدقاء ؟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ما قلنا ما فيش أصدقاء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معلشّ - خلّيه صديق واحد - هل فيه صديق واحد ؟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دا يبقى من حسن حظّك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بردو كرجل أعمال - فمين ده اللي هتقدر معاه تفتح له جيبك ويفتح لك جيبه والكلام ده - الدنيا مسؤوليات يا مون بيه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زمان كان انتا ف جيبك 50 جنيه وهوّا ف جيبه 70 جنيه - فلو مدّيت إيدك في جيبه خدت 20 جنيه - وما سألكش وما سألتوش - عادي - إنتا يعني جيت في جمل - دا همّا 70 جنيه - لو خدتهم كلّهم حصل إيه في الدنيا يعني - إيش ياخد الريح من البلاط حضرتك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مرّة كنت في التمرين - وكان معايا صديقي الكابتن طارق - وكان يوم جمعة - بدأنا تمرين الساعة 10 الصبح - جات صلاة الجمعة - صلّينا - وما اتغدّيناش - وكمّلنا تمرين - لحدّ بعد العصر كده خرجنا من النادي كلّ واحد مروّح بيته - فكنّا هنموت من الجوع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قلت له انتا اللي هتغدّيني ولّا انا اللي هغدّيك - وإذا بينا كلّ واحد فينا كان عامل حسابه إنّ التاني اللي هيغدّيه - فجينا ع الفاضي احنا الاتنين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يوميها لقيت في جيبي 75 قرش - وكان أقلّ حاجة ممكن تشتريها وقتها عشان تاكل كانت بجنيه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فاضطرّيت اجيب لبّ من اللي هوّا ابيض ف اسود ده - بقيت امضغه عشان أسدّ بيه جوعي على ما اوصل البيت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 وقتها تحطّ إيدك في جيبي - أحطّ إيدي في جيبك - عادي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طارق بيه دلوقتي بقى رجل اعمال وبيتكلّم في ملايين - هنتعشّم في بعض في ملايين - لأ طبعا - يبقى أصدقاء إيه بقى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هننزل حجز كورة - لأ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اصحاب إيه بردو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بسّ انا اعرف واحد قريبنا رجل أعمال وعنده اصحاب عادي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آه مش ده اللي عنده ورشة في الدكّانين اللي تحت البيت اللي فاتحهم على بعض وسارق لهم كهربا من عامود النور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وده حسبته رجل أعمال ؟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جيت هنا غلط على فكرة - ما تعلّقش بقى لتاخد بلوكّ انتا وصاحبك واللي جنبه واللي بيتكلّم مع اللي جنبه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العلاقات</w:t>
        </w:r>
      </w:hyperlink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والعلاقات همّا في الأصل معارف - لكن فيه بينكم مصلحة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نفعته في يوم من الأيّام - أو نفعك في يوم من الأيّام - ففضل دين النفع موجود بينكم - اللي بنسمّيها الجميلة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فبتفضل محافظ على العلاقة اللي بينك وبين الشخص ده - تحسّبا لإنّك في يوم تكون ليك مصلحة هوّا يقدر يعملها لك - فتطالب بردّ الدين اللي ليك عنده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بتظهر علاقة مشوّهة من المعارف والزملاء والصحاب - إنّهم يحاولو يرقّوا نوع علاقتهم لنوع ( العلاقات ) - من الولا حاجة كده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بينما في الحقيقة همّا ما قدّموش ليك مصلحة قبل كده عشان العلاقة بينكم تتحوّل ل ( علاقة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بيبقوا متخيّلين إنّ علاقة المعارف أو الزمالة أو الصحوبيّة هيّا في حدّ ذاتها كده جميلة تستوجب الردّ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وهنا نرجع لأصل كبير من أصول الإسلام - لكنّه أصل منسي للأسف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الأصل ده هو ( عدم طلب شيء من أحد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طبعا ممكن تكون مستغرب - ما عادي - ما ياما أصول من أصول الإسلام منسيّة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الصحابة بايعوا الرسول صلّى الله عليه وسلّم على أمور - منها - ألّا يسأل أحد منهم الناس شيئا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 أحدهم إذا سقط سوطه من فوق دابّته - ترجّل ليأخذه - ولا يطلب من أحد أن يناوله إيّاه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فالأصل إنّك لا تطلب شيئا من أحد مطلقا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قال تعالى ( وما لأحد عنده من نعمة تجزى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حدّش له جميلة عليه - دي من صفات المؤمن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وده إيه علاقته بالموضوع ؟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دا الموضوع يا فندم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بقول لحضرتك العلاقات مبناها إنّ حدّ عمل لحدّ جميلة - فبيردّها له - دول كده اسمهم علاقات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لمّا تقول إنّ ليك علاقات في المينا مثلا - فده معناه إنّ ليك حدّ في المينا ليك فضل عليه - فلو طلبت منّه يخلّص لك حاجة بسرعة - هيخدمك فيها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 لك خدمة - بقى هوّا اللي ليه جميلة عليك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فبقول لك - الأصل إنّ ما حدّش يكون ليه جميلة عليك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وما تقولش دا الموظّف دا صاحبي أو قريبي - دي مش علاقات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العلاقات يعني فيه (( مصلحة - متبادلة )) بينكم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انتا بتطلب بسّ - فالشعبطة جليطة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بيطلب بسّ - وباني عشمه ده على إنّكوا زملاء أو معارف أو قرايب - يبقى خسارته مكسب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فموضوع العلاقات ده أنا لا أؤمن بيه مطلقا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أؤمن بيه في حالة واحدة فقط - وهي حالة ال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win-win situation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يعني - إحنا أصدقاء أو معارف أو أيّا كان - وفيه مصلحة ممكن ندخلها احنا الاتنين مع بعض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فباستعين بعلاقتي معاك هنا في النفع المشترك بيني وبينك - مش في الانتفاع منّك - تفرق كتير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إنتا مثلا عندك مصنع - وانا مصدّر - وجايالي طلبيّة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فباستغلّ علاقتي بيك إنّي بقول لك تدخل معايا الطلبيّة دي إنتا بالتصنيع وأنا بالتصدير ؟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هنا دي منفعة مشتركة اتبنت على علاقة بيني وبينك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فدي الحالة الوحيدة اللي تمشي فيها علاقة ( العلاقات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كده هتبقى جمايل - والجمايل ديون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لسه من ساعة المدام بتقول لي عاوزة تجيب لبن أطفال لإبن أخوها - قلت لها أنا ممكن اجيبهولك من المصدر - لكن - مش هاعمل كده - ورحت جبتهولها من الصيدليّة عادي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ما هو اللي هاطلبه منّه ده صاحب شركة مستلزمات طبّيّة - لو طلبته منّه دلوقتي - بقت جميلة - هشيّل نفسي جميلة عشان علبتين لبن أطفال ؟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ذلك فقس بقى في 100 بند أعرف أصحاب شركاتهم أو مصانعهم أو تجّار فيهم - لكن بروح اجيبهم من المحلّات عادي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العلاقات مش بالجمال اللي الناس متخيّلاه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  <w:rtl/>
        </w:rPr>
        <w:t>وللأسف الناس بتفرح بالعلاقات دي - ومتغاضين تماما عن كونها على الوجه الآخر ما هي إلّا ديون</w:t>
      </w:r>
      <w:r w:rsidRPr="00DC5F9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إذا_كانش_صاحبك_يفيدك_والعشرة_هانت_عليه</w:t>
        </w:r>
      </w:hyperlink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إمسح_دموعك_بإيدك_وان_شفته_إعمل_ناسيه</w:t>
        </w:r>
      </w:hyperlink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أصحاب_فيش_منها_فايدة_ولا_فيش_لصحبتها_قيمة</w:t>
        </w:r>
      </w:hyperlink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الغيرة_ف_قلوبها_قايدة_والبعد_عنهم_غنيمة</w:t>
        </w:r>
      </w:hyperlink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9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ليلي_لي_يا_ليلي_يا_ليلي</w:t>
        </w:r>
      </w:hyperlink>
    </w:p>
    <w:p w:rsidR="00DC5F93" w:rsidRPr="00DC5F93" w:rsidRDefault="00DC5F93" w:rsidP="00DC5F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F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ليلي_ليل_يا_ليلي_يا_ليل</w:t>
        </w:r>
      </w:hyperlink>
    </w:p>
    <w:p w:rsidR="00DC5F93" w:rsidRDefault="00DC5F93">
      <w:pPr>
        <w:rPr>
          <w:rFonts w:hint="cs"/>
          <w:rtl/>
          <w:lang w:bidi="ar-EG"/>
        </w:rPr>
      </w:pPr>
    </w:p>
    <w:p w:rsidR="00DC5F93" w:rsidRDefault="00DC5F93">
      <w:pPr>
        <w:rPr>
          <w:rFonts w:hint="cs"/>
          <w:rtl/>
          <w:lang w:bidi="ar-EG"/>
        </w:rPr>
      </w:pPr>
    </w:p>
    <w:p w:rsidR="00DC5F93" w:rsidRDefault="00DC5F93">
      <w:pPr>
        <w:rPr>
          <w:rFonts w:hint="cs"/>
          <w:lang w:bidi="ar-EG"/>
        </w:rPr>
      </w:pPr>
      <w:bookmarkStart w:id="0" w:name="_GoBack"/>
      <w:bookmarkEnd w:id="0"/>
    </w:p>
    <w:sectPr w:rsidR="00DC5F9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10"/>
    <w:rsid w:val="000E6B10"/>
    <w:rsid w:val="00990F31"/>
    <w:rsid w:val="00DC5F9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C5F93"/>
  </w:style>
  <w:style w:type="character" w:styleId="Hyperlink">
    <w:name w:val="Hyperlink"/>
    <w:basedOn w:val="DefaultParagraphFont"/>
    <w:uiPriority w:val="99"/>
    <w:semiHidden/>
    <w:unhideWhenUsed/>
    <w:rsid w:val="00DC5F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C5F93"/>
  </w:style>
  <w:style w:type="character" w:styleId="Hyperlink">
    <w:name w:val="Hyperlink"/>
    <w:basedOn w:val="DefaultParagraphFont"/>
    <w:uiPriority w:val="99"/>
    <w:semiHidden/>
    <w:unhideWhenUsed/>
    <w:rsid w:val="00DC5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7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15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7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2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1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8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66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0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8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33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2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49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5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4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73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2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1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1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7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3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8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8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40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8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55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8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39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2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7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7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3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25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4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96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7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4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7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7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8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2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35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41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01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35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5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7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94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4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2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29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1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5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9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2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7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6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5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9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2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7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79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0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9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7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1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3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8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47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4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6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2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03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0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1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03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74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04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05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3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3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7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5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6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9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2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2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2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8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1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37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6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1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7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33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0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0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8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7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86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6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53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4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15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7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89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5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24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7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7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0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56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2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86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34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2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85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8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6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07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1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5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5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9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1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9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19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9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70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0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5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5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7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1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8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8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23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9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24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0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8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4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0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0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8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9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31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7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01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60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63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3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8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5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7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7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1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8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9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2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77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4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7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1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9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37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4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1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6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6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1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5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8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5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15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8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7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2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5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73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97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72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7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0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87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64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64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9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3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9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3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27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7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46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8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0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2%D9%85%D9%84%D8%A7%D8%A1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13" Type="http://schemas.openxmlformats.org/officeDocument/2006/relationships/hyperlink" Target="https://www.facebook.com/hashtag/%D8%A5%D8%B0%D8%A7_%D9%83%D8%A7%D9%86%D8%B4_%D8%B5%D8%A7%D8%AD%D8%A8%D9%83_%D9%8A%D9%81%D9%8A%D8%AF%D9%83_%D9%88%D8%A7%D9%84%D8%B9%D8%B4%D8%B1%D8%A9_%D9%87%D8%A7%D9%86%D8%AA_%D8%B9%D9%84%D9%8A%D9%87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18" Type="http://schemas.openxmlformats.org/officeDocument/2006/relationships/hyperlink" Target="https://www.facebook.com/hashtag/%D9%84%D9%8A%D9%84%D9%8A_%D9%84%D9%8A%D9%84_%D9%8A%D8%A7_%D9%84%D9%8A%D9%84%D9%8A_%D9%8A%D8%A7_%D9%84%D9%8A%D9%84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B%D8%A7%D9%86%D9%8A%D8%A7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12" Type="http://schemas.openxmlformats.org/officeDocument/2006/relationships/hyperlink" Target="https://www.facebook.com/hashtag/%D8%A7%D9%84%D8%B9%D9%84%D8%A7%D9%82%D8%A7%D8%AA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17" Type="http://schemas.openxmlformats.org/officeDocument/2006/relationships/hyperlink" Target="https://www.facebook.com/hashtag/%D9%84%D9%8A%D9%84%D9%8A_%D9%84%D9%8A_%D9%8A%D8%A7_%D9%84%D9%8A%D9%84%D9%8A_%D9%8A%D8%A7_%D9%84%D9%8A%D9%84%D9%8A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BA%D9%8A%D8%B1%D8%A9_%D9%81_%D9%82%D9%84%D9%88%D8%A8%D9%87%D8%A7_%D9%82%D8%A7%D9%8A%D8%AF%D8%A9_%D9%88%D8%A7%D9%84%D8%A8%D8%B9%D8%AF_%D8%B9%D9%86%D9%87%D9%85_%D8%BA%D9%86%D9%8A%D9%85%D8%A9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B9%D8%A7%D8%B1%D9%81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11" Type="http://schemas.openxmlformats.org/officeDocument/2006/relationships/hyperlink" Target="https://www.facebook.com/hashtag/%D8%B1%D8%A7%D8%A8%D8%B9%D8%A7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5" Type="http://schemas.openxmlformats.org/officeDocument/2006/relationships/hyperlink" Target="https://www.facebook.com/hashtag/%D8%A3%D9%88%D9%91%D9%84%D8%A7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15" Type="http://schemas.openxmlformats.org/officeDocument/2006/relationships/hyperlink" Target="https://www.facebook.com/hashtag/%D8%A3%D8%B5%D8%AD%D8%A7%D8%A8_%D9%81%D9%8A%D8%B4_%D9%85%D9%86%D9%87%D8%A7_%D9%81%D8%A7%D9%8A%D8%AF%D8%A9_%D9%88%D9%84%D8%A7_%D9%81%D9%8A%D8%B4_%D9%84%D8%B5%D8%AD%D8%A8%D8%AA%D9%87%D8%A7_%D9%82%D9%8A%D9%85%D8%A9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10" Type="http://schemas.openxmlformats.org/officeDocument/2006/relationships/hyperlink" Target="https://www.facebook.com/hashtag/%D8%A7%D9%84%D8%B5%D8%AF%D9%8A%D9%82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B%D8%A7%D9%84%D8%AB%D8%A7?__eep__=6&amp;__cft__%5b0%5d=AZXwAAbk2m2D_mHXZ__6APZ9j576ssbMovVD8jYXDSLPlNcAKY7O3mm_jWYC5kSDo4i8900qCwD-4UwLJ4-LxpEe3yVmJadKIf6cj-7KfpFd_7Gv3H1ktbsByUGiQ2_kCPwqDBIH71batDaZZlIPzaQrRCEajMyF5BEO4i-wUZT9MMs6VIqfKXJ0kHqUp0UAxg4&amp;__tn__=*NK-R" TargetMode="External"/><Relationship Id="rId14" Type="http://schemas.openxmlformats.org/officeDocument/2006/relationships/hyperlink" Target="https://www.facebook.com/hashtag/%D8%A5%D9%85%D8%B3%D8%AD_%D8%AF%D9%85%D9%88%D8%B9%D9%83_%D8%A8%D8%A5%D9%8A%D8%AF%D9%83_%D9%88%D8%A7%D9%86_%D8%B4%D9%81%D8%AA%D9%87_%D8%A5%D8%B9%D9%85%D9%84_%D9%86%D8%A7%D8%B3%D9%8A%D9%87?__eep__=6&amp;__cft__%5b0%5d=AZXwAAbk2m2D_mHXZ__6APZ9j576ssbMovVD8jYXDSLPlNcAKY7O3mm_jWYC5kSDo4i8900qCwD-4UwLJ4-LxpEe3yVmJadKIf6cj-7KfpFd_7Gv3H1ktbsByUGiQ2_kCPwqDBIH71batDaZZlIPzaQrRCEajMyF5BEO4i-wUZT9MMs6VIqfKXJ0kHqUp0UAxg4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2299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2024-11-01T17:23:00Z</dcterms:created>
  <dcterms:modified xsi:type="dcterms:W3CDTF">2024-11-01T17:24:00Z</dcterms:modified>
</cp:coreProperties>
</file>