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A54136" w:rsidRDefault="00A54136">
      <w:pPr>
        <w:rPr>
          <w:rFonts w:hint="cs"/>
          <w:rtl/>
          <w:lang w:bidi="ar-EG"/>
        </w:rPr>
      </w:pP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541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41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عندي مصنع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كنت باشتري الخامة ب 15 جنيه - واصرف عليها عمالة وكهرباء إلخّ 5 جنيه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فكان سعر التكلفة عليّا 20 جنيه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وكنت ببيع ب 25 جنيه - يعني بحقّق هامش ربح 25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دلوقتي سعر التكلفة مع الزيادات الأخيرة بقى 40 جنيه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أعمل إيه ؟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هل ألتزم بسعر البيع القديم عشان ما أبقاش جشع والأستاذ أحمد موسى يفضل يشتم فيّا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ارفع سعر البيع من 25 جنيه ل 50 جنيه مرّة واحدة 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ولّا أعمل إيه ؟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فرّق بين نوع سلعتك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هل سلعتك من النوع اللي اللي بيشتريها لازم يشتريها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ولّا ممكن يتنازل عنها - أو ع الأقلّ يقلّل منها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الخيط غلي الضعف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فنسأل حضرتك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حضرتك عندك مصنع نسيج ؟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ولّا مصنع ملابس ؟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لو حضرتك عندك مصنع نسيج - فاللي بيشتري منّك النسيج ( القماش ) هو مصنع ملابس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وده لازم يشتري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ففي الحالة دي بنقول لحضرتك لو الخيط غلي عليك الضعف - إرفع سعر بيع القماش للضعف ( الخطّ الأحمر المتقطّع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لو حضرتك عندك مصنع ملابس - فالعميل بتاعك لو الملابس غلت عليه - هيقلّل شراءها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بدل ما كان بيشتري قميصين هيشتري قميص واحد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فبنقول لك - ارفع السعر تدريجي لحين الوصول لمضاعفة سعر الملابس - بسّ على مراحل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بحيث العميل ما ينفرش منّك - ولا ياخد قرار يقلّل مشترياته - ولا يسيب درجته وينزل لدرجة أقلّ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يعني عميل كان بيشتري قميصين كلّ قميص ب 300 جنيه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لو لقى القميص بقى ب 350 - هيشتري القميصين وهيستحمل زيادة 100 جنيه دلوقتي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لكن لو لقي القميص وصل 600 جنيه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إمّا هيشتري قميص واحد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فتبقى انتا مبيعاتك نزلت للنصف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أو - هينزل درجة أصلا في جودة المنتج - ويشتري قميصين من شريحة أقلّ ب 300 جنيه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فانتا هتبقى فقدت العميل نفسه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فحفاظا على عميلك - ارفع له السعر تدريجي من 300 ل 600 على مدار سنة مثلا ( الخطّ الأحمر المستمرّ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خلال الفترة دي حضرتك هتخسر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أيوه ( دا المثلّث المتهشّر اللي بين الخطّين الأحمر والأزرق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ودي من أدواتك كمستثمر - إنّك تقدر تستحمل الخسارة لفترة - ويكون عندك ملاءة ماليّة ( نفس ) تقدر تخلّيك تستحمل الفترة دي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حضرتك إنسان - مش سمكة - ما عندكش خياشيم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لكنك تقدر تغطس تحت الميّه لفترة - وتعتمد على مخزون الهواء اللي في رئتك عشان تتنفّس منّه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كلمة المنافسة أصلا أصلها إنّ العرب كانوا بيعملوا مسابقة بينهم مين يقعد تحت الميّه أطول فترة ممكنة - فجات كلمة ( المنافسة ) من ( طول النفس</w:t>
      </w:r>
      <w:r w:rsidRPr="00A541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الفترة اللي انتا هتستحملها دي ليها ميزة عظيمة - ألا وهي - إنّها هتطرد لك من السوق المنافس التعبان - فيتبقّى عدد أقلّ من المنافسين بعد مرور الأزمة - فحصّة كلّ واحد منهم من السوق تكبر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يعني كنّا 5 كلّ واحد واخد 20 % من السوق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بقينا 4 كلّ واحد واخد 25 % من السوق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اللي مش راسم الرسومات دي - وحاسب الحسابات دي - ومقدّر التقديرات دي - هتسمعه بيصرخ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واللي يحسب الحسابات - في الهنا يبات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حضرتك مش بتصنّع نسيج ولا ملابس - حضرتك بتدير فلوس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ولازم كلّ واحد يكون عارف بيدير فلوسه إزّاي - مش يكون مجرّد ردّ فعل لتقلّبات السوق</w:t>
      </w:r>
    </w:p>
    <w:p w:rsidR="00A54136" w:rsidRPr="00A54136" w:rsidRDefault="00A54136" w:rsidP="00A541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136">
        <w:rPr>
          <w:rFonts w:ascii="Times New Roman" w:eastAsia="Times New Roman" w:hAnsi="Times New Roman" w:cs="Times New Roman"/>
          <w:sz w:val="24"/>
          <w:szCs w:val="24"/>
          <w:rtl/>
        </w:rPr>
        <w:t>وإلّا هيطلع من السوق شاء أم أبى - عاجلا أم آجلا</w:t>
      </w:r>
    </w:p>
    <w:p w:rsidR="00A54136" w:rsidRDefault="00A54136">
      <w:pPr>
        <w:rPr>
          <w:rFonts w:hint="cs"/>
          <w:rtl/>
          <w:lang w:bidi="ar-EG"/>
        </w:rPr>
      </w:pPr>
    </w:p>
    <w:p w:rsidR="00A54136" w:rsidRDefault="00A54136">
      <w:pPr>
        <w:rPr>
          <w:rFonts w:hint="cs"/>
          <w:rtl/>
          <w:lang w:bidi="ar-EG"/>
        </w:rPr>
      </w:pPr>
    </w:p>
    <w:p w:rsidR="00A54136" w:rsidRPr="00A54136" w:rsidRDefault="00A54136">
      <w:pPr>
        <w:rPr>
          <w:rFonts w:hint="cs"/>
          <w:lang w:bidi="ar-EG"/>
        </w:rPr>
      </w:pPr>
      <w:bookmarkStart w:id="0" w:name="_GoBack"/>
      <w:bookmarkEnd w:id="0"/>
    </w:p>
    <w:sectPr w:rsidR="00A54136" w:rsidRPr="00A541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F2"/>
    <w:rsid w:val="00076FF2"/>
    <w:rsid w:val="007E036A"/>
    <w:rsid w:val="00A5413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1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9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5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6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7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7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K1fi8HyKwrPWhEluieD3FB_E6pYXb8B6FdeDbA7X-TTVGD0FLCFWhcBA2SXtN_Sbp1i16M6Zg1aAwA6993ixJ3BrTd7yqrazNONcXYNYOXPlGck1pHwBHQsXfZgqM9cADSaiNwQZslO3HKlorHQvkr2zMIQxKV4U3_ZJaetNAtoOxnXGBPxLU7kgwIjKtZG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2023-04-29T22:04:00Z</dcterms:created>
  <dcterms:modified xsi:type="dcterms:W3CDTF">2023-04-29T22:04:00Z</dcterms:modified>
</cp:coreProperties>
</file>