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61" w:rsidRDefault="00425C61">
      <w:pPr>
        <w:rPr>
          <w:rFonts w:hint="cs"/>
          <w:rtl/>
          <w:lang w:bidi="ar-EG"/>
        </w:rPr>
      </w:pPr>
    </w:p>
    <w:p w:rsidR="00D94732" w:rsidRDefault="00D94732">
      <w:pPr>
        <w:rPr>
          <w:rFonts w:hint="cs"/>
          <w:rtl/>
          <w:lang w:bidi="ar-EG"/>
        </w:rPr>
      </w:pP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947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47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وانتا بتصنع مكنة التسويق بتاعتك - انتبه - لإنّ فيه نوعين من المكن ده</w:t>
      </w:r>
      <w:r w:rsidRPr="00D947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فيه مكنة تسويق تسوّق لأيّ حاجة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وفيه مكنة تسويق تسوّق لحاجة واحدة بسّ</w:t>
      </w:r>
      <w:r w:rsidRPr="00D9473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حاجة كده زيّ المفرمة الصناعيّة - لو رميت فيها أيّ حاجة هتفرمها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براميل كاوتش أنابيب مراوح مكاوي شفّاطات أيّ حاجة قديمة للبيع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لكن فيه مفرمة ورق مثلا - دي بتفرم ورق بسّ</w:t>
      </w:r>
      <w:r w:rsidRPr="00D947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فحضرتك لو هتبذل وقت وجهد عشان تعمل فريق تسويق يسوّق للرزّ مثلا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يعرف المورّدين والعملاء وطبيعة العملاء والمنافسين ونقاط قوّتهم وضعفهم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والمواصفات والتغليف والمواسم والعروض إلخّ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فريق التسويق ده لو رميت عليه بعد كده مكرونة - هيفرمها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لو رميت عليه زيت - هيفرمه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خلّ - ماشي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بقوليّات - ما يضرّش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بهارات وتوابل - ما في مشكل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لكن لو عملت فريق تسويق للموبيليا</w:t>
      </w:r>
      <w:r w:rsidRPr="00D947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تقدر ترمي عليه إيه تاني يسوّقه ؟</w:t>
      </w:r>
      <w:r w:rsidRPr="00D9473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ممكن تعمل فريق تسويق لتسويق لمبات الليدّ مثلا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المكنة دي بعد كده لو رميت عليها أدوات كهربائيّة 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فيشة مشترك بواط علبة ماجيك 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شغّال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رميت عليها خراطيم كهربا - طيّب سلوك كهربا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طيّب حمزة وجليلة - طب جليلة وحمزة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لكن لو عملت فريق تسويق لتسويق الملابس مثلا - هيسوّق لك إيه تاني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عملت فريق تسويق لتسويق السرنجات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ارمي عليه أكياس بول - يعع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طب ارمي عليه مكمّلات غذائيّة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طب ارمي عليه بامبرز - يعععععععع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كفاية يا عمّ اقتنعت خلاص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طب كمان واحدة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عملت فريق تصدير لتصدير البصل 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طيّب ارمي عليه بطاطس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ارمي عليه بامية - فاصوليا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طيّب ارمي عليه موالح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طب ارمي عليه فراولة - مانجة - جوافة - رمّان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لكن لو عملت فريق تصدير لتصدير القماش</w:t>
      </w:r>
      <w:r w:rsidRPr="00D947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انتبه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إنتا كده كده هتتعب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  <w:rtl/>
        </w:rPr>
        <w:t>فخلّي التعب بفايدة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4732" w:rsidRPr="00D94732" w:rsidRDefault="00D94732" w:rsidP="00D947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732">
        <w:rPr>
          <w:rFonts w:ascii="Times New Roman" w:eastAsia="Times New Roman" w:hAnsi="Times New Roman" w:cs="Times New Roman"/>
          <w:sz w:val="24"/>
          <w:szCs w:val="24"/>
        </w:rPr>
        <w:t>Do it nice - Or do it TWICE</w:t>
      </w:r>
    </w:p>
    <w:p w:rsidR="00D94732" w:rsidRDefault="00D94732">
      <w:pPr>
        <w:rPr>
          <w:rFonts w:hint="cs"/>
          <w:rtl/>
          <w:lang w:bidi="ar-EG"/>
        </w:rPr>
      </w:pPr>
    </w:p>
    <w:p w:rsidR="00D94732" w:rsidRDefault="00D94732">
      <w:pPr>
        <w:rPr>
          <w:rFonts w:hint="cs"/>
          <w:rtl/>
          <w:lang w:bidi="ar-EG"/>
        </w:rPr>
      </w:pPr>
    </w:p>
    <w:p w:rsidR="00D94732" w:rsidRPr="00D94732" w:rsidRDefault="00D94732">
      <w:pPr>
        <w:rPr>
          <w:rFonts w:hint="cs"/>
          <w:lang w:bidi="ar-EG"/>
        </w:rPr>
      </w:pPr>
      <w:bookmarkStart w:id="0" w:name="_GoBack"/>
      <w:bookmarkEnd w:id="0"/>
    </w:p>
    <w:sectPr w:rsidR="00D94732" w:rsidRPr="00D9473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D5"/>
    <w:rsid w:val="00425C61"/>
    <w:rsid w:val="004733D5"/>
    <w:rsid w:val="00D9473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7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7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0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1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2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64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9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4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99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0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3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7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06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87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7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56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2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72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13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53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35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85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77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7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2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3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83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85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66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0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6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7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3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8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27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87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WbWDkPZr8QubHTR5THTcTbp0yLxQQzTMT9zBNKNL3W-vvBwWHiUdi_sudsOm0h_JFJRVhBmXuL2F7itV7dSrwHcNrbZTHM3MrSrNZJPbFNoQoRF29HbF_IwSegBTSSuuVyxLj-XcgEtsPRU5idl2AV0WQEfICg3kjTGp0taDZG1bAmApplqr9d3t5o9mvx1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2023-04-07T02:53:00Z</dcterms:created>
  <dcterms:modified xsi:type="dcterms:W3CDTF">2023-04-07T02:53:00Z</dcterms:modified>
</cp:coreProperties>
</file>