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056B55" w:rsidRDefault="00056B55">
      <w:pPr>
        <w:rPr>
          <w:rFonts w:hint="cs"/>
          <w:rtl/>
          <w:lang w:bidi="ar-EG"/>
        </w:rPr>
      </w:pPr>
    </w:p>
    <w:p w:rsidR="00056B55" w:rsidRPr="00056B55" w:rsidRDefault="00056B55" w:rsidP="00056B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56B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56B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56B55" w:rsidRPr="00056B55" w:rsidRDefault="00056B55" w:rsidP="00056B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5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56B55" w:rsidRPr="00056B55" w:rsidRDefault="00056B55" w:rsidP="00056B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55">
        <w:rPr>
          <w:rFonts w:ascii="Times New Roman" w:eastAsia="Times New Roman" w:hAnsi="Times New Roman" w:cs="Times New Roman"/>
          <w:sz w:val="24"/>
          <w:szCs w:val="24"/>
          <w:rtl/>
        </w:rPr>
        <w:t>آخر مهارة هتتعلّمها وانتا بتنتقل من مرحلة السذاجة لمرحلة النضج</w:t>
      </w:r>
    </w:p>
    <w:p w:rsidR="00056B55" w:rsidRPr="00056B55" w:rsidRDefault="00056B55" w:rsidP="00056B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B55">
        <w:rPr>
          <w:rFonts w:ascii="Times New Roman" w:eastAsia="Times New Roman" w:hAnsi="Times New Roman" w:cs="Times New Roman"/>
          <w:sz w:val="24"/>
          <w:szCs w:val="24"/>
          <w:rtl/>
        </w:rPr>
        <w:t>هي مهارك إنّك تقول ( لأ</w:t>
      </w:r>
      <w:r w:rsidRPr="00056B5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56B55" w:rsidRDefault="00056B55">
      <w:pPr>
        <w:rPr>
          <w:rFonts w:hint="cs"/>
          <w:rtl/>
          <w:lang w:bidi="ar-EG"/>
        </w:rPr>
      </w:pPr>
    </w:p>
    <w:p w:rsidR="00056B55" w:rsidRDefault="00056B55">
      <w:pPr>
        <w:rPr>
          <w:rFonts w:hint="cs"/>
          <w:rtl/>
          <w:lang w:bidi="ar-EG"/>
        </w:rPr>
      </w:pPr>
    </w:p>
    <w:p w:rsidR="00056B55" w:rsidRPr="00056B55" w:rsidRDefault="00056B55">
      <w:pPr>
        <w:rPr>
          <w:rFonts w:hint="cs"/>
          <w:lang w:bidi="ar-EG"/>
        </w:rPr>
      </w:pPr>
      <w:bookmarkStart w:id="0" w:name="_GoBack"/>
      <w:bookmarkEnd w:id="0"/>
    </w:p>
    <w:sectPr w:rsidR="00056B55" w:rsidRPr="00056B5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7B"/>
    <w:rsid w:val="00056B55"/>
    <w:rsid w:val="000B137B"/>
    <w:rsid w:val="002B4F8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56B55"/>
  </w:style>
  <w:style w:type="character" w:styleId="Hyperlink">
    <w:name w:val="Hyperlink"/>
    <w:basedOn w:val="DefaultParagraphFont"/>
    <w:uiPriority w:val="99"/>
    <w:semiHidden/>
    <w:unhideWhenUsed/>
    <w:rsid w:val="00056B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056B55"/>
  </w:style>
  <w:style w:type="character" w:styleId="Hyperlink">
    <w:name w:val="Hyperlink"/>
    <w:basedOn w:val="DefaultParagraphFont"/>
    <w:uiPriority w:val="99"/>
    <w:semiHidden/>
    <w:unhideWhenUsed/>
    <w:rsid w:val="00056B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5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9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ln0uA1vfchkbkQOo909RYE_mGpZL20g5wMyV6RGuQqHGvro_sV1ZBIFEz4Ime4yq_XWnzHZ3LYk7sFk89g3-Rydui4fmup8bfhD0Bgkbj9uaiJky80y2FMAx4hQOLuANSkURxmSnnIO2FoxIqV4-XgVDHdW4s5XLf8Sff9lPqVE2tGgEdziGIEFAxvCm62ey5uazcUX0mKYf0bIwhl8G-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2024-06-14T05:52:00Z</dcterms:created>
  <dcterms:modified xsi:type="dcterms:W3CDTF">2024-06-14T05:52:00Z</dcterms:modified>
</cp:coreProperties>
</file>