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9F0C02" w:rsidRDefault="009F0C02">
      <w:pPr>
        <w:rPr>
          <w:rFonts w:hint="cs"/>
          <w:rtl/>
          <w:lang w:bidi="ar-EG"/>
        </w:rPr>
      </w:pP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من الملاحظات اللي لفت نظري ليها أحد الأصدقاء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علاقة الصلوات بإدارة الوقت مقابل المجهود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من دقائق أعدت نشر بوست نشرته من سنة عن ترتيب المهامّ على مدار اليوم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ومهامّ إيه تعملها أوّل ما تصحى ومهام إيه تعملها وإنتا تعبان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بحيث تستفيد من اليوم بأقصى ما يمكن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اليوم اللي بعضنا أحيانا بنقول على سبيل النكتة إنّه ( يا ريته كان 48 ساعة عشان نلحق نخلّص المهامّ المطلوبة منّنا فيه</w:t>
      </w:r>
      <w:r w:rsidRPr="009F0C0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لكن لو أعدنا ترتيب طريقة آداءنا للأعمال هنلاقي إنّ ال 24 ساعة دول كتير جدّا - وممكن نعمل فيهم مهاّم كتير جدّا - لو فردتها ممكن تاخد لها يومين أو تلاتة من مجهودنا غير المنظّم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لكن من حوالي شهر صديق نبّهني إنّ فيه علاقة بين ترتيب الصلوات ومواعيدها والأزمنة بينها مع كفاءة عمل الإنسان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يعني بمعنى أصحّ - ربّنا سبحانه وتعالى كإنّه جعل لنا من الصلوات ( منظّم ) لمهامّنا طول اليوم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جدول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بيبدأ يوم المسلم مع صلاة الفجر - وهنا هتلاقي صلاة خفيفة - ركعتين بسّ - مالهاش سنن غير ركعتين قبلها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يعني واضح فيها جدّا إنّها ( خفيفة ) - وواضح إنّ ده مقصود - بالتزامن مع واحد صاحي من النوم في غاية نشاطه - وبيستعدّ ليوم جديد - فبياخد صلاة الفجر دي أشبه ما تكون ب ( فنجان قهوة روحيّة خفيف ) - بتفوّق روحه وتجهّزه ليوم جديد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المفروض بعد كده يبدأ المسلم العمل الأساسيّ له من الفجر للظهر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إحنا خدنا النظام الأوروبّي اللي العمل فيه بيبدأ الساعة 8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لإنّ عندهم وفي جوّهم الكئيب الساعة 8 دي بتكون لسّه يا دوب الدنيا بادئة تنوّر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لكن عندنا - الساعة 5 بتكون الدنيا نهار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فبمجرّد ما تصلّى الفجر وترجع البيت تجهّز نفسك للعمل وتفطر وتنزل - هتلاقي الدنيا نور - فتقدر تروح شغلك وتبدأ العمل من 5 صباحا وحتّى 12 ظهرا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في النصّ فيه بريك - فاصل - ألا وهو - صلاة الضحى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دي بتيجي ك ( بريك ) لفترة العمل الأساسيّة ليك - اللي هيّا ما بين الصبح والظهر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ييجي الظهر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عزّ الحرّ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وعزّ الإرهاق ليك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فتيجي صلاة طويلة بسننها</w:t>
      </w:r>
      <w:r w:rsidRPr="009F0C02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أطول صلاة بسننها هي الظهر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الظهر قبله 4 ركعات سنّة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وبعده ركعتين سنّة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وهوّا أربع ركعات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يعني 10 ركعات</w:t>
      </w:r>
      <w:r w:rsidRPr="009F0C02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ليه ده ؟</w:t>
      </w:r>
      <w:r w:rsidRPr="009F0C0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ده لإنّه مطلوب منّه يفصل المروحة اللي كانت شغّالة على أقصى طاقة ليها من الصبح للظهر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ده تعبير قاله إمام المسجد قدّامي وأنا صغيّر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قال ( السنن هي المرحلة اللي بتقفل فيها المروحة</w:t>
      </w:r>
      <w:r w:rsidRPr="009F0C0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يعني تخيّل إنّ عندك مروحة شغّالة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المروحة دي هي الإنسان - شغّال بيفرك - ومطلوب منّه يدخل الصلاة وهوّا في منتهى الهدوء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فلو دخل من باب الجامع بفورانه ده على الصلاة على طول - هيدخل والمروحة لسّه شغّالة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فبنقول له - صلّى ركعات تحيّة المسجد - فالمروحة بتفصل وتبتدي تهدى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طب صلّى السنّة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طب إنتا كنت بتفرك برّا أساسا من الصبح للظهر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فتبقى سنّة الظهر القبليّة 4 ركعات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لإنّ المروحة محتاجة تهدى أكتر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فتدخل صلاة الظهر نفسها وإنتا في منتهى الهدوووووء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أقوى فصلة للمروحة هي ( خطبة الجمعة ) - عشان كده راجع نفسك - هتلاقي أكثر صلاة بتستفتحها بهدوء وخشوع هي الجمعة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لإنّك من قبلها بنصف ساعة والمروحة مفصولة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ييجي الظهر كإنّه ( آخر صلاة في اليوم</w:t>
      </w:r>
      <w:r w:rsidRPr="009F0C0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يا راجل - دا الظهر تاني صلاة في اليوم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بسّ اسمعنى - هوّا آخر صلاة في يوم العمل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بعد ما صلّيت 4 ركعات سنّة و 4 ركعات ظهر وركعتين سنّة بعديّة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اليوم خلص - ما فيش شغل تاني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فحضرتك تروح ( تنام</w:t>
      </w:r>
      <w:r w:rsidRPr="009F0C0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المجهود اللي بذلته من الفجر للظهر - وهو الجزء الأساسيّ في اليوم اللي هتخصّصه للعمل الرئيسيّ بتاعك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محتاج بعده تنام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فتنام نوم ( القيلولة ) - وهو سنّة أيضا عن الرسول صلّى الله عليه وسلّم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وهنا ملحوظة تانية اتكلّمت عنها بردو قبل كده وما كنتش أعرف إنّ ليها أصل في السنة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ألا وهي ( لو عاوز تستفيد من الوقت على أقصى تقدير - اقسم الوقت لوقتين</w:t>
      </w:r>
      <w:r w:rsidRPr="009F0C0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حتّى الرغيف - لو عاوز تاكل أقلّ - قطّع الرغيف لنصفين - أو أربع أرباع - صدّقني هتلاقي نفسك شبعت بعدد أرغفة أقلّ</w:t>
      </w:r>
      <w:r w:rsidRPr="009F0C02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فلو عاوز تستفيد من الوقت - اقسمه لمهمّتين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لكن لو ظبطت نفسك على مهمّة واحدة - هتخلّصها - وتفصل - خلاص عقلك الباطن بيحسّ إنّه نجح في مهمّة - فبيعطي نفسه أجازة - فتلاقي نفسك ( همدت ) ومهما تعمل مش هتقدر تستعيد النشاط - خلاص عقلك الباطن سكر بنشوة الإنجاز الأوّل - فخلاص هوّا خد أجازة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فاتعمّد تفصل الوقت لوقتين - كلّ وقت بتاع مهمّة معيّنة - لمّا تخلّصها - افصل لها الفصلة بتاعتها - وبعد كده ابدأ المهمّة التانية كإنّها مهمّة مستقلّة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فبييجي نوم القيلولة يعمل معاك ده - بيقسم لك اليوم ليومين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فتلاقي نفسك عملت لفترة طويلة من الفجر للظهر - ونمت - وصحيت - فهتلاقي نفسك عاوز تعمل مهمّة جديدة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فاليوم اللي كنت بتعمل فيه مهمّة واحدة - بقيت بتعمل فيه مهمّتين - وده من بركة الوقت اللي هتحسّ بيها لو التزمت بالسنّة حرفيّا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ملحوظة تانية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إنتا شغّال 8 ساعات الصبح مثلا - ومطلوب منّك تشتغل 6 ساعات كمان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إيه رأيك ناخد منهم ساعتين نوم ؟</w:t>
      </w:r>
      <w:r w:rsidRPr="009F0C0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هتقول لي كده ال 6 ساعات بقوا 4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أيوه أنا موافق - لكنّك هتشتغل ال 4 ساعات دول وإنتا فايق - فهتقدر تنجز فيهم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لو اشتغلت ال 6 ساعات وإنتا مرهق - هيكون إنتاجك فيهم هوّا إنتاج ساعيتن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دا غير الغلت اللي هتكون فيه لمدّة 6 ساعات - وإنتا بتحاول تشتغل وإنتا مرهق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فإيه الأحسن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</w:rPr>
        <w:t xml:space="preserve">6 </w:t>
      </w: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ساعات بإنتاج ساعتين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ولّا 4 ساعات بعد القيلولة وإنتا فايق بإنتاج 4 ساعات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يا راجل دانا اتصدمت إنّ الصين يوم العمل فيها 10 ساعات - لكن في النصف فيهم ساعتين نوم - وفيه صور كتير لعمّال صينيّين نايمين بين المكن في الساعتين دول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ييجي العصر - هتلاقي العصر حرفيّا زيّ ( الفجر</w:t>
      </w:r>
      <w:r w:rsidRPr="009F0C0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نفس الروقان اللي كان في الفجر - هتلاقيه في العصر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صلاة خفيفة بنفس خفّة الفجر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ومالهاش سنن خالص - ليه ؟!!! لإنّها بردو صلاة ( فرفشة للجسم ) بعد نوم القيلولة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فنجان القهوة الروحيّة المسائيّ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تيجي الفترة ما بين العصر والمغرب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ودي فترة ممنوع فيها الصلاة أصلا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ودي في رأيي هي ( فترة الأسرة</w:t>
      </w:r>
      <w:r w:rsidRPr="009F0C0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دي الفترة الشخصيّة بتاعتك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في نظام حياتنا اليوميّ الحالي - تقدر تقول لي فين فترة الأسرة في اليوم ؟</w:t>
      </w:r>
      <w:r w:rsidRPr="009F0C0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مش هتلاقي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إنسان العصر الحديث دا مكنة - ناخده نشغّله ونسحلة طول اليوم - بلا أسرة بلا بتنجان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ولو فيه وقت بعد العصر - يبقى تشتغل بردو عشان الفلوس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لكن النظام الإسلاميّ عامل لك وقت ما بين العصر والمغرب ده ممنوع تعمل فيه حاجة حتّى الصلاة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ده معمول عشان تتعلّم فيه - تحضر درس دينيّ في المسجد - تقرأ قرآن - تقعد مع أولادك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إيه النظام الجميل ده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هتقول لي والإنتاج وما الإنتاج اللي كنت بتتكلّم عنّه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أقول لك ( ما هوّا ده الإنتاج حضرتك</w:t>
      </w:r>
      <w:r w:rsidRPr="009F0C0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الإنتاج هوّا إنّ المجتمع يكون بيشتغل - وبيراعي نفسه كبشر - كإنسان - حقّ الزوجة والأولاد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لكن الإنتاج بمعنى إنّنا مكن - ده مش إنتاج - دا احتقار للإنسان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أنا عاوز الناس تشتغل نصف يوم - وتراعي أسرتها ونفسها في النصف التاني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بل إنّ ده اللي بيحصل للدول لمّا تتقدّم أساسا - مش بيزوّدوا ساعات العمل - بالعكس - بيقلّلوها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9F0C0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لإنّهم بيكونوا وصلوا للقناعة اللي بكلّمك عنها دي - إنّه الصحّ هو إنّ اليوم يتقسم بين العمل والأسرة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خلص اليوم - تمام - تيجي صلاة المغرب - ودي وتر اليوم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بالمناسبة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إسلاميّا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اليوم عبارة عن ليل ونهار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الليل بييجي الأوّل - عشان كده افتكر صلاة التراويح بتتصلّى إزّاي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اليوم عبارة عن ليل ونهار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ليل اليوم بيبدأ من بعد المغرب - ويخلص الفجر - ويبدأ نهار اليوم - اللي بيخلص المغرب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يبقى المغرب إيه ؟</w:t>
      </w:r>
      <w:r w:rsidRPr="009F0C0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المغرب هو آخر صلاة في اليوم - عشان كده المغرب صلاة وتريّة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لإنّها آخر صلاة في اليوم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وأحيانا بيحصل خلط بين كلمة اليوم والنهار -فيستخدم دي بدل دي - لكن على وجه الدقّة اليوم هو الكبير - وجوّاه ليل ونهار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فالمغرب هو خاتم اليوم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تيجي بعده ساعة ونصف فاصل بين المغرب والعشاء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فترة للهدوء والاسترخاء بردو - بنفصل المراوح - بنحاسب نفسنا على اليوم المنقضي - ونرتّب أفكارنا لليوم الجديد 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وتيجي صلاة العشاء - آخر اجتماع للمسلمين قبل النوم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يرجعوا بيوتهم - يناموا - لكن - فاكر لمّا قلت لك لو عاوز تستفيد من حاجة اقسمها نصّين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وقسمنا النهار بنوم القيلولة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الليل كمان هنقسمه نصفين - لكن المرّة دي باستيقاظ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الصحيان قسمناه بنوم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والنوم هنقسمه بصحيان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تصحى نصف الليل لصلاة قيام الليل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وأحسن ترتيبة ليها هي إنّك تنام نصف الليل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ثمّ تستيقظ ثلث الليل لصلاة قيام الليل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 xml:space="preserve">ثمّ ترجع تنام سدس الليل 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وتستيقظ بعد النومة دي للفجر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فهتلاقي الليل نفسه بقى مبارك وطويل - وبتستفيد منّه استفادة كبيرة جدّا كنوم وعبادة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وترجع تصحى للفجر - وتكمّل البرنامج تاني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لو قرأت البوست ده - وافتكرت اللي كان بيقول يا ريت اليوم يكون 48 ساعة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هتكتشف إنّ ال 24 ساعة أصلا همّا ( كتييييير ) جدّا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لكن إحنا لا نحسن ترتيبهم وتنظيمهم واستخدامهم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معانا الكاتالوج اللي يظبط لنا ال 24 ساعة دول</w:t>
      </w:r>
    </w:p>
    <w:p w:rsidR="009F0C02" w:rsidRPr="009F0C02" w:rsidRDefault="009F0C02" w:rsidP="009F0C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C02">
        <w:rPr>
          <w:rFonts w:ascii="Times New Roman" w:eastAsia="Times New Roman" w:hAnsi="Times New Roman" w:cs="Times New Roman"/>
          <w:sz w:val="24"/>
          <w:szCs w:val="24"/>
          <w:rtl/>
        </w:rPr>
        <w:t>لكن إحنا غافلين عنّه</w:t>
      </w:r>
    </w:p>
    <w:p w:rsidR="009F0C02" w:rsidRDefault="009F0C02">
      <w:pPr>
        <w:rPr>
          <w:rFonts w:hint="cs"/>
          <w:rtl/>
          <w:lang w:bidi="ar-EG"/>
        </w:rPr>
      </w:pPr>
    </w:p>
    <w:p w:rsidR="009F0C02" w:rsidRDefault="009F0C02">
      <w:pPr>
        <w:rPr>
          <w:rFonts w:hint="cs"/>
          <w:rtl/>
          <w:lang w:bidi="ar-EG"/>
        </w:rPr>
      </w:pPr>
    </w:p>
    <w:p w:rsidR="009F0C02" w:rsidRDefault="009F0C02">
      <w:pPr>
        <w:rPr>
          <w:rFonts w:hint="cs"/>
          <w:lang w:bidi="ar-EG"/>
        </w:rPr>
      </w:pPr>
      <w:bookmarkStart w:id="0" w:name="_GoBack"/>
      <w:bookmarkEnd w:id="0"/>
    </w:p>
    <w:sectPr w:rsidR="009F0C02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866"/>
    <w:rsid w:val="00002866"/>
    <w:rsid w:val="007F7901"/>
    <w:rsid w:val="009F0C0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7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3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2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25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82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53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62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56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32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84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84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7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92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61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95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59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33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20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97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58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84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45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26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03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78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10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60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41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44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14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33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8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95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40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43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99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79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93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2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02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21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83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18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13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38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3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13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76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13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48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62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01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16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07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89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32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91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60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87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26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91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02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89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10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17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69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49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40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45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03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47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6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75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89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64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22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22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18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34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10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94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37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78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24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9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12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18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5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41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40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15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17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71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6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70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22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89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82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42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40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83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6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14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60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25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09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77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21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61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00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93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40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63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43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14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28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46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87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35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86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46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19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56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20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92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56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62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84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97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55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21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4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77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53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96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88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13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95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44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17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93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84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28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11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71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24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02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72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14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59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44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973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93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64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07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81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34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3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49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40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02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44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40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69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10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12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1083</Words>
  <Characters>6175</Characters>
  <Application>Microsoft Office Word</Application>
  <DocSecurity>0</DocSecurity>
  <Lines>51</Lines>
  <Paragraphs>14</Paragraphs>
  <ScaleCrop>false</ScaleCrop>
  <Company/>
  <LinksUpToDate>false</LinksUpToDate>
  <CharactersWithSpaces>7244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2023-02-09T20:57:00Z</dcterms:created>
  <dcterms:modified xsi:type="dcterms:W3CDTF">2023-02-09T20:57:00Z</dcterms:modified>
</cp:coreProperties>
</file>