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364714" w:rsidRDefault="00364714">
      <w:pPr>
        <w:rPr>
          <w:rFonts w:hint="cs"/>
          <w:rtl/>
          <w:lang w:bidi="ar-EG"/>
        </w:rPr>
      </w:pPr>
    </w:p>
    <w:p w:rsidR="00364714" w:rsidRDefault="00364714">
      <w:pPr>
        <w:rPr>
          <w:rFonts w:hint="cs"/>
          <w:rtl/>
          <w:lang w:bidi="ar-EG"/>
        </w:rPr>
      </w:pP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إعملوا مكالمات زائفة . وابعتوا إيميلات زائفة لموظفينكم 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النهارده بكلم شركة . ردت عليا السكرتيرة . بقول لها أنا فلان الفلاني بكلمك بخصوص كذا . وأنا باعت لكوا رسالة على الإيميل 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سكتت لحظة . وقالت لي إنتا المكتب المصري للتطوير الصناعي المتخصص في دراسات الجدوى والاستشارات الصناعية 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هيا فتحت الميل وبتقرأ الرسالة . دول أول سطرين في الرسالة 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الميل وصل اهو . ما غلطش ف العنوان يعني . أمال ما بتفتحيهوش ليه يا ست هانم 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أصحاب الشركات . موظفينكم بيضيعوا عليكوا فرص شغل كتير 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  <w:rtl/>
        </w:rPr>
        <w:t>بننصح بالتفويض طبعا</w:t>
      </w:r>
    </w:p>
    <w:p w:rsidR="00364714" w:rsidRPr="00364714" w:rsidRDefault="00364714" w:rsidP="003647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14">
        <w:rPr>
          <w:rFonts w:ascii="Times New Roman" w:eastAsia="Times New Roman" w:hAnsi="Times New Roman" w:cs="Times New Roman"/>
          <w:sz w:val="24"/>
          <w:szCs w:val="24"/>
          <w:rtl/>
        </w:rPr>
        <w:t>لكن التفويض لا بد له من رقابة</w:t>
      </w:r>
    </w:p>
    <w:p w:rsidR="00364714" w:rsidRDefault="00364714">
      <w:pPr>
        <w:rPr>
          <w:rFonts w:hint="cs"/>
          <w:rtl/>
          <w:lang w:bidi="ar-EG"/>
        </w:rPr>
      </w:pPr>
    </w:p>
    <w:p w:rsidR="00364714" w:rsidRDefault="00364714">
      <w:pPr>
        <w:rPr>
          <w:rFonts w:hint="cs"/>
          <w:rtl/>
          <w:lang w:bidi="ar-EG"/>
        </w:rPr>
      </w:pPr>
    </w:p>
    <w:p w:rsidR="00364714" w:rsidRDefault="00364714">
      <w:pPr>
        <w:rPr>
          <w:rFonts w:hint="cs"/>
          <w:rtl/>
          <w:lang w:bidi="ar-EG"/>
        </w:rPr>
      </w:pPr>
    </w:p>
    <w:p w:rsidR="00364714" w:rsidRPr="00364714" w:rsidRDefault="00364714">
      <w:pPr>
        <w:rPr>
          <w:rFonts w:hint="cs"/>
          <w:lang w:bidi="ar-EG"/>
        </w:rPr>
      </w:pPr>
      <w:bookmarkStart w:id="0" w:name="_GoBack"/>
      <w:bookmarkEnd w:id="0"/>
    </w:p>
    <w:sectPr w:rsidR="00364714" w:rsidRPr="0036471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EC"/>
    <w:rsid w:val="00364714"/>
    <w:rsid w:val="004171EC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8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3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12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8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17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15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03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5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34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2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77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2024-10-31T21:23:00Z</dcterms:created>
  <dcterms:modified xsi:type="dcterms:W3CDTF">2024-10-31T21:23:00Z</dcterms:modified>
</cp:coreProperties>
</file>