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8hy89ugl6dkm" w:id="0"/>
      <w:bookmarkEnd w:id="0"/>
      <w:r w:rsidDel="00000000" w:rsidR="00000000" w:rsidRPr="00000000">
        <w:rPr>
          <w:b w:val="1"/>
          <w:rtl w:val="0"/>
        </w:rPr>
        <w:t xml:space="preserve">Lab 4: Bash Loops with Docker Image Management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nm81f9iifcv3" w:id="1"/>
      <w:bookmarkEnd w:id="1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Objective</w:t>
      </w:r>
      <w:r w:rsidDel="00000000" w:rsidR="00000000" w:rsidRPr="00000000">
        <w:rPr>
          <w:rFonts w:ascii="Lexend ExtraBold" w:cs="Lexend ExtraBold" w:eastAsia="Lexend ExtraBold" w:hAnsi="Lexend ExtraBold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ff2cc" w:val="clear"/>
          <w:rtl w:val="0"/>
        </w:rPr>
        <w:t xml:space="preserve">Implement loop constructs in Bash for Docker image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lv6zv8l2yfkq" w:id="2"/>
      <w:bookmarkEnd w:id="2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Tasks</w:t>
      </w:r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Write a script that lists all Docker images.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Use a loop to remove each image interactively.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b43zj36w5b2p" w:id="3"/>
      <w:bookmarkEnd w:id="3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Documentation</w:t>
      </w:r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Bash loop structures.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Docker image management through 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rFonts w:ascii="Lexend ExtraBold" w:cs="Lexend ExtraBold" w:eastAsia="Lexend ExtraBold" w:hAnsi="Lexend ExtraBold"/>
          <w:sz w:val="32"/>
          <w:szCs w:val="32"/>
        </w:rPr>
      </w:pPr>
      <w:bookmarkStart w:colFirst="0" w:colLast="0" w:name="_3lcmuzo12r32" w:id="4"/>
      <w:bookmarkEnd w:id="4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Prerequisites</w:t>
      </w:r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 An AWS account with administrative access.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 Docker Deep Dive Course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 Bash Script Deep Dive Course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hj5ylae2iyy7" w:id="5"/>
      <w:bookmarkEnd w:id="5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 Create a file with ‘.sh’ extension e.g.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‘docker_image_management.sh’.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Script used in Lab 4 that demonstrates how to use Bash loops for Docker image management: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#!/bin/bash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Task 1: List all Docker images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"Listing all Docker images:"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docker images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Task 2: Remove each image interactively using a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"Do you want to remove the Docker images? (yes/no)"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read confirmation</w:t>
              <w:br w:type="textWrapping"/>
              <w:br w:type="textWrapping"/>
              <w:t xml:space="preserve">if [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"$confirmation"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"yes"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]; then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4"/>
                <w:szCs w:val="24"/>
                <w:shd w:fill="333333" w:val="clear"/>
                <w:rtl w:val="0"/>
              </w:rPr>
              <w:t xml:space="preserve"># Loop through the images and remove them one by 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"Removing Docker images..."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for image_id in $(docker images -q); do</w:t>
              <w:br w:type="textWrapping"/>
              <w:t xml:space="preserve">    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"Removing image $image_id"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docker rmi $image_id</w:t>
              <w:br w:type="textWrapping"/>
              <w:t xml:space="preserve">    done</w:t>
              <w:br w:type="textWrapping"/>
              <w:t xml:space="preserve">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"All Docker images have been removed."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else</w:t>
              <w:br w:type="textWrapping"/>
              <w:t xml:space="preserve">    echo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"No Docker images have been removed."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 Save the file with ‘.sh’ extension and grant it execute permission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(chmod +x docker_image_management.sh).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 Run it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 ./docker_image_management.sh 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terminal.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start by listing all Docker images using the docker images command.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then ask the user for confirmation to remove the Docker images interactively. The read command is used to get the user's input.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user confirms by typing "yes", a loop is initiated using the for loop construct. The loop iterates through the list of image IDs obtained from docker images -q.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Inside the loop, each image is removed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rmi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command with the respective image ID.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all images have been removed, a message is displayed indicating that all Docker images have been removed.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user did not confirm image removal, a message is displayed stating that no images were removed.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rPr/>
      </w:pPr>
      <w:bookmarkStart w:colFirst="0" w:colLast="0" w:name="_962737e7vcak" w:id="6"/>
      <w:bookmarkEnd w:id="6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Instructions: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sure to save this script in a .sh file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(e.g., docker_image_management.sh)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grant it execute permissions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(chmod +x docker_image_management.sh)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then run it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./docker_image_management.sh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 a terminal.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Title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59pjrqsf7rj" w:id="7"/>
      <w:bookmarkEnd w:id="7"/>
      <w:r w:rsidDel="00000000" w:rsidR="00000000" w:rsidRPr="00000000">
        <w:rPr>
          <w:rFonts w:ascii="Lexend ExtraBold" w:cs="Lexend ExtraBold" w:eastAsia="Lexend ExtraBold" w:hAnsi="Lexend ExtraBold"/>
          <w:sz w:val="32"/>
          <w:szCs w:val="32"/>
          <w:rtl w:val="0"/>
        </w:rPr>
        <w:t xml:space="preserve">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Please note that using docker rmi will permanently remove images from your system. Be cautious when using this script on production systems or valuable images. It's a good practice to have backups or be certain of what you're removing.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Lexend ExtraBold">
    <w:embedBold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Extra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