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1BDE" w14:textId="7869ADBD" w:rsidR="00124EEF" w:rsidRDefault="00124EEF" w:rsidP="00124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Meeting with Sheri</w:t>
      </w:r>
      <w:r w:rsidR="003A2311">
        <w:rPr>
          <w:rFonts w:ascii="Arial" w:hAnsi="Arial" w:cs="Arial"/>
          <w:color w:val="000000"/>
          <w:sz w:val="22"/>
          <w:szCs w:val="22"/>
        </w:rPr>
        <w:t xml:space="preserve"> 1/19/2024</w:t>
      </w:r>
    </w:p>
    <w:p w14:paraId="6C25198B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an increasing number of prescriptions per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week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6651DA1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Instructor log in makes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sense</w:t>
      </w:r>
      <w:proofErr w:type="gramEnd"/>
    </w:p>
    <w:p w14:paraId="6D2964AC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multiple instructors will be marking one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6808080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lead instructors develop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labs</w:t>
      </w:r>
      <w:proofErr w:type="gramEnd"/>
    </w:p>
    <w:p w14:paraId="1728E3F7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assistant instructors mark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lab</w:t>
      </w:r>
      <w:proofErr w:type="gramEnd"/>
    </w:p>
    <w:p w14:paraId="16BE3208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type in an Rx number</w:t>
      </w:r>
    </w:p>
    <w:p w14:paraId="19921255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search grade sheet by Rx number</w:t>
      </w:r>
    </w:p>
    <w:p w14:paraId="13D60DEA" w14:textId="77777777" w:rsidR="00124EEF" w:rsidRDefault="00124EEF" w:rsidP="00124E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export total grade</w:t>
      </w:r>
    </w:p>
    <w:p w14:paraId="15E084FB" w14:textId="77777777" w:rsidR="00124EEF" w:rsidRDefault="00124EEF" w:rsidP="00124EE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sheri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needs to see all the prescriptions per students per lab and the grade for those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prescriptions</w:t>
      </w:r>
      <w:proofErr w:type="gramEnd"/>
    </w:p>
    <w:p w14:paraId="6F36A355" w14:textId="129B087D" w:rsidR="004C63C8" w:rsidRDefault="00124EEF" w:rsidP="004C63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using phones</w:t>
      </w:r>
    </w:p>
    <w:p w14:paraId="2BC80F06" w14:textId="54F12AC9" w:rsidR="004C63C8" w:rsidRDefault="004C63C8" w:rsidP="004C63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Meeting with Sheri 1/26/2024</w:t>
      </w:r>
    </w:p>
    <w:p w14:paraId="703A8178" w14:textId="77777777" w:rsidR="004C63C8" w:rsidRPr="004C63C8" w:rsidRDefault="004C63C8" w:rsidP="004C63C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6E83FD" w14:textId="77777777" w:rsidR="00F449F5" w:rsidRDefault="00F449F5"/>
    <w:sectPr w:rsidR="00F4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4DBE"/>
    <w:multiLevelType w:val="multilevel"/>
    <w:tmpl w:val="545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D435C"/>
    <w:multiLevelType w:val="hybridMultilevel"/>
    <w:tmpl w:val="D1D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0281">
    <w:abstractNumId w:val="0"/>
  </w:num>
  <w:num w:numId="2" w16cid:durableId="119237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8"/>
    <w:rsid w:val="00041D9A"/>
    <w:rsid w:val="00124EEF"/>
    <w:rsid w:val="00353492"/>
    <w:rsid w:val="003A2311"/>
    <w:rsid w:val="004C63C8"/>
    <w:rsid w:val="0060281E"/>
    <w:rsid w:val="007C6616"/>
    <w:rsid w:val="00CA1238"/>
    <w:rsid w:val="00F449F5"/>
    <w:rsid w:val="00FC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C2FA"/>
  <w15:chartTrackingRefBased/>
  <w15:docId w15:val="{9457D2A5-A1E9-4067-96B2-C46A28A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Yao</dc:creator>
  <cp:keywords/>
  <dc:description/>
  <cp:lastModifiedBy>Luan Dao</cp:lastModifiedBy>
  <cp:revision>4</cp:revision>
  <dcterms:created xsi:type="dcterms:W3CDTF">2024-01-23T22:52:00Z</dcterms:created>
  <dcterms:modified xsi:type="dcterms:W3CDTF">2024-01-30T01:22:00Z</dcterms:modified>
</cp:coreProperties>
</file>