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018 — #018 — The Reunion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Reunion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School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8-12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"स्कूल reunion में हर कोई मुझे याद करता था। मुझे उनमें से कोई याद नहीं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yearbook देखता है — हर तस्वीर में वो है, पर उसका चेहरा खाली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"स्कूल reunion में हर कोई मुझे याद करता था। मुझे उनमें से कोई याद नहीं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एक reunion में जाता है जहाँ सब उसे जानते हैं, पर उसकी कोई याद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पहचान और स्मृति का संकट।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yearbook देखता है — हर तस्वीर में वो है, पर उसका चेहरा खाली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पहचान और स्मृति का संकट।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"स्कूल reunion में हर कोई मुझे याद करता था। मुझे उनमें से कोई याद नहीं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"स्कूल reunion में हर कोई मुझे याद करता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एक reunion में जाता है जहाँ सब उसे जानते हैं, पर उसकी कोई याद नहीं।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एक reunion में जाता है जहाँ सब उसे जानते हैं, पर उसकी कोई याद नहीं…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पहचान और स्मृति का संकट।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पहचान और स्मृति का संकट…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yearbook देखता है — हर तस्वीर में वो है, पर उसका चेहरा खाली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yearbook देखता है — हर तस्वीर में वो है, पर उसका चेहरा खाली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Reunion"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Reunion"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Reunion"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Reunion"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Reunion"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Reunion"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Reunion"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Cole, 30s, glasses, cardigan, academic and quiet, in 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(पहचान और स्मृति का संकट।) in 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Reunion"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"स्कूल reunion में हर कोई मुझे याद करता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एक reunion में जाता है जहाँ सब उसे जानते हैं, पर उसकी कोई याद नहीं),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पहचान और स्मृति का संकट),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yearbook देखता है — हर तस्वीर में वो है, पर उसका चेहरा खाली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(पहचान और स्मृति का संकट।)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"स्कूल reunion में हर कोई मुझे याद करता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एक reunion में जाता है जहाँ सब उसे जानते हैं, पर उसकी कोई याद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पहचान और स्मृति का संकट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Adrian Cole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yearbook देखता है — हर तस्वीर में वो है, पर उसका चेहरा खाली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"स्कूल reunion में हर कोई मुझे याद करता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reunion…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एक reunion में जाता है जहाँ सब उसे जानते हैं, पर उसकी कोई याद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reunion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पहचान और स्मृति का संकट…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yearbook देखता है — हर तस्वीर में वो है, पर उसका चेहरा खाली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"yearbook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Reunion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Reunion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Reunion?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Reunion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"स्कूल reunion में हर कोई मुझे याद करता था। मुझे उनमें से कोई याद नहीं था।" … This is "The Reunion"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