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037 — #037 — दादी की कोठरी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दादी की कोठरी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Indian Folklore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11-15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"दादी की कोठरी में एक संदूक था जो हमेशा बंद रहता। दादी कहती थीं — 'इसमें भूख रहती है।'"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संदूक खोलता है — खाली है, पर उस रात से घर में एक भूख जाग जाती है जो रुकती नहीं।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"दादी की कोठरी में एक संदूक था जो हमेशा बंद रहता। दादी कहती थीं — 'इसमें भूख रहती है।'"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पुराने संदूक में कुछ बंद है जिसे खोलना नहीं चाहिए।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वर्जित वस्तु + भूखी आत्मा।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संदूक खोलता है — खाली है, पर उस रात से घर में एक भूख जाग जाती है जो रुकती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वर्जित वस्तु + भूखी आत्मा।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"दादी की कोठरी में एक संदूक था जो हमेशा बंद रहता। दादी कहती थीं — 'इसमें भूख रहती है।'"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"दादी की कोठरी में एक संदूक था जो हमेशा बंद रहता…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पुराने संदूक में कुछ बंद है जिसे खोलना नहीं चाहिए।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संदूक में कुछ बंद है जिसे खोलना नहीं चाहिए…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वर्जित वस्तु + भूखी आत्मा।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वर्जित वस्तु + भूखी आत्मा…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संदूक खोलता है — खाली है, पर उस रात से घर में एक भूख जाग जाती है जो रुकती नहीं।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संदूक खोलता है — खाली है, पर उस रात से घर में एक भूख जाग जाती है जो रुकती नहीं…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"दादी की कोठरी"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"दादी की कोठरी"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"दादी की कोठरी"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"दादी की कोठरी"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"दादी की कोठरी"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"दादी की कोठरी"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"दादी की कोठरी"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(वर्जित वस्तु + भूखी आत्मा।) in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"दादी की कोठरी"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"दादी की कोठरी में एक संदूक था जो हमेशा बंद रहता),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पुराने संदूक में कुछ बंद है जिसे खोलना नहीं चाहिए),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वर्जित वस्तु + भूखी आत्मा),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संदूक खोलता है — खाली है, पर उस रात से घर में एक भूख जाग जाती है जो रुकती नहीं),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(वर्जित वस्तु + भूखी आत्मा।)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"दादी की कोठरी में एक संदूक था जो हमेशा बंद रहता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पुराने संदूक में कुछ बंद है जिसे खोलना नहीं चाहिए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वर्जित वस्तु + भूखी आत्मा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संदूक खोलता है — खाली है, पर उस रात से घर में एक भूख जाग जाती है जो रुकती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"दादी की कोठरी में एक संदूक था जो हमेशा बंद रहता…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संदूक में कुछ बंद है जिसे खोलना नहीं चाहिए…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वर्जित वस्तु + भूखी आत्मा…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संदूक खोलता है — खाली है, पर उस रात से घर में एक भूख जाग जाती है जो रुकती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दादी की कोठरी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दादी की कोठरी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दादी की कोठरी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दादी की कोठरी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"दादी की कोठरी में एक संदूक था जो हमेशा बंद रहता। दादी कहती थीं — 'इसमें भूख रहती है।'" … यह है "दादी की कोठरी"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