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CF0FDD" w14:textId="651724E5" w:rsidR="00863F40" w:rsidRDefault="00691E98" w:rsidP="00691E98">
      <w:pPr>
        <w:jc w:val="center"/>
        <w:rPr>
          <w:b/>
          <w:sz w:val="44"/>
          <w:u w:val="single"/>
        </w:rPr>
      </w:pPr>
      <w:r>
        <w:rPr>
          <w:b/>
          <w:sz w:val="44"/>
          <w:u w:val="single"/>
        </w:rPr>
        <w:t>Programming for AI</w:t>
      </w:r>
    </w:p>
    <w:p w14:paraId="7E06827D" w14:textId="6E47AB55" w:rsidR="007A7169" w:rsidRDefault="00AD066D" w:rsidP="00691E98">
      <w:pPr>
        <w:jc w:val="center"/>
        <w:rPr>
          <w:b/>
          <w:sz w:val="44"/>
          <w:u w:val="single"/>
        </w:rPr>
      </w:pPr>
      <w:r w:rsidRPr="00AD066D">
        <w:rPr>
          <w:b/>
          <w:sz w:val="44"/>
          <w:u w:val="single"/>
        </w:rPr>
        <w:t>Lab</w:t>
      </w:r>
      <w:r w:rsidR="0095634B">
        <w:rPr>
          <w:b/>
          <w:sz w:val="44"/>
          <w:u w:val="single"/>
        </w:rPr>
        <w:t>#</w:t>
      </w:r>
      <w:r w:rsidR="00D43EF7">
        <w:rPr>
          <w:b/>
          <w:sz w:val="44"/>
          <w:u w:val="single"/>
        </w:rPr>
        <w:t>4</w:t>
      </w:r>
      <w:r w:rsidR="006C190C">
        <w:rPr>
          <w:b/>
          <w:sz w:val="44"/>
          <w:u w:val="single"/>
        </w:rPr>
        <w:t xml:space="preserve"> </w:t>
      </w:r>
      <w:r w:rsidRPr="00AD066D">
        <w:rPr>
          <w:b/>
          <w:sz w:val="44"/>
          <w:u w:val="single"/>
        </w:rPr>
        <w:t>Tasks:</w:t>
      </w:r>
    </w:p>
    <w:p w14:paraId="3444BBC9" w14:textId="77777777" w:rsidR="006F3A65" w:rsidRDefault="006F3A65" w:rsidP="006F3A65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Print the elements of the following list using a loop.</w:t>
      </w:r>
    </w:p>
    <w:p w14:paraId="4BE4DD25" w14:textId="77777777" w:rsidR="006F3A65" w:rsidRDefault="006F3A65" w:rsidP="006F3A65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[2, 4, 1, 5, 6, 11, 9, 10, 3, 6, 100, 44, 40, 20</w:t>
      </w:r>
      <w:r w:rsidRPr="00975CAC">
        <w:rPr>
          <w:sz w:val="24"/>
          <w:szCs w:val="24"/>
        </w:rPr>
        <w:t>]</w:t>
      </w:r>
    </w:p>
    <w:p w14:paraId="1B8ADE3F" w14:textId="77777777" w:rsidR="006F3A65" w:rsidRDefault="006F3A65" w:rsidP="006F3A65">
      <w:pPr>
        <w:pStyle w:val="ListParagraph"/>
        <w:numPr>
          <w:ilvl w:val="0"/>
          <w:numId w:val="1"/>
        </w:numPr>
        <w:rPr>
          <w:sz w:val="24"/>
          <w:szCs w:val="24"/>
        </w:rPr>
      </w:pPr>
      <w:bookmarkStart w:id="0" w:name="_GoBack"/>
      <w:bookmarkEnd w:id="0"/>
      <w:r w:rsidRPr="00BB4226">
        <w:rPr>
          <w:sz w:val="24"/>
          <w:szCs w:val="24"/>
        </w:rPr>
        <w:t>Write a program using a for loop that sums only odd numbers between 1 and 20 —</w:t>
      </w:r>
      <w:r w:rsidRPr="00BB4226">
        <w:rPr>
          <w:sz w:val="24"/>
          <w:szCs w:val="24"/>
        </w:rPr>
        <w:br/>
        <w:t>but you cannot use an if statement inside the loop</w:t>
      </w:r>
      <w:r>
        <w:rPr>
          <w:sz w:val="24"/>
          <w:szCs w:val="24"/>
        </w:rPr>
        <w:t>.</w:t>
      </w:r>
    </w:p>
    <w:p w14:paraId="397CD5E7" w14:textId="77777777" w:rsidR="006F3A65" w:rsidRPr="005B6D2A" w:rsidRDefault="006F3A65" w:rsidP="006F3A6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51926">
        <w:rPr>
          <w:sz w:val="24"/>
        </w:rPr>
        <w:t xml:space="preserve">Continuously take integer input from the user and find their </w:t>
      </w:r>
      <w:r>
        <w:rPr>
          <w:sz w:val="24"/>
        </w:rPr>
        <w:t>square</w:t>
      </w:r>
      <w:r w:rsidRPr="00751926">
        <w:rPr>
          <w:sz w:val="24"/>
        </w:rPr>
        <w:t>.</w:t>
      </w:r>
      <w:r>
        <w:rPr>
          <w:sz w:val="24"/>
        </w:rPr>
        <w:t xml:space="preserve"> </w:t>
      </w:r>
      <w:r w:rsidRPr="00751926">
        <w:rPr>
          <w:sz w:val="24"/>
        </w:rPr>
        <w:t>Stop when the user enters a negative number.</w:t>
      </w:r>
    </w:p>
    <w:p w14:paraId="0526CF8B" w14:textId="77777777" w:rsidR="006F3A65" w:rsidRPr="00AE224B" w:rsidRDefault="006F3A65" w:rsidP="006F3A6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B6D2A">
        <w:rPr>
          <w:sz w:val="24"/>
        </w:rPr>
        <w:t>Count how many digits are in a given number using a while loop (no string conversion).</w:t>
      </w:r>
    </w:p>
    <w:p w14:paraId="3CF4CC0E" w14:textId="77777777" w:rsidR="006F3A65" w:rsidRPr="00AE224B" w:rsidRDefault="006F3A65" w:rsidP="006F3A6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E224B">
        <w:rPr>
          <w:sz w:val="24"/>
        </w:rPr>
        <w:t>Reverse an integer using a while loop. (Example: Input = 123 → Output = 321)</w:t>
      </w:r>
    </w:p>
    <w:p w14:paraId="164516A5" w14:textId="77777777" w:rsidR="006F3A65" w:rsidRDefault="006F3A65" w:rsidP="006F3A65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Write code to print following pattern:</w:t>
      </w:r>
    </w:p>
    <w:p w14:paraId="73827E72" w14:textId="77777777" w:rsidR="006F3A65" w:rsidRPr="00AE224B" w:rsidRDefault="006F3A65" w:rsidP="006F3A65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AE224B">
        <w:rPr>
          <w:sz w:val="24"/>
          <w:szCs w:val="24"/>
        </w:rPr>
        <w:t>*</w:t>
      </w:r>
    </w:p>
    <w:p w14:paraId="7039D8B1" w14:textId="77777777" w:rsidR="006F3A65" w:rsidRPr="00AE224B" w:rsidRDefault="006F3A65" w:rsidP="006F3A65">
      <w:pPr>
        <w:ind w:left="720"/>
        <w:rPr>
          <w:sz w:val="24"/>
          <w:szCs w:val="24"/>
        </w:rPr>
      </w:pPr>
      <w:r w:rsidRPr="00AE224B">
        <w:rPr>
          <w:sz w:val="24"/>
          <w:szCs w:val="24"/>
        </w:rPr>
        <w:t>**</w:t>
      </w:r>
    </w:p>
    <w:p w14:paraId="763AF31C" w14:textId="77777777" w:rsidR="006F3A65" w:rsidRDefault="006F3A65" w:rsidP="006F3A65">
      <w:pPr>
        <w:ind w:left="720"/>
        <w:rPr>
          <w:sz w:val="24"/>
          <w:szCs w:val="24"/>
        </w:rPr>
      </w:pPr>
      <w:r w:rsidRPr="00AE224B">
        <w:rPr>
          <w:sz w:val="24"/>
          <w:szCs w:val="24"/>
        </w:rPr>
        <w:t>***</w:t>
      </w:r>
    </w:p>
    <w:p w14:paraId="4E8D8044" w14:textId="77777777" w:rsidR="006F3A65" w:rsidRDefault="006F3A65" w:rsidP="006F3A65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Write a code to print following number using break and continue statement:</w:t>
      </w:r>
    </w:p>
    <w:p w14:paraId="257E9DBA" w14:textId="77777777" w:rsidR="006F3A65" w:rsidRPr="00323AC9" w:rsidRDefault="006F3A65" w:rsidP="006F3A65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1, 2, 3, 5, 6, 7, 9</w:t>
      </w:r>
    </w:p>
    <w:p w14:paraId="75D74B61" w14:textId="57F78C53" w:rsidR="00E16193" w:rsidRPr="00323AC9" w:rsidRDefault="00E16193" w:rsidP="00E16193">
      <w:pPr>
        <w:pStyle w:val="ListParagraph"/>
        <w:rPr>
          <w:sz w:val="24"/>
          <w:szCs w:val="24"/>
        </w:rPr>
      </w:pPr>
    </w:p>
    <w:sectPr w:rsidR="00E16193" w:rsidRPr="00323AC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5B4EA3" w14:textId="77777777" w:rsidR="00C62438" w:rsidRDefault="00C62438" w:rsidP="00863F40">
      <w:pPr>
        <w:spacing w:after="0" w:line="240" w:lineRule="auto"/>
      </w:pPr>
      <w:r>
        <w:separator/>
      </w:r>
    </w:p>
  </w:endnote>
  <w:endnote w:type="continuationSeparator" w:id="0">
    <w:p w14:paraId="2020E680" w14:textId="77777777" w:rsidR="00C62438" w:rsidRDefault="00C62438" w:rsidP="00863F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42E7F9A" w14:textId="77777777" w:rsidR="00C62438" w:rsidRDefault="00C62438" w:rsidP="00863F40">
      <w:pPr>
        <w:spacing w:after="0" w:line="240" w:lineRule="auto"/>
      </w:pPr>
      <w:r>
        <w:separator/>
      </w:r>
    </w:p>
  </w:footnote>
  <w:footnote w:type="continuationSeparator" w:id="0">
    <w:p w14:paraId="5AF271F2" w14:textId="77777777" w:rsidR="00C62438" w:rsidRDefault="00C62438" w:rsidP="00863F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9E638F" w14:textId="064492C0" w:rsidR="00863F40" w:rsidRDefault="00863F40">
    <w:pPr>
      <w:pStyle w:val="Header"/>
    </w:pPr>
  </w:p>
  <w:tbl>
    <w:tblPr>
      <w:tblW w:w="9696" w:type="dxa"/>
      <w:tblInd w:w="220" w:type="dxa"/>
      <w:tblLayout w:type="fixed"/>
      <w:tblLook w:val="04A0" w:firstRow="1" w:lastRow="0" w:firstColumn="1" w:lastColumn="0" w:noHBand="0" w:noVBand="1"/>
    </w:tblPr>
    <w:tblGrid>
      <w:gridCol w:w="1328"/>
      <w:gridCol w:w="8368"/>
    </w:tblGrid>
    <w:tr w:rsidR="00863F40" w14:paraId="13D4FE40" w14:textId="77777777" w:rsidTr="00CE7E32">
      <w:tc>
        <w:tcPr>
          <w:tcW w:w="1328" w:type="dxa"/>
          <w:shd w:val="clear" w:color="auto" w:fill="auto"/>
        </w:tcPr>
        <w:p w14:paraId="455E3C17" w14:textId="77777777" w:rsidR="00863F40" w:rsidRDefault="00863F40" w:rsidP="00863F40">
          <w:pPr>
            <w:pStyle w:val="Heading3"/>
            <w:spacing w:before="120"/>
            <w:ind w:right="1517"/>
            <w:jc w:val="center"/>
            <w:rPr>
              <w:b/>
              <w:bCs/>
            </w:rPr>
          </w:pPr>
          <w:bookmarkStart w:id="1" w:name="_Hlk134515635"/>
          <w:r>
            <w:rPr>
              <w:noProof/>
            </w:rPr>
            <w:drawing>
              <wp:inline distT="0" distB="0" distL="0" distR="0" wp14:anchorId="14A30562" wp14:editId="4D124490">
                <wp:extent cx="678180" cy="685800"/>
                <wp:effectExtent l="0" t="0" r="7620" b="0"/>
                <wp:docPr id="1249678151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9678151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818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68" w:type="dxa"/>
          <w:shd w:val="clear" w:color="auto" w:fill="auto"/>
        </w:tcPr>
        <w:p w14:paraId="4B3421B6" w14:textId="77777777" w:rsidR="00863F40" w:rsidRDefault="00863F40" w:rsidP="00863F40">
          <w:pPr>
            <w:pStyle w:val="Heading3"/>
            <w:spacing w:before="120"/>
            <w:ind w:right="1517"/>
            <w:jc w:val="center"/>
            <w:rPr>
              <w:rFonts w:ascii="Times New Roman" w:hAnsi="Times New Roman"/>
              <w:b/>
              <w:bCs/>
              <w:color w:val="000000"/>
              <w:sz w:val="28"/>
              <w:szCs w:val="28"/>
            </w:rPr>
          </w:pPr>
          <w:r>
            <w:rPr>
              <w:rFonts w:ascii="Times New Roman" w:hAnsi="Times New Roman"/>
              <w:b/>
              <w:bCs/>
              <w:color w:val="000000"/>
              <w:sz w:val="28"/>
              <w:szCs w:val="28"/>
            </w:rPr>
            <w:t>Sir Syed CASE Institute of Technology, Islamabad</w:t>
          </w:r>
        </w:p>
        <w:p w14:paraId="29FE176A" w14:textId="77777777" w:rsidR="00863F40" w:rsidRDefault="00863F40" w:rsidP="00863F40">
          <w:pPr>
            <w:pStyle w:val="Heading3"/>
            <w:tabs>
              <w:tab w:val="center" w:pos="3239"/>
              <w:tab w:val="right" w:pos="6478"/>
            </w:tabs>
            <w:spacing w:before="120"/>
            <w:ind w:right="1517"/>
            <w:rPr>
              <w:b/>
              <w:bCs/>
            </w:rPr>
          </w:pPr>
          <w:r>
            <w:rPr>
              <w:rFonts w:ascii="Times New Roman" w:hAnsi="Times New Roman"/>
              <w:b/>
              <w:bCs/>
              <w:color w:val="000000"/>
              <w:sz w:val="28"/>
              <w:szCs w:val="28"/>
            </w:rPr>
            <w:tab/>
            <w:t>Spring 2026</w:t>
          </w: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ab/>
          </w:r>
        </w:p>
      </w:tc>
    </w:tr>
    <w:bookmarkEnd w:id="1"/>
  </w:tbl>
  <w:p w14:paraId="1C4DD459" w14:textId="0222A5F0" w:rsidR="00863F40" w:rsidRDefault="00863F40">
    <w:pPr>
      <w:pStyle w:val="Header"/>
    </w:pPr>
  </w:p>
  <w:p w14:paraId="6DDFAC4F" w14:textId="77777777" w:rsidR="00863F40" w:rsidRDefault="00863F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627444"/>
    <w:multiLevelType w:val="multilevel"/>
    <w:tmpl w:val="40EAAB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13340C"/>
    <w:multiLevelType w:val="multilevel"/>
    <w:tmpl w:val="F9C473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85A05"/>
    <w:multiLevelType w:val="multilevel"/>
    <w:tmpl w:val="8C308BA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5D50C1"/>
    <w:multiLevelType w:val="hybridMultilevel"/>
    <w:tmpl w:val="CEEE10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0D62FB"/>
    <w:multiLevelType w:val="hybridMultilevel"/>
    <w:tmpl w:val="2736CB30"/>
    <w:lvl w:ilvl="0" w:tplc="A15CB5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50429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CA4B1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354FD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5826B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38A66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21CBA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044A7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E2460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72F"/>
    <w:rsid w:val="00183DCF"/>
    <w:rsid w:val="001F57C5"/>
    <w:rsid w:val="00260C7B"/>
    <w:rsid w:val="002A6289"/>
    <w:rsid w:val="00323AC9"/>
    <w:rsid w:val="003369D2"/>
    <w:rsid w:val="00352C26"/>
    <w:rsid w:val="003633B9"/>
    <w:rsid w:val="00512977"/>
    <w:rsid w:val="005B6D2A"/>
    <w:rsid w:val="00612AA0"/>
    <w:rsid w:val="00691E98"/>
    <w:rsid w:val="006C190C"/>
    <w:rsid w:val="006F3A65"/>
    <w:rsid w:val="00712512"/>
    <w:rsid w:val="00751926"/>
    <w:rsid w:val="007A7169"/>
    <w:rsid w:val="007C77B9"/>
    <w:rsid w:val="007D2BA9"/>
    <w:rsid w:val="00863F40"/>
    <w:rsid w:val="0095634B"/>
    <w:rsid w:val="00975CAC"/>
    <w:rsid w:val="009A0F15"/>
    <w:rsid w:val="009F0DDD"/>
    <w:rsid w:val="00AD066D"/>
    <w:rsid w:val="00AE224B"/>
    <w:rsid w:val="00B5183C"/>
    <w:rsid w:val="00BA2046"/>
    <w:rsid w:val="00BB4226"/>
    <w:rsid w:val="00C227C7"/>
    <w:rsid w:val="00C62438"/>
    <w:rsid w:val="00C8672F"/>
    <w:rsid w:val="00D43EF7"/>
    <w:rsid w:val="00E16193"/>
    <w:rsid w:val="00E36F1B"/>
    <w:rsid w:val="00EB08AB"/>
    <w:rsid w:val="00F04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A49DB"/>
  <w15:chartTrackingRefBased/>
  <w15:docId w15:val="{1BDC6A7A-FB68-4595-94AB-C5FD6D012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3F40"/>
    <w:pPr>
      <w:keepNext/>
      <w:keepLines/>
      <w:spacing w:before="40" w:after="0" w:line="276" w:lineRule="auto"/>
      <w:outlineLvl w:val="2"/>
    </w:pPr>
    <w:rPr>
      <w:rFonts w:ascii="Cambria" w:eastAsia="Times New Roman" w:hAnsi="Cambria" w:cs="Times New Roman"/>
      <w:color w:val="243F6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066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BB422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B4226"/>
    <w:rPr>
      <w:b/>
      <w:bCs/>
    </w:rPr>
  </w:style>
  <w:style w:type="paragraph" w:styleId="NormalWeb">
    <w:name w:val="Normal (Web)"/>
    <w:basedOn w:val="Normal"/>
    <w:uiPriority w:val="99"/>
    <w:unhideWhenUsed/>
    <w:rsid w:val="005B6D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qFormat/>
    <w:rsid w:val="00863F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863F40"/>
  </w:style>
  <w:style w:type="paragraph" w:styleId="Footer">
    <w:name w:val="footer"/>
    <w:basedOn w:val="Normal"/>
    <w:link w:val="FooterChar"/>
    <w:uiPriority w:val="99"/>
    <w:unhideWhenUsed/>
    <w:rsid w:val="00863F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3F40"/>
  </w:style>
  <w:style w:type="character" w:customStyle="1" w:styleId="Heading3Char">
    <w:name w:val="Heading 3 Char"/>
    <w:basedOn w:val="DefaultParagraphFont"/>
    <w:link w:val="Heading3"/>
    <w:uiPriority w:val="9"/>
    <w:qFormat/>
    <w:rsid w:val="00863F40"/>
    <w:rPr>
      <w:rFonts w:ascii="Cambria" w:eastAsia="Times New Roman" w:hAnsi="Cambria" w:cs="Times New Roman"/>
      <w:color w:val="243F6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64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8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</dc:creator>
  <cp:keywords/>
  <dc:description/>
  <cp:lastModifiedBy>Salma</cp:lastModifiedBy>
  <cp:revision>31</cp:revision>
  <dcterms:created xsi:type="dcterms:W3CDTF">2025-10-08T09:12:00Z</dcterms:created>
  <dcterms:modified xsi:type="dcterms:W3CDTF">2026-03-05T07:22:00Z</dcterms:modified>
</cp:coreProperties>
</file>