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037" w:rsidRDefault="00195037" w:rsidP="00195037">
      <w:r>
        <w:rPr>
          <w:noProof/>
        </w:rPr>
        <w:drawing>
          <wp:anchor distT="0" distB="0" distL="114300" distR="114300" simplePos="0" relativeHeight="251659264" behindDoc="0" locked="0" layoutInCell="1" allowOverlap="1" wp14:anchorId="5019BD03" wp14:editId="0674F2F0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5037" w:rsidRDefault="00195037" w:rsidP="00195037"/>
    <w:p w:rsidR="00195037" w:rsidRPr="000A0C8B" w:rsidRDefault="00195037" w:rsidP="00195037">
      <w:pPr>
        <w:pBdr>
          <w:bottom w:val="single" w:sz="12" w:space="0" w:color="auto"/>
        </w:pBdr>
      </w:pPr>
      <w:r>
        <w:br w:type="textWrapping" w:clear="all"/>
      </w:r>
    </w:p>
    <w:p w:rsidR="00195037" w:rsidRDefault="00195037" w:rsidP="00195037">
      <w:pPr>
        <w:jc w:val="center"/>
        <w:rPr>
          <w:b/>
          <w:bCs/>
          <w:sz w:val="54"/>
          <w:szCs w:val="56"/>
          <w:u w:val="single"/>
        </w:rPr>
      </w:pPr>
    </w:p>
    <w:p w:rsidR="00195037" w:rsidRDefault="00195037" w:rsidP="00195037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>#9</w:t>
      </w:r>
      <w:r>
        <w:rPr>
          <w:b/>
          <w:bCs/>
          <w:sz w:val="54"/>
          <w:szCs w:val="56"/>
          <w:u w:val="single"/>
        </w:rPr>
        <w:t xml:space="preserve"> </w:t>
      </w:r>
      <w:r>
        <w:rPr>
          <w:b/>
          <w:bCs/>
          <w:sz w:val="54"/>
          <w:szCs w:val="56"/>
          <w:u w:val="single"/>
        </w:rPr>
        <w:t>Linear Regression</w:t>
      </w:r>
    </w:p>
    <w:p w:rsidR="00195037" w:rsidRPr="00AF3F69" w:rsidRDefault="00195037" w:rsidP="00195037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195037" w:rsidRDefault="00195037" w:rsidP="0019503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195037" w:rsidRDefault="00195037" w:rsidP="00195037">
      <w:pPr>
        <w:jc w:val="center"/>
      </w:pPr>
      <w:r>
        <w:rPr>
          <w:sz w:val="32"/>
          <w:szCs w:val="32"/>
        </w:rPr>
        <w:t>UBAID AHMAD</w:t>
      </w:r>
    </w:p>
    <w:p w:rsidR="00195037" w:rsidRDefault="00195037" w:rsidP="0019503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195037" w:rsidRDefault="00195037" w:rsidP="00195037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195037" w:rsidRDefault="00195037" w:rsidP="0019503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195037" w:rsidRDefault="00195037" w:rsidP="0019503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195037" w:rsidRDefault="00195037" w:rsidP="0019503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195037" w:rsidRDefault="00195037" w:rsidP="00195037">
      <w:pPr>
        <w:jc w:val="center"/>
        <w:rPr>
          <w:sz w:val="32"/>
          <w:szCs w:val="32"/>
        </w:rPr>
      </w:pPr>
      <w:r>
        <w:rPr>
          <w:sz w:val="32"/>
          <w:szCs w:val="32"/>
        </w:rPr>
        <w:t>25</w:t>
      </w:r>
      <w:r>
        <w:rPr>
          <w:sz w:val="32"/>
          <w:szCs w:val="32"/>
        </w:rPr>
        <w:t>/04/2026</w:t>
      </w:r>
    </w:p>
    <w:p w:rsidR="00195037" w:rsidRDefault="00195037" w:rsidP="00195037">
      <w:pPr>
        <w:jc w:val="center"/>
        <w:rPr>
          <w:sz w:val="32"/>
          <w:szCs w:val="32"/>
        </w:rPr>
      </w:pPr>
    </w:p>
    <w:p w:rsidR="001E7F57" w:rsidRDefault="001E7F57"/>
    <w:p w:rsidR="00923F10" w:rsidRDefault="00923F10"/>
    <w:p w:rsidR="00923F10" w:rsidRDefault="00923F10"/>
    <w:p w:rsidR="00923F10" w:rsidRDefault="00923F10"/>
    <w:p w:rsidR="00923F10" w:rsidRDefault="00923F10" w:rsidP="00923F10">
      <w:pPr>
        <w:shd w:val="clear" w:color="auto" w:fill="5B9BD5" w:themeFill="accent1"/>
        <w:jc w:val="center"/>
        <w:rPr>
          <w:b/>
          <w:bCs/>
          <w:sz w:val="34"/>
          <w:szCs w:val="44"/>
        </w:rPr>
      </w:pPr>
      <w:r w:rsidRPr="00923F10">
        <w:rPr>
          <w:b/>
          <w:bCs/>
          <w:sz w:val="34"/>
          <w:szCs w:val="44"/>
        </w:rPr>
        <w:lastRenderedPageBreak/>
        <w:t>Task 1 House Rent Prediction</w:t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drawing>
          <wp:inline distT="0" distB="0" distL="0" distR="0" wp14:anchorId="796A8E77" wp14:editId="13727424">
            <wp:extent cx="5943600" cy="2326005"/>
            <wp:effectExtent l="76200" t="76200" r="133350" b="131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drawing>
          <wp:inline distT="0" distB="0" distL="0" distR="0" wp14:anchorId="1667758A" wp14:editId="57E9F1F9">
            <wp:extent cx="5943600" cy="4571365"/>
            <wp:effectExtent l="76200" t="76200" r="133350" b="133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lastRenderedPageBreak/>
        <w:drawing>
          <wp:inline distT="0" distB="0" distL="0" distR="0" wp14:anchorId="1E56C29C" wp14:editId="7A5A2BD1">
            <wp:extent cx="5943600" cy="1054735"/>
            <wp:effectExtent l="76200" t="76200" r="133350" b="1263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drawing>
          <wp:inline distT="0" distB="0" distL="0" distR="0" wp14:anchorId="7E228256" wp14:editId="77AB7D6E">
            <wp:extent cx="5943600" cy="5019040"/>
            <wp:effectExtent l="76200" t="76200" r="133350" b="1244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lastRenderedPageBreak/>
        <w:drawing>
          <wp:inline distT="0" distB="0" distL="0" distR="0" wp14:anchorId="129AAC51" wp14:editId="4571CAE8">
            <wp:extent cx="5943600" cy="1878330"/>
            <wp:effectExtent l="76200" t="76200" r="133350" b="140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drawing>
          <wp:inline distT="0" distB="0" distL="0" distR="0" wp14:anchorId="3196206B" wp14:editId="612EEC59">
            <wp:extent cx="5943600" cy="2477770"/>
            <wp:effectExtent l="76200" t="76200" r="133350" b="132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drawing>
          <wp:inline distT="0" distB="0" distL="0" distR="0" wp14:anchorId="2BCA3442" wp14:editId="17FBD6C9">
            <wp:extent cx="5943600" cy="2959100"/>
            <wp:effectExtent l="76200" t="76200" r="133350" b="1270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256" b="2174"/>
                    <a:stretch/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lastRenderedPageBreak/>
        <w:drawing>
          <wp:inline distT="0" distB="0" distL="0" distR="0" wp14:anchorId="72FF5B4A" wp14:editId="027E5585">
            <wp:extent cx="5943600" cy="4768215"/>
            <wp:effectExtent l="76200" t="76200" r="133350" b="127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drawing>
          <wp:inline distT="0" distB="0" distL="0" distR="0" wp14:anchorId="46CC6327" wp14:editId="3801B84A">
            <wp:extent cx="5943600" cy="2254250"/>
            <wp:effectExtent l="76200" t="76200" r="133350" b="1270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lastRenderedPageBreak/>
        <w:drawing>
          <wp:inline distT="0" distB="0" distL="0" distR="0" wp14:anchorId="581B9E51" wp14:editId="34710C06">
            <wp:extent cx="5943600" cy="4282440"/>
            <wp:effectExtent l="76200" t="76200" r="133350" b="137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drawing>
          <wp:inline distT="0" distB="0" distL="0" distR="0" wp14:anchorId="52C97368" wp14:editId="0CB884B6">
            <wp:extent cx="5943600" cy="2298065"/>
            <wp:effectExtent l="76200" t="76200" r="133350" b="140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3F10" w:rsidRDefault="00923F10" w:rsidP="00923F10">
      <w:pPr>
        <w:rPr>
          <w:sz w:val="34"/>
          <w:szCs w:val="44"/>
        </w:rPr>
      </w:pPr>
      <w:r w:rsidRPr="00923F10">
        <w:rPr>
          <w:sz w:val="34"/>
          <w:szCs w:val="44"/>
        </w:rPr>
        <w:lastRenderedPageBreak/>
        <w:drawing>
          <wp:inline distT="0" distB="0" distL="0" distR="0" wp14:anchorId="02259556" wp14:editId="57ED6E85">
            <wp:extent cx="5410955" cy="7201905"/>
            <wp:effectExtent l="76200" t="76200" r="132715" b="132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201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C40D4">
        <w:rPr>
          <w:sz w:val="34"/>
          <w:szCs w:val="44"/>
        </w:rPr>
        <w:br/>
        <w:t xml:space="preserve"> Task 1 end.</w:t>
      </w:r>
    </w:p>
    <w:p w:rsidR="008C40D4" w:rsidRDefault="008C40D4" w:rsidP="00923F10">
      <w:pPr>
        <w:rPr>
          <w:sz w:val="34"/>
          <w:szCs w:val="44"/>
        </w:rPr>
      </w:pPr>
    </w:p>
    <w:p w:rsidR="008C40D4" w:rsidRDefault="008C40D4" w:rsidP="008C40D4">
      <w:pPr>
        <w:shd w:val="clear" w:color="auto" w:fill="5B9BD5" w:themeFill="accent1"/>
        <w:jc w:val="center"/>
        <w:rPr>
          <w:b/>
          <w:bCs/>
          <w:sz w:val="38"/>
          <w:szCs w:val="52"/>
        </w:rPr>
      </w:pPr>
      <w:r w:rsidRPr="008C40D4">
        <w:rPr>
          <w:b/>
          <w:bCs/>
          <w:sz w:val="38"/>
          <w:szCs w:val="52"/>
        </w:rPr>
        <w:lastRenderedPageBreak/>
        <w:t xml:space="preserve">Task 2 </w:t>
      </w:r>
      <w:proofErr w:type="spellStart"/>
      <w:r w:rsidRPr="008C40D4">
        <w:rPr>
          <w:b/>
          <w:bCs/>
          <w:sz w:val="38"/>
          <w:szCs w:val="52"/>
        </w:rPr>
        <w:t>Insurrance</w:t>
      </w:r>
      <w:proofErr w:type="spellEnd"/>
      <w:r w:rsidRPr="008C40D4">
        <w:rPr>
          <w:b/>
          <w:bCs/>
          <w:sz w:val="38"/>
          <w:szCs w:val="52"/>
        </w:rPr>
        <w:t xml:space="preserve"> charges prediction</w:t>
      </w:r>
    </w:p>
    <w:p w:rsidR="008C40D4" w:rsidRDefault="008C40D4" w:rsidP="008C40D4">
      <w:pPr>
        <w:rPr>
          <w:sz w:val="38"/>
          <w:szCs w:val="52"/>
        </w:rPr>
      </w:pPr>
      <w:r w:rsidRPr="008C40D4">
        <w:rPr>
          <w:sz w:val="38"/>
          <w:szCs w:val="52"/>
        </w:rPr>
        <w:drawing>
          <wp:inline distT="0" distB="0" distL="0" distR="0" wp14:anchorId="67CEB291" wp14:editId="5D853BDB">
            <wp:extent cx="5943600" cy="2541270"/>
            <wp:effectExtent l="76200" t="76200" r="133350" b="1257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40D4" w:rsidRPr="008C40D4" w:rsidRDefault="008C40D4" w:rsidP="008C40D4">
      <w:pPr>
        <w:rPr>
          <w:sz w:val="38"/>
          <w:szCs w:val="52"/>
        </w:rPr>
      </w:pPr>
      <w:r w:rsidRPr="008C40D4">
        <w:rPr>
          <w:sz w:val="38"/>
          <w:szCs w:val="52"/>
        </w:rPr>
        <w:drawing>
          <wp:inline distT="0" distB="0" distL="0" distR="0" wp14:anchorId="56021348" wp14:editId="576A90BD">
            <wp:extent cx="5943600" cy="4456430"/>
            <wp:effectExtent l="76200" t="76200" r="133350" b="134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40D4" w:rsidRDefault="008C40D4" w:rsidP="008C40D4">
      <w:pPr>
        <w:rPr>
          <w:sz w:val="38"/>
          <w:szCs w:val="52"/>
        </w:rPr>
      </w:pPr>
      <w:r w:rsidRPr="008C40D4">
        <w:rPr>
          <w:sz w:val="38"/>
          <w:szCs w:val="52"/>
        </w:rPr>
        <w:lastRenderedPageBreak/>
        <w:drawing>
          <wp:inline distT="0" distB="0" distL="0" distR="0" wp14:anchorId="291EEF63" wp14:editId="5EC7693D">
            <wp:extent cx="5943600" cy="4611370"/>
            <wp:effectExtent l="76200" t="76200" r="133350" b="132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40D4" w:rsidRDefault="008C40D4" w:rsidP="008C40D4">
      <w:pPr>
        <w:rPr>
          <w:sz w:val="38"/>
          <w:szCs w:val="52"/>
        </w:rPr>
      </w:pPr>
      <w:r w:rsidRPr="008C40D4">
        <w:rPr>
          <w:sz w:val="38"/>
          <w:szCs w:val="52"/>
        </w:rPr>
        <w:drawing>
          <wp:inline distT="0" distB="0" distL="0" distR="0" wp14:anchorId="460AFAD0" wp14:editId="6CB64107">
            <wp:extent cx="5943600" cy="2877820"/>
            <wp:effectExtent l="76200" t="76200" r="133350" b="132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40D4" w:rsidRDefault="008C40D4" w:rsidP="008C40D4">
      <w:pPr>
        <w:rPr>
          <w:sz w:val="38"/>
          <w:szCs w:val="52"/>
        </w:rPr>
      </w:pPr>
      <w:r w:rsidRPr="008C40D4">
        <w:rPr>
          <w:sz w:val="38"/>
          <w:szCs w:val="52"/>
        </w:rPr>
        <w:lastRenderedPageBreak/>
        <w:drawing>
          <wp:inline distT="0" distB="0" distL="0" distR="0" wp14:anchorId="3A91AABB" wp14:editId="34589FE3">
            <wp:extent cx="5943600" cy="5582285"/>
            <wp:effectExtent l="76200" t="76200" r="133350" b="132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2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40D4" w:rsidRDefault="008C40D4" w:rsidP="008C40D4">
      <w:pPr>
        <w:rPr>
          <w:sz w:val="38"/>
          <w:szCs w:val="52"/>
        </w:rPr>
      </w:pPr>
      <w:r w:rsidRPr="008C40D4">
        <w:rPr>
          <w:sz w:val="38"/>
          <w:szCs w:val="52"/>
        </w:rPr>
        <w:lastRenderedPageBreak/>
        <w:drawing>
          <wp:inline distT="0" distB="0" distL="0" distR="0" wp14:anchorId="38086E22" wp14:editId="5762CFBF">
            <wp:extent cx="5943600" cy="4852035"/>
            <wp:effectExtent l="76200" t="76200" r="133350" b="139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40D4" w:rsidRDefault="008C40D4" w:rsidP="008C40D4">
      <w:pPr>
        <w:rPr>
          <w:sz w:val="38"/>
          <w:szCs w:val="52"/>
        </w:rPr>
      </w:pPr>
      <w:r w:rsidRPr="008C40D4">
        <w:rPr>
          <w:sz w:val="38"/>
          <w:szCs w:val="52"/>
        </w:rPr>
        <w:drawing>
          <wp:inline distT="0" distB="0" distL="0" distR="0" wp14:anchorId="5AA94789" wp14:editId="68271D81">
            <wp:extent cx="5943600" cy="2472690"/>
            <wp:effectExtent l="76200" t="76200" r="133350" b="137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40D4" w:rsidRDefault="008C40D4" w:rsidP="008C40D4">
      <w:pPr>
        <w:rPr>
          <w:sz w:val="38"/>
          <w:szCs w:val="52"/>
        </w:rPr>
      </w:pPr>
      <w:r w:rsidRPr="008C40D4">
        <w:rPr>
          <w:sz w:val="38"/>
          <w:szCs w:val="52"/>
        </w:rPr>
        <w:lastRenderedPageBreak/>
        <w:drawing>
          <wp:inline distT="0" distB="0" distL="0" distR="0" wp14:anchorId="6EC0050F" wp14:editId="6A62E876">
            <wp:extent cx="5943600" cy="4632960"/>
            <wp:effectExtent l="76200" t="76200" r="133350" b="129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40D4" w:rsidRDefault="008C40D4" w:rsidP="008C40D4">
      <w:pPr>
        <w:rPr>
          <w:sz w:val="38"/>
          <w:szCs w:val="52"/>
        </w:rPr>
      </w:pPr>
      <w:r w:rsidRPr="008C40D4">
        <w:rPr>
          <w:sz w:val="38"/>
          <w:szCs w:val="52"/>
        </w:rPr>
        <w:drawing>
          <wp:inline distT="0" distB="0" distL="0" distR="0" wp14:anchorId="52BF34D7" wp14:editId="231DA220">
            <wp:extent cx="5943600" cy="2859405"/>
            <wp:effectExtent l="76200" t="76200" r="133350" b="131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40D4" w:rsidRPr="008C40D4" w:rsidRDefault="008C40D4" w:rsidP="008C40D4">
      <w:pPr>
        <w:pBdr>
          <w:bottom w:val="thinThickThinMediumGap" w:sz="18" w:space="1" w:color="auto"/>
        </w:pBdr>
        <w:jc w:val="center"/>
        <w:rPr>
          <w:b/>
          <w:bCs/>
          <w:sz w:val="52"/>
          <w:szCs w:val="200"/>
        </w:rPr>
      </w:pPr>
      <w:bookmarkStart w:id="0" w:name="_GoBack"/>
      <w:bookmarkEnd w:id="0"/>
      <w:r w:rsidRPr="008C40D4">
        <w:rPr>
          <w:b/>
          <w:bCs/>
          <w:sz w:val="52"/>
          <w:szCs w:val="200"/>
        </w:rPr>
        <w:lastRenderedPageBreak/>
        <w:t>End</w:t>
      </w:r>
      <w:proofErr w:type="gramStart"/>
      <w:r w:rsidRPr="008C40D4">
        <w:rPr>
          <w:b/>
          <w:bCs/>
          <w:sz w:val="52"/>
          <w:szCs w:val="200"/>
        </w:rPr>
        <w:t>,,,,</w:t>
      </w:r>
      <w:proofErr w:type="gramEnd"/>
    </w:p>
    <w:p w:rsidR="008C40D4" w:rsidRDefault="008C40D4" w:rsidP="008C40D4">
      <w:pPr>
        <w:rPr>
          <w:sz w:val="38"/>
          <w:szCs w:val="52"/>
        </w:rPr>
      </w:pPr>
    </w:p>
    <w:p w:rsidR="008C40D4" w:rsidRPr="008C40D4" w:rsidRDefault="008C40D4" w:rsidP="008C40D4">
      <w:pPr>
        <w:rPr>
          <w:sz w:val="38"/>
          <w:szCs w:val="52"/>
        </w:rPr>
      </w:pPr>
    </w:p>
    <w:sectPr w:rsidR="008C40D4" w:rsidRPr="008C40D4" w:rsidSect="00923F10">
      <w:headerReference w:type="default" r:id="rId28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1464" w:rsidRDefault="00281464" w:rsidP="00923F10">
      <w:pPr>
        <w:spacing w:after="0" w:line="240" w:lineRule="auto"/>
      </w:pPr>
      <w:r>
        <w:separator/>
      </w:r>
    </w:p>
  </w:endnote>
  <w:endnote w:type="continuationSeparator" w:id="0">
    <w:p w:rsidR="00281464" w:rsidRDefault="00281464" w:rsidP="00923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1464" w:rsidRDefault="00281464" w:rsidP="00923F10">
      <w:pPr>
        <w:spacing w:after="0" w:line="240" w:lineRule="auto"/>
      </w:pPr>
      <w:r>
        <w:separator/>
      </w:r>
    </w:p>
  </w:footnote>
  <w:footnote w:type="continuationSeparator" w:id="0">
    <w:p w:rsidR="00281464" w:rsidRDefault="00281464" w:rsidP="00923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9593974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923F10" w:rsidRDefault="00923F10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40D4" w:rsidRPr="008C40D4">
          <w:rPr>
            <w:b/>
            <w:bCs/>
            <w:noProof/>
          </w:rPr>
          <w:t>13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923F10" w:rsidRDefault="00923F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037"/>
    <w:rsid w:val="00195037"/>
    <w:rsid w:val="001E7F57"/>
    <w:rsid w:val="00281464"/>
    <w:rsid w:val="005A2E9D"/>
    <w:rsid w:val="008C40D4"/>
    <w:rsid w:val="00923F10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D5B30B"/>
  <w15:chartTrackingRefBased/>
  <w15:docId w15:val="{36AEFC5A-CC04-48D5-804A-52267C70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0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3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F10"/>
  </w:style>
  <w:style w:type="paragraph" w:styleId="Footer">
    <w:name w:val="footer"/>
    <w:basedOn w:val="Normal"/>
    <w:link w:val="FooterChar"/>
    <w:uiPriority w:val="99"/>
    <w:unhideWhenUsed/>
    <w:rsid w:val="00923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2026-04-25T13:51:00Z</dcterms:created>
  <dcterms:modified xsi:type="dcterms:W3CDTF">2026-04-25T14:08:00Z</dcterms:modified>
</cp:coreProperties>
</file>