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12549" w14:textId="35EBF1FE" w:rsidR="001E3AFA" w:rsidRDefault="00D574F5">
      <w:r>
        <w:t>Message signal=3</w:t>
      </w:r>
      <w:r w:rsidR="00834C8E">
        <w:t>KHz</w:t>
      </w:r>
    </w:p>
    <w:p w14:paraId="34A29930" w14:textId="245280E2" w:rsidR="00D574F5" w:rsidRDefault="00D574F5">
      <w:r>
        <w:t>Carrier Signal=452</w:t>
      </w:r>
      <w:r w:rsidR="00834C8E">
        <w:t>KHz</w:t>
      </w:r>
      <w:r>
        <w:t xml:space="preserve"> (455-449</w:t>
      </w:r>
      <w:r w:rsidR="00834C8E">
        <w:t>KHz</w:t>
      </w:r>
      <w:r>
        <w:t>)</w:t>
      </w:r>
    </w:p>
    <w:p w14:paraId="75BF17C5" w14:textId="1CA0B20B" w:rsidR="00D574F5" w:rsidRDefault="00D574F5">
      <w:r>
        <w:t>Then balanced modulator.</w:t>
      </w:r>
    </w:p>
    <w:p w14:paraId="00AB1D36" w14:textId="6714934B" w:rsidR="00D574F5" w:rsidRDefault="00D574F5">
      <w:r>
        <w:t>Carrier uses 67 percent power. 33 percent power is contained by upper band and lower band.</w:t>
      </w:r>
    </w:p>
    <w:p w14:paraId="1B637FE3" w14:textId="1EE5F31A" w:rsidR="00D574F5" w:rsidRDefault="00D574F5">
      <w:r>
        <w:t>Through LSB filter (ceramic filter with bandwidth 4</w:t>
      </w:r>
      <w:r w:rsidR="00834C8E">
        <w:t>KHz</w:t>
      </w:r>
      <w:r>
        <w:t>) allow only one band to pass through. Now we use a mixer to concert 455</w:t>
      </w:r>
      <w:r w:rsidR="00834C8E">
        <w:t>KHz</w:t>
      </w:r>
      <w:r>
        <w:t xml:space="preserve"> to 1000</w:t>
      </w:r>
      <w:r w:rsidR="00834C8E">
        <w:t>KHz</w:t>
      </w:r>
      <w:r>
        <w:t>. pin 6 is sum and pin 12 is difference.</w:t>
      </w:r>
    </w:p>
    <w:p w14:paraId="06AE98BE" w14:textId="5E7FE1AE" w:rsidR="00D574F5" w:rsidRDefault="00D574F5">
      <w:r>
        <w:t xml:space="preserve">Then there is </w:t>
      </w:r>
      <w:r w:rsidR="00B01199">
        <w:t>an amplifier</w:t>
      </w:r>
      <w:r>
        <w:t xml:space="preserve"> and matching circuit for maximum power transmission.</w:t>
      </w:r>
    </w:p>
    <w:p w14:paraId="185A3E43" w14:textId="59135965" w:rsidR="00D574F5" w:rsidRDefault="00D574F5"/>
    <w:p w14:paraId="5659555A" w14:textId="4964FBB8" w:rsidR="00D574F5" w:rsidRDefault="00D574F5">
      <w:r>
        <w:t xml:space="preserve">On reception </w:t>
      </w:r>
      <w:r w:rsidR="00B01199">
        <w:t>is there</w:t>
      </w:r>
      <w:r>
        <w:t xml:space="preserve"> is Rf along with 1000 ohm resistor. Then there is amplifier and then a mixer to </w:t>
      </w:r>
      <w:r w:rsidR="00834C8E">
        <w:t>convert 1000KHz down</w:t>
      </w:r>
      <w:r>
        <w:t xml:space="preserve">. </w:t>
      </w:r>
      <w:r w:rsidR="00B01199">
        <w:t>The mixer</w:t>
      </w:r>
      <w:r>
        <w:t xml:space="preserve"> carrier is 1455 </w:t>
      </w:r>
      <w:r w:rsidR="00834C8E">
        <w:t>KHz</w:t>
      </w:r>
      <w:r>
        <w:t>. There will be 2 outputs 2455</w:t>
      </w:r>
      <w:r w:rsidR="00834C8E">
        <w:t>KHz</w:t>
      </w:r>
      <w:r>
        <w:t xml:space="preserve"> and 455</w:t>
      </w:r>
      <w:r w:rsidR="00834C8E">
        <w:t>KHz</w:t>
      </w:r>
      <w:r>
        <w:t xml:space="preserve">.  To obtain 455 </w:t>
      </w:r>
      <w:proofErr w:type="spellStart"/>
      <w:r w:rsidR="00834C8E">
        <w:t>KHz</w:t>
      </w:r>
      <w:proofErr w:type="spellEnd"/>
      <w:r>
        <w:t xml:space="preserve"> we use </w:t>
      </w:r>
      <w:r w:rsidR="00D81792">
        <w:t>an IF</w:t>
      </w:r>
      <w:r w:rsidR="00B01199">
        <w:t xml:space="preserve"> (</w:t>
      </w:r>
      <w:r>
        <w:t xml:space="preserve">Intermediate filter) filter with bandwidth 3 </w:t>
      </w:r>
      <w:proofErr w:type="spellStart"/>
      <w:r w:rsidR="00834C8E">
        <w:t>KHz</w:t>
      </w:r>
      <w:proofErr w:type="spellEnd"/>
      <w:r w:rsidR="00834C8E">
        <w:t xml:space="preserve"> and</w:t>
      </w:r>
      <w:r>
        <w:t xml:space="preserve"> it allows only 455 </w:t>
      </w:r>
      <w:proofErr w:type="spellStart"/>
      <w:r w:rsidR="00834C8E">
        <w:t>KHz</w:t>
      </w:r>
      <w:proofErr w:type="spellEnd"/>
      <w:r>
        <w:t xml:space="preserve"> to pass through. To convert 455</w:t>
      </w:r>
      <w:r w:rsidR="00834C8E">
        <w:t>KHz</w:t>
      </w:r>
      <w:r>
        <w:t xml:space="preserve"> to 3kh we use </w:t>
      </w:r>
      <w:r w:rsidR="00B01199">
        <w:t>a product</w:t>
      </w:r>
      <w:r>
        <w:t xml:space="preserve"> detector. We give </w:t>
      </w:r>
      <w:r w:rsidR="00B01199">
        <w:t>the product</w:t>
      </w:r>
      <w:r>
        <w:t xml:space="preserve"> detector a BFO which is a reference frequency (452 </w:t>
      </w:r>
      <w:proofErr w:type="spellStart"/>
      <w:r w:rsidR="00834C8E">
        <w:t>KHz</w:t>
      </w:r>
      <w:proofErr w:type="spellEnd"/>
      <w:r>
        <w:t xml:space="preserve">). It is used as a subtractor . </w:t>
      </w:r>
      <w:r w:rsidR="00B01199">
        <w:t>Thus,</w:t>
      </w:r>
      <w:r>
        <w:t xml:space="preserve"> output will be 455-452=3</w:t>
      </w:r>
      <w:r w:rsidR="00834C8E">
        <w:t>KHz</w:t>
      </w:r>
      <w:r>
        <w:t>.</w:t>
      </w:r>
    </w:p>
    <w:p w14:paraId="4219A187" w14:textId="63D0EEB3" w:rsidR="00FF58FA" w:rsidRDefault="00FF58FA">
      <w:r>
        <w:t xml:space="preserve">Rf amplifier mixer if product detector </w:t>
      </w:r>
      <w:proofErr w:type="spellStart"/>
      <w:r>
        <w:t>bfo</w:t>
      </w:r>
      <w:proofErr w:type="spellEnd"/>
    </w:p>
    <w:sectPr w:rsidR="00FF5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9C4"/>
    <w:rsid w:val="001E3AFA"/>
    <w:rsid w:val="004C190C"/>
    <w:rsid w:val="006F79C4"/>
    <w:rsid w:val="00834C8E"/>
    <w:rsid w:val="00B01199"/>
    <w:rsid w:val="00D574F5"/>
    <w:rsid w:val="00D81792"/>
    <w:rsid w:val="00E24AB0"/>
    <w:rsid w:val="00F27FAD"/>
    <w:rsid w:val="00FA6462"/>
    <w:rsid w:val="00FA7980"/>
    <w:rsid w:val="00FF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CA413"/>
  <w15:chartTrackingRefBased/>
  <w15:docId w15:val="{3962619B-9D94-4D42-B258-5F6DE414E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mohsin</dc:creator>
  <cp:keywords/>
  <dc:description/>
  <cp:lastModifiedBy>ahmed mohsin</cp:lastModifiedBy>
  <cp:revision>6</cp:revision>
  <dcterms:created xsi:type="dcterms:W3CDTF">2023-04-06T07:14:00Z</dcterms:created>
  <dcterms:modified xsi:type="dcterms:W3CDTF">2023-04-06T08:38:00Z</dcterms:modified>
</cp:coreProperties>
</file>