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FCC6F" w14:textId="74A19AFB" w:rsidR="009E69F1" w:rsidRDefault="003C1150">
      <w:pPr>
        <w:widowControl w:val="0"/>
        <w:jc w:val="center"/>
        <w:rPr>
          <w:rFonts w:ascii="Arial" w:eastAsia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6C38438" wp14:editId="3029A40D">
            <wp:simplePos x="0" y="0"/>
            <wp:positionH relativeFrom="column">
              <wp:posOffset>5096477</wp:posOffset>
            </wp:positionH>
            <wp:positionV relativeFrom="paragraph">
              <wp:posOffset>-190701</wp:posOffset>
            </wp:positionV>
            <wp:extent cx="1604210" cy="1501012"/>
            <wp:effectExtent l="0" t="0" r="0" b="4445"/>
            <wp:wrapNone/>
            <wp:docPr id="19350602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60237" name="Picture 19350602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16" cy="1503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B56DA08" wp14:editId="5D1ACC01">
                <wp:simplePos x="0" y="0"/>
                <wp:positionH relativeFrom="column">
                  <wp:posOffset>5722938</wp:posOffset>
                </wp:positionH>
                <wp:positionV relativeFrom="paragraph">
                  <wp:posOffset>-487359</wp:posOffset>
                </wp:positionV>
                <wp:extent cx="1106170" cy="34417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7203" y="3622203"/>
                          <a:ext cx="1077595" cy="315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6E9DD2" w14:textId="77777777" w:rsidR="009E69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2"/>
                              </w:rPr>
                              <w:t>Lampiran 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56DA08" id="Rectangle 2" o:spid="_x0000_s1026" style="position:absolute;left:0;text-align:left;margin-left:450.65pt;margin-top:-38.35pt;width:87.1pt;height:27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" stroked="f">
                <v:textbox inset="2.53958mm,1.2694mm,2.53958mm,1.2694mm">
                  <w:txbxContent>
                    <w:p w14:paraId="516E9DD2" w14:textId="77777777" w:rsidR="009E69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2"/>
                        </w:rPr>
                        <w:t>Lampiran A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2798831" wp14:editId="0B6A6545">
                <wp:simplePos x="0" y="0"/>
                <wp:positionH relativeFrom="column">
                  <wp:posOffset>5176838</wp:posOffset>
                </wp:positionH>
                <wp:positionV relativeFrom="paragraph">
                  <wp:posOffset>-169860</wp:posOffset>
                </wp:positionV>
                <wp:extent cx="1357842" cy="1397846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81367" y="3095365"/>
                          <a:ext cx="1329267" cy="1369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BB0DEE" w14:textId="77777777" w:rsidR="009E69F1" w:rsidRDefault="009E69F1">
                            <w:pPr>
                              <w:jc w:val="center"/>
                              <w:textDirection w:val="btLr"/>
                            </w:pPr>
                          </w:p>
                          <w:p w14:paraId="051248B1" w14:textId="77777777" w:rsidR="009E69F1" w:rsidRDefault="009E69F1">
                            <w:pPr>
                              <w:jc w:val="center"/>
                              <w:textDirection w:val="btLr"/>
                            </w:pPr>
                          </w:p>
                          <w:p w14:paraId="297B70FD" w14:textId="77777777" w:rsidR="009E69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>Gambar  terbaharu berukuran pasport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798831" id="Rectangle 1" o:spid="_x0000_s1027" style="position:absolute;left:0;text-align:left;margin-left:407.65pt;margin-top:-13.35pt;width:106.9pt;height:110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4ABB0DEE" w14:textId="77777777" w:rsidR="009E69F1" w:rsidRDefault="009E69F1">
                      <w:pPr>
                        <w:jc w:val="center"/>
                        <w:textDirection w:val="btLr"/>
                      </w:pPr>
                    </w:p>
                    <w:p w14:paraId="051248B1" w14:textId="77777777" w:rsidR="009E69F1" w:rsidRDefault="009E69F1">
                      <w:pPr>
                        <w:jc w:val="center"/>
                        <w:textDirection w:val="btLr"/>
                      </w:pPr>
                    </w:p>
                    <w:p w14:paraId="297B70FD" w14:textId="77777777" w:rsidR="009E69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</w:rPr>
                        <w:t>Gambar  terbaharu berukuran pasport</w:t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noProof/>
        </w:rPr>
        <w:drawing>
          <wp:anchor distT="0" distB="0" distL="114300" distR="114300" simplePos="0" relativeHeight="251660288" behindDoc="0" locked="0" layoutInCell="1" hidden="0" allowOverlap="1" wp14:anchorId="0BBBB4A8" wp14:editId="3B0E380F">
            <wp:simplePos x="0" y="0"/>
            <wp:positionH relativeFrom="column">
              <wp:posOffset>2431838</wp:posOffset>
            </wp:positionH>
            <wp:positionV relativeFrom="paragraph">
              <wp:posOffset>0</wp:posOffset>
            </wp:positionV>
            <wp:extent cx="1679575" cy="1131570"/>
            <wp:effectExtent l="0" t="0" r="0" b="0"/>
            <wp:wrapTopAndBottom distT="0" distB="0"/>
            <wp:docPr id="3" name="image1.png" descr="Logo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&#10;&#10;Description automatically generated with medium confidenc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9575" cy="11315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2272D9" w14:textId="2BAB4C57" w:rsidR="009E69F1" w:rsidRDefault="009E69F1">
      <w:pPr>
        <w:widowControl w:val="0"/>
        <w:jc w:val="center"/>
        <w:rPr>
          <w:rFonts w:ascii="Arial" w:eastAsia="Arial" w:hAnsi="Arial" w:cs="Arial"/>
          <w:b/>
          <w:bCs/>
          <w:sz w:val="22"/>
          <w:szCs w:val="22"/>
        </w:rPr>
      </w:pPr>
      <w:bookmarkStart w:id="0" w:name="_33p41d99ou56" w:colFirst="0" w:colLast="0"/>
      <w:bookmarkEnd w:id="0"/>
    </w:p>
    <w:p w14:paraId="7F9CD555" w14:textId="563665C3" w:rsidR="009E69F1" w:rsidRDefault="00000000">
      <w:pPr>
        <w:widowControl w:val="0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BORANG PENCALONAN ANUGERAH KHAS PENDIDIKAN: PENCIPTA KANDUNGAN DIGITAL</w:t>
      </w:r>
    </w:p>
    <w:p w14:paraId="3EB10A4D" w14:textId="50E467EA" w:rsidR="009E69F1" w:rsidRDefault="00000000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bookmarkStart w:id="1" w:name="_uhmcl0pu9lfp" w:colFirst="0" w:colLast="0"/>
      <w:bookmarkEnd w:id="1"/>
      <w:r>
        <w:rPr>
          <w:rFonts w:ascii="Arial" w:eastAsia="Arial" w:hAnsi="Arial" w:cs="Arial"/>
          <w:b/>
          <w:bCs/>
          <w:sz w:val="22"/>
          <w:szCs w:val="22"/>
        </w:rPr>
        <w:t xml:space="preserve">BERSEMPENA DENGAN SAMBUTAN HARI GURU PERINGKAT KEBANGSAAN </w:t>
      </w:r>
    </w:p>
    <w:p w14:paraId="28E4FF85" w14:textId="77777777" w:rsidR="009E69F1" w:rsidRDefault="00000000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TAHUN 2026</w:t>
      </w:r>
    </w:p>
    <w:p w14:paraId="742B5918" w14:textId="77777777" w:rsidR="009E69F1" w:rsidRDefault="009E69F1">
      <w:pPr>
        <w:jc w:val="center"/>
        <w:rPr>
          <w:rFonts w:ascii="Arial" w:eastAsia="Arial" w:hAnsi="Arial" w:cs="Arial"/>
          <w:b/>
          <w:bCs/>
          <w:sz w:val="8"/>
          <w:szCs w:val="8"/>
        </w:rPr>
      </w:pPr>
    </w:p>
    <w:p w14:paraId="3E05EE5F" w14:textId="2282F91C" w:rsidR="009E69F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890"/>
        </w:tabs>
        <w:spacing w:before="26" w:line="278" w:lineRule="auto"/>
        <w:ind w:left="1674" w:right="390" w:hanging="1404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Borang ini hendaklah diisi dalam dua (2) salinan.</w:t>
      </w:r>
    </w:p>
    <w:tbl>
      <w:tblPr>
        <w:tblStyle w:val="6"/>
        <w:tblpPr w:leftFromText="180" w:rightFromText="180" w:vertAnchor="text" w:tblpY="207"/>
        <w:tblW w:w="109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1131"/>
        <w:gridCol w:w="641"/>
        <w:gridCol w:w="212"/>
        <w:gridCol w:w="711"/>
        <w:gridCol w:w="288"/>
        <w:gridCol w:w="699"/>
        <w:gridCol w:w="1466"/>
        <w:gridCol w:w="380"/>
        <w:gridCol w:w="856"/>
        <w:gridCol w:w="426"/>
        <w:gridCol w:w="425"/>
        <w:gridCol w:w="844"/>
        <w:gridCol w:w="1281"/>
      </w:tblGrid>
      <w:tr w:rsidR="009E69F1" w14:paraId="59BF8C51" w14:textId="77777777" w:rsidTr="00367467">
        <w:trPr>
          <w:cantSplit/>
          <w:trHeight w:val="492"/>
        </w:trPr>
        <w:tc>
          <w:tcPr>
            <w:tcW w:w="8790" w:type="dxa"/>
            <w:gridSpan w:val="12"/>
            <w:shd w:val="clear" w:color="auto" w:fill="D9E2F3"/>
            <w:vAlign w:val="center"/>
          </w:tcPr>
          <w:p w14:paraId="049687B6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 MAKLUMAT CALON</w:t>
            </w:r>
          </w:p>
        </w:tc>
        <w:tc>
          <w:tcPr>
            <w:tcW w:w="2125" w:type="dxa"/>
            <w:gridSpan w:val="2"/>
            <w:shd w:val="clear" w:color="auto" w:fill="D9E2F3"/>
          </w:tcPr>
          <w:p w14:paraId="1DE0F263" w14:textId="2A60A7F2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9E69F1" w14:paraId="6235C820" w14:textId="77777777" w:rsidTr="00367467">
        <w:trPr>
          <w:cantSplit/>
          <w:trHeight w:val="526"/>
        </w:trPr>
        <w:tc>
          <w:tcPr>
            <w:tcW w:w="8790" w:type="dxa"/>
            <w:gridSpan w:val="12"/>
          </w:tcPr>
          <w:p w14:paraId="2476DCCA" w14:textId="32823926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AHMAD AIMAN BIN MOHAMED</w:t>
            </w:r>
          </w:p>
        </w:tc>
        <w:tc>
          <w:tcPr>
            <w:tcW w:w="2125" w:type="dxa"/>
            <w:gridSpan w:val="2"/>
            <w:vMerge w:val="restart"/>
            <w:shd w:val="clear" w:color="auto" w:fill="FFFFFF"/>
          </w:tcPr>
          <w:p w14:paraId="7F00F14B" w14:textId="70836B3F" w:rsidR="009E69F1" w:rsidRDefault="009E69F1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21EF5190" w14:textId="77777777" w:rsidTr="00367467">
        <w:trPr>
          <w:cantSplit/>
          <w:trHeight w:val="526"/>
        </w:trPr>
        <w:tc>
          <w:tcPr>
            <w:tcW w:w="8790" w:type="dxa"/>
            <w:gridSpan w:val="12"/>
          </w:tcPr>
          <w:p w14:paraId="444B5375" w14:textId="2513E519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Gelaran: </w:t>
            </w:r>
            <w:r w:rsidR="00134200">
              <w:rPr>
                <w:rFonts w:ascii="Arial" w:eastAsia="Arial" w:hAnsi="Arial" w:cs="Arial"/>
                <w:sz w:val="22"/>
                <w:szCs w:val="22"/>
              </w:rPr>
              <w:t xml:space="preserve">ENCIK 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8CD958F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0F703519" w14:textId="77777777" w:rsidTr="00367467">
        <w:trPr>
          <w:trHeight w:val="456"/>
        </w:trPr>
        <w:tc>
          <w:tcPr>
            <w:tcW w:w="4250" w:type="dxa"/>
            <w:gridSpan w:val="5"/>
          </w:tcPr>
          <w:p w14:paraId="7518C725" w14:textId="43136ACD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No. Kad Pengenalan: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970724035493</w:t>
            </w:r>
          </w:p>
        </w:tc>
        <w:tc>
          <w:tcPr>
            <w:tcW w:w="4540" w:type="dxa"/>
            <w:gridSpan w:val="7"/>
          </w:tcPr>
          <w:p w14:paraId="529CBB5E" w14:textId="352B77E6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Tarikh Lahir: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24 JULAI 1997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1CCF8C3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228190A" w14:textId="77777777" w:rsidTr="00367467">
        <w:trPr>
          <w:trHeight w:val="438"/>
        </w:trPr>
        <w:tc>
          <w:tcPr>
            <w:tcW w:w="4250" w:type="dxa"/>
            <w:gridSpan w:val="5"/>
          </w:tcPr>
          <w:p w14:paraId="5EB1B4E8" w14:textId="2D968EEF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Umur: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29 TAHUN</w:t>
            </w:r>
          </w:p>
        </w:tc>
        <w:tc>
          <w:tcPr>
            <w:tcW w:w="4540" w:type="dxa"/>
            <w:gridSpan w:val="7"/>
          </w:tcPr>
          <w:p w14:paraId="6276044B" w14:textId="41DEE61C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Tempat Lahir: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 KOTA BHARU, KELANTAN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48F8D2E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58CD9BA4" w14:textId="77777777" w:rsidTr="00367467">
        <w:trPr>
          <w:trHeight w:val="456"/>
        </w:trPr>
        <w:tc>
          <w:tcPr>
            <w:tcW w:w="4250" w:type="dxa"/>
            <w:gridSpan w:val="5"/>
          </w:tcPr>
          <w:p w14:paraId="07559417" w14:textId="524267C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Agama: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ISLAM</w:t>
            </w:r>
          </w:p>
        </w:tc>
        <w:tc>
          <w:tcPr>
            <w:tcW w:w="4540" w:type="dxa"/>
            <w:gridSpan w:val="7"/>
          </w:tcPr>
          <w:p w14:paraId="791EE8C7" w14:textId="59C3F6DF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Bangsa: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 MELAYU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1D523DD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0BFFA36" w14:textId="77777777" w:rsidTr="00367467">
        <w:trPr>
          <w:trHeight w:val="456"/>
        </w:trPr>
        <w:tc>
          <w:tcPr>
            <w:tcW w:w="4250" w:type="dxa"/>
            <w:gridSpan w:val="5"/>
          </w:tcPr>
          <w:p w14:paraId="62D8D1EB" w14:textId="7A205969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No. Telefon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: 0129642856</w:t>
            </w:r>
          </w:p>
          <w:p w14:paraId="32FA216D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Pejabat: </w:t>
            </w:r>
          </w:p>
          <w:p w14:paraId="40E13282" w14:textId="2BD65F9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Bimbit: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 0129642856</w:t>
            </w:r>
          </w:p>
        </w:tc>
        <w:tc>
          <w:tcPr>
            <w:tcW w:w="4540" w:type="dxa"/>
            <w:gridSpan w:val="7"/>
          </w:tcPr>
          <w:p w14:paraId="1A5B6BE3" w14:textId="34D43E25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bookmarkStart w:id="2" w:name="_vtl1tk25jvjg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 xml:space="preserve">E-mel:  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>aimansic97@gmail.com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046A1F5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1115195E" w14:textId="77777777" w:rsidTr="00367467">
        <w:trPr>
          <w:cantSplit/>
          <w:trHeight w:val="438"/>
        </w:trPr>
        <w:tc>
          <w:tcPr>
            <w:tcW w:w="4250" w:type="dxa"/>
            <w:gridSpan w:val="5"/>
          </w:tcPr>
          <w:p w14:paraId="43A4644B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Alamat Rumah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: </w:t>
            </w:r>
          </w:p>
          <w:p w14:paraId="0FEECB07" w14:textId="228C158D" w:rsidR="006371F4" w:rsidRDefault="003C115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BLOK D-TA08-U04, Jalan Sapeh P5/7, Apartment Fasa 5R3, Presint 5, 62200, Putrajaya</w:t>
            </w:r>
          </w:p>
        </w:tc>
        <w:tc>
          <w:tcPr>
            <w:tcW w:w="4540" w:type="dxa"/>
            <w:gridSpan w:val="7"/>
          </w:tcPr>
          <w:p w14:paraId="19387E2A" w14:textId="14CAFB9B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Alamat Tempat Bertugas</w:t>
            </w:r>
            <w:r w:rsidR="00490797">
              <w:rPr>
                <w:rFonts w:ascii="Arial" w:eastAsia="Arial" w:hAnsi="Arial" w:cs="Arial"/>
                <w:sz w:val="22"/>
                <w:szCs w:val="22"/>
              </w:rPr>
              <w:t xml:space="preserve">: </w:t>
            </w:r>
          </w:p>
          <w:p w14:paraId="5E103E82" w14:textId="77777777" w:rsidR="006371F4" w:rsidRP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SK Putrajaya Presint 5(1)</w:t>
            </w:r>
          </w:p>
          <w:p w14:paraId="303AE94E" w14:textId="77777777" w:rsidR="006371F4" w:rsidRP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5, Jln P5A, Presint 5</w:t>
            </w:r>
          </w:p>
          <w:p w14:paraId="5F151446" w14:textId="77777777" w:rsidR="006371F4" w:rsidRP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62150 PUTRAJAYA</w:t>
            </w:r>
          </w:p>
          <w:p w14:paraId="56EF841D" w14:textId="46B7B173" w:rsidR="006371F4" w:rsidRDefault="006371F4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 w:rsidRPr="006371F4">
              <w:rPr>
                <w:rFonts w:ascii="Arial" w:eastAsia="Arial" w:hAnsi="Arial" w:cs="Arial"/>
                <w:sz w:val="22"/>
                <w:szCs w:val="22"/>
              </w:rPr>
              <w:t>Wilayah Persekutuan Putrajaya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DAC2BB2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8B87419" w14:textId="77777777" w:rsidTr="00367467">
        <w:trPr>
          <w:cantSplit/>
          <w:trHeight w:val="324"/>
        </w:trPr>
        <w:tc>
          <w:tcPr>
            <w:tcW w:w="4250" w:type="dxa"/>
            <w:gridSpan w:val="5"/>
          </w:tcPr>
          <w:p w14:paraId="13CF39E0" w14:textId="1165563B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Poskod: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62200</w:t>
            </w:r>
          </w:p>
          <w:p w14:paraId="0FEBFE5A" w14:textId="7D5BDD40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Negeri: 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>WP Putrajaya</w:t>
            </w:r>
          </w:p>
        </w:tc>
        <w:tc>
          <w:tcPr>
            <w:tcW w:w="4540" w:type="dxa"/>
            <w:gridSpan w:val="7"/>
          </w:tcPr>
          <w:p w14:paraId="11B87C7B" w14:textId="128F9FC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Poskod: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62150</w:t>
            </w:r>
          </w:p>
          <w:p w14:paraId="6D8C3919" w14:textId="28DF4445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Negeri: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WP Putrajaya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77759B0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4D3EB50B" w14:textId="77777777" w:rsidTr="00367467">
        <w:trPr>
          <w:cantSplit/>
          <w:trHeight w:val="324"/>
        </w:trPr>
        <w:tc>
          <w:tcPr>
            <w:tcW w:w="8790" w:type="dxa"/>
            <w:gridSpan w:val="12"/>
          </w:tcPr>
          <w:p w14:paraId="574AE801" w14:textId="00F2A6EA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Tarikh Lantikan: </w:t>
            </w:r>
            <w:r w:rsidR="003C1150" w:rsidRPr="003C1150">
              <w:rPr>
                <w:rFonts w:ascii="Arial" w:eastAsia="Arial" w:hAnsi="Arial" w:cs="Arial"/>
                <w:sz w:val="22"/>
                <w:szCs w:val="22"/>
              </w:rPr>
              <w:t>15/02/2021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FB35131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6C30F55C" w14:textId="77777777" w:rsidTr="00367467">
        <w:trPr>
          <w:cantSplit/>
          <w:trHeight w:val="438"/>
        </w:trPr>
        <w:tc>
          <w:tcPr>
            <w:tcW w:w="8790" w:type="dxa"/>
            <w:gridSpan w:val="12"/>
          </w:tcPr>
          <w:p w14:paraId="79B444BA" w14:textId="1864E16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Tarikh Pengesahan Dalam Perkhidmatan : </w:t>
            </w:r>
            <w:r w:rsidR="003C1150" w:rsidRPr="003C1150">
              <w:rPr>
                <w:rFonts w:ascii="Arial" w:eastAsia="Arial" w:hAnsi="Arial" w:cs="Arial"/>
                <w:sz w:val="22"/>
                <w:szCs w:val="22"/>
              </w:rPr>
              <w:t>15/02/2021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3BD9CB1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0BB11A68" w14:textId="77777777" w:rsidTr="00367467">
        <w:trPr>
          <w:cantSplit/>
          <w:trHeight w:val="438"/>
        </w:trPr>
        <w:tc>
          <w:tcPr>
            <w:tcW w:w="8790" w:type="dxa"/>
            <w:gridSpan w:val="12"/>
          </w:tcPr>
          <w:p w14:paraId="2D41BA11" w14:textId="10A953B9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Jawatan Semasa (Gred) : 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>DG9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D8BEA87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5387556" w14:textId="77777777" w:rsidTr="00367467">
        <w:trPr>
          <w:cantSplit/>
          <w:trHeight w:val="438"/>
        </w:trPr>
        <w:tc>
          <w:tcPr>
            <w:tcW w:w="1555" w:type="dxa"/>
            <w:vMerge w:val="restart"/>
          </w:tcPr>
          <w:p w14:paraId="244EC7B2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Markah Prestasi</w:t>
            </w:r>
          </w:p>
        </w:tc>
        <w:tc>
          <w:tcPr>
            <w:tcW w:w="2983" w:type="dxa"/>
            <w:gridSpan w:val="5"/>
          </w:tcPr>
          <w:p w14:paraId="7D4FCF2D" w14:textId="77777777" w:rsidR="009E69F1" w:rsidRDefault="00000000" w:rsidP="00367467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 2022</w:t>
            </w:r>
          </w:p>
        </w:tc>
        <w:tc>
          <w:tcPr>
            <w:tcW w:w="2165" w:type="dxa"/>
            <w:gridSpan w:val="2"/>
          </w:tcPr>
          <w:p w14:paraId="79CBF78B" w14:textId="77777777" w:rsidR="009E69F1" w:rsidRDefault="00000000" w:rsidP="00367467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 2023</w:t>
            </w:r>
          </w:p>
        </w:tc>
        <w:tc>
          <w:tcPr>
            <w:tcW w:w="2087" w:type="dxa"/>
            <w:gridSpan w:val="4"/>
          </w:tcPr>
          <w:p w14:paraId="20E475A0" w14:textId="77777777" w:rsidR="009E69F1" w:rsidRDefault="00000000" w:rsidP="00367467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 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778144C7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56D6FD17" w14:textId="77777777" w:rsidTr="00367467">
        <w:trPr>
          <w:cantSplit/>
          <w:trHeight w:val="438"/>
        </w:trPr>
        <w:tc>
          <w:tcPr>
            <w:tcW w:w="1555" w:type="dxa"/>
            <w:vMerge/>
          </w:tcPr>
          <w:p w14:paraId="51FA4593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</w:tcPr>
          <w:p w14:paraId="094BF05F" w14:textId="08DE895C" w:rsidR="009E69F1" w:rsidRDefault="003C1150" w:rsidP="003C1150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97.39 %</w:t>
            </w:r>
          </w:p>
        </w:tc>
        <w:tc>
          <w:tcPr>
            <w:tcW w:w="2165" w:type="dxa"/>
            <w:gridSpan w:val="2"/>
          </w:tcPr>
          <w:p w14:paraId="4151296E" w14:textId="35575FE7" w:rsidR="009E69F1" w:rsidRDefault="003C1150" w:rsidP="003C1150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96.52 %</w:t>
            </w:r>
          </w:p>
        </w:tc>
        <w:tc>
          <w:tcPr>
            <w:tcW w:w="2087" w:type="dxa"/>
            <w:gridSpan w:val="4"/>
          </w:tcPr>
          <w:p w14:paraId="61AF2E49" w14:textId="6A5BCD2F" w:rsidR="009E69F1" w:rsidRDefault="003C1150" w:rsidP="003C1150">
            <w:pPr>
              <w:spacing w:before="100" w:after="8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C1150">
              <w:rPr>
                <w:rFonts w:ascii="Arial" w:eastAsia="Arial" w:hAnsi="Arial" w:cs="Arial"/>
                <w:sz w:val="22"/>
                <w:szCs w:val="22"/>
              </w:rPr>
              <w:t>93.94 %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88F91BF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4BB7511" w14:textId="77777777" w:rsidTr="00367467">
        <w:trPr>
          <w:cantSplit/>
          <w:trHeight w:val="531"/>
        </w:trPr>
        <w:tc>
          <w:tcPr>
            <w:tcW w:w="1555" w:type="dxa"/>
            <w:vMerge w:val="restart"/>
          </w:tcPr>
          <w:p w14:paraId="10B837BF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Maklumat Pasangan</w:t>
            </w:r>
          </w:p>
          <w:p w14:paraId="063F4C71" w14:textId="77777777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(sekiranya berkaitan)</w:t>
            </w:r>
          </w:p>
        </w:tc>
        <w:tc>
          <w:tcPr>
            <w:tcW w:w="7235" w:type="dxa"/>
            <w:gridSpan w:val="11"/>
          </w:tcPr>
          <w:p w14:paraId="45644B6A" w14:textId="41AEAF23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 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‘ARIFAH BINTI MARZUKI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3ADFC79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4B7D2641" w14:textId="77777777" w:rsidTr="00367467">
        <w:trPr>
          <w:cantSplit/>
          <w:trHeight w:val="531"/>
        </w:trPr>
        <w:tc>
          <w:tcPr>
            <w:tcW w:w="1555" w:type="dxa"/>
            <w:vMerge/>
          </w:tcPr>
          <w:p w14:paraId="1686CF1E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7235" w:type="dxa"/>
            <w:gridSpan w:val="11"/>
          </w:tcPr>
          <w:p w14:paraId="4CC45F61" w14:textId="0BAFF73F" w:rsidR="009E69F1" w:rsidRDefault="00000000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Tempat Bertugas:</w:t>
            </w:r>
            <w:r w:rsidR="003C1150">
              <w:rPr>
                <w:rFonts w:ascii="Arial" w:eastAsia="Arial" w:hAnsi="Arial" w:cs="Arial"/>
                <w:sz w:val="22"/>
                <w:szCs w:val="22"/>
              </w:rPr>
              <w:t xml:space="preserve"> HOSPITAL PUTRAJAYA, WP PUTRAJAYA</w:t>
            </w:r>
          </w:p>
          <w:p w14:paraId="248BEFE5" w14:textId="77777777" w:rsidR="009E69F1" w:rsidRDefault="009E69F1" w:rsidP="00367467">
            <w:pPr>
              <w:spacing w:before="100" w:after="8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277EEDFF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54A4EE84" w14:textId="77777777" w:rsidTr="00756AF6">
        <w:trPr>
          <w:cantSplit/>
          <w:trHeight w:val="803"/>
        </w:trPr>
        <w:tc>
          <w:tcPr>
            <w:tcW w:w="2686" w:type="dxa"/>
            <w:gridSpan w:val="2"/>
            <w:shd w:val="clear" w:color="auto" w:fill="D9E2F3"/>
          </w:tcPr>
          <w:p w14:paraId="1B31648E" w14:textId="77777777" w:rsidR="009E69F1" w:rsidRDefault="00000000" w:rsidP="00367467">
            <w:pPr>
              <w:spacing w:before="120" w:after="12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Anugerah Yang Diterima:</w:t>
            </w:r>
          </w:p>
        </w:tc>
        <w:tc>
          <w:tcPr>
            <w:tcW w:w="4397" w:type="dxa"/>
            <w:gridSpan w:val="7"/>
            <w:shd w:val="clear" w:color="auto" w:fill="D9E2F3"/>
          </w:tcPr>
          <w:p w14:paraId="50EB665D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Pingat/ Anugerah/ Penghargaan  </w:t>
            </w:r>
          </w:p>
          <w:p w14:paraId="71C2E243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(contoh: Ahli Mangku Negara - A.M.N)                 </w:t>
            </w:r>
          </w:p>
        </w:tc>
        <w:tc>
          <w:tcPr>
            <w:tcW w:w="1707" w:type="dxa"/>
            <w:gridSpan w:val="3"/>
            <w:shd w:val="clear" w:color="auto" w:fill="D9E2F3"/>
          </w:tcPr>
          <w:p w14:paraId="5C6F146E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2125" w:type="dxa"/>
            <w:gridSpan w:val="2"/>
            <w:shd w:val="clear" w:color="auto" w:fill="D9E2F3"/>
          </w:tcPr>
          <w:p w14:paraId="2C6FB5F9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Untuk Kegunaan Pejabat</w:t>
            </w:r>
          </w:p>
        </w:tc>
      </w:tr>
      <w:tr w:rsidR="00852695" w14:paraId="7589B13A" w14:textId="77777777" w:rsidTr="00756AF6">
        <w:trPr>
          <w:trHeight w:val="1356"/>
        </w:trPr>
        <w:tc>
          <w:tcPr>
            <w:tcW w:w="2686" w:type="dxa"/>
            <w:gridSpan w:val="2"/>
            <w:shd w:val="clear" w:color="auto" w:fill="FFFFFF"/>
          </w:tcPr>
          <w:p w14:paraId="565F2EB8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18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Anugerah Kebesaran    </w:t>
            </w:r>
          </w:p>
          <w:p w14:paraId="1C9030D9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(Negeri dan Persekutuan):</w:t>
            </w:r>
          </w:p>
        </w:tc>
        <w:tc>
          <w:tcPr>
            <w:tcW w:w="4397" w:type="dxa"/>
            <w:gridSpan w:val="7"/>
            <w:shd w:val="clear" w:color="auto" w:fill="FFFFFF"/>
          </w:tcPr>
          <w:p w14:paraId="62AEACCD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228289C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AAD757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A14094F" w14:textId="77777777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707" w:type="dxa"/>
            <w:gridSpan w:val="3"/>
            <w:shd w:val="clear" w:color="auto" w:fill="FFFFFF"/>
          </w:tcPr>
          <w:p w14:paraId="1DB5FA56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5" w:type="dxa"/>
            <w:gridSpan w:val="2"/>
            <w:vMerge w:val="restart"/>
            <w:shd w:val="clear" w:color="auto" w:fill="FFFFFF"/>
          </w:tcPr>
          <w:p w14:paraId="69517887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011D3ED6" w14:textId="77777777" w:rsidTr="00756AF6">
        <w:trPr>
          <w:trHeight w:val="1059"/>
        </w:trPr>
        <w:tc>
          <w:tcPr>
            <w:tcW w:w="2686" w:type="dxa"/>
            <w:gridSpan w:val="2"/>
            <w:shd w:val="clear" w:color="auto" w:fill="FFFFFF"/>
          </w:tcPr>
          <w:p w14:paraId="3E60E446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18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Anugerah Perkhidmatan Cemerlang:</w:t>
            </w:r>
          </w:p>
        </w:tc>
        <w:tc>
          <w:tcPr>
            <w:tcW w:w="4397" w:type="dxa"/>
            <w:gridSpan w:val="7"/>
            <w:shd w:val="clear" w:color="auto" w:fill="FFFFFF"/>
          </w:tcPr>
          <w:p w14:paraId="138E22CF" w14:textId="0042ADD8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Anugerah Perkhidmatan Cemerlang (APC)</w:t>
            </w:r>
          </w:p>
        </w:tc>
        <w:tc>
          <w:tcPr>
            <w:tcW w:w="1707" w:type="dxa"/>
            <w:gridSpan w:val="3"/>
            <w:shd w:val="clear" w:color="auto" w:fill="FFFFFF"/>
          </w:tcPr>
          <w:p w14:paraId="63BC8FF8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EDA1346" w14:textId="3DEBEE13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F22477D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6286596B" w14:textId="77777777" w:rsidTr="00756AF6">
        <w:trPr>
          <w:trHeight w:val="395"/>
        </w:trPr>
        <w:tc>
          <w:tcPr>
            <w:tcW w:w="2686" w:type="dxa"/>
            <w:gridSpan w:val="2"/>
            <w:vMerge w:val="restart"/>
            <w:shd w:val="clear" w:color="auto" w:fill="FFFFFF"/>
          </w:tcPr>
          <w:p w14:paraId="035DC827" w14:textId="2C1B6063" w:rsidR="00367467" w:rsidRPr="004A33C3" w:rsidRDefault="00367467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Lain-lain Anugerah:</w:t>
            </w:r>
          </w:p>
          <w:p w14:paraId="03FAC89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0D754A8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45E2C06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D92102F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355BFF5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A00429A" w14:textId="7783B8CE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Antarabangsa</w:t>
            </w:r>
          </w:p>
        </w:tc>
        <w:tc>
          <w:tcPr>
            <w:tcW w:w="4397" w:type="dxa"/>
            <w:gridSpan w:val="7"/>
            <w:tcBorders>
              <w:bottom w:val="single" w:sz="4" w:space="0" w:color="auto"/>
            </w:tcBorders>
            <w:shd w:val="clear" w:color="auto" w:fill="FFFFFF"/>
          </w:tcPr>
          <w:p w14:paraId="69A9C940" w14:textId="75B6871A" w:rsid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Gemini Certified Educator 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>(Portfolio: ms 73)</w:t>
            </w:r>
          </w:p>
        </w:tc>
        <w:tc>
          <w:tcPr>
            <w:tcW w:w="1707" w:type="dxa"/>
            <w:gridSpan w:val="3"/>
            <w:tcBorders>
              <w:bottom w:val="single" w:sz="4" w:space="0" w:color="auto"/>
            </w:tcBorders>
            <w:shd w:val="clear" w:color="auto" w:fill="FFFFFF"/>
          </w:tcPr>
          <w:p w14:paraId="319A98B5" w14:textId="41245935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2E12648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06792848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614DCB62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0804DFD" w14:textId="6EDBE017" w:rsidR="00367467" w:rsidRP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Google Sites Certified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36746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53C9F27" w14:textId="62FD6A57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11B27683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3F466B06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33ECCEE6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ECA2E37" w14:textId="6094837D" w:rsidR="00367467" w:rsidRP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Schoolytics Certified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36746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4D5BB398" w14:textId="6BD14CAF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5205B039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17EB014A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2B4C678E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D2D8070" w14:textId="0C13852C" w:rsidR="00367467" w:rsidRPr="00367467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ClassPoint Certified (Portfolio: ms 73)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45A517F6" w14:textId="1A588BCA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99518F3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D200F5" w14:paraId="031ACEB3" w14:textId="77777777" w:rsidTr="00756AF6">
        <w:trPr>
          <w:trHeight w:val="719"/>
        </w:trPr>
        <w:tc>
          <w:tcPr>
            <w:tcW w:w="2686" w:type="dxa"/>
            <w:gridSpan w:val="2"/>
            <w:vMerge/>
            <w:shd w:val="clear" w:color="auto" w:fill="FFFFFF"/>
          </w:tcPr>
          <w:p w14:paraId="0AA5DDC0" w14:textId="77777777" w:rsidR="00D200F5" w:rsidRDefault="00D200F5" w:rsidP="00D200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838D6E9" w14:textId="1D4E819D" w:rsidR="00D200F5" w:rsidRPr="00367467" w:rsidRDefault="00D200F5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2C7BC4">
              <w:rPr>
                <w:rFonts w:ascii="Arial" w:eastAsia="Arial" w:hAnsi="Arial" w:cs="Arial"/>
                <w:sz w:val="22"/>
                <w:szCs w:val="22"/>
              </w:rPr>
              <w:t>Google Certified Educator Level 1 &amp; Level 2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>(Portfolio: ms 73)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799590C" w14:textId="67CF2239" w:rsidR="00D200F5" w:rsidRDefault="00D200F5" w:rsidP="00D200F5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0FA083D" w14:textId="77777777" w:rsidR="00D200F5" w:rsidRDefault="00D200F5" w:rsidP="00D2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5285CF65" w14:textId="77777777" w:rsidTr="00756AF6">
        <w:trPr>
          <w:trHeight w:val="719"/>
        </w:trPr>
        <w:tc>
          <w:tcPr>
            <w:tcW w:w="2686" w:type="dxa"/>
            <w:gridSpan w:val="2"/>
            <w:vMerge/>
            <w:tcBorders>
              <w:bottom w:val="single" w:sz="4" w:space="0" w:color="auto"/>
            </w:tcBorders>
            <w:shd w:val="clear" w:color="auto" w:fill="FFFFFF"/>
          </w:tcPr>
          <w:p w14:paraId="555E27B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3BC705B" w14:textId="77777777" w:rsidR="00D200F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 xml:space="preserve">Quizizz Certified Educator </w:t>
            </w:r>
          </w:p>
          <w:p w14:paraId="1825A152" w14:textId="5C138404" w:rsidR="00367467" w:rsidRPr="00D200F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 xml:space="preserve">(Portfolio: ms 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7</w:t>
            </w:r>
            <w:r w:rsidRPr="00D200F5">
              <w:rPr>
                <w:rFonts w:ascii="Arial" w:eastAsia="Arial" w:hAnsi="Arial" w:cs="Arial"/>
                <w:sz w:val="22"/>
                <w:szCs w:val="22"/>
              </w:rPr>
              <w:t>3)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6AA8F77" w14:textId="176B12B1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084ECFC8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33B3A7AE" w14:textId="77777777" w:rsidTr="00756AF6">
        <w:trPr>
          <w:trHeight w:val="425"/>
        </w:trPr>
        <w:tc>
          <w:tcPr>
            <w:tcW w:w="2686" w:type="dxa"/>
            <w:gridSpan w:val="2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6126E95A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381C2502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06804D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0AF90B34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F252B93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E6058D6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353521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17A9E74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790812D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6F2801F8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DDAA3E3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Kebangsaan</w:t>
            </w:r>
          </w:p>
          <w:p w14:paraId="7548633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6FE893A2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3C5AC275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1ABE870C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7B7C4F28" w14:textId="77777777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7C90C3DF" w14:textId="5DB889DE" w:rsidR="00852695" w:rsidRDefault="00852695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8B72A3C" w14:textId="7441129A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lastRenderedPageBreak/>
              <w:t>Pelantikan Rasmi Edufluencers KPM — YB Menteri Pendidikan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5DC331E" w14:textId="15FD20B5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2023,2024,2025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BA1A7EA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7067F344" w14:textId="77777777" w:rsidTr="00756AF6">
        <w:trPr>
          <w:trHeight w:val="455"/>
        </w:trPr>
        <w:tc>
          <w:tcPr>
            <w:tcW w:w="2686" w:type="dxa"/>
            <w:gridSpan w:val="2"/>
            <w:vMerge/>
            <w:shd w:val="clear" w:color="auto" w:fill="FFFFFF"/>
          </w:tcPr>
          <w:p w14:paraId="7AD5D5CC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877EC6A" w14:textId="11E0059F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Guru Juara Digital — Pasukan Pakar Jauhari </w:t>
            </w:r>
            <w:r>
              <w:rPr>
                <w:rFonts w:ascii="Arial" w:eastAsia="Arial" w:hAnsi="Arial" w:cs="Arial"/>
                <w:sz w:val="22"/>
                <w:szCs w:val="22"/>
              </w:rPr>
              <w:t>Putrajaya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BB5A1B5" w14:textId="61BF4EE1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720978B0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2992AC30" w14:textId="77777777" w:rsidTr="00756AF6">
        <w:trPr>
          <w:trHeight w:val="667"/>
        </w:trPr>
        <w:tc>
          <w:tcPr>
            <w:tcW w:w="2686" w:type="dxa"/>
            <w:gridSpan w:val="2"/>
            <w:vMerge/>
            <w:shd w:val="clear" w:color="auto" w:fill="FFFFFF"/>
          </w:tcPr>
          <w:p w14:paraId="02716F64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4CAEEF2" w14:textId="0B1C6C49" w:rsidR="00852695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Anugerah Khas Juri Tanda Suka Tertinggi TikTok Keselamatan Jalan Raya Peringkat Kebangsaan — JPJ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>36,7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81D2B56" w14:textId="77777777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83DACC9" w14:textId="5A04E049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11A5098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2068C3D2" w14:textId="77777777" w:rsidTr="00756AF6">
        <w:trPr>
          <w:trHeight w:val="652"/>
        </w:trPr>
        <w:tc>
          <w:tcPr>
            <w:tcW w:w="2686" w:type="dxa"/>
            <w:gridSpan w:val="2"/>
            <w:vMerge/>
            <w:shd w:val="clear" w:color="auto" w:fill="FFFFFF"/>
          </w:tcPr>
          <w:p w14:paraId="6D49A932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3DECCACA" w14:textId="5B5725C9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>Ikon Guru TVPSS Kebangsaan 2024 — KPM</w:t>
            </w:r>
            <w:r>
              <w:rPr>
                <w:rFonts w:ascii="Arial" w:eastAsia="Arial" w:hAnsi="Arial" w:cs="Arial"/>
                <w:sz w:val="22"/>
                <w:szCs w:val="22"/>
              </w:rPr>
              <w:t>, Sinar Bestari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>36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402C8950" w14:textId="3F9C17E6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079CAB6A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1D9ADEE1" w14:textId="77777777" w:rsidTr="00756AF6">
        <w:trPr>
          <w:trHeight w:val="622"/>
        </w:trPr>
        <w:tc>
          <w:tcPr>
            <w:tcW w:w="2686" w:type="dxa"/>
            <w:gridSpan w:val="2"/>
            <w:vMerge/>
            <w:shd w:val="clear" w:color="auto" w:fill="FFFFFF"/>
          </w:tcPr>
          <w:p w14:paraId="0469E9D4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E3C0BBB" w14:textId="7AEFCC04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 xml:space="preserve">Nombor 5 Kebangsaan — Pertandingan Video Kreatif TVPSS 2024 — KPM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>36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09AFB19" w14:textId="361AED2C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249FB2CB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768E3CCD" w14:textId="77777777" w:rsidTr="00756AF6">
        <w:trPr>
          <w:trHeight w:val="925"/>
        </w:trPr>
        <w:tc>
          <w:tcPr>
            <w:tcW w:w="2686" w:type="dxa"/>
            <w:gridSpan w:val="2"/>
            <w:vMerge/>
            <w:shd w:val="clear" w:color="auto" w:fill="FFFFFF"/>
          </w:tcPr>
          <w:p w14:paraId="190CC451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19D405F5" w14:textId="3C4D5F3A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>Duta Integriti KPM — YB Menteri Pendidikan (Portfolio: ms 7</w:t>
            </w:r>
            <w:r w:rsidR="00D200F5">
              <w:rPr>
                <w:rFonts w:ascii="Arial" w:eastAsia="Arial" w:hAnsi="Arial" w:cs="Arial"/>
                <w:sz w:val="22"/>
                <w:szCs w:val="22"/>
              </w:rPr>
              <w:t>6</w:t>
            </w:r>
            <w:r w:rsidRPr="00D5122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5F55A1F" w14:textId="233FFE23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2024/2025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608F5A76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30F4B085" w14:textId="77777777" w:rsidTr="00756AF6">
        <w:trPr>
          <w:trHeight w:val="637"/>
        </w:trPr>
        <w:tc>
          <w:tcPr>
            <w:tcW w:w="2686" w:type="dxa"/>
            <w:gridSpan w:val="2"/>
            <w:vMerge/>
            <w:tcBorders>
              <w:bottom w:val="single" w:sz="4" w:space="0" w:color="auto"/>
            </w:tcBorders>
            <w:shd w:val="clear" w:color="auto" w:fill="FFFFFF"/>
          </w:tcPr>
          <w:p w14:paraId="193010F2" w14:textId="77777777" w:rsidR="00852695" w:rsidRDefault="00852695" w:rsidP="0036746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406E4E9" w14:textId="12183919" w:rsidR="00852695" w:rsidRPr="00193080" w:rsidRDefault="00852695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51227">
              <w:rPr>
                <w:rFonts w:ascii="Arial" w:eastAsia="Arial" w:hAnsi="Arial" w:cs="Arial"/>
                <w:sz w:val="22"/>
                <w:szCs w:val="22"/>
              </w:rPr>
              <w:t>TOP 150 Cikgu Juara Digital — MDEC (Portfolio: ms 69)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7788A60B" w14:textId="2B7F5E2B" w:rsidR="00852695" w:rsidRDefault="00852695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5056E74F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4CFEAEE8" w14:textId="77777777" w:rsidTr="00756AF6">
        <w:trPr>
          <w:trHeight w:val="841"/>
        </w:trPr>
        <w:tc>
          <w:tcPr>
            <w:tcW w:w="2686" w:type="dxa"/>
            <w:gridSpan w:val="2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61458385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3F5FC2F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5FAD1B79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2136F262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3C8A9000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7347C50D" w14:textId="01EF499A" w:rsidR="00367467" w:rsidRDefault="00367467" w:rsidP="00D200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Negeri</w:t>
            </w: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35F8906" w14:textId="68D55015" w:rsidR="00367467" w:rsidRPr="00193080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4A33C3">
              <w:rPr>
                <w:rFonts w:ascii="Arial" w:eastAsia="Arial" w:hAnsi="Arial" w:cs="Arial"/>
                <w:sz w:val="22"/>
                <w:szCs w:val="22"/>
              </w:rPr>
              <w:t>Anugerah Kualiti Guru: Pencipta Kandungan Digital WP Putrajaya (Portfolio: ms 74)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318640D" w14:textId="279EC353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79C31B63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7586FFF8" w14:textId="77777777" w:rsidTr="00756AF6">
        <w:trPr>
          <w:trHeight w:val="841"/>
        </w:trPr>
        <w:tc>
          <w:tcPr>
            <w:tcW w:w="2686" w:type="dxa"/>
            <w:gridSpan w:val="2"/>
            <w:vMerge/>
            <w:shd w:val="clear" w:color="auto" w:fill="FFFFFF"/>
          </w:tcPr>
          <w:p w14:paraId="2546FA7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F028862" w14:textId="04516B36" w:rsidR="00367467" w:rsidRPr="0085269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852695">
              <w:rPr>
                <w:rFonts w:ascii="Arial" w:eastAsia="Arial" w:hAnsi="Arial" w:cs="Arial"/>
                <w:sz w:val="22"/>
                <w:szCs w:val="22"/>
              </w:rPr>
              <w:t xml:space="preserve">Ikon Guru TVPSS Negeri WP Putrajaya (Portfolio: ms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37, 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>69)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F36EE72" w14:textId="02DF1156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96652E5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3B3356FE" w14:textId="77777777" w:rsidTr="00756AF6">
        <w:trPr>
          <w:trHeight w:val="841"/>
        </w:trPr>
        <w:tc>
          <w:tcPr>
            <w:tcW w:w="2686" w:type="dxa"/>
            <w:gridSpan w:val="2"/>
            <w:vMerge/>
            <w:shd w:val="clear" w:color="auto" w:fill="FFFFFF"/>
          </w:tcPr>
          <w:p w14:paraId="2500D5C1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C150C94" w14:textId="456702F4" w:rsidR="00367467" w:rsidRPr="0085269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852695">
              <w:rPr>
                <w:rFonts w:ascii="Arial" w:eastAsia="Arial" w:hAnsi="Arial" w:cs="Arial"/>
                <w:sz w:val="22"/>
                <w:szCs w:val="22"/>
              </w:rPr>
              <w:t>Anugerah Perak Inovasi Pendigital</w:t>
            </w:r>
            <w:r w:rsidR="00364788">
              <w:rPr>
                <w:rFonts w:ascii="Arial" w:eastAsia="Arial" w:hAnsi="Arial" w:cs="Arial"/>
                <w:sz w:val="22"/>
                <w:szCs w:val="22"/>
              </w:rPr>
              <w:t>an Pendidikan</w:t>
            </w:r>
            <w:r w:rsidRPr="00852695">
              <w:rPr>
                <w:rFonts w:ascii="Arial" w:eastAsia="Arial" w:hAnsi="Arial" w:cs="Arial"/>
                <w:sz w:val="22"/>
                <w:szCs w:val="22"/>
              </w:rPr>
              <w:t xml:space="preserve"> Negeri WP Putrajaya — JPWPP (Portfolio: ms 71)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3E905DD6" w14:textId="3B88F820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36CACF0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367467" w14:paraId="15DF950B" w14:textId="77777777" w:rsidTr="00756AF6">
        <w:trPr>
          <w:trHeight w:val="841"/>
        </w:trPr>
        <w:tc>
          <w:tcPr>
            <w:tcW w:w="2686" w:type="dxa"/>
            <w:gridSpan w:val="2"/>
            <w:vMerge/>
            <w:tcBorders>
              <w:bottom w:val="single" w:sz="4" w:space="0" w:color="auto"/>
            </w:tcBorders>
            <w:shd w:val="clear" w:color="auto" w:fill="FFFFFF"/>
          </w:tcPr>
          <w:p w14:paraId="5F33DF37" w14:textId="77777777" w:rsidR="00367467" w:rsidRDefault="00367467" w:rsidP="003674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left="36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407399D" w14:textId="7192C742" w:rsidR="00367467" w:rsidRPr="00852695" w:rsidRDefault="00367467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367467">
              <w:rPr>
                <w:rFonts w:ascii="Arial" w:eastAsia="Arial" w:hAnsi="Arial" w:cs="Arial"/>
                <w:sz w:val="22"/>
                <w:szCs w:val="22"/>
              </w:rPr>
              <w:t>Anugerah Khas Pengarah — Sukarelawan WP Putrajaya (Portfolio: ms 77)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43A26D0" w14:textId="74CCA8A2" w:rsidR="00367467" w:rsidRDefault="00367467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45EFA6D2" w14:textId="77777777" w:rsidR="00367467" w:rsidRDefault="00367467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52695" w14:paraId="50A55453" w14:textId="77777777" w:rsidTr="00756AF6">
        <w:trPr>
          <w:trHeight w:val="841"/>
        </w:trPr>
        <w:tc>
          <w:tcPr>
            <w:tcW w:w="2686" w:type="dxa"/>
            <w:gridSpan w:val="2"/>
            <w:tcBorders>
              <w:top w:val="single" w:sz="4" w:space="0" w:color="auto"/>
            </w:tcBorders>
            <w:shd w:val="clear" w:color="auto" w:fill="FFFFFF"/>
          </w:tcPr>
          <w:p w14:paraId="174E2B0B" w14:textId="606E7DEE" w:rsidR="00852695" w:rsidRDefault="00D200F5" w:rsidP="00D200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            </w:t>
            </w:r>
            <w:r w:rsidR="006D10ED">
              <w:rPr>
                <w:rFonts w:ascii="Arial" w:eastAsia="Arial" w:hAnsi="Arial" w:cs="Arial"/>
                <w:color w:val="000000"/>
                <w:sz w:val="22"/>
                <w:szCs w:val="22"/>
              </w:rPr>
              <w:t>Sekolah</w:t>
            </w:r>
          </w:p>
        </w:tc>
        <w:tc>
          <w:tcPr>
            <w:tcW w:w="4397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CD61279" w14:textId="13CCC77B" w:rsidR="00852695" w:rsidRPr="00852695" w:rsidRDefault="006D10E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Pakaian Tercantik Busana Merdeka (Portfolio: ms 79)</w:t>
            </w:r>
          </w:p>
        </w:tc>
        <w:tc>
          <w:tcPr>
            <w:tcW w:w="170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B8F7EC1" w14:textId="0E10BA83" w:rsidR="00852695" w:rsidRDefault="006D10ED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  <w:shd w:val="clear" w:color="auto" w:fill="FFFFFF"/>
          </w:tcPr>
          <w:p w14:paraId="3AFE80F0" w14:textId="77777777" w:rsidR="00852695" w:rsidRDefault="00852695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196A4F4" w14:textId="77777777" w:rsidTr="00367467">
        <w:trPr>
          <w:cantSplit/>
          <w:trHeight w:val="511"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57213FBA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2. LATAR BELAKANG PENDIDIKAN CALON</w:t>
            </w:r>
          </w:p>
        </w:tc>
      </w:tr>
      <w:tr w:rsidR="009E69F1" w14:paraId="5EAB419F" w14:textId="77777777" w:rsidTr="00756AF6">
        <w:trPr>
          <w:cantSplit/>
          <w:trHeight w:val="1000"/>
        </w:trPr>
        <w:tc>
          <w:tcPr>
            <w:tcW w:w="2686" w:type="dxa"/>
            <w:gridSpan w:val="2"/>
            <w:shd w:val="clear" w:color="auto" w:fill="D9E2F3"/>
            <w:vAlign w:val="center"/>
          </w:tcPr>
          <w:p w14:paraId="7B42EB12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Peringkat</w:t>
            </w:r>
          </w:p>
        </w:tc>
        <w:tc>
          <w:tcPr>
            <w:tcW w:w="2551" w:type="dxa"/>
            <w:gridSpan w:val="5"/>
            <w:shd w:val="clear" w:color="auto" w:fill="D9E2F3"/>
            <w:vAlign w:val="center"/>
          </w:tcPr>
          <w:p w14:paraId="514107DA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Nama Sekolah/ Maktab/ Kolej / Universiti</w:t>
            </w:r>
          </w:p>
        </w:tc>
        <w:tc>
          <w:tcPr>
            <w:tcW w:w="1846" w:type="dxa"/>
            <w:gridSpan w:val="2"/>
            <w:shd w:val="clear" w:color="auto" w:fill="D9E2F3"/>
            <w:vAlign w:val="center"/>
          </w:tcPr>
          <w:p w14:paraId="46D708D7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Kelulusan</w:t>
            </w:r>
          </w:p>
          <w:p w14:paraId="427B075B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(Sijil / Diploma / Ijazah)</w:t>
            </w:r>
          </w:p>
        </w:tc>
        <w:tc>
          <w:tcPr>
            <w:tcW w:w="1707" w:type="dxa"/>
            <w:gridSpan w:val="3"/>
            <w:shd w:val="clear" w:color="auto" w:fill="D9E2F3"/>
            <w:vAlign w:val="center"/>
          </w:tcPr>
          <w:p w14:paraId="04D61371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2125" w:type="dxa"/>
            <w:gridSpan w:val="2"/>
            <w:shd w:val="clear" w:color="auto" w:fill="D9E2F3"/>
            <w:vAlign w:val="center"/>
          </w:tcPr>
          <w:p w14:paraId="23B48050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Untuk Kegunaan Pejabat</w:t>
            </w:r>
          </w:p>
        </w:tc>
      </w:tr>
      <w:tr w:rsidR="009E69F1" w14:paraId="6348FB21" w14:textId="77777777" w:rsidTr="00756AF6">
        <w:trPr>
          <w:cantSplit/>
          <w:trHeight w:val="511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6B015251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Rendah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2CBFDA4C" w14:textId="58E64BE7" w:rsidR="009E69F1" w:rsidRDefault="0030669E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SK Sultan Ismail (1)</w:t>
            </w:r>
          </w:p>
          <w:p w14:paraId="57266C9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846" w:type="dxa"/>
            <w:gridSpan w:val="2"/>
            <w:shd w:val="clear" w:color="auto" w:fill="FFFFFF"/>
          </w:tcPr>
          <w:p w14:paraId="7821255C" w14:textId="5248407A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UPSR (5A)</w:t>
            </w:r>
          </w:p>
        </w:tc>
        <w:tc>
          <w:tcPr>
            <w:tcW w:w="1707" w:type="dxa"/>
            <w:gridSpan w:val="3"/>
          </w:tcPr>
          <w:p w14:paraId="2AA33D53" w14:textId="6FC52801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2009</w:t>
            </w:r>
          </w:p>
        </w:tc>
        <w:tc>
          <w:tcPr>
            <w:tcW w:w="2125" w:type="dxa"/>
            <w:gridSpan w:val="2"/>
            <w:vMerge w:val="restart"/>
          </w:tcPr>
          <w:p w14:paraId="53745937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18F786F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80C11E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21824D0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1C9A28F4" w14:textId="77777777" w:rsidTr="00756AF6">
        <w:trPr>
          <w:cantSplit/>
          <w:trHeight w:val="511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01D70A57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Menengah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31B46DEB" w14:textId="4D6D3C9C" w:rsidR="009E69F1" w:rsidRDefault="0030669E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Maktab Sultan Ismail</w:t>
            </w:r>
          </w:p>
          <w:p w14:paraId="71E9A0B2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846" w:type="dxa"/>
            <w:gridSpan w:val="2"/>
            <w:shd w:val="clear" w:color="auto" w:fill="FFFFFF"/>
          </w:tcPr>
          <w:p w14:paraId="2AC6B2B8" w14:textId="4470307D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SPM (7A, 2B)</w:t>
            </w:r>
          </w:p>
        </w:tc>
        <w:tc>
          <w:tcPr>
            <w:tcW w:w="1707" w:type="dxa"/>
            <w:gridSpan w:val="3"/>
          </w:tcPr>
          <w:p w14:paraId="23C2FF9B" w14:textId="2395C741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2014</w:t>
            </w:r>
          </w:p>
        </w:tc>
        <w:tc>
          <w:tcPr>
            <w:tcW w:w="2125" w:type="dxa"/>
            <w:gridSpan w:val="2"/>
            <w:vMerge/>
          </w:tcPr>
          <w:p w14:paraId="0AD4B115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673F865C" w14:textId="77777777" w:rsidTr="00756AF6">
        <w:trPr>
          <w:cantSplit/>
          <w:trHeight w:val="452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6121E690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Lepas Menengah / Maktab / Universiti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6C971EE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781EA68" w14:textId="55E87C17" w:rsidR="009E69F1" w:rsidRDefault="0030669E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IPG Kampus Kota Bharu</w:t>
            </w:r>
          </w:p>
        </w:tc>
        <w:tc>
          <w:tcPr>
            <w:tcW w:w="1846" w:type="dxa"/>
            <w:gridSpan w:val="2"/>
            <w:shd w:val="clear" w:color="auto" w:fill="FFFFFF"/>
          </w:tcPr>
          <w:p w14:paraId="3E0A57FF" w14:textId="1D394892" w:rsidR="00193080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IJAZAH SARJANA MUDA PENDIDIKAN</w:t>
            </w:r>
          </w:p>
        </w:tc>
        <w:tc>
          <w:tcPr>
            <w:tcW w:w="1707" w:type="dxa"/>
            <w:gridSpan w:val="3"/>
          </w:tcPr>
          <w:p w14:paraId="2DDE9EAA" w14:textId="5CE33091" w:rsidR="009E69F1" w:rsidRDefault="0019308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2020</w:t>
            </w:r>
          </w:p>
        </w:tc>
        <w:tc>
          <w:tcPr>
            <w:tcW w:w="2125" w:type="dxa"/>
            <w:gridSpan w:val="2"/>
            <w:vMerge/>
          </w:tcPr>
          <w:p w14:paraId="5079AF1B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994E9F3" w14:textId="77777777" w:rsidTr="00756AF6">
        <w:trPr>
          <w:cantSplit/>
          <w:trHeight w:val="684"/>
        </w:trPr>
        <w:tc>
          <w:tcPr>
            <w:tcW w:w="2686" w:type="dxa"/>
            <w:gridSpan w:val="2"/>
            <w:shd w:val="clear" w:color="auto" w:fill="FFFFFF"/>
            <w:vAlign w:val="center"/>
          </w:tcPr>
          <w:p w14:paraId="0B125250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Lain - lain</w:t>
            </w:r>
          </w:p>
        </w:tc>
        <w:tc>
          <w:tcPr>
            <w:tcW w:w="2551" w:type="dxa"/>
            <w:gridSpan w:val="5"/>
            <w:shd w:val="clear" w:color="auto" w:fill="FFFFFF"/>
          </w:tcPr>
          <w:p w14:paraId="58EC873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50B9BF4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846" w:type="dxa"/>
            <w:gridSpan w:val="2"/>
            <w:shd w:val="clear" w:color="auto" w:fill="FFFFFF"/>
          </w:tcPr>
          <w:p w14:paraId="296A8CC0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707" w:type="dxa"/>
            <w:gridSpan w:val="3"/>
          </w:tcPr>
          <w:p w14:paraId="77A6628F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5" w:type="dxa"/>
            <w:gridSpan w:val="2"/>
            <w:vMerge/>
          </w:tcPr>
          <w:p w14:paraId="45200CB9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0B7FF8E2" w14:textId="77777777" w:rsidTr="00367467">
        <w:trPr>
          <w:cantSplit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60DFF9D3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3. KRONOLOGI PERKHIDMATAN </w:t>
            </w:r>
          </w:p>
        </w:tc>
      </w:tr>
      <w:tr w:rsidR="009E69F1" w14:paraId="5B8F146E" w14:textId="77777777" w:rsidTr="00756AF6">
        <w:trPr>
          <w:cantSplit/>
          <w:trHeight w:val="1042"/>
        </w:trPr>
        <w:tc>
          <w:tcPr>
            <w:tcW w:w="3327" w:type="dxa"/>
            <w:gridSpan w:val="3"/>
            <w:vMerge w:val="restart"/>
            <w:shd w:val="clear" w:color="auto" w:fill="D9E2F3"/>
            <w:vAlign w:val="center"/>
          </w:tcPr>
          <w:p w14:paraId="477BB8CA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Jawatan</w:t>
            </w:r>
          </w:p>
        </w:tc>
        <w:tc>
          <w:tcPr>
            <w:tcW w:w="3756" w:type="dxa"/>
            <w:gridSpan w:val="6"/>
            <w:vMerge w:val="restart"/>
            <w:shd w:val="clear" w:color="auto" w:fill="D9E2F3"/>
            <w:vAlign w:val="center"/>
          </w:tcPr>
          <w:p w14:paraId="706CEA2F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Majikan</w:t>
            </w:r>
          </w:p>
        </w:tc>
        <w:tc>
          <w:tcPr>
            <w:tcW w:w="2551" w:type="dxa"/>
            <w:gridSpan w:val="4"/>
            <w:shd w:val="clear" w:color="auto" w:fill="D9E2F3"/>
            <w:vAlign w:val="center"/>
          </w:tcPr>
          <w:p w14:paraId="1D60EDE2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1281" w:type="dxa"/>
            <w:vMerge w:val="restart"/>
            <w:shd w:val="clear" w:color="auto" w:fill="D9E2F3"/>
            <w:vAlign w:val="center"/>
          </w:tcPr>
          <w:p w14:paraId="2A92C4A7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Untuk Kegunaan Pejabat</w:t>
            </w:r>
          </w:p>
        </w:tc>
      </w:tr>
      <w:tr w:rsidR="009E69F1" w14:paraId="21EAE8DD" w14:textId="77777777" w:rsidTr="00756AF6">
        <w:trPr>
          <w:cantSplit/>
          <w:trHeight w:val="445"/>
        </w:trPr>
        <w:tc>
          <w:tcPr>
            <w:tcW w:w="3327" w:type="dxa"/>
            <w:gridSpan w:val="3"/>
            <w:vMerge/>
            <w:shd w:val="clear" w:color="auto" w:fill="D9E2F3"/>
            <w:vAlign w:val="center"/>
          </w:tcPr>
          <w:p w14:paraId="1B0FB108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vMerge/>
            <w:shd w:val="clear" w:color="auto" w:fill="D9E2F3"/>
            <w:vAlign w:val="center"/>
          </w:tcPr>
          <w:p w14:paraId="4407370E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282" w:type="dxa"/>
            <w:gridSpan w:val="2"/>
            <w:shd w:val="clear" w:color="auto" w:fill="D9E2F3"/>
            <w:vAlign w:val="center"/>
          </w:tcPr>
          <w:p w14:paraId="63D7E1EF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Dari</w:t>
            </w:r>
          </w:p>
        </w:tc>
        <w:tc>
          <w:tcPr>
            <w:tcW w:w="1269" w:type="dxa"/>
            <w:gridSpan w:val="2"/>
            <w:shd w:val="clear" w:color="auto" w:fill="D9E2F3"/>
            <w:vAlign w:val="center"/>
          </w:tcPr>
          <w:p w14:paraId="6C038376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Hingga</w:t>
            </w:r>
          </w:p>
        </w:tc>
        <w:tc>
          <w:tcPr>
            <w:tcW w:w="1281" w:type="dxa"/>
            <w:vMerge/>
            <w:shd w:val="clear" w:color="auto" w:fill="D9E2F3"/>
            <w:vAlign w:val="center"/>
          </w:tcPr>
          <w:p w14:paraId="5DD72673" w14:textId="77777777" w:rsidR="009E69F1" w:rsidRDefault="009E69F1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9E69F1" w14:paraId="0205E125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4BF42D04" w14:textId="5744BA98" w:rsidR="009E69F1" w:rsidRPr="00134200" w:rsidRDefault="00134200" w:rsidP="00367467">
            <w:pPr>
              <w:spacing w:before="120" w:after="120"/>
              <w:jc w:val="center"/>
              <w:rPr>
                <w:rFonts w:ascii="Arial" w:eastAsia="Arial" w:hAnsi="Arial" w:cs="Arial"/>
              </w:rPr>
            </w:pPr>
            <w:r w:rsidRPr="00134200">
              <w:rPr>
                <w:rFonts w:ascii="Arial" w:eastAsia="Arial" w:hAnsi="Arial" w:cs="Arial"/>
              </w:rPr>
              <w:t>GURU AKADEMIK BIASA</w:t>
            </w:r>
          </w:p>
        </w:tc>
        <w:tc>
          <w:tcPr>
            <w:tcW w:w="3756" w:type="dxa"/>
            <w:gridSpan w:val="6"/>
            <w:shd w:val="clear" w:color="auto" w:fill="FFFFFF"/>
          </w:tcPr>
          <w:p w14:paraId="716FDE46" w14:textId="710074AC" w:rsidR="009E69F1" w:rsidRPr="00134200" w:rsidRDefault="00134200" w:rsidP="00367467">
            <w:pPr>
              <w:spacing w:before="120" w:after="120"/>
              <w:rPr>
                <w:rFonts w:ascii="Arial" w:eastAsia="Arial" w:hAnsi="Arial" w:cs="Arial"/>
              </w:rPr>
            </w:pPr>
            <w:r w:rsidRPr="00134200">
              <w:rPr>
                <w:rFonts w:ascii="Arial" w:eastAsia="Arial" w:hAnsi="Arial" w:cs="Arial"/>
              </w:rPr>
              <w:t>SK PUTRAJAYA PRESINT 5(1)</w:t>
            </w:r>
          </w:p>
        </w:tc>
        <w:tc>
          <w:tcPr>
            <w:tcW w:w="1282" w:type="dxa"/>
            <w:gridSpan w:val="2"/>
          </w:tcPr>
          <w:p w14:paraId="6BAF0BE1" w14:textId="4336DB90" w:rsidR="009E69F1" w:rsidRDefault="001342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2021</w:t>
            </w:r>
          </w:p>
        </w:tc>
        <w:tc>
          <w:tcPr>
            <w:tcW w:w="1269" w:type="dxa"/>
            <w:gridSpan w:val="2"/>
          </w:tcPr>
          <w:p w14:paraId="356798AC" w14:textId="333C4381" w:rsidR="009E69F1" w:rsidRDefault="00EF7296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KINI</w:t>
            </w:r>
          </w:p>
        </w:tc>
        <w:tc>
          <w:tcPr>
            <w:tcW w:w="1281" w:type="dxa"/>
          </w:tcPr>
          <w:p w14:paraId="6258C18B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8EF329E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369AEE48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70B40F94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46C6A64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4DE632BC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1335259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2C088F11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0B75DCC6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43A357B2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6C68113E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6F6A5F99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5EE255F5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1BFA6295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5F654AB4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4BEFB8D3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469263E6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790F41F2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5961E77C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2FF0A189" w14:textId="77777777" w:rsidTr="00756AF6">
        <w:trPr>
          <w:cantSplit/>
          <w:trHeight w:val="560"/>
        </w:trPr>
        <w:tc>
          <w:tcPr>
            <w:tcW w:w="3327" w:type="dxa"/>
            <w:gridSpan w:val="3"/>
            <w:shd w:val="clear" w:color="auto" w:fill="FFFFFF"/>
            <w:vAlign w:val="center"/>
          </w:tcPr>
          <w:p w14:paraId="6FA49C22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756" w:type="dxa"/>
            <w:gridSpan w:val="6"/>
            <w:shd w:val="clear" w:color="auto" w:fill="FFFFFF"/>
          </w:tcPr>
          <w:p w14:paraId="1906B26D" w14:textId="77777777" w:rsidR="009E69F1" w:rsidRDefault="009E69F1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2" w:type="dxa"/>
            <w:gridSpan w:val="2"/>
          </w:tcPr>
          <w:p w14:paraId="30F7ACA1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69" w:type="dxa"/>
            <w:gridSpan w:val="2"/>
          </w:tcPr>
          <w:p w14:paraId="28A67CB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281" w:type="dxa"/>
          </w:tcPr>
          <w:p w14:paraId="160A9B33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4E3EE01A" w14:textId="77777777" w:rsidTr="00367467">
        <w:trPr>
          <w:cantSplit/>
          <w:trHeight w:val="2421"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3D71CC7A" w14:textId="77777777" w:rsidR="009E69F1" w:rsidRDefault="009E69F1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  <w:p w14:paraId="51BE37A4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4. SUMBANGAN/PELIBATAN/PENCAPAIAN SEMASA DALAM PERKHIDMATAN</w:t>
            </w:r>
          </w:p>
          <w:p w14:paraId="096967D2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Program / Bengkel / Kejohanan atau setara yang mendapat pengesahan / kelulusan KPM.</w:t>
            </w:r>
          </w:p>
          <w:p w14:paraId="2BC0A394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Penyertaan dalam peringkat tertinggi bagi semua </w:t>
            </w:r>
            <w:r>
              <w:rPr>
                <w:rFonts w:ascii="Arial" w:eastAsia="Arial" w:hAnsi="Arial" w:cs="Arial"/>
                <w:sz w:val="22"/>
                <w:szCs w:val="22"/>
              </w:rPr>
              <w:t>bidang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tempoh tiga (3) tahun.</w:t>
            </w:r>
          </w:p>
          <w:p w14:paraId="185038C3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Sumbangan/Program/Aktiviti dalam perkhidmatan atau secara sukarela. </w:t>
            </w:r>
          </w:p>
          <w:p w14:paraId="589E5C11" w14:textId="77777777" w:rsidR="009E69F1" w:rsidRDefault="00000000" w:rsidP="00367467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hanging="142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Pencapaian (Sekiranya ada sila nyatakan kedudukan pencapaian. Contoh: Johan/ Anugerah Khas dan lain-lain. </w:t>
            </w:r>
          </w:p>
        </w:tc>
      </w:tr>
      <w:tr w:rsidR="009E69F1" w14:paraId="6D69A146" w14:textId="77777777" w:rsidTr="00756AF6">
        <w:trPr>
          <w:cantSplit/>
          <w:trHeight w:val="1025"/>
        </w:trPr>
        <w:tc>
          <w:tcPr>
            <w:tcW w:w="1555" w:type="dxa"/>
            <w:shd w:val="clear" w:color="auto" w:fill="D9E2F3"/>
            <w:vAlign w:val="center"/>
          </w:tcPr>
          <w:p w14:paraId="5D281CCF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Peringkat</w:t>
            </w:r>
          </w:p>
        </w:tc>
        <w:tc>
          <w:tcPr>
            <w:tcW w:w="2983" w:type="dxa"/>
            <w:gridSpan w:val="5"/>
            <w:shd w:val="clear" w:color="auto" w:fill="D9E2F3"/>
            <w:vAlign w:val="center"/>
          </w:tcPr>
          <w:p w14:paraId="66E62975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Sumbangan</w:t>
            </w:r>
          </w:p>
        </w:tc>
        <w:tc>
          <w:tcPr>
            <w:tcW w:w="2545" w:type="dxa"/>
            <w:gridSpan w:val="3"/>
            <w:shd w:val="clear" w:color="auto" w:fill="D9E2F3"/>
            <w:vAlign w:val="center"/>
          </w:tcPr>
          <w:p w14:paraId="26D15BCD" w14:textId="77777777" w:rsidR="009E69F1" w:rsidRDefault="00000000" w:rsidP="0036746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Bidang</w:t>
            </w:r>
          </w:p>
        </w:tc>
        <w:tc>
          <w:tcPr>
            <w:tcW w:w="856" w:type="dxa"/>
            <w:shd w:val="clear" w:color="auto" w:fill="D9E2F3"/>
            <w:vAlign w:val="center"/>
          </w:tcPr>
          <w:p w14:paraId="48BB8956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Tahun</w:t>
            </w:r>
          </w:p>
        </w:tc>
        <w:tc>
          <w:tcPr>
            <w:tcW w:w="1695" w:type="dxa"/>
            <w:gridSpan w:val="3"/>
            <w:shd w:val="clear" w:color="auto" w:fill="D9E2F3"/>
            <w:vAlign w:val="center"/>
          </w:tcPr>
          <w:p w14:paraId="5D90751E" w14:textId="77777777" w:rsidR="009E69F1" w:rsidRDefault="00000000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Penganjur</w:t>
            </w:r>
          </w:p>
        </w:tc>
        <w:tc>
          <w:tcPr>
            <w:tcW w:w="1281" w:type="dxa"/>
            <w:shd w:val="clear" w:color="auto" w:fill="D9E2F3"/>
            <w:vAlign w:val="center"/>
          </w:tcPr>
          <w:p w14:paraId="09E9E7AE" w14:textId="77777777" w:rsidR="009E69F1" w:rsidRDefault="00000000" w:rsidP="0036746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8C408A" w14:paraId="46669597" w14:textId="77777777" w:rsidTr="00756AF6">
        <w:trPr>
          <w:cantSplit/>
          <w:trHeight w:val="506"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085CFAEF" w14:textId="77777777" w:rsidR="008C408A" w:rsidRPr="006D10ED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</w:rPr>
            </w:pPr>
            <w:r w:rsidRPr="006D10ED">
              <w:rPr>
                <w:rFonts w:ascii="Arial" w:eastAsia="Arial" w:hAnsi="Arial" w:cs="Arial"/>
              </w:rPr>
              <w:t>Antarabangsa</w:t>
            </w:r>
          </w:p>
          <w:p w14:paraId="72136A1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DD97780" w14:textId="4F01AC27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Platinum Award (Tempat Ketiga) — SAS International Techno Drama (130 sekolah Asia Tenggara, membimbing murid) (Portfolio: ms 34, 35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ACA5B9E" w14:textId="353CBAD1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Drama / Video</w:t>
            </w:r>
          </w:p>
        </w:tc>
        <w:tc>
          <w:tcPr>
            <w:tcW w:w="856" w:type="dxa"/>
          </w:tcPr>
          <w:p w14:paraId="50298873" w14:textId="07798603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64648BA0" w14:textId="5BC9BC41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(SAS), KPM</w:t>
            </w:r>
          </w:p>
        </w:tc>
        <w:tc>
          <w:tcPr>
            <w:tcW w:w="1281" w:type="dxa"/>
            <w:vMerge w:val="restart"/>
          </w:tcPr>
          <w:p w14:paraId="004D6FE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5CA2D7C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83FB59B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F26CF1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EE30EF3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7C17490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3A1B4EC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DA677D5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65005C4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6F9EC85" w14:textId="77777777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CF38CA0" w14:textId="77777777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291168E8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88595EC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7D5774B" w14:textId="1ACA7A4B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Best Actress Award — SAS International Techno Drama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34E5C0E" w14:textId="474A8A46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Drama / Video</w:t>
            </w:r>
          </w:p>
        </w:tc>
        <w:tc>
          <w:tcPr>
            <w:tcW w:w="856" w:type="dxa"/>
          </w:tcPr>
          <w:p w14:paraId="702E3676" w14:textId="7FE48D71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37EC419C" w14:textId="1865F66D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(SAS), KPM</w:t>
            </w:r>
          </w:p>
        </w:tc>
        <w:tc>
          <w:tcPr>
            <w:tcW w:w="1281" w:type="dxa"/>
            <w:vMerge/>
          </w:tcPr>
          <w:p w14:paraId="7D9DC812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4AEFEB9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BF24441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8313F64" w14:textId="22735578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Best Poster Award — SAS International Techno Drama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459A7A2" w14:textId="790A77C0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0ED">
              <w:rPr>
                <w:rFonts w:ascii="Arial" w:eastAsia="Arial" w:hAnsi="Arial" w:cs="Arial"/>
                <w:sz w:val="22"/>
                <w:szCs w:val="22"/>
              </w:rPr>
              <w:t>Reka Bentuk Visual</w:t>
            </w:r>
          </w:p>
        </w:tc>
        <w:tc>
          <w:tcPr>
            <w:tcW w:w="856" w:type="dxa"/>
          </w:tcPr>
          <w:p w14:paraId="0E80D68F" w14:textId="27206AE5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7FB3E438" w14:textId="066FFB4A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(SAS), KPM</w:t>
            </w:r>
          </w:p>
        </w:tc>
        <w:tc>
          <w:tcPr>
            <w:tcW w:w="1281" w:type="dxa"/>
            <w:vMerge/>
          </w:tcPr>
          <w:p w14:paraId="334721FE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59BD748A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712E8D72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21F53D16" w14:textId="55243EE3" w:rsidR="008C408A" w:rsidRDefault="008C408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 xml:space="preserve">Pensijilan Gemini Certified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Educator </w:t>
            </w:r>
            <w:r w:rsidRPr="00FA5524">
              <w:rPr>
                <w:rFonts w:ascii="Arial" w:eastAsia="Arial" w:hAnsi="Arial" w:cs="Arial"/>
                <w:sz w:val="22"/>
                <w:szCs w:val="22"/>
              </w:rPr>
              <w:t>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8353368" w14:textId="37C45FC5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0C020263" w14:textId="3007E463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4224F21" w14:textId="59E7D9D9" w:rsidR="008C408A" w:rsidRDefault="008C408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7342838C" w14:textId="77777777" w:rsidR="008C408A" w:rsidRDefault="008C408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6A704A66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5272124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92F38D8" w14:textId="3C8D06CF" w:rsidR="008C408A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Pensijilan Google Sites (Portfolio: ms 55, 7</w:t>
            </w: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FA5524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3A49D59" w14:textId="4F9DB4D1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5D3521DE" w14:textId="702E96CE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A6126E0" w14:textId="6218C311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5C1D486C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61E4489B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390F95A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0BBAAE17" w14:textId="3168BB16" w:rsidR="008C408A" w:rsidRPr="00FA5524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Pensijilan Schoolytics Certified 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13B56B45" w14:textId="12666AB5" w:rsidR="008C408A" w:rsidRPr="00FA5524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A5524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31E0F169" w14:textId="7E1859B9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1D9A1D97" w14:textId="0737025A" w:rsidR="008C408A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3C6DF888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2944999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4890771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7EF2104" w14:textId="56888E6E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Pensijilan Google Certified Educator Level 1 &amp; Level 2 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BD25B50" w14:textId="56C3A834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6005E321" w14:textId="2B18B86C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2023</w:t>
            </w:r>
          </w:p>
        </w:tc>
        <w:tc>
          <w:tcPr>
            <w:tcW w:w="1695" w:type="dxa"/>
            <w:gridSpan w:val="3"/>
          </w:tcPr>
          <w:p w14:paraId="5CE74560" w14:textId="2D527966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Google</w:t>
            </w:r>
          </w:p>
        </w:tc>
        <w:tc>
          <w:tcPr>
            <w:tcW w:w="1281" w:type="dxa"/>
            <w:vMerge/>
          </w:tcPr>
          <w:p w14:paraId="2F5D4C4B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57B79B0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6F30638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4426224" w14:textId="5C8ACC68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3x Johan International Junior War Cry — Kategori Trainer Lelaki, PPIM, Pengakap</w:t>
            </w:r>
            <w: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82)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1BBEA14" w14:textId="0570CEEB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Badan Beruniform</w:t>
            </w:r>
          </w:p>
        </w:tc>
        <w:tc>
          <w:tcPr>
            <w:tcW w:w="856" w:type="dxa"/>
          </w:tcPr>
          <w:p w14:paraId="110FC36E" w14:textId="69A68498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2022</w:t>
            </w:r>
          </w:p>
        </w:tc>
        <w:tc>
          <w:tcPr>
            <w:tcW w:w="1695" w:type="dxa"/>
            <w:gridSpan w:val="3"/>
          </w:tcPr>
          <w:p w14:paraId="24C91559" w14:textId="3401CFC2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JPWPP, KPM</w:t>
            </w:r>
          </w:p>
        </w:tc>
        <w:tc>
          <w:tcPr>
            <w:tcW w:w="1281" w:type="dxa"/>
            <w:vMerge/>
          </w:tcPr>
          <w:p w14:paraId="5144CE9F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024002C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73F927EF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87DFDAD" w14:textId="0734A8E1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Anugerah Emas Inovasi Antarabangsa — Aplikasi Malaya Heroes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71)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479A772" w14:textId="19F8C2FB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Inovasi Digital</w:t>
            </w:r>
          </w:p>
        </w:tc>
        <w:tc>
          <w:tcPr>
            <w:tcW w:w="856" w:type="dxa"/>
          </w:tcPr>
          <w:p w14:paraId="5A1992D5" w14:textId="2AB1F71F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2022</w:t>
            </w:r>
          </w:p>
        </w:tc>
        <w:tc>
          <w:tcPr>
            <w:tcW w:w="1695" w:type="dxa"/>
            <w:gridSpan w:val="3"/>
          </w:tcPr>
          <w:p w14:paraId="2222EE17" w14:textId="04963152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UITM</w:t>
            </w:r>
          </w:p>
        </w:tc>
        <w:tc>
          <w:tcPr>
            <w:tcW w:w="1281" w:type="dxa"/>
            <w:vMerge/>
          </w:tcPr>
          <w:p w14:paraId="3114B3BC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27E431C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A1E6DF9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C6DAFE3" w14:textId="1753C777" w:rsidR="008C408A" w:rsidRPr="00D200F5" w:rsidRDefault="008C408A" w:rsidP="00FA5524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Pensijilan ClassPoint Certified (Portfolio: ms 55, 73)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7018DC7" w14:textId="0417E1A6" w:rsidR="008C408A" w:rsidRPr="00D200F5" w:rsidRDefault="008C408A" w:rsidP="00FA5524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21A8DDF1" w14:textId="144661A7" w:rsidR="008C408A" w:rsidRPr="00D200F5" w:rsidRDefault="008C408A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2021</w:t>
            </w:r>
          </w:p>
        </w:tc>
        <w:tc>
          <w:tcPr>
            <w:tcW w:w="1695" w:type="dxa"/>
            <w:gridSpan w:val="3"/>
          </w:tcPr>
          <w:p w14:paraId="66572770" w14:textId="400A56A7" w:rsidR="008C408A" w:rsidRPr="00D200F5" w:rsidRDefault="008C408A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Classpoint</w:t>
            </w:r>
          </w:p>
        </w:tc>
        <w:tc>
          <w:tcPr>
            <w:tcW w:w="1281" w:type="dxa"/>
            <w:vMerge/>
          </w:tcPr>
          <w:p w14:paraId="3890D911" w14:textId="77777777" w:rsidR="008C408A" w:rsidRDefault="008C408A" w:rsidP="00FA55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8C408A" w14:paraId="7C2515AE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F80ADB1" w14:textId="77777777" w:rsidR="008C408A" w:rsidRDefault="008C408A" w:rsidP="008C40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6940B35" w14:textId="3F48EB3D" w:rsidR="008C408A" w:rsidRPr="00D200F5" w:rsidRDefault="008C408A" w:rsidP="008C408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Pensijilan Quizizz Certified Educator (Portfolio: ms 3</w:t>
            </w:r>
            <w:r>
              <w:rPr>
                <w:rFonts w:ascii="Arial" w:eastAsia="Arial" w:hAnsi="Arial" w:cs="Arial"/>
                <w:sz w:val="22"/>
                <w:szCs w:val="22"/>
              </w:rPr>
              <w:t>,73</w:t>
            </w:r>
            <w:r w:rsidRPr="00D200F5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87EDB08" w14:textId="273B398B" w:rsidR="008C408A" w:rsidRPr="00D200F5" w:rsidRDefault="008C408A" w:rsidP="008C408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05A56F2B" w14:textId="0ED14DF2" w:rsidR="008C408A" w:rsidRPr="00D200F5" w:rsidRDefault="008C408A" w:rsidP="008C408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202</w:t>
            </w: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1695" w:type="dxa"/>
            <w:gridSpan w:val="3"/>
          </w:tcPr>
          <w:p w14:paraId="36A66D02" w14:textId="039F0D57" w:rsidR="008C408A" w:rsidRPr="00D200F5" w:rsidRDefault="008C408A" w:rsidP="008C408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Quizizz</w:t>
            </w:r>
          </w:p>
        </w:tc>
        <w:tc>
          <w:tcPr>
            <w:tcW w:w="1281" w:type="dxa"/>
            <w:vMerge/>
          </w:tcPr>
          <w:p w14:paraId="29B0BBE5" w14:textId="77777777" w:rsidR="008C408A" w:rsidRDefault="008C408A" w:rsidP="008C40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6A1C3857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70E30BDC" w14:textId="77777777" w:rsidR="00A2781D" w:rsidRDefault="00A2781D" w:rsidP="00D200F5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2983" w:type="dxa"/>
            <w:gridSpan w:val="5"/>
            <w:shd w:val="clear" w:color="auto" w:fill="FFFFFF"/>
          </w:tcPr>
          <w:p w14:paraId="514AEAD6" w14:textId="62C31901" w:rsidR="00A2781D" w:rsidRPr="00D200F5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eastAsia="Arial" w:hAnsi="Arial" w:cs="Arial"/>
                <w:sz w:val="22"/>
                <w:szCs w:val="22"/>
              </w:rPr>
              <w:t>Anugerah Khas Juri Tanda Suka Tertinggi TikTok Keselamatan Jalan Raya Peringkat Kebangsaan (Portfolio: ms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36,</w:t>
            </w:r>
            <w:r w:rsidRPr="00D200F5">
              <w:rPr>
                <w:rFonts w:ascii="Arial" w:eastAsia="Arial" w:hAnsi="Arial" w:cs="Arial"/>
                <w:sz w:val="22"/>
                <w:szCs w:val="22"/>
              </w:rPr>
              <w:t xml:space="preserve"> 75)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421FED95" w14:textId="0F6603DD" w:rsidR="00A2781D" w:rsidRPr="00D200F5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hAnsi="Arial" w:cs="Arial"/>
                <w:sz w:val="22"/>
                <w:szCs w:val="22"/>
              </w:rPr>
              <w:t>Media / Kandungan Digital</w:t>
            </w:r>
          </w:p>
        </w:tc>
        <w:tc>
          <w:tcPr>
            <w:tcW w:w="856" w:type="dxa"/>
            <w:vAlign w:val="center"/>
          </w:tcPr>
          <w:p w14:paraId="5DEA3ECD" w14:textId="57AEE264" w:rsidR="00A2781D" w:rsidRPr="00D200F5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  <w:vAlign w:val="center"/>
          </w:tcPr>
          <w:p w14:paraId="7E7817DC" w14:textId="4C716629" w:rsidR="00A2781D" w:rsidRPr="00D200F5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200F5">
              <w:rPr>
                <w:rFonts w:ascii="Arial" w:hAnsi="Arial" w:cs="Arial"/>
                <w:sz w:val="22"/>
                <w:szCs w:val="22"/>
              </w:rPr>
              <w:t>JPJ, KPM</w:t>
            </w:r>
          </w:p>
        </w:tc>
        <w:tc>
          <w:tcPr>
            <w:tcW w:w="1281" w:type="dxa"/>
            <w:vMerge/>
          </w:tcPr>
          <w:p w14:paraId="60384782" w14:textId="77777777" w:rsidR="00A2781D" w:rsidRDefault="00A2781D" w:rsidP="00D200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7D7AE8F5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7AA53F2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C634BCC" w14:textId="420E6C74" w:rsidR="00A2781D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AJK Genta Suara Generasi Madani Kebangsaan (Portfolio: ms 76)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85FA5A1" w14:textId="61AB55A4" w:rsidR="00A2781D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Kokurikulum / Kesenian</w:t>
            </w:r>
          </w:p>
        </w:tc>
        <w:tc>
          <w:tcPr>
            <w:tcW w:w="856" w:type="dxa"/>
          </w:tcPr>
          <w:p w14:paraId="1861E722" w14:textId="644C774D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7EECCE6D" w14:textId="219666AF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BSKK KPM</w:t>
            </w:r>
          </w:p>
        </w:tc>
        <w:tc>
          <w:tcPr>
            <w:tcW w:w="1281" w:type="dxa"/>
            <w:vMerge/>
          </w:tcPr>
          <w:p w14:paraId="5DB82BF3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5382983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F47FD7B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7D448E7" w14:textId="35CA0222" w:rsidR="00A2781D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JK Pengelola Sepak Takraw MSSM Kebangsaan (Portfolio: ms 7</w:t>
            </w:r>
            <w:r>
              <w:rPr>
                <w:rFonts w:ascii="Arial" w:eastAsia="Arial" w:hAnsi="Arial" w:cs="Arial"/>
                <w:sz w:val="22"/>
                <w:szCs w:val="22"/>
              </w:rPr>
              <w:t>7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65FD8B13" w14:textId="0D4333E9" w:rsidR="00A2781D" w:rsidRDefault="00DF7DFF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</w:tcPr>
          <w:p w14:paraId="4ACD4AD8" w14:textId="1C0083D5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0BD0C5F" w14:textId="341FF902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MSSM, KPM</w:t>
            </w:r>
          </w:p>
        </w:tc>
        <w:tc>
          <w:tcPr>
            <w:tcW w:w="1281" w:type="dxa"/>
            <w:vMerge/>
          </w:tcPr>
          <w:p w14:paraId="2F90726D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634EF579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2FB915C3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A84B925" w14:textId="537748B5" w:rsidR="00A2781D" w:rsidRPr="00F02187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Duta Integriti KPM (Pelantikan YB Menteri Pendidikan) (Portfolio: ms 76)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0BFC272" w14:textId="1EC25595" w:rsidR="00A2781D" w:rsidRPr="00F02187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Integriti</w:t>
            </w:r>
          </w:p>
        </w:tc>
        <w:tc>
          <w:tcPr>
            <w:tcW w:w="856" w:type="dxa"/>
          </w:tcPr>
          <w:p w14:paraId="57934882" w14:textId="05784BF3" w:rsidR="00A2781D" w:rsidRDefault="00A2781D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2024/2025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ab/>
            </w:r>
          </w:p>
        </w:tc>
        <w:tc>
          <w:tcPr>
            <w:tcW w:w="1695" w:type="dxa"/>
            <w:gridSpan w:val="3"/>
          </w:tcPr>
          <w:p w14:paraId="48518CCD" w14:textId="66A771C2" w:rsidR="00A2781D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UNIT INTEGRITI, KPM</w:t>
            </w:r>
          </w:p>
        </w:tc>
        <w:tc>
          <w:tcPr>
            <w:tcW w:w="1281" w:type="dxa"/>
            <w:vMerge/>
          </w:tcPr>
          <w:p w14:paraId="7B937726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4FCA7ED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7199D57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CB5B6B8" w14:textId="66CAD2AE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Ikon Guru TVPSS Kebangsaan 2024 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36,</w:t>
            </w:r>
            <w:r w:rsidRPr="00F02187">
              <w:rPr>
                <w:rFonts w:ascii="Arial" w:hAnsi="Arial" w:cs="Arial"/>
                <w:sz w:val="22"/>
                <w:szCs w:val="22"/>
              </w:rPr>
              <w:t xml:space="preserve"> 69)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622F9FD0" w14:textId="31F94649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TVPSS / Kandungan Digital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856" w:type="dxa"/>
          </w:tcPr>
          <w:p w14:paraId="5812C8DA" w14:textId="3E5F3790" w:rsidR="00A2781D" w:rsidRPr="00F02187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63B02850" w14:textId="65E376F0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78076C16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5016D89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6706827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4158718A" w14:textId="13AE3564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Nombor 5 Kebangsaan — Pertandingan Video Kreatif TVPSS 2024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02187">
              <w:rPr>
                <w:rFonts w:ascii="Arial" w:hAnsi="Arial" w:cs="Arial"/>
                <w:sz w:val="22"/>
                <w:szCs w:val="22"/>
              </w:rPr>
              <w:t>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36</w:t>
            </w:r>
            <w:r w:rsidRPr="00F0218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79089F02" w14:textId="3DCAF8F7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TVPSS / Kandungan Digital</w:t>
            </w:r>
            <w:r>
              <w:rPr>
                <w:rFonts w:ascii="Arial" w:hAnsi="Arial" w:cs="Arial"/>
                <w:sz w:val="22"/>
                <w:szCs w:val="22"/>
              </w:rPr>
              <w:t xml:space="preserve"> (Video)</w:t>
            </w:r>
          </w:p>
        </w:tc>
        <w:tc>
          <w:tcPr>
            <w:tcW w:w="856" w:type="dxa"/>
          </w:tcPr>
          <w:p w14:paraId="5AC914CC" w14:textId="23D5718D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6F2FC6B9" w14:textId="4E71F2A2" w:rsidR="00A2781D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16E7A7A3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14B2B0B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77F80BB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17A4D0B" w14:textId="42A6C0BB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Johan Video Bantu Mula BSMM Kebangsaan — Kategori Perempuan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36)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1BEA60EF" w14:textId="6FFA57E2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Kandungan Digital / Unit Beruniform</w:t>
            </w:r>
          </w:p>
        </w:tc>
        <w:tc>
          <w:tcPr>
            <w:tcW w:w="856" w:type="dxa"/>
          </w:tcPr>
          <w:p w14:paraId="099584AC" w14:textId="3F68ECD2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480F77C7" w14:textId="375214A6" w:rsidR="00A2781D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1472D71A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587CB812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6319BF8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83943DF" w14:textId="2BE73EB0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Ketiga Video Bantu Mula BSMM Kebangsaan — Kategori Lelaki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02187">
              <w:rPr>
                <w:rFonts w:ascii="Arial" w:eastAsia="Arial" w:hAnsi="Arial" w:cs="Arial"/>
                <w:sz w:val="22"/>
                <w:szCs w:val="22"/>
              </w:rPr>
              <w:t>(Portfolio: ms 36)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7EDA67E" w14:textId="41698CE3" w:rsidR="00A2781D" w:rsidRPr="00F02187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Kandungan Digital / Unit Beruniform </w:t>
            </w:r>
            <w:r>
              <w:rPr>
                <w:rFonts w:ascii="Arial" w:hAnsi="Arial" w:cs="Arial"/>
                <w:sz w:val="22"/>
                <w:szCs w:val="22"/>
              </w:rPr>
              <w:t>(Video)</w:t>
            </w:r>
          </w:p>
        </w:tc>
        <w:tc>
          <w:tcPr>
            <w:tcW w:w="856" w:type="dxa"/>
          </w:tcPr>
          <w:p w14:paraId="6318F980" w14:textId="03ACFDD2" w:rsidR="00A2781D" w:rsidRDefault="00A2781D" w:rsidP="00F0218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0289983" w14:textId="1E9226D3" w:rsidR="00A2781D" w:rsidRDefault="00A2781D" w:rsidP="00F0218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409613A7" w14:textId="77777777" w:rsidR="00A2781D" w:rsidRDefault="00A2781D" w:rsidP="00F021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27711197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F7890E1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F5AF1D6" w14:textId="25B800FA" w:rsidR="00A2781D" w:rsidRPr="00F02187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eastAsia="Arial" w:hAnsi="Arial" w:cs="Arial"/>
                <w:sz w:val="22"/>
                <w:szCs w:val="22"/>
              </w:rPr>
              <w:t>Johan Suntingan Video Jelajah TVPSS Zon Tengah 2024 (Portfolio: ms 34, 37)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EFC8060" w14:textId="29C1915E" w:rsidR="00A2781D" w:rsidRPr="00F02187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TVPSS / Kandungan Digital</w:t>
            </w:r>
            <w:r>
              <w:rPr>
                <w:rFonts w:ascii="Arial" w:hAnsi="Arial" w:cs="Arial"/>
                <w:sz w:val="22"/>
                <w:szCs w:val="22"/>
              </w:rPr>
              <w:t xml:space="preserve"> (Video)</w:t>
            </w:r>
          </w:p>
        </w:tc>
        <w:tc>
          <w:tcPr>
            <w:tcW w:w="856" w:type="dxa"/>
          </w:tcPr>
          <w:p w14:paraId="77D5B059" w14:textId="3764C43B" w:rsidR="00A2781D" w:rsidRDefault="00A2781D" w:rsidP="00A2781D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BDB3F7D" w14:textId="5FD57E42" w:rsidR="00A2781D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F02187">
              <w:rPr>
                <w:rFonts w:ascii="Arial" w:hAnsi="Arial" w:cs="Arial"/>
                <w:sz w:val="22"/>
                <w:szCs w:val="22"/>
              </w:rPr>
              <w:t>KPM</w:t>
            </w:r>
            <w:r>
              <w:rPr>
                <w:rFonts w:ascii="Arial" w:hAnsi="Arial" w:cs="Arial"/>
                <w:sz w:val="22"/>
                <w:szCs w:val="22"/>
              </w:rPr>
              <w:t>, Sinar Bestari</w:t>
            </w:r>
          </w:p>
        </w:tc>
        <w:tc>
          <w:tcPr>
            <w:tcW w:w="1281" w:type="dxa"/>
            <w:vMerge/>
          </w:tcPr>
          <w:p w14:paraId="051F93AD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1F33537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01907E5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B50D2BB" w14:textId="2CBB29F4" w:rsidR="00A2781D" w:rsidRPr="00F02187" w:rsidRDefault="00A2781D" w:rsidP="00D200F5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TOP 150 Cikgu Juara Digital (Portfolio: ms 69)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6B1110C" w14:textId="1BC19051" w:rsidR="00A2781D" w:rsidRPr="00F02187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Teknologi Pendidikan</w:t>
            </w:r>
          </w:p>
        </w:tc>
        <w:tc>
          <w:tcPr>
            <w:tcW w:w="856" w:type="dxa"/>
          </w:tcPr>
          <w:p w14:paraId="71E7CD47" w14:textId="55BC7C31" w:rsidR="00A2781D" w:rsidRDefault="00A2781D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64BB076A" w14:textId="723190E2" w:rsidR="00A2781D" w:rsidRDefault="00A2781D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KPM, MDEC</w:t>
            </w:r>
          </w:p>
        </w:tc>
        <w:tc>
          <w:tcPr>
            <w:tcW w:w="1281" w:type="dxa"/>
            <w:vMerge/>
          </w:tcPr>
          <w:p w14:paraId="761859A0" w14:textId="77777777" w:rsidR="00A2781D" w:rsidRDefault="00A2781D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2781D" w14:paraId="363D159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7273486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616BD76" w14:textId="52253F57" w:rsidR="00A2781D" w:rsidRPr="00F02187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Hakim Pertandingan Reka Cipta Video Sifirku Best Kebangsaan (Portfolio: ms 70)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16F4E54" w14:textId="4225CB88" w:rsidR="00A2781D" w:rsidRPr="00A2781D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hAnsi="Arial" w:cs="Arial"/>
                <w:sz w:val="22"/>
                <w:szCs w:val="22"/>
              </w:rPr>
              <w:t>Video / Penilaian</w:t>
            </w:r>
          </w:p>
        </w:tc>
        <w:tc>
          <w:tcPr>
            <w:tcW w:w="856" w:type="dxa"/>
          </w:tcPr>
          <w:p w14:paraId="661CCD05" w14:textId="3EFDF18E" w:rsidR="00A2781D" w:rsidRPr="00A2781D" w:rsidRDefault="00A2781D" w:rsidP="00A2781D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1695" w:type="dxa"/>
            <w:gridSpan w:val="3"/>
          </w:tcPr>
          <w:p w14:paraId="79F23738" w14:textId="2F28A390" w:rsidR="00A2781D" w:rsidRPr="00A2781D" w:rsidRDefault="00A2781D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1281" w:type="dxa"/>
            <w:vMerge/>
          </w:tcPr>
          <w:p w14:paraId="5C3D4997" w14:textId="77777777" w:rsidR="00A2781D" w:rsidRDefault="00A2781D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7B77FD1E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5417316D" w14:textId="77777777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Negeri / Daerah</w:t>
            </w:r>
          </w:p>
        </w:tc>
        <w:tc>
          <w:tcPr>
            <w:tcW w:w="2983" w:type="dxa"/>
            <w:gridSpan w:val="5"/>
            <w:shd w:val="clear" w:color="auto" w:fill="FFFFFF"/>
          </w:tcPr>
          <w:p w14:paraId="18D01790" w14:textId="0D070746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Naib Johan Video Kreatif TVPSS WP Putrajaya (Portfolio: ms 34, 37)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0224B78C" w14:textId="47478748" w:rsidR="00557DEA" w:rsidRDefault="00557DE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TVPSS / Kandungan Digital (Video)</w:t>
            </w:r>
          </w:p>
        </w:tc>
        <w:tc>
          <w:tcPr>
            <w:tcW w:w="856" w:type="dxa"/>
          </w:tcPr>
          <w:p w14:paraId="55A22D3B" w14:textId="1388AAD3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9AE1331" w14:textId="255BC391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 w:val="restart"/>
          </w:tcPr>
          <w:p w14:paraId="362318B7" w14:textId="77777777" w:rsidR="00557DEA" w:rsidRDefault="00557DE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2D150F41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5366388" w14:textId="77777777" w:rsidR="00557DEA" w:rsidRDefault="00557DE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4FE329D" w14:textId="77777777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199433F" w14:textId="3D698ACA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Ketiga Keseluruhan Pertandingan Filem Pendek WP Putrajaya (membimbing murid) (Portfolio: ms 34, 35)</w:t>
            </w:r>
          </w:p>
          <w:p w14:paraId="6F09C9C6" w14:textId="77777777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CCCBE03" w14:textId="77777777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2952728" w14:textId="44D308F0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545" w:type="dxa"/>
            <w:gridSpan w:val="3"/>
            <w:shd w:val="clear" w:color="auto" w:fill="FFFFFF"/>
          </w:tcPr>
          <w:p w14:paraId="4B1346A4" w14:textId="77777777" w:rsidR="00557DEA" w:rsidRDefault="00557DE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F0BFFB3" w14:textId="20D13AF4" w:rsidR="00557DEA" w:rsidRDefault="00557DEA" w:rsidP="00367467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Filem / </w:t>
            </w:r>
            <w:r w:rsidRPr="00A2781D">
              <w:rPr>
                <w:rFonts w:ascii="Arial" w:eastAsia="Arial" w:hAnsi="Arial" w:cs="Arial"/>
                <w:sz w:val="22"/>
                <w:szCs w:val="22"/>
              </w:rPr>
              <w:t>Kandungan Digital (Video)</w:t>
            </w:r>
          </w:p>
        </w:tc>
        <w:tc>
          <w:tcPr>
            <w:tcW w:w="856" w:type="dxa"/>
          </w:tcPr>
          <w:p w14:paraId="52DED841" w14:textId="77777777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A5D4B85" w14:textId="3FB67B7C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3BE2A8FF" w14:textId="77777777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2710D1" w14:textId="017A1DBA" w:rsidR="00557DEA" w:rsidRDefault="00557DEA" w:rsidP="00367467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0DBD2A86" w14:textId="77777777" w:rsidR="00557DEA" w:rsidRDefault="00557DEA" w:rsidP="003674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76F64975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BF6E969" w14:textId="77777777" w:rsidR="00557DEA" w:rsidRDefault="00557DEA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A652ED8" w14:textId="03B09252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A2781D">
              <w:rPr>
                <w:rFonts w:ascii="Arial" w:eastAsia="Arial" w:hAnsi="Arial" w:cs="Arial"/>
                <w:sz w:val="22"/>
                <w:szCs w:val="22"/>
              </w:rPr>
              <w:t>Pelakon Wanita Terbaik — Filem Pendek WP Putrajaya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6C2FC2B" w14:textId="230AA560" w:rsidR="00557DEA" w:rsidRDefault="00557DEA" w:rsidP="00A2781D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Filem / </w:t>
            </w:r>
            <w:r w:rsidRPr="00A2781D">
              <w:rPr>
                <w:rFonts w:ascii="Arial" w:eastAsia="Arial" w:hAnsi="Arial" w:cs="Arial"/>
                <w:sz w:val="22"/>
                <w:szCs w:val="22"/>
              </w:rPr>
              <w:t>Kandungan Digital (Video)</w:t>
            </w:r>
          </w:p>
        </w:tc>
        <w:tc>
          <w:tcPr>
            <w:tcW w:w="856" w:type="dxa"/>
          </w:tcPr>
          <w:p w14:paraId="4150E672" w14:textId="753C2407" w:rsid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57A581AC" w14:textId="4F9C61F7" w:rsid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036C90A9" w14:textId="77777777" w:rsidR="00557DEA" w:rsidRDefault="00557DEA" w:rsidP="00A278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84D079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4705400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45368ED" w14:textId="65C2EEF7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Suntingan Terbaik — Filem Pendek WP Putrajaya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2637D44" w14:textId="77777777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EED3FA3" w14:textId="4DC98599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Filem / </w:t>
            </w:r>
            <w:r w:rsidRPr="00A2781D">
              <w:rPr>
                <w:rFonts w:ascii="Arial" w:eastAsia="Arial" w:hAnsi="Arial" w:cs="Arial"/>
                <w:sz w:val="22"/>
                <w:szCs w:val="22"/>
              </w:rPr>
              <w:t>Kandungan Digital (Video)</w:t>
            </w:r>
          </w:p>
        </w:tc>
        <w:tc>
          <w:tcPr>
            <w:tcW w:w="856" w:type="dxa"/>
          </w:tcPr>
          <w:p w14:paraId="47172E00" w14:textId="77777777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EAF2DA7" w14:textId="5F4C93A9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17C9962F" w14:textId="77777777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177268E" w14:textId="2B93501C" w:rsidR="00557DEA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230EC29F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EA3D527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E29A7D8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6F18B779" w14:textId="3E291B42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Poster Terbaik — Filem Pendek WP Putrajaya (murid bimbingan) (Portfolio: ms 34, 35)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2438B07" w14:textId="37BE5FEF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Reka Bentuk</w:t>
            </w:r>
          </w:p>
        </w:tc>
        <w:tc>
          <w:tcPr>
            <w:tcW w:w="856" w:type="dxa"/>
          </w:tcPr>
          <w:p w14:paraId="14395EF1" w14:textId="1D7322F3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77FBFD64" w14:textId="651096EC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1934EE3A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36F6C2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E3507D9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237AB8AC" w14:textId="5280F5D3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Urusetia Kejohanan Sofbol MSSWP 2025 (Portfolio: ms 77)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60B51BC" w14:textId="45A688A1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</w:tcPr>
          <w:p w14:paraId="6B4B7C6D" w14:textId="27845B81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49F1475A" w14:textId="1BB71A0A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MSSWP</w:t>
            </w:r>
          </w:p>
        </w:tc>
        <w:tc>
          <w:tcPr>
            <w:tcW w:w="1281" w:type="dxa"/>
            <w:vMerge/>
          </w:tcPr>
          <w:p w14:paraId="484B14F2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C40A58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49588CF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57AE4936" w14:textId="163B3CE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Johan Video Kreatif TVPSS WP Putrajaya (Portfolio: ms 34)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43B788E" w14:textId="6154D3B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TVPSS / Kandungan Digital (Video)</w:t>
            </w:r>
          </w:p>
        </w:tc>
        <w:tc>
          <w:tcPr>
            <w:tcW w:w="856" w:type="dxa"/>
          </w:tcPr>
          <w:p w14:paraId="088CB48F" w14:textId="410FCC7C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1695" w:type="dxa"/>
            <w:gridSpan w:val="3"/>
          </w:tcPr>
          <w:p w14:paraId="18F784AE" w14:textId="38C84AF0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6AA9B98F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20C3626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71BDCB4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72EEADFE" w14:textId="0B9C33D2" w:rsidR="00557DEA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TikTok Saya Sayang Guru Sinar Bestari 2024 (membimbing murid) (Portfolio: ms 32)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995E9DA" w14:textId="6FC4D9C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Media / Video</w:t>
            </w:r>
          </w:p>
        </w:tc>
        <w:tc>
          <w:tcPr>
            <w:tcW w:w="856" w:type="dxa"/>
          </w:tcPr>
          <w:p w14:paraId="17391E59" w14:textId="6DE3BF05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054E011F" w14:textId="0E6A7E3A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Sinar Bestari, KPM</w:t>
            </w:r>
          </w:p>
        </w:tc>
        <w:tc>
          <w:tcPr>
            <w:tcW w:w="1281" w:type="dxa"/>
            <w:vMerge/>
          </w:tcPr>
          <w:p w14:paraId="1C8DAC00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9EC1CDB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2986017C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14F3B5F0" w14:textId="0B3527D8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Pegawai Teknikal Bola Sepak MSSWP 2024 (Portfolio: ms 7</w:t>
            </w:r>
            <w:r>
              <w:rPr>
                <w:rFonts w:ascii="Arial" w:eastAsia="Arial" w:hAnsi="Arial" w:cs="Arial"/>
                <w:sz w:val="22"/>
                <w:szCs w:val="22"/>
              </w:rPr>
              <w:t>8</w:t>
            </w:r>
            <w:r w:rsidRPr="00DF7DFF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64977208" w14:textId="4C5397B5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</w:tcPr>
          <w:p w14:paraId="20FE7F70" w14:textId="56DD6B75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E6BC00E" w14:textId="0770580D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MSSWP</w:t>
            </w:r>
          </w:p>
        </w:tc>
        <w:tc>
          <w:tcPr>
            <w:tcW w:w="1281" w:type="dxa"/>
            <w:vMerge/>
          </w:tcPr>
          <w:p w14:paraId="66B3C727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3D65A0E4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121BB070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4B4C78FA" w14:textId="59976E8D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eastAsia="Arial" w:hAnsi="Arial" w:cs="Arial"/>
                <w:sz w:val="22"/>
                <w:szCs w:val="22"/>
              </w:rPr>
              <w:t>Petugas Pertandingan Pesta Pantun WP Putrajaya 2024 (Portfolio: ms 7</w:t>
            </w:r>
            <w:r>
              <w:rPr>
                <w:rFonts w:ascii="Arial" w:eastAsia="Arial" w:hAnsi="Arial" w:cs="Arial"/>
                <w:sz w:val="22"/>
                <w:szCs w:val="22"/>
              </w:rPr>
              <w:t>9</w:t>
            </w:r>
            <w:r w:rsidRPr="00DF7DFF"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4FC9E2D0" w14:textId="12731A92" w:rsidR="00557DEA" w:rsidRPr="00DF7DFF" w:rsidRDefault="00557DEA" w:rsidP="00DF7DFF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Koakademik</w:t>
            </w:r>
          </w:p>
        </w:tc>
        <w:tc>
          <w:tcPr>
            <w:tcW w:w="856" w:type="dxa"/>
          </w:tcPr>
          <w:p w14:paraId="0F0F3728" w14:textId="7518ABAA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1695" w:type="dxa"/>
            <w:gridSpan w:val="3"/>
          </w:tcPr>
          <w:p w14:paraId="55C3BB18" w14:textId="42A35FF8" w:rsidR="00557DEA" w:rsidRPr="00DF7DFF" w:rsidRDefault="00557DEA" w:rsidP="00DF7DFF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JP</w:t>
            </w:r>
            <w:r>
              <w:rPr>
                <w:rFonts w:ascii="Arial" w:hAnsi="Arial" w:cs="Arial"/>
                <w:sz w:val="22"/>
                <w:szCs w:val="22"/>
              </w:rPr>
              <w:t>WPP</w:t>
            </w:r>
          </w:p>
        </w:tc>
        <w:tc>
          <w:tcPr>
            <w:tcW w:w="1281" w:type="dxa"/>
            <w:vMerge/>
          </w:tcPr>
          <w:p w14:paraId="50ED5F16" w14:textId="77777777" w:rsidR="00557DEA" w:rsidRDefault="00557DEA" w:rsidP="00DF7D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3C03FF66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7EDA12C1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0F0E84B5" w14:textId="66699834" w:rsidR="00557DEA" w:rsidRPr="00DF7DFF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eastAsia="Arial" w:hAnsi="Arial" w:cs="Arial"/>
                <w:sz w:val="22"/>
                <w:szCs w:val="22"/>
              </w:rPr>
              <w:t>Johan TVPSS Terbaik Negeri WP Putrajaya (Portfolio: ms 37)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3B05BA58" w14:textId="567B7BBD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  <w:sz w:val="22"/>
                <w:szCs w:val="22"/>
              </w:rPr>
              <w:t>TVPSS / Video</w:t>
            </w:r>
          </w:p>
        </w:tc>
        <w:tc>
          <w:tcPr>
            <w:tcW w:w="856" w:type="dxa"/>
            <w:vAlign w:val="center"/>
          </w:tcPr>
          <w:p w14:paraId="65CA8A59" w14:textId="5A46EB62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262A6402" w14:textId="6DC0F3C1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1281" w:type="dxa"/>
            <w:vMerge/>
          </w:tcPr>
          <w:p w14:paraId="434B54E0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3610940E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0069C6B9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74F95270" w14:textId="2258AC54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Anugerah Perak Inovasi Pendigital</w:t>
            </w:r>
            <w:r>
              <w:rPr>
                <w:rFonts w:ascii="Arial" w:hAnsi="Arial" w:cs="Arial"/>
              </w:rPr>
              <w:t>an</w:t>
            </w:r>
            <w:r w:rsidR="00364788">
              <w:rPr>
                <w:rFonts w:ascii="Arial" w:hAnsi="Arial" w:cs="Arial"/>
              </w:rPr>
              <w:t xml:space="preserve"> Pendidikan</w:t>
            </w:r>
            <w:r w:rsidRPr="00557DEA">
              <w:rPr>
                <w:rFonts w:ascii="Arial" w:hAnsi="Arial" w:cs="Arial"/>
              </w:rPr>
              <w:t xml:space="preserve"> WP Putrajaya (Portfolio: ms 71)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1BDC8B7A" w14:textId="6B6FE1C9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Inovasi Digital</w:t>
            </w:r>
          </w:p>
        </w:tc>
        <w:tc>
          <w:tcPr>
            <w:tcW w:w="856" w:type="dxa"/>
            <w:vAlign w:val="center"/>
          </w:tcPr>
          <w:p w14:paraId="76DF81B0" w14:textId="3E35D507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777F29E1" w14:textId="323A54DF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JPWPP</w:t>
            </w:r>
          </w:p>
        </w:tc>
        <w:tc>
          <w:tcPr>
            <w:tcW w:w="1281" w:type="dxa"/>
            <w:vMerge/>
          </w:tcPr>
          <w:p w14:paraId="6476A122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F39C198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50CBCD8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44B5898E" w14:textId="6D42476C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Naib Johan Studio Terbaik TVPSS WP Putrajaya 2023 (Portfolio: ms 3</w:t>
            </w:r>
            <w:r>
              <w:rPr>
                <w:rFonts w:ascii="Arial" w:hAnsi="Arial" w:cs="Arial"/>
              </w:rPr>
              <w:t>7</w:t>
            </w:r>
            <w:r w:rsidRPr="00557DEA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036AD353" w14:textId="0215D1AF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TVPSS / Video</w:t>
            </w:r>
          </w:p>
        </w:tc>
        <w:tc>
          <w:tcPr>
            <w:tcW w:w="856" w:type="dxa"/>
            <w:vAlign w:val="center"/>
          </w:tcPr>
          <w:p w14:paraId="3439B640" w14:textId="1A19CBBE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25117757" w14:textId="6AA9EF19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JPWPP</w:t>
            </w:r>
          </w:p>
        </w:tc>
        <w:tc>
          <w:tcPr>
            <w:tcW w:w="1281" w:type="dxa"/>
            <w:vMerge/>
          </w:tcPr>
          <w:p w14:paraId="2A1C0006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63B7A83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5C4AEC6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5571B181" w14:textId="20E09D86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Guru TVPSS Terbaik WP Putrajaya 2023 (Portfolio: ms 34</w:t>
            </w:r>
            <w:r>
              <w:rPr>
                <w:rFonts w:ascii="Arial" w:hAnsi="Arial" w:cs="Arial"/>
              </w:rPr>
              <w:t>,69</w:t>
            </w:r>
            <w:r w:rsidRPr="00557DEA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05B377F6" w14:textId="490949A9" w:rsidR="00557DEA" w:rsidRP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TVPSS</w:t>
            </w:r>
          </w:p>
        </w:tc>
        <w:tc>
          <w:tcPr>
            <w:tcW w:w="856" w:type="dxa"/>
            <w:vAlign w:val="center"/>
          </w:tcPr>
          <w:p w14:paraId="510DC087" w14:textId="045BA786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179FE2AC" w14:textId="4B366BF6" w:rsidR="00557DEA" w:rsidRP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JPWPP</w:t>
            </w:r>
          </w:p>
        </w:tc>
        <w:tc>
          <w:tcPr>
            <w:tcW w:w="1281" w:type="dxa"/>
            <w:vMerge/>
          </w:tcPr>
          <w:p w14:paraId="6BC79BFA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7FD545A8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17BC9967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3955B4F9" w14:textId="7F391CB5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TikTok BSTP Semarak Merdeka 2023 (membimbing murid) (Portfolio: ms 32)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280C82E9" w14:textId="4D0F42BD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Media / Video</w:t>
            </w:r>
          </w:p>
        </w:tc>
        <w:tc>
          <w:tcPr>
            <w:tcW w:w="856" w:type="dxa"/>
            <w:vAlign w:val="center"/>
          </w:tcPr>
          <w:p w14:paraId="0306DEF1" w14:textId="5D803795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39A3832A" w14:textId="6F80F502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</w:rPr>
              <w:t>BSTP KPM</w:t>
            </w:r>
          </w:p>
        </w:tc>
        <w:tc>
          <w:tcPr>
            <w:tcW w:w="1281" w:type="dxa"/>
            <w:vMerge w:val="restart"/>
          </w:tcPr>
          <w:p w14:paraId="50EBC444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5072A27C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3DE3FE2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704592B2" w14:textId="7BFEE27F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TikTok Kreatif TNB: Jimat Tenaga 2023 (membimbing murid) (Portfolio: ms 32)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3819AF73" w14:textId="7C44105A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Media / Video</w:t>
            </w:r>
          </w:p>
        </w:tc>
        <w:tc>
          <w:tcPr>
            <w:tcW w:w="856" w:type="dxa"/>
            <w:vAlign w:val="center"/>
          </w:tcPr>
          <w:p w14:paraId="4C6CA120" w14:textId="5A345464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7E6E1400" w14:textId="2F9CBF54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TNB</w:t>
            </w:r>
            <w:r>
              <w:rPr>
                <w:rFonts w:ascii="Arial" w:hAnsi="Arial" w:cs="Arial"/>
              </w:rPr>
              <w:t xml:space="preserve"> &amp; KPM</w:t>
            </w:r>
          </w:p>
        </w:tc>
        <w:tc>
          <w:tcPr>
            <w:tcW w:w="1281" w:type="dxa"/>
            <w:vMerge/>
          </w:tcPr>
          <w:p w14:paraId="600239DC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641355F3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58D048A9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49805E86" w14:textId="0CAAF68A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Urus Setia Forum Malaysia Madani 2023 (Portfolio: ms 7</w:t>
            </w:r>
            <w:r>
              <w:rPr>
                <w:rFonts w:ascii="Arial" w:hAnsi="Arial" w:cs="Arial"/>
              </w:rPr>
              <w:t>9</w:t>
            </w:r>
            <w:r w:rsidRPr="00557DEA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5CB7206E" w14:textId="72AAF7C5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Komuniti</w:t>
            </w:r>
          </w:p>
        </w:tc>
        <w:tc>
          <w:tcPr>
            <w:tcW w:w="856" w:type="dxa"/>
            <w:vAlign w:val="center"/>
          </w:tcPr>
          <w:p w14:paraId="78640F6C" w14:textId="23F02B0B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31B09EEB" w14:textId="4FAFFCD1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 / Yayasan Dakwah</w:t>
            </w:r>
          </w:p>
        </w:tc>
        <w:tc>
          <w:tcPr>
            <w:tcW w:w="1281" w:type="dxa"/>
            <w:vMerge/>
          </w:tcPr>
          <w:p w14:paraId="5FCD5A70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63DCBA5D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9039320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59300EB6" w14:textId="2A3BFB66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Urus Setia Bola Sepak Akar Umbi 2023 (Portfolio: ms 78)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3B13F06" w14:textId="5568D707" w:rsidR="0066430B" w:rsidRPr="00557DEA" w:rsidRDefault="0066430B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DF7DFF">
              <w:rPr>
                <w:rFonts w:ascii="Arial" w:hAnsi="Arial" w:cs="Arial"/>
                <w:sz w:val="22"/>
                <w:szCs w:val="22"/>
              </w:rPr>
              <w:t>Sukan</w:t>
            </w:r>
            <w:r>
              <w:rPr>
                <w:rFonts w:ascii="Arial" w:hAnsi="Arial" w:cs="Arial"/>
                <w:sz w:val="22"/>
                <w:szCs w:val="22"/>
              </w:rPr>
              <w:t xml:space="preserve"> / Kokurikulum</w:t>
            </w:r>
          </w:p>
        </w:tc>
        <w:tc>
          <w:tcPr>
            <w:tcW w:w="856" w:type="dxa"/>
            <w:vAlign w:val="center"/>
          </w:tcPr>
          <w:p w14:paraId="61CB9A07" w14:textId="56312301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5AE0D802" w14:textId="3618B2DB" w:rsidR="0066430B" w:rsidRPr="00557DEA" w:rsidRDefault="0066430B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57DEA">
              <w:rPr>
                <w:rFonts w:ascii="Arial" w:hAnsi="Arial" w:cs="Arial"/>
              </w:rPr>
              <w:t>JPWP</w:t>
            </w:r>
          </w:p>
        </w:tc>
        <w:tc>
          <w:tcPr>
            <w:tcW w:w="1281" w:type="dxa"/>
            <w:vMerge/>
          </w:tcPr>
          <w:p w14:paraId="7ECB99EB" w14:textId="77777777" w:rsidR="0066430B" w:rsidRDefault="0066430B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6430B" w14:paraId="6A95A4EF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40E6F00D" w14:textId="77777777" w:rsidR="0066430B" w:rsidRDefault="0066430B" w:rsidP="006643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  <w:vAlign w:val="center"/>
          </w:tcPr>
          <w:p w14:paraId="7694003B" w14:textId="2D5A6564" w:rsidR="0066430B" w:rsidRPr="0066430B" w:rsidRDefault="0066430B" w:rsidP="0066430B">
            <w:pPr>
              <w:spacing w:before="120" w:after="120"/>
              <w:rPr>
                <w:rFonts w:ascii="Arial" w:hAnsi="Arial" w:cs="Arial"/>
              </w:rPr>
            </w:pPr>
            <w:r w:rsidRPr="0066430B">
              <w:rPr>
                <w:rFonts w:ascii="Arial" w:hAnsi="Arial" w:cs="Arial"/>
              </w:rPr>
              <w:t>Anugerah Khas Pengarah — Sukarelawan 2023 (Portfolio: ms 7</w:t>
            </w:r>
            <w:r>
              <w:rPr>
                <w:rFonts w:ascii="Arial" w:hAnsi="Arial" w:cs="Arial"/>
              </w:rPr>
              <w:t>9</w:t>
            </w:r>
            <w:r w:rsidRPr="0066430B">
              <w:rPr>
                <w:rFonts w:ascii="Arial" w:hAnsi="Arial" w:cs="Arial"/>
              </w:rPr>
              <w:t>)</w:t>
            </w:r>
          </w:p>
        </w:tc>
        <w:tc>
          <w:tcPr>
            <w:tcW w:w="2545" w:type="dxa"/>
            <w:gridSpan w:val="3"/>
            <w:shd w:val="clear" w:color="auto" w:fill="FFFFFF"/>
            <w:vAlign w:val="center"/>
          </w:tcPr>
          <w:p w14:paraId="26D9CBA6" w14:textId="5B2AA833" w:rsidR="0066430B" w:rsidRPr="0066430B" w:rsidRDefault="0066430B" w:rsidP="0066430B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66430B">
              <w:rPr>
                <w:rFonts w:ascii="Arial" w:hAnsi="Arial" w:cs="Arial"/>
              </w:rPr>
              <w:t>Komuniti / Sukarelawan</w:t>
            </w:r>
          </w:p>
        </w:tc>
        <w:tc>
          <w:tcPr>
            <w:tcW w:w="856" w:type="dxa"/>
            <w:vAlign w:val="center"/>
          </w:tcPr>
          <w:p w14:paraId="0C666EA8" w14:textId="0E838FF6" w:rsidR="0066430B" w:rsidRPr="0066430B" w:rsidRDefault="0066430B" w:rsidP="0066430B">
            <w:pPr>
              <w:spacing w:before="120" w:after="120"/>
              <w:jc w:val="center"/>
              <w:rPr>
                <w:rFonts w:ascii="Arial" w:hAnsi="Arial" w:cs="Arial"/>
              </w:rPr>
            </w:pPr>
            <w:r w:rsidRPr="0066430B">
              <w:rPr>
                <w:rFonts w:ascii="Arial" w:hAnsi="Arial" w:cs="Arial"/>
              </w:rPr>
              <w:t>2023</w:t>
            </w:r>
          </w:p>
        </w:tc>
        <w:tc>
          <w:tcPr>
            <w:tcW w:w="1695" w:type="dxa"/>
            <w:gridSpan w:val="3"/>
            <w:vAlign w:val="center"/>
          </w:tcPr>
          <w:p w14:paraId="50AFE438" w14:textId="68368544" w:rsidR="0066430B" w:rsidRPr="0066430B" w:rsidRDefault="0066430B" w:rsidP="0066430B">
            <w:pPr>
              <w:spacing w:before="120" w:after="120"/>
              <w:jc w:val="center"/>
              <w:rPr>
                <w:rFonts w:ascii="Arial" w:hAnsi="Arial" w:cs="Arial"/>
              </w:rPr>
            </w:pPr>
            <w:r w:rsidRPr="0066430B">
              <w:rPr>
                <w:rFonts w:ascii="Arial" w:hAnsi="Arial" w:cs="Arial"/>
              </w:rPr>
              <w:t>JPWP</w:t>
            </w:r>
          </w:p>
        </w:tc>
        <w:tc>
          <w:tcPr>
            <w:tcW w:w="1281" w:type="dxa"/>
            <w:vMerge/>
          </w:tcPr>
          <w:p w14:paraId="06D3133C" w14:textId="77777777" w:rsidR="0066430B" w:rsidRDefault="0066430B" w:rsidP="006643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3E47873" w14:textId="77777777" w:rsidTr="00756AF6">
        <w:trPr>
          <w:cantSplit/>
        </w:trPr>
        <w:tc>
          <w:tcPr>
            <w:tcW w:w="1555" w:type="dxa"/>
            <w:vMerge w:val="restart"/>
            <w:shd w:val="clear" w:color="auto" w:fill="FFFFFF"/>
            <w:vAlign w:val="center"/>
          </w:tcPr>
          <w:p w14:paraId="616CF1D5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Lain-lain</w:t>
            </w:r>
          </w:p>
        </w:tc>
        <w:tc>
          <w:tcPr>
            <w:tcW w:w="2983" w:type="dxa"/>
            <w:gridSpan w:val="5"/>
            <w:shd w:val="clear" w:color="auto" w:fill="FFFFFF"/>
          </w:tcPr>
          <w:p w14:paraId="2B865A9D" w14:textId="71C6891E" w:rsidR="00557DEA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Perintis dan Penyelaras</w:t>
            </w:r>
            <w:r w:rsidRPr="006D1158">
              <w:rPr>
                <w:rFonts w:ascii="Arial" w:eastAsia="Arial" w:hAnsi="Arial" w:cs="Arial"/>
                <w:sz w:val="22"/>
                <w:szCs w:val="22"/>
              </w:rPr>
              <w:t xml:space="preserve"> Studio TVPSS FiveOne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5C4EF188" w14:textId="4C98175B" w:rsidR="00557DEA" w:rsidRDefault="006D1158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TVPSS / Kandungan Digital</w:t>
            </w:r>
          </w:p>
        </w:tc>
        <w:tc>
          <w:tcPr>
            <w:tcW w:w="856" w:type="dxa"/>
          </w:tcPr>
          <w:p w14:paraId="5B94C698" w14:textId="0381F1A8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1695" w:type="dxa"/>
            <w:gridSpan w:val="3"/>
          </w:tcPr>
          <w:p w14:paraId="7593AD67" w14:textId="04FD1BA1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SK Putrajaya Presint 5(1)</w:t>
            </w:r>
          </w:p>
        </w:tc>
        <w:tc>
          <w:tcPr>
            <w:tcW w:w="1281" w:type="dxa"/>
            <w:vMerge w:val="restart"/>
          </w:tcPr>
          <w:p w14:paraId="3D702FBF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1CB408B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3EED80E2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38764547" w14:textId="7B394F49" w:rsidR="00557DEA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Pembangun 6 Chrome Extensions percuma untuk guru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2C4C9334" w14:textId="30B34FAE" w:rsidR="00557DEA" w:rsidRDefault="006D1158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Inovasi Digital</w:t>
            </w:r>
          </w:p>
        </w:tc>
        <w:tc>
          <w:tcPr>
            <w:tcW w:w="856" w:type="dxa"/>
          </w:tcPr>
          <w:p w14:paraId="10B806A3" w14:textId="64CFF9C0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2025-2026</w:t>
            </w:r>
          </w:p>
        </w:tc>
        <w:tc>
          <w:tcPr>
            <w:tcW w:w="1695" w:type="dxa"/>
            <w:gridSpan w:val="3"/>
          </w:tcPr>
          <w:p w14:paraId="7EE35F65" w14:textId="41B28832" w:rsidR="00557DEA" w:rsidRDefault="006D1158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1281" w:type="dxa"/>
            <w:vMerge/>
          </w:tcPr>
          <w:p w14:paraId="73CFB121" w14:textId="77777777" w:rsidR="00557DEA" w:rsidRDefault="00557DEA" w:rsidP="00557D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6D1158" w14:paraId="655161CA" w14:textId="77777777" w:rsidTr="00756AF6">
        <w:trPr>
          <w:cantSplit/>
        </w:trPr>
        <w:tc>
          <w:tcPr>
            <w:tcW w:w="1555" w:type="dxa"/>
            <w:vMerge/>
            <w:shd w:val="clear" w:color="auto" w:fill="FFFFFF"/>
            <w:vAlign w:val="center"/>
          </w:tcPr>
          <w:p w14:paraId="6D77CA38" w14:textId="77777777" w:rsidR="006D1158" w:rsidRDefault="006D1158" w:rsidP="006D1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983" w:type="dxa"/>
            <w:gridSpan w:val="5"/>
            <w:shd w:val="clear" w:color="auto" w:fill="FFFFFF"/>
          </w:tcPr>
          <w:p w14:paraId="2795A941" w14:textId="6ED9261A" w:rsidR="006D1158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 xml:space="preserve">Pengurus </w:t>
            </w:r>
            <w:r>
              <w:rPr>
                <w:rFonts w:ascii="Arial" w:eastAsia="Arial" w:hAnsi="Arial" w:cs="Arial"/>
                <w:sz w:val="22"/>
                <w:szCs w:val="22"/>
              </w:rPr>
              <w:t>b</w:t>
            </w:r>
            <w:r w:rsidRPr="006D1158">
              <w:rPr>
                <w:rFonts w:ascii="Arial" w:eastAsia="Arial" w:hAnsi="Arial" w:cs="Arial"/>
                <w:sz w:val="22"/>
                <w:szCs w:val="22"/>
              </w:rPr>
              <w:t>log cikguaime.com</w:t>
            </w:r>
          </w:p>
        </w:tc>
        <w:tc>
          <w:tcPr>
            <w:tcW w:w="2545" w:type="dxa"/>
            <w:gridSpan w:val="3"/>
            <w:shd w:val="clear" w:color="auto" w:fill="FFFFFF"/>
          </w:tcPr>
          <w:p w14:paraId="338AE42D" w14:textId="7AEE3A21" w:rsidR="006D1158" w:rsidRDefault="006D1158" w:rsidP="006D1158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eastAsia="Arial" w:hAnsi="Arial" w:cs="Arial"/>
                <w:sz w:val="22"/>
                <w:szCs w:val="22"/>
              </w:rPr>
              <w:t>Penulisan Digital</w:t>
            </w:r>
          </w:p>
        </w:tc>
        <w:tc>
          <w:tcPr>
            <w:tcW w:w="856" w:type="dxa"/>
            <w:vAlign w:val="center"/>
          </w:tcPr>
          <w:p w14:paraId="726069B6" w14:textId="142D4371" w:rsidR="006D1158" w:rsidRPr="006D1158" w:rsidRDefault="006D1158" w:rsidP="006D1158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hAnsi="Arial" w:cs="Arial"/>
                <w:sz w:val="22"/>
                <w:szCs w:val="22"/>
              </w:rPr>
              <w:t>2018-2026</w:t>
            </w:r>
          </w:p>
        </w:tc>
        <w:tc>
          <w:tcPr>
            <w:tcW w:w="1695" w:type="dxa"/>
            <w:gridSpan w:val="3"/>
            <w:vAlign w:val="center"/>
          </w:tcPr>
          <w:p w14:paraId="77C46360" w14:textId="2780EF7D" w:rsidR="006D1158" w:rsidRPr="006D1158" w:rsidRDefault="006D1158" w:rsidP="006D1158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D1158">
              <w:rPr>
                <w:rFonts w:ascii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1281" w:type="dxa"/>
            <w:vMerge/>
          </w:tcPr>
          <w:p w14:paraId="4425483F" w14:textId="77777777" w:rsidR="006D1158" w:rsidRDefault="006D1158" w:rsidP="006D11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67408D06" w14:textId="77777777" w:rsidTr="00367467">
        <w:trPr>
          <w:cantSplit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7E217877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  <w:p w14:paraId="6517779F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5. SUMBANGAN/PELIBATAN DENGAN PIHAK LUAR/KOMUNITI SEMASA DALAM PERKHIDMATAN</w:t>
            </w:r>
          </w:p>
          <w:p w14:paraId="5054FB7B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557DEA" w14:paraId="78A2C074" w14:textId="77777777" w:rsidTr="00756AF6">
        <w:trPr>
          <w:cantSplit/>
          <w:trHeight w:val="1025"/>
        </w:trPr>
        <w:tc>
          <w:tcPr>
            <w:tcW w:w="3539" w:type="dxa"/>
            <w:gridSpan w:val="4"/>
            <w:shd w:val="clear" w:color="auto" w:fill="D9E2F3"/>
            <w:vAlign w:val="center"/>
          </w:tcPr>
          <w:p w14:paraId="326F1C3C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B9B09B4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 Persatuan/ Pertubuhan/ Kesatuan/ Badan</w:t>
            </w:r>
          </w:p>
          <w:p w14:paraId="35D02B6A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(Jawatan Yang Disandang)</w:t>
            </w:r>
          </w:p>
        </w:tc>
        <w:tc>
          <w:tcPr>
            <w:tcW w:w="3544" w:type="dxa"/>
            <w:gridSpan w:val="5"/>
            <w:shd w:val="clear" w:color="auto" w:fill="D9E2F3"/>
            <w:vAlign w:val="center"/>
          </w:tcPr>
          <w:p w14:paraId="0E1E4014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8CE614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Peringkat (Antarabangsa/ Kebangsaan/ Negeri/ Komuniti Setempat)</w:t>
            </w:r>
          </w:p>
          <w:p w14:paraId="6D636A8D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707" w:type="dxa"/>
            <w:gridSpan w:val="3"/>
            <w:shd w:val="clear" w:color="auto" w:fill="D9E2F3"/>
            <w:vAlign w:val="center"/>
          </w:tcPr>
          <w:p w14:paraId="19FB8289" w14:textId="77777777" w:rsidR="00557DEA" w:rsidRDefault="00557DEA" w:rsidP="00557DEA">
            <w:pPr>
              <w:spacing w:line="360" w:lineRule="auto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Tahun </w:t>
            </w:r>
          </w:p>
        </w:tc>
        <w:tc>
          <w:tcPr>
            <w:tcW w:w="2125" w:type="dxa"/>
            <w:gridSpan w:val="2"/>
            <w:shd w:val="clear" w:color="auto" w:fill="D9E2F3"/>
            <w:vAlign w:val="center"/>
          </w:tcPr>
          <w:p w14:paraId="60CB770B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EA4DC0" w14:paraId="5A684A19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16BE0BB8" w14:textId="0033D189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Komuniti Guru Digital — Pembangun dan penyedia Chrome Extensions pendidikan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. </w:t>
            </w:r>
            <w:r w:rsidRPr="00EA4DC0">
              <w:rPr>
                <w:rFonts w:ascii="Arial" w:eastAsia="Arial" w:hAnsi="Arial" w:cs="Arial"/>
                <w:sz w:val="22"/>
                <w:szCs w:val="22"/>
              </w:rPr>
              <w:t>(Portfolio: ms 6-12, 19-26)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3D442C6" w14:textId="0446B8F2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511270DB" w14:textId="2831CCC5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2125" w:type="dxa"/>
            <w:gridSpan w:val="2"/>
            <w:vMerge w:val="restart"/>
          </w:tcPr>
          <w:p w14:paraId="4B8073F9" w14:textId="77777777" w:rsid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9EDFF4F" w14:textId="77777777" w:rsid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4B081F71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6DEF7719" w14:textId="442B0672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KPM — AJK Genta Suara Generasi Madani Kebangsaan (Bahagian Sukan, Kokurikulum &amp; Kesenian) (Portfolio: ms 77)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6B8E801" w14:textId="1A661110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4EA933D2" w14:textId="58A9593E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4C35E7BD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38736A97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5DD03F9" w14:textId="77777777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MSSM — JK Pengelola Sepak Takraw MSSM Kebangsaan (Portfolio: ms 77)</w:t>
            </w:r>
          </w:p>
          <w:p w14:paraId="11AB0D77" w14:textId="6CD8D806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6A3058C8" w14:textId="7CEFF07B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lastRenderedPageBreak/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5BCAE698" w14:textId="1BE99273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11FD2B51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008648FE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ECCE41E" w14:textId="66C52B78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KPM — Urus Setia Pertandingan Bicara Berirama Kebangsaan (Portfolio: ms 77)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55834C1" w14:textId="62AC1162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33ECB27F" w14:textId="7E23C2E0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1A887892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07DCB4EE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AAAE47B" w14:textId="272A76D0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JPWPP — AJK Teknikal (Juruvideo dan Jurugambar rasmi program JPWPP termasuk Kawad Kenegaraan Negeri, MSSM Boling Tenpin, MSSM Sepak Takraw, Festival Nasyid Kebangsaan) (Portfolio: ms 59)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90C22F8" w14:textId="69BAF629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 / Negeri</w:t>
            </w:r>
          </w:p>
        </w:tc>
        <w:tc>
          <w:tcPr>
            <w:tcW w:w="1707" w:type="dxa"/>
            <w:gridSpan w:val="3"/>
            <w:vAlign w:val="center"/>
          </w:tcPr>
          <w:p w14:paraId="71A652B1" w14:textId="44827A08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2023-2025</w:t>
            </w:r>
          </w:p>
        </w:tc>
        <w:tc>
          <w:tcPr>
            <w:tcW w:w="2125" w:type="dxa"/>
            <w:gridSpan w:val="2"/>
            <w:vMerge/>
          </w:tcPr>
          <w:p w14:paraId="14BF3EE6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46E3508C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3915CADB" w14:textId="42DB8BCD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KPM — Duta Integriti (Pelantikan YB Menteri Pendidikan) (Portfolio: ms 76)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413F679" w14:textId="66B6D965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5CE33B4C" w14:textId="0FBEF4C0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2024/2025</w:t>
            </w:r>
          </w:p>
        </w:tc>
        <w:tc>
          <w:tcPr>
            <w:tcW w:w="2125" w:type="dxa"/>
            <w:gridSpan w:val="2"/>
            <w:vMerge/>
          </w:tcPr>
          <w:p w14:paraId="1466CD6B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5D609370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</w:tcPr>
          <w:p w14:paraId="1995DA10" w14:textId="30241364" w:rsid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eastAsia="Arial" w:hAnsi="Arial" w:cs="Arial"/>
                <w:sz w:val="22"/>
                <w:szCs w:val="22"/>
              </w:rPr>
              <w:t>Smart Sharing / Knowledge Sharing — Pembentang sesi perkongsian ilmu (Google Workspace, Canva For Education, Malaya Heroes, MyLink, PDPR) kepada guru pelbagai negeri (Portfolio: ms 53-54)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4DB4B11" w14:textId="507038EC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 / Negeri</w:t>
            </w:r>
          </w:p>
        </w:tc>
        <w:tc>
          <w:tcPr>
            <w:tcW w:w="1707" w:type="dxa"/>
            <w:gridSpan w:val="3"/>
            <w:vAlign w:val="center"/>
          </w:tcPr>
          <w:p w14:paraId="0BDB87F2" w14:textId="7C448561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2021-2024</w:t>
            </w:r>
          </w:p>
        </w:tc>
        <w:tc>
          <w:tcPr>
            <w:tcW w:w="2125" w:type="dxa"/>
            <w:gridSpan w:val="2"/>
            <w:vMerge/>
          </w:tcPr>
          <w:p w14:paraId="7FFB0E4D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03BFB3F1" w14:textId="77777777" w:rsidTr="00756AF6">
        <w:trPr>
          <w:cantSplit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5D050614" w14:textId="14EBD1C2" w:rsidR="00EA4DC0" w:rsidRP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 xml:space="preserve">UKM Permata Pintar — Pembantu Program </w:t>
            </w:r>
            <w:r>
              <w:rPr>
                <w:rFonts w:ascii="Arial" w:hAnsi="Arial" w:cs="Arial"/>
                <w:sz w:val="22"/>
                <w:szCs w:val="22"/>
              </w:rPr>
              <w:t>(RA)</w:t>
            </w:r>
            <w:r w:rsidRPr="00EA4DC0">
              <w:rPr>
                <w:rFonts w:ascii="Arial" w:hAnsi="Arial" w:cs="Arial"/>
                <w:sz w:val="22"/>
                <w:szCs w:val="22"/>
              </w:rPr>
              <w:t xml:space="preserve"> (Portfolio: ms 56)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4C717AA" w14:textId="49BE7383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04E3ABE7" w14:textId="2A62413B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2023-2024</w:t>
            </w:r>
          </w:p>
        </w:tc>
        <w:tc>
          <w:tcPr>
            <w:tcW w:w="2125" w:type="dxa"/>
            <w:gridSpan w:val="2"/>
            <w:vMerge/>
          </w:tcPr>
          <w:p w14:paraId="2D4679E9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EA4DC0" w14:paraId="3110CFC4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C66E549" w14:textId="274EA083" w:rsidR="00EA4DC0" w:rsidRPr="00EA4DC0" w:rsidRDefault="00EA4DC0" w:rsidP="00EA4DC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KPM — Hakim Pertandingan Reka Cipta Video Sifirku Best Kebangsaan (Portfolio: ms 70)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2771F53" w14:textId="0E7087A7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6EF98C17" w14:textId="0E10BEC7" w:rsidR="00EA4DC0" w:rsidRPr="00EA4DC0" w:rsidRDefault="00EA4DC0" w:rsidP="00EA4DC0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EA4DC0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  <w:vMerge/>
          </w:tcPr>
          <w:p w14:paraId="76803F7F" w14:textId="77777777" w:rsidR="00EA4DC0" w:rsidRDefault="00EA4DC0" w:rsidP="00EA4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13293621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CFF69F1" w14:textId="729B3D81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MSSM — Pengurus Pasukan Olahraga MSSM Ke-62 (Portfolio: ms 77)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D90374B" w14:textId="48937A2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Kebangsaan</w:t>
            </w:r>
          </w:p>
        </w:tc>
        <w:tc>
          <w:tcPr>
            <w:tcW w:w="1707" w:type="dxa"/>
            <w:gridSpan w:val="3"/>
            <w:vAlign w:val="center"/>
          </w:tcPr>
          <w:p w14:paraId="40A5EBB9" w14:textId="5CC2AAA5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  <w:tc>
          <w:tcPr>
            <w:tcW w:w="2125" w:type="dxa"/>
            <w:gridSpan w:val="2"/>
            <w:vMerge/>
          </w:tcPr>
          <w:p w14:paraId="3850E9E1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58CA9A95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2F0E5E37" w14:textId="18668148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MSSWP — Urusetia Kejohanan Sofbol 2025 (Portfolio: ms 78)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5412FBB" w14:textId="2F7A6EB7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40D10B46" w14:textId="06F627DE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  <w:tc>
          <w:tcPr>
            <w:tcW w:w="2125" w:type="dxa"/>
            <w:gridSpan w:val="2"/>
            <w:vMerge/>
          </w:tcPr>
          <w:p w14:paraId="2EAA5D50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7C91E748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F991BC5" w14:textId="03F0C3E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MSSWPP — Pegawai Teknikal Olahraga 2024 (Portfolio: ms 78)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FCB4602" w14:textId="46981237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144994DE" w14:textId="52FFA2A5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</w:tcPr>
          <w:p w14:paraId="65E0CFD4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5C8822CE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0462AB3F" w14:textId="0F54B873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MSSWP — Pegawai Teknikal Bola Sepak 2024 (Portfolio: ms 78)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8504D8D" w14:textId="4034DB1C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17605B07" w14:textId="46C69804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  <w:vMerge/>
          </w:tcPr>
          <w:p w14:paraId="6690CFFE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062550C2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E9EC3E3" w14:textId="3F4D4862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JPWPP — Petugas Pertandingan Pesta Pantun WP Putrajaya 2024 (Portfolio: ms 79)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BCDDEF6" w14:textId="2CCB877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03EF7B2E" w14:textId="171943DE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  <w:tc>
          <w:tcPr>
            <w:tcW w:w="2125" w:type="dxa"/>
            <w:gridSpan w:val="2"/>
          </w:tcPr>
          <w:p w14:paraId="15555833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6A545EFE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097C6BD" w14:textId="2C23FC87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lastRenderedPageBreak/>
              <w:t>JPWPP — Hakim Pertandingan Video TVPSS WP Putrajaya (Portfolio: ms 70)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39B03D91" w14:textId="7B9B86A7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3936B5A6" w14:textId="1889BD0A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</w:tcPr>
          <w:p w14:paraId="02E37035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00FFB690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41CD29E4" w14:textId="30387B5A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JPWP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/ Yayasan Dakwah — Urus Setia Forum Malaysia Madani 2023 (Portfolio: ms 79)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76CCE4B8" w14:textId="6F01CB03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2D6F5F54" w14:textId="32D6275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</w:tcPr>
          <w:p w14:paraId="24A8F65B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09ED757A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6D0B59F2" w14:textId="6D9496B3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>P — Urus Setia Bola Sepak Akar Umbi 2023 (Portfolio: ms 79)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67869C7D" w14:textId="7D5B9A05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322E4B4A" w14:textId="3E30B4CB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  <w:tc>
          <w:tcPr>
            <w:tcW w:w="2125" w:type="dxa"/>
            <w:gridSpan w:val="2"/>
          </w:tcPr>
          <w:p w14:paraId="350B3498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1AFCD172" w14:textId="77777777" w:rsidTr="00756AF6">
        <w:trPr>
          <w:cantSplit/>
          <w:trHeight w:val="569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59FBDC63" w14:textId="023927C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JPW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>P — Sukarelawan Imunisasi COVID-19 2021 (Portfolio: ms 80)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E42B774" w14:textId="3D60C8EC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Negeri</w:t>
            </w:r>
          </w:p>
        </w:tc>
        <w:tc>
          <w:tcPr>
            <w:tcW w:w="1707" w:type="dxa"/>
            <w:gridSpan w:val="3"/>
            <w:vAlign w:val="center"/>
          </w:tcPr>
          <w:p w14:paraId="5084AFC9" w14:textId="4508EB56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2125" w:type="dxa"/>
            <w:gridSpan w:val="2"/>
          </w:tcPr>
          <w:p w14:paraId="0D589946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00BC4157" w14:textId="77777777" w:rsidTr="00367467">
        <w:trPr>
          <w:cantSplit/>
          <w:trHeight w:val="472"/>
        </w:trPr>
        <w:tc>
          <w:tcPr>
            <w:tcW w:w="10915" w:type="dxa"/>
            <w:gridSpan w:val="14"/>
            <w:tcBorders>
              <w:bottom w:val="nil"/>
            </w:tcBorders>
            <w:shd w:val="clear" w:color="auto" w:fill="D9E2F3"/>
          </w:tcPr>
          <w:p w14:paraId="6DAC2960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6. PENULISAN DAN PENERBITAN</w:t>
            </w:r>
          </w:p>
        </w:tc>
      </w:tr>
      <w:tr w:rsidR="00557DEA" w14:paraId="5CF3FA94" w14:textId="77777777" w:rsidTr="00756AF6">
        <w:trPr>
          <w:cantSplit/>
          <w:trHeight w:val="922"/>
        </w:trPr>
        <w:tc>
          <w:tcPr>
            <w:tcW w:w="3539" w:type="dxa"/>
            <w:gridSpan w:val="4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512344A7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Nama Buku/Artikel/ Koswer atau lain-lain penerbitan</w:t>
            </w:r>
          </w:p>
        </w:tc>
        <w:tc>
          <w:tcPr>
            <w:tcW w:w="3544" w:type="dxa"/>
            <w:gridSpan w:val="5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510D8E4A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Keterangan Ringkas</w:t>
            </w:r>
          </w:p>
        </w:tc>
        <w:tc>
          <w:tcPr>
            <w:tcW w:w="1707" w:type="dxa"/>
            <w:gridSpan w:val="3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1018871A" w14:textId="77777777" w:rsidR="00557DEA" w:rsidRDefault="00557DEA" w:rsidP="00557DEA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</w:t>
            </w:r>
          </w:p>
        </w:tc>
        <w:tc>
          <w:tcPr>
            <w:tcW w:w="2125" w:type="dxa"/>
            <w:gridSpan w:val="2"/>
            <w:tcBorders>
              <w:bottom w:val="single" w:sz="4" w:space="0" w:color="000000"/>
            </w:tcBorders>
            <w:shd w:val="clear" w:color="auto" w:fill="D9E2F3"/>
            <w:vAlign w:val="center"/>
          </w:tcPr>
          <w:p w14:paraId="1803983C" w14:textId="77777777" w:rsidR="00557DEA" w:rsidRDefault="00557DEA" w:rsidP="00557DE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Untuk Kegunaan Pejabat</w:t>
            </w:r>
          </w:p>
        </w:tc>
      </w:tr>
      <w:tr w:rsidR="00044983" w14:paraId="764513D5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16E0F63B" w14:textId="6548A78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Blog cikguaime.com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97 artikel pendidikan digital (Portfolio: ms 39-41)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F52EF94" w14:textId="2F4FA476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Blog panduan guru: kerja kursus, PBD, RPH, tutorial teknologi. 3,548,600 pelawat keseluruhan, 50,000 kunjungan bulanan. Artikel paling popular: "Contoh Ulasan Guru Untuk Pelaporan Murid" (397,000+ bacaan)</w:t>
            </w:r>
          </w:p>
        </w:tc>
        <w:tc>
          <w:tcPr>
            <w:tcW w:w="1707" w:type="dxa"/>
            <w:gridSpan w:val="3"/>
            <w:vAlign w:val="center"/>
          </w:tcPr>
          <w:p w14:paraId="3BBDD8CF" w14:textId="4040DB49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2018-2026</w:t>
            </w:r>
          </w:p>
        </w:tc>
        <w:tc>
          <w:tcPr>
            <w:tcW w:w="2125" w:type="dxa"/>
            <w:gridSpan w:val="2"/>
            <w:vMerge w:val="restart"/>
          </w:tcPr>
          <w:p w14:paraId="7D334115" w14:textId="77777777" w:rsid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254B233" w14:textId="77777777" w:rsid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7577BFA9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5316D341" w14:textId="7CACA2EE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95 video tutorial pendidikan digital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TikTok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@ahmdaime 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(Portfolio: ms 16-17)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2DB34EA3" w14:textId="2CE765EA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Video panduan untuk guru: tutorial Extensions, tips PdP, panduan teknologi pendidikan (Gemini, AI, alat digital). 40,500 pengikut, 313,200 suka</w:t>
            </w:r>
          </w:p>
        </w:tc>
        <w:tc>
          <w:tcPr>
            <w:tcW w:w="1707" w:type="dxa"/>
            <w:gridSpan w:val="3"/>
            <w:vAlign w:val="center"/>
          </w:tcPr>
          <w:p w14:paraId="52DC9DE1" w14:textId="065AEF32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2125" w:type="dxa"/>
            <w:gridSpan w:val="2"/>
            <w:vMerge/>
          </w:tcPr>
          <w:p w14:paraId="74A19255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3C791FEA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0E00AF1B" w14:textId="7851FEE6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YouTube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44983">
              <w:rPr>
                <w:rFonts w:ascii="Arial" w:hAnsi="Arial" w:cs="Arial"/>
                <w:sz w:val="22"/>
                <w:szCs w:val="22"/>
              </w:rPr>
              <w:t>TVPSS FiveOne</w:t>
            </w:r>
            <w:r>
              <w:rPr>
                <w:rFonts w:ascii="Arial" w:hAnsi="Arial" w:cs="Arial"/>
                <w:sz w:val="22"/>
                <w:szCs w:val="22"/>
              </w:rPr>
              <w:t>,</w:t>
            </w:r>
            <w:r w:rsidRPr="00044983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44983">
              <w:rPr>
                <w:rFonts w:ascii="Arial" w:hAnsi="Arial" w:cs="Arial"/>
                <w:sz w:val="22"/>
                <w:szCs w:val="22"/>
              </w:rPr>
              <w:t>89 episod (Portfolio: ms 28-38)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4B4A6A43" w14:textId="403B55D1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Siri episod TV sekolah yang diterbitkan sepenuhnya oleh murid dengan bimbingan guru. 530,000+ tontonan, 3,600 subscribers</w:t>
            </w:r>
          </w:p>
        </w:tc>
        <w:tc>
          <w:tcPr>
            <w:tcW w:w="1707" w:type="dxa"/>
            <w:gridSpan w:val="3"/>
            <w:vAlign w:val="center"/>
          </w:tcPr>
          <w:p w14:paraId="00DB62D0" w14:textId="3F57F862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  <w:tc>
          <w:tcPr>
            <w:tcW w:w="2125" w:type="dxa"/>
            <w:gridSpan w:val="2"/>
            <w:vMerge/>
          </w:tcPr>
          <w:p w14:paraId="7B6A6A33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6077EA77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0DCA1CEB" w14:textId="5D3DE3EF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Kajian Tindakan: "Penggunaan Aplikasi Malaya Heroes Meningkatkan Kemahiran Kronologi Murid Tahun 5 dalam Tajuk Ke Arah Menuntut Kemerdekaan" (Portfolio: ms 58)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1DC40CBC" w14:textId="2A5E28EF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Penyelidikan keberkesanan aplikasi gamifikasi web Sejarah. Anugerah Perak (penulisan kajian tindakan), Konvensyen Pendidikan Putrajaya 2021</w:t>
            </w:r>
          </w:p>
        </w:tc>
        <w:tc>
          <w:tcPr>
            <w:tcW w:w="1707" w:type="dxa"/>
            <w:gridSpan w:val="3"/>
            <w:vAlign w:val="center"/>
          </w:tcPr>
          <w:p w14:paraId="052945F7" w14:textId="79551BE2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2125" w:type="dxa"/>
            <w:gridSpan w:val="2"/>
            <w:vMerge/>
          </w:tcPr>
          <w:p w14:paraId="1B6DDB04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44983" w14:paraId="675E7614" w14:textId="77777777" w:rsidTr="00756AF6">
        <w:trPr>
          <w:cantSplit/>
          <w:trHeight w:val="472"/>
        </w:trPr>
        <w:tc>
          <w:tcPr>
            <w:tcW w:w="3539" w:type="dxa"/>
            <w:gridSpan w:val="4"/>
            <w:shd w:val="clear" w:color="auto" w:fill="FFFFFF"/>
            <w:vAlign w:val="center"/>
          </w:tcPr>
          <w:p w14:paraId="736AB20A" w14:textId="727E42DD" w:rsidR="00044983" w:rsidRPr="00044983" w:rsidRDefault="00044983" w:rsidP="00044983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P</w:t>
            </w:r>
            <w:r w:rsidRPr="00044983">
              <w:rPr>
                <w:rFonts w:ascii="Arial" w:hAnsi="Arial" w:cs="Arial"/>
                <w:sz w:val="22"/>
                <w:szCs w:val="22"/>
              </w:rPr>
              <w:t>oster Digital Kajian Tindakan: Aplikasi Malaya Heroes (Portfolio: ms 58)</w:t>
            </w:r>
          </w:p>
        </w:tc>
        <w:tc>
          <w:tcPr>
            <w:tcW w:w="3544" w:type="dxa"/>
            <w:gridSpan w:val="5"/>
            <w:shd w:val="clear" w:color="auto" w:fill="FFFFFF"/>
            <w:vAlign w:val="center"/>
          </w:tcPr>
          <w:p w14:paraId="5F3D2F87" w14:textId="73D8AA0F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Poster infografik hasil kajian tindakan. Anugerah Emas (poster digital), Konvensyen Pendidikan Putrajaya 2021</w:t>
            </w:r>
          </w:p>
        </w:tc>
        <w:tc>
          <w:tcPr>
            <w:tcW w:w="1707" w:type="dxa"/>
            <w:gridSpan w:val="3"/>
            <w:vAlign w:val="center"/>
          </w:tcPr>
          <w:p w14:paraId="49553EA9" w14:textId="5A00F9DC" w:rsidR="00044983" w:rsidRPr="00044983" w:rsidRDefault="00044983" w:rsidP="00044983">
            <w:pPr>
              <w:spacing w:before="120" w:after="12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  <w:tc>
          <w:tcPr>
            <w:tcW w:w="2125" w:type="dxa"/>
            <w:gridSpan w:val="2"/>
            <w:vMerge/>
          </w:tcPr>
          <w:p w14:paraId="6651B375" w14:textId="77777777" w:rsidR="00044983" w:rsidRDefault="00044983" w:rsidP="000449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557DEA" w14:paraId="1399CEA1" w14:textId="77777777" w:rsidTr="00367467">
        <w:trPr>
          <w:cantSplit/>
          <w:trHeight w:val="220"/>
        </w:trPr>
        <w:tc>
          <w:tcPr>
            <w:tcW w:w="10915" w:type="dxa"/>
            <w:gridSpan w:val="14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0226C1A" w14:textId="77777777" w:rsidR="00557DEA" w:rsidRDefault="00557DEA" w:rsidP="00557D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NOTA: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Setiap sumbangan/pelibatan/anugerah/pencapaian/penulisan/penerbitan 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MEST</w:t>
            </w:r>
            <w:r>
              <w:rPr>
                <w:rFonts w:ascii="Arial" w:eastAsia="Arial" w:hAnsi="Arial" w:cs="Arial"/>
                <w:sz w:val="22"/>
                <w:szCs w:val="22"/>
              </w:rPr>
              <w:t>I disertakan dengan dokumen sokongan.</w:t>
            </w:r>
          </w:p>
        </w:tc>
      </w:tr>
    </w:tbl>
    <w:p w14:paraId="0E98BE46" w14:textId="77777777" w:rsidR="009E69F1" w:rsidRDefault="009E69F1">
      <w:pPr>
        <w:rPr>
          <w:rFonts w:ascii="Arial" w:eastAsia="Arial" w:hAnsi="Arial" w:cs="Arial"/>
          <w:b/>
          <w:bCs/>
          <w:sz w:val="22"/>
          <w:szCs w:val="22"/>
        </w:rPr>
      </w:pPr>
    </w:p>
    <w:p w14:paraId="14C8375C" w14:textId="77777777" w:rsidR="009E69F1" w:rsidRDefault="009E69F1">
      <w:pPr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5"/>
        <w:tblW w:w="10850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40"/>
        <w:gridCol w:w="2614"/>
        <w:gridCol w:w="4096"/>
      </w:tblGrid>
      <w:tr w:rsidR="009E69F1" w14:paraId="0C4F6C61" w14:textId="77777777">
        <w:trPr>
          <w:trHeight w:val="533"/>
        </w:trPr>
        <w:tc>
          <w:tcPr>
            <w:tcW w:w="108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0732D" w14:textId="77777777" w:rsidR="009E69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7. MAKLUMAT ANUGERAH</w:t>
            </w:r>
          </w:p>
        </w:tc>
      </w:tr>
      <w:tr w:rsidR="009E69F1" w14:paraId="35AC53FA" w14:textId="77777777">
        <w:trPr>
          <w:trHeight w:val="533"/>
        </w:trPr>
        <w:tc>
          <w:tcPr>
            <w:tcW w:w="108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D6F59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7.1 Pautan Bahan Media Melalui Google Drive (Sekiranya Berkenaan).</w:t>
            </w:r>
          </w:p>
          <w:p w14:paraId="5EA58651" w14:textId="77777777" w:rsidR="009E69F1" w:rsidRDefault="009E69F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F1EBB3A" w14:textId="77777777" w:rsidR="009E69F1" w:rsidRDefault="009E69F1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90165D5" w14:textId="77777777" w:rsidR="009E69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Pautan: </w:t>
            </w:r>
          </w:p>
        </w:tc>
      </w:tr>
      <w:tr w:rsidR="009E69F1" w14:paraId="3D99AECF" w14:textId="77777777">
        <w:trPr>
          <w:trHeight w:val="533"/>
        </w:trPr>
        <w:tc>
          <w:tcPr>
            <w:tcW w:w="108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E6F1E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7.2 Maklumat Berkaitan Bahan Kandungan Digital Yang Telah Dibangunkan</w:t>
            </w:r>
          </w:p>
        </w:tc>
      </w:tr>
      <w:tr w:rsidR="009E69F1" w14:paraId="7C8D48C1" w14:textId="77777777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41E07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Jenis Bahan</w:t>
            </w:r>
          </w:p>
          <w:p w14:paraId="2390E2CA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(Video, Animasi, Perisian Kursus, </w:t>
            </w: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>Apps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>Games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, </w:t>
            </w: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>Virtual Classroom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dll.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169C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Format Bahan</w:t>
            </w:r>
          </w:p>
          <w:p w14:paraId="5CC50D20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(MP4, HTML atau Lain-Lain Format)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57625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Platform Sebaran Bahan</w:t>
            </w:r>
          </w:p>
          <w:p w14:paraId="16E2240A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(URL, Youtube, Tiktok, Facebook, Delima dll.)</w:t>
            </w:r>
          </w:p>
        </w:tc>
      </w:tr>
      <w:tr w:rsidR="00044983" w14:paraId="4A9A22AD" w14:textId="77777777" w:rsidTr="005A7F10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2D0BFF" w14:textId="681631E0" w:rsidR="00044983" w:rsidRPr="00044983" w:rsidRDefault="00044983" w:rsidP="00044983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IDME PBD Helper — Chrome Extension, automasi pengisian PBD, 4,592 pengguna, rating 5/5 (Portfolio: ms 9-12, 19-20)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322775" w14:textId="368444CE" w:rsidR="00044983" w:rsidRPr="00044983" w:rsidRDefault="00044983" w:rsidP="00044983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JavaScript / Chrome Extension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053549" w14:textId="790AC253" w:rsidR="003F03AD" w:rsidRDefault="00044983" w:rsidP="00044983">
            <w:pPr>
              <w:rPr>
                <w:rFonts w:ascii="Arial" w:hAnsi="Arial" w:cs="Arial"/>
                <w:sz w:val="22"/>
                <w:szCs w:val="22"/>
              </w:rPr>
            </w:pPr>
            <w:r w:rsidRPr="00044983">
              <w:rPr>
                <w:rFonts w:ascii="Arial" w:hAnsi="Arial" w:cs="Arial"/>
                <w:sz w:val="22"/>
                <w:szCs w:val="22"/>
              </w:rPr>
              <w:t>Chrome Web Store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F03AD">
              <w:rPr>
                <w:rFonts w:ascii="Arial" w:hAnsi="Arial" w:cs="Arial"/>
                <w:sz w:val="22"/>
                <w:szCs w:val="22"/>
              </w:rPr>
              <w:t>(</w:t>
            </w:r>
            <w:hyperlink r:id="rId10" w:history="1">
              <w:r w:rsidR="003F03AD" w:rsidRPr="00B455FD">
                <w:rPr>
                  <w:rStyle w:val="Hyperlink"/>
                  <w:rFonts w:ascii="Arial" w:hAnsi="Arial" w:cs="Arial"/>
                  <w:sz w:val="22"/>
                  <w:szCs w:val="22"/>
                </w:rPr>
                <w:t>https://chromewebstore.google.com/detail/idme-pbd-helper/ljbhcdaienegobdeoamibnnfihlnipkc</w:t>
              </w:r>
            </w:hyperlink>
            <w:r w:rsidR="003F03AD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5920639B" w14:textId="0524D79E" w:rsidR="003F03AD" w:rsidRPr="003F03AD" w:rsidRDefault="003F03AD" w:rsidP="00044983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F03AD" w14:paraId="20200AEA" w14:textId="77777777" w:rsidTr="00162553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3130E0" w14:textId="148184EC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MOIES Kehadiran Helper — Chrome Extension, automasi kehadiran harian, 5,770 pengguna, penjimatan 90% (Portfolio: ms 21-22)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CB5AC" w14:textId="47D50CC7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JavaScript / Chrome Extension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B914B6" w14:textId="2DC97803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Chrome Web Store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https://chromewebstore.google.com/detail/moeis-kehadiran-helper/aopjilfeegfaadfalilcnjgehpilnenm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https://chromewebstore.google.com/detail/moeis-kehadiran-helper/aopjilfeegfaadfalilcnjgehpilnenm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66427F71" w14:textId="4B320F1B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38E8EA9A" w14:textId="77777777" w:rsidTr="006F3D20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F65F6" w14:textId="0BD3E424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 xml:space="preserve">PBD OnePage — Chrome Extension, </w:t>
            </w:r>
            <w:r>
              <w:rPr>
                <w:rFonts w:ascii="Arial" w:hAnsi="Arial" w:cs="Arial"/>
                <w:sz w:val="22"/>
                <w:szCs w:val="22"/>
              </w:rPr>
              <w:t>ringkaskan slip PBD kepada</w:t>
            </w:r>
            <w:r w:rsidRPr="003F03AD">
              <w:rPr>
                <w:rFonts w:ascii="Arial" w:hAnsi="Arial" w:cs="Arial"/>
                <w:sz w:val="22"/>
                <w:szCs w:val="22"/>
              </w:rPr>
              <w:t xml:space="preserve"> 1 halaman, 4,565 pengguna (Portfolio: ms 23)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7559F" w14:textId="7AA8EAFB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JavaScript / Chrome Extension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C87184" w14:textId="32FF2E81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Chrome Web Store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https://chromewebstore.google.com/detail/pbd-onepage-laporan-satu/lbefimcackfpdklimoiclkklookickjl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https://chromewebstore.google.com/detail/pbd-onepage-laporan-satu/lbefimcackfpdklimoiclkklookickjl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596CAAFF" w14:textId="70B81DE9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15A61F1E" w14:textId="77777777" w:rsidTr="00B02729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7CFA59" w14:textId="1B63FAB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Auto eRPH — Automasi penulisan RPH dengan AI Gemini, 75% penjimatan masa (Portfolio: ms 24-26)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D1176" w14:textId="65955AD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Google Apps Script / AI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D5C66F" w14:textId="530AC12F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Landing Page (Google)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https://portfolio-cikguaime.vercel.app/auto-erph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https://portfolio-cikguaime.vercel.app/auto-erph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2FB38946" w14:textId="7DE15F70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41511E0D" w14:textId="77777777" w:rsidTr="00470646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048FD3" w14:textId="63747511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Malaya Heroes — Aplikasi web gamifikasi Sejarah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F03AD">
              <w:rPr>
                <w:rFonts w:ascii="Arial" w:hAnsi="Arial" w:cs="Arial"/>
                <w:sz w:val="22"/>
                <w:szCs w:val="22"/>
              </w:rPr>
              <w:t>(Portfolio: ms 58)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0E67E5" w14:textId="1216D43F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HTML5, CSS3, JavaScript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DB8DD" w14:textId="3221FE86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https://malayaheroes.webflow.io/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https://malayaheroes.webflow.io/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0EB498A8" w14:textId="69758841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0023E024" w14:textId="77777777" w:rsidTr="00A26212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ABB54" w14:textId="0E107795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lastRenderedPageBreak/>
              <w:t>Kuiz Digital Interaktif — Sejarah, PSV, BM, 7 jenis soalan, 2,000+ murid mencuba (Portfolio: ms 49)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F160DB" w14:textId="28C83A97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HTML, JavaScript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4AA6BF" w14:textId="2637E4A3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https://ahmdaime.github.io/cikguaime/kuizsejarahtahun6.html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https://ahmdaime.github.io/cikguaime/kuizsejarahtahun6.html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https://www.cikguaime.com/2025/10/soalan-latihan-psv-tahun-6-uasa-sekolah.html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https://www.cikguaime.com/2025/10/soalan-latihan-psv-tahun-6-uasa-sekolah.html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https://www.cikguaime.com/search/label/Bahasa%20Melayu?max-results=9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https://www.cikguaime.com/search/label/Bahasa%20Melayu?max-results=9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371D7525" w14:textId="2219126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3EF01243" w14:textId="77777777" w:rsidTr="00943E5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A746E" w14:textId="23ACE1A2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 xml:space="preserve">Relief Activity Hub — 6 mod permainan interaktif untuk murid (Portfolio: ms </w:t>
            </w:r>
            <w:r w:rsidR="00E67F30">
              <w:rPr>
                <w:rFonts w:ascii="Arial" w:hAnsi="Arial" w:cs="Arial"/>
                <w:sz w:val="22"/>
                <w:szCs w:val="22"/>
              </w:rPr>
              <w:t>12,27</w:t>
            </w:r>
            <w:r w:rsidRPr="003F03AD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31985F" w14:textId="28FF02DD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React / 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72B5F" w14:textId="0A470FC3" w:rsidR="003F03AD" w:rsidRDefault="003F03AD" w:rsidP="003F03AD">
            <w:pPr>
              <w:rPr>
                <w:rFonts w:ascii="Arial" w:hAnsi="Arial" w:cs="Arial"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3F03AD">
              <w:rPr>
                <w:rFonts w:ascii="Arial" w:hAnsi="Arial" w:cs="Arial"/>
                <w:sz w:val="22"/>
                <w:szCs w:val="22"/>
              </w:rPr>
              <w:instrText>https://ahmdaime.github.io/relief-activity-hub/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https://ahmdaime.github.io/relief-activity-hub/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01AF58D8" w14:textId="72D33865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3F03AD" w14:paraId="1BBB29D0" w14:textId="77777777" w:rsidTr="00E961A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96C3C" w14:textId="336E2173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 xml:space="preserve">Sistem PBD Sahsiah — Portal penilaian sahsiah murid dan portal ibu bapa (Portfolio: ms </w:t>
            </w:r>
            <w:r w:rsidR="00E67F30">
              <w:rPr>
                <w:rFonts w:ascii="Arial" w:hAnsi="Arial" w:cs="Arial"/>
                <w:sz w:val="22"/>
                <w:szCs w:val="22"/>
              </w:rPr>
              <w:t>11,27</w:t>
            </w:r>
            <w:r w:rsidRPr="003F03AD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BA06BF" w14:textId="7B792D3F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Next.js / 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1BC22" w14:textId="395D369E" w:rsidR="003F03AD" w:rsidRPr="003F03AD" w:rsidRDefault="003F03AD" w:rsidP="003F03A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3F03AD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 w:rsidR="00E67F30">
              <w:rPr>
                <w:rFonts w:ascii="Arial" w:hAnsi="Arial" w:cs="Arial"/>
                <w:sz w:val="22"/>
                <w:szCs w:val="22"/>
              </w:rPr>
              <w:fldChar w:fldCharType="begin"/>
            </w:r>
            <w:r w:rsidR="00E67F30"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="00E67F30" w:rsidRPr="00E67F30">
              <w:rPr>
                <w:rFonts w:ascii="Arial" w:hAnsi="Arial" w:cs="Arial"/>
                <w:sz w:val="22"/>
                <w:szCs w:val="22"/>
              </w:rPr>
              <w:instrText>https://e-rekod-kelas.vercel.app/parent</w:instrText>
            </w:r>
            <w:r w:rsidR="00E67F30">
              <w:rPr>
                <w:rFonts w:ascii="Arial" w:hAnsi="Arial" w:cs="Arial"/>
                <w:sz w:val="22"/>
                <w:szCs w:val="22"/>
              </w:rPr>
              <w:instrText>"</w:instrText>
            </w:r>
            <w:r w:rsidR="00E67F30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="00E67F30"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https://e-rekod-kelas.vercel.app/parent</w:t>
            </w:r>
            <w:r w:rsidR="00E67F30">
              <w:rPr>
                <w:rFonts w:ascii="Arial" w:hAnsi="Arial" w:cs="Arial"/>
                <w:sz w:val="22"/>
                <w:szCs w:val="22"/>
              </w:rPr>
              <w:fldChar w:fldCharType="end"/>
            </w:r>
            <w:r w:rsidR="00E67F30"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2B38A6E7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1159D6" w14:textId="10B5B9B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 xml:space="preserve">Sistem Tempahan Studio TVPSS — Pengurusan tempahan studio sekolah (Portfolio: ms </w:t>
            </w:r>
            <w:r>
              <w:rPr>
                <w:rFonts w:ascii="Arial" w:hAnsi="Arial" w:cs="Arial"/>
                <w:sz w:val="22"/>
                <w:szCs w:val="22"/>
              </w:rPr>
              <w:t>13</w:t>
            </w:r>
            <w:r w:rsidRPr="00E67F30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B04B86" w14:textId="3D073AE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E12EC" w14:textId="00A1B21A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E67F30">
              <w:rPr>
                <w:rFonts w:ascii="Arial" w:hAnsi="Arial" w:cs="Arial"/>
                <w:sz w:val="22"/>
                <w:szCs w:val="22"/>
              </w:rPr>
              <w:instrText>https://ahmdaime.github.io/sistem-tempahan-tvpss/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https://ahmdaime.github.io/sistem-tempahan-tvpss/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6AFAEB7F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7A41E" w14:textId="64F0977A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 xml:space="preserve">Custom GPT AI Chatbot — Sejarah Tahun 6 (Portfolio: ms </w:t>
            </w:r>
            <w:r>
              <w:rPr>
                <w:rFonts w:ascii="Arial" w:hAnsi="Arial" w:cs="Arial"/>
                <w:sz w:val="22"/>
                <w:szCs w:val="22"/>
              </w:rPr>
              <w:t>9</w:t>
            </w:r>
            <w:r w:rsidRPr="00E67F30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0FDAB8" w14:textId="4A470C07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AI / GPT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468F78" w14:textId="4B584BA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ChatGPT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E67F30">
              <w:rPr>
                <w:rFonts w:ascii="Arial" w:hAnsi="Arial" w:cs="Arial"/>
                <w:sz w:val="22"/>
                <w:szCs w:val="22"/>
              </w:rPr>
              <w:instrText>https://chatgpt.com/g/g-675ec0b937788191ada65642e362dc03-sejarah-tahun-6-kssr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https://chatgpt.com/g/g-675ec0b937788191ada65642e362dc03-sejarah-tahun-6-kssr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05AD26CB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95F79" w14:textId="3E29D208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Chatbot Caption Media Sosial — AI chatbot penjanaan caption pendidikan (Portfolio: ms 5, 9)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07402" w14:textId="656B5FCF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AI Chatbot (GPT)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F3C67" w14:textId="20B77C02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ChatGPT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E67F30">
              <w:rPr>
                <w:rFonts w:ascii="Arial" w:hAnsi="Arial" w:cs="Arial"/>
                <w:sz w:val="22"/>
                <w:szCs w:val="22"/>
              </w:rPr>
              <w:instrText>https://chatgpt.com/g/g-693f727e97608191a951b98c47004d17-chatbot-caption-media-sosial-sekolah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https://chatgpt.com/g/g-693f727e97608191a951b98c47004d17-chatbot-caption-media-sosial-sekolah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6E7513EC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5F862" w14:textId="2D16BB2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Youtube </w:t>
            </w:r>
            <w:r w:rsidRPr="00E67F30">
              <w:rPr>
                <w:rFonts w:ascii="Arial" w:hAnsi="Arial" w:cs="Arial"/>
                <w:sz w:val="22"/>
                <w:szCs w:val="22"/>
              </w:rPr>
              <w:t>TVPSS FiveOne — 89 episod TV sekolah + 15 siaran langsung (Portfolio: ms 28-38)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6C21D" w14:textId="0CDDECF1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MP4 / Video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518556" w14:textId="1EC3425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YouTube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E67F30">
              <w:rPr>
                <w:rFonts w:ascii="Arial" w:hAnsi="Arial" w:cs="Arial"/>
                <w:sz w:val="22"/>
                <w:szCs w:val="22"/>
              </w:rPr>
              <w:instrText>https://www.youtube.com/@TVPSSFIVEONE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https://www.youtube.com/@TVPSSFIVEONE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30B0DFC6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8A4337" w14:textId="077FF11E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br/>
              <w:t>TVPSS FiveOne —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67F30">
              <w:rPr>
                <w:rFonts w:ascii="Arial" w:hAnsi="Arial" w:cs="Arial"/>
                <w:sz w:val="22"/>
                <w:szCs w:val="22"/>
              </w:rPr>
              <w:t>video pendek pendidikan (Portfolio: ms 15)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15FD5" w14:textId="15203B12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MP4 / Video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0659D4" w14:textId="4CDF747C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 xml:space="preserve">TikTok </w:t>
            </w:r>
            <w:r>
              <w:rPr>
                <w:rFonts w:ascii="Arial" w:hAnsi="Arial" w:cs="Arial"/>
                <w:sz w:val="22"/>
                <w:szCs w:val="22"/>
              </w:rPr>
              <w:t>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E67F30">
              <w:rPr>
                <w:rFonts w:ascii="Arial" w:hAnsi="Arial" w:cs="Arial"/>
                <w:sz w:val="22"/>
                <w:szCs w:val="22"/>
              </w:rPr>
              <w:instrText>https://www.tiktok.com/@tvpssfiveone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https://www.tiktok.com/@tvpssfiveone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E67F30" w14:paraId="65C3C296" w14:textId="77777777" w:rsidTr="00E961A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1F858" w14:textId="73718C7A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Tiktok peribadi </w:t>
            </w:r>
            <w:r w:rsidRPr="00E67F30">
              <w:rPr>
                <w:rFonts w:ascii="Arial" w:hAnsi="Arial" w:cs="Arial"/>
                <w:sz w:val="22"/>
                <w:szCs w:val="22"/>
              </w:rPr>
              <w:t>—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67F30">
              <w:rPr>
                <w:rFonts w:ascii="Arial" w:hAnsi="Arial" w:cs="Arial"/>
                <w:sz w:val="22"/>
                <w:szCs w:val="22"/>
              </w:rPr>
              <w:t>video tutorial dan tips pendidikan digital untuk guru (Portfolio: ms 16-17)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13C68" w14:textId="0A0C829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MP4 / Video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745F5" w14:textId="579FBF9D" w:rsidR="00E67F30" w:rsidRPr="00E67F30" w:rsidRDefault="00E67F30" w:rsidP="00E67F30">
            <w:pPr>
              <w:rPr>
                <w:rFonts w:ascii="Arial" w:hAnsi="Arial" w:cs="Arial"/>
                <w:sz w:val="22"/>
                <w:szCs w:val="22"/>
              </w:rPr>
            </w:pPr>
            <w:r w:rsidRPr="00E67F30">
              <w:rPr>
                <w:rFonts w:ascii="Arial" w:hAnsi="Arial" w:cs="Arial"/>
                <w:sz w:val="22"/>
                <w:szCs w:val="22"/>
              </w:rPr>
              <w:t>TikTok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E67F30">
              <w:rPr>
                <w:rFonts w:ascii="Arial" w:hAnsi="Arial" w:cs="Arial"/>
                <w:sz w:val="22"/>
                <w:szCs w:val="22"/>
              </w:rPr>
              <w:instrText>https://www.tiktok.com/@ahmdaime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https://www.tiktok.com/@ahmdaime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7A62E7" w14:paraId="5FB00FF2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35953" w14:textId="15F3A2BF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Blog cikguaime.com — 97 artikel</w:t>
            </w:r>
            <w:r>
              <w:rPr>
                <w:rFonts w:ascii="Arial" w:hAnsi="Arial" w:cs="Arial"/>
                <w:sz w:val="22"/>
                <w:szCs w:val="22"/>
              </w:rPr>
              <w:t xml:space="preserve"> pendidikan </w:t>
            </w:r>
            <w:r w:rsidRPr="007A62E7">
              <w:rPr>
                <w:rFonts w:ascii="Arial" w:hAnsi="Arial" w:cs="Arial"/>
                <w:sz w:val="22"/>
                <w:szCs w:val="22"/>
              </w:rPr>
              <w:t>(Portfolio: ms 39-41)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68691" w14:textId="7F5E0CC2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HTML / Artikel Web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2CE10" w14:textId="77777777" w:rsid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</w:p>
          <w:p w14:paraId="752FCF66" w14:textId="148E7532" w:rsid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URL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7A62E7">
              <w:rPr>
                <w:rFonts w:ascii="Arial" w:hAnsi="Arial" w:cs="Arial"/>
                <w:sz w:val="22"/>
                <w:szCs w:val="22"/>
              </w:rPr>
              <w:instrText>https://www.cikguaime.com/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https://www.cikguaime.com/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7D95321A" w14:textId="5C57D2A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A62E7" w14:paraId="0AEC9B45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60A48A" w14:textId="04082D73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 xml:space="preserve">Portfolio Digital Cikgu Aime — Laman web profesional (Portfolio: ms </w:t>
            </w:r>
            <w:r w:rsidR="008C408A">
              <w:rPr>
                <w:rFonts w:ascii="Arial" w:hAnsi="Arial" w:cs="Arial"/>
                <w:sz w:val="22"/>
                <w:szCs w:val="22"/>
              </w:rPr>
              <w:t>13</w:t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94EBA5" w14:textId="60043E2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React, Vite / Web App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E48B" w14:textId="7037DCE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7A62E7">
              <w:rPr>
                <w:rFonts w:ascii="Arial" w:hAnsi="Arial" w:cs="Arial"/>
                <w:sz w:val="22"/>
                <w:szCs w:val="22"/>
              </w:rPr>
              <w:instrText>https://portfolio-cikguaime.vercel.app/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https://portfolio-cikguaime.vercel.app/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  <w:tr w:rsidR="007A62E7" w14:paraId="37FE54FE" w14:textId="77777777" w:rsidTr="003846F1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6BE7" w14:textId="442488AD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lastRenderedPageBreak/>
              <w:t xml:space="preserve">Buku Tulis Digital — Alat penulisan digital untuk murid (Portfolio: ms </w:t>
            </w:r>
            <w:r w:rsidR="008C408A">
              <w:rPr>
                <w:rFonts w:ascii="Arial" w:hAnsi="Arial" w:cs="Arial"/>
                <w:sz w:val="22"/>
                <w:szCs w:val="22"/>
              </w:rPr>
              <w:t>27</w:t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F13B7C" w14:textId="70A68392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HTML / Standalone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6E379" w14:textId="68AABBC9" w:rsid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Web / URL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7A62E7">
              <w:rPr>
                <w:rFonts w:ascii="Arial" w:hAnsi="Arial" w:cs="Arial"/>
                <w:sz w:val="22"/>
                <w:szCs w:val="22"/>
              </w:rPr>
              <w:instrText>https://ahmdaime.github.io/buku-tulis-digital/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https://ahmdaime.github.io/buku-tulis-digital/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  <w:p w14:paraId="0C83D13A" w14:textId="7F28AA06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A62E7" w14:paraId="1ED15866" w14:textId="77777777" w:rsidTr="00E961AE">
        <w:trPr>
          <w:trHeight w:val="20"/>
        </w:trPr>
        <w:tc>
          <w:tcPr>
            <w:tcW w:w="41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1C716" w14:textId="21E65BD2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 xml:space="preserve">Telegram AI Bot — Bot AI pendidikan melalui Telegram (Portfolio: ms </w:t>
            </w:r>
            <w:r w:rsidR="008C408A">
              <w:rPr>
                <w:rFonts w:ascii="Arial" w:hAnsi="Arial" w:cs="Arial"/>
                <w:sz w:val="22"/>
                <w:szCs w:val="22"/>
              </w:rPr>
              <w:t>13</w:t>
            </w:r>
            <w:r w:rsidRPr="007A62E7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6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FF5748" w14:textId="36F3443D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Python + Gemini AI</w:t>
            </w:r>
          </w:p>
        </w:tc>
        <w:tc>
          <w:tcPr>
            <w:tcW w:w="4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43927" w14:textId="5179CC10" w:rsidR="007A62E7" w:rsidRPr="007A62E7" w:rsidRDefault="007A62E7" w:rsidP="007A62E7">
            <w:pPr>
              <w:rPr>
                <w:rFonts w:ascii="Arial" w:hAnsi="Arial" w:cs="Arial"/>
                <w:sz w:val="22"/>
                <w:szCs w:val="22"/>
              </w:rPr>
            </w:pPr>
            <w:r w:rsidRPr="007A62E7">
              <w:rPr>
                <w:rFonts w:ascii="Arial" w:hAnsi="Arial" w:cs="Arial"/>
                <w:sz w:val="22"/>
                <w:szCs w:val="22"/>
              </w:rPr>
              <w:t>Telegram</w:t>
            </w:r>
            <w:r>
              <w:rPr>
                <w:rFonts w:ascii="Arial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sz w:val="22"/>
                <w:szCs w:val="22"/>
              </w:rPr>
              <w:fldChar w:fldCharType="begin"/>
            </w:r>
            <w:r>
              <w:rPr>
                <w:rFonts w:ascii="Arial" w:hAnsi="Arial" w:cs="Arial"/>
                <w:sz w:val="22"/>
                <w:szCs w:val="22"/>
              </w:rPr>
              <w:instrText>HYPERLINK "</w:instrText>
            </w:r>
            <w:r w:rsidRPr="007A62E7">
              <w:rPr>
                <w:rFonts w:ascii="Arial" w:hAnsi="Arial" w:cs="Arial"/>
                <w:sz w:val="22"/>
                <w:szCs w:val="22"/>
              </w:rPr>
              <w:instrText>https://t.me/cikguaimedotcom</w:instrText>
            </w:r>
            <w:r>
              <w:rPr>
                <w:rFonts w:ascii="Arial" w:hAnsi="Arial" w:cs="Arial"/>
                <w:sz w:val="22"/>
                <w:szCs w:val="22"/>
              </w:rPr>
              <w:instrText>"</w:instrText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B455FD">
              <w:rPr>
                <w:rStyle w:val="Hyperlink"/>
                <w:rFonts w:ascii="Arial" w:hAnsi="Arial" w:cs="Arial"/>
                <w:sz w:val="22"/>
                <w:szCs w:val="22"/>
              </w:rPr>
              <w:t>https://t.me/cikguaimedotcom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  <w:r>
              <w:rPr>
                <w:rFonts w:ascii="Arial" w:hAnsi="Arial" w:cs="Arial"/>
                <w:sz w:val="22"/>
                <w:szCs w:val="22"/>
              </w:rPr>
              <w:t xml:space="preserve">) </w:t>
            </w:r>
          </w:p>
        </w:tc>
      </w:tr>
    </w:tbl>
    <w:p w14:paraId="763FD2A5" w14:textId="77777777" w:rsidR="009E69F1" w:rsidRDefault="009E69F1">
      <w:pPr>
        <w:widowControl w:val="0"/>
        <w:ind w:left="396" w:right="1462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p w14:paraId="09810C17" w14:textId="77777777" w:rsidR="009E69F1" w:rsidRDefault="009E69F1">
      <w:pPr>
        <w:widowControl w:val="0"/>
        <w:ind w:right="1462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tbl>
      <w:tblPr>
        <w:tblStyle w:val="4"/>
        <w:tblW w:w="10850" w:type="dxa"/>
        <w:tblInd w:w="-3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09"/>
        <w:gridCol w:w="3783"/>
        <w:gridCol w:w="1632"/>
        <w:gridCol w:w="2450"/>
        <w:gridCol w:w="1276"/>
      </w:tblGrid>
      <w:tr w:rsidR="009E69F1" w14:paraId="05F5D736" w14:textId="77777777">
        <w:trPr>
          <w:trHeight w:val="330"/>
        </w:trPr>
        <w:tc>
          <w:tcPr>
            <w:tcW w:w="1085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837B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7.3 Sumbangan Berkaitan Dengan Penciptaan Bahan Kandungan Digital</w:t>
            </w:r>
          </w:p>
        </w:tc>
      </w:tr>
      <w:tr w:rsidR="009E69F1" w14:paraId="11116B31" w14:textId="77777777" w:rsidTr="00756AF6">
        <w:trPr>
          <w:trHeight w:val="330"/>
        </w:trPr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D7B5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Peringkat 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91139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Program/Aktiviti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82B6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Anjuran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15323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Pencapaian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F4973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</w:t>
            </w:r>
          </w:p>
        </w:tc>
      </w:tr>
      <w:tr w:rsidR="00756AF6" w14:paraId="4376970E" w14:textId="77777777" w:rsidTr="00756AF6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B8B1" w14:textId="77777777" w:rsidR="00756AF6" w:rsidRDefault="00756AF6" w:rsidP="00756AF6">
            <w:pPr>
              <w:widowControl w:val="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33B3397" w14:textId="77777777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48C13EE2" w14:textId="77777777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  <w:p w14:paraId="6449E2EF" w14:textId="5137122E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Antarabangsa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93CFA5" w14:textId="1EBF7E7C" w:rsidR="00756AF6" w:rsidRPr="008C408A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eastAsia="Arial" w:hAnsi="Arial" w:cs="Arial"/>
                <w:sz w:val="22"/>
                <w:szCs w:val="22"/>
              </w:rPr>
              <w:t>Membimbing murid menghasilkan kandungan video Techno Drama untuk pertandingan SAS International (130 sekolah Asia Tenggara) (Portfolio: ms 34, 35)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19C73" w14:textId="24233312" w:rsidR="00756AF6" w:rsidRPr="008C408A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Sekolah Alam Shah &amp; KPM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2BA166" w14:textId="2960C6E9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Platinum Award, Best Actress, Best Poster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B9F2E" w14:textId="00BBB39D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756AF6" w14:paraId="322CAB59" w14:textId="77777777" w:rsidTr="00756AF6">
        <w:trPr>
          <w:trHeight w:val="20"/>
        </w:trPr>
        <w:tc>
          <w:tcPr>
            <w:tcW w:w="1709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CAC7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A91433" w14:textId="1ABEC101" w:rsidR="00756AF6" w:rsidRPr="00756AF6" w:rsidRDefault="00756AF6" w:rsidP="00756AF6">
            <w:pPr>
              <w:widowControl w:val="0"/>
              <w:ind w:right="105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Pembangunan aplikasi web gamifikasi Malaya Heroes untuk PdP Sejarah (Portfolio: ms 58, 71)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8D58C" w14:textId="22FF13EA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UITM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A540B8" w14:textId="18CBC5C0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Anugerah Emas Inovasi Antarabangsa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B072B0" w14:textId="0C629443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756AF6" w14:paraId="619FCFC0" w14:textId="77777777" w:rsidTr="00756AF6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AEDF7" w14:textId="77777777" w:rsid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Kebangsaan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E7F24C" w14:textId="3551153A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Pembangunan 3 Chrome Extensions pendidikan percuma — IDME PBD Helper, MOIES Kehadiran Helper, PBD OnePage (Portfolio: ms 6-12, 19-26)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73816" w14:textId="5F82E5F1" w:rsidR="00756AF6" w:rsidRPr="00756AF6" w:rsidRDefault="00756AF6" w:rsidP="00756AF6">
            <w:pPr>
              <w:widowControl w:val="0"/>
              <w:ind w:left="205" w:right="121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3F5BD1" w14:textId="3CF04FCB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14,900+ guru pengguna seluruh Malaysia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B220C4" w14:textId="6E9A0B97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2025 - 2026</w:t>
            </w:r>
          </w:p>
        </w:tc>
      </w:tr>
      <w:tr w:rsidR="00756AF6" w14:paraId="39B2EA52" w14:textId="77777777" w:rsidTr="00756AF6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1EB12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3FA4A" w14:textId="68AD52CC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Pen</w:t>
            </w:r>
            <w:r>
              <w:rPr>
                <w:rFonts w:ascii="Arial" w:hAnsi="Arial" w:cs="Arial"/>
                <w:sz w:val="22"/>
                <w:szCs w:val="22"/>
              </w:rPr>
              <w:t>yelaras</w:t>
            </w:r>
            <w:r w:rsidRPr="00756AF6">
              <w:rPr>
                <w:rFonts w:ascii="Arial" w:hAnsi="Arial" w:cs="Arial"/>
                <w:sz w:val="22"/>
                <w:szCs w:val="22"/>
              </w:rPr>
              <w:t xml:space="preserve"> Studio TVPSS FiveOne dan penerbitan 89 episod YouTube + 108 video TikTok (Portfolio: ms 28-38, 69)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5C02E" w14:textId="3750F83E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KPM / 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A4947" w14:textId="486A9183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Ikon Guru TVPSS Kebangsaan 2024</w:t>
            </w:r>
            <w:r>
              <w:rPr>
                <w:rFonts w:ascii="Arial" w:hAnsi="Arial" w:cs="Arial"/>
                <w:sz w:val="22"/>
                <w:szCs w:val="22"/>
              </w:rPr>
              <w:t xml:space="preserve"> dan Kelima Video Kreatif TVPSS Kebangsaan 2025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9F4D9" w14:textId="763D2F14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2022-2026</w:t>
            </w:r>
          </w:p>
        </w:tc>
      </w:tr>
      <w:tr w:rsidR="00756AF6" w14:paraId="727E18D7" w14:textId="77777777" w:rsidTr="00E636E6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1C30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4A3375" w14:textId="48E93A8B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Pameran TVPSS Kebangsaan — 3x: Showcase Pendidikan, Karnival Digital, Jiwa Merdeka (Portfolio: ms 71, 76)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A4D70F" w14:textId="3677D34B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DB4633" w14:textId="2DF1B432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Mempamerkan hasil kandungan digital TVPSS di peringkat kebangsaan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20CDA5" w14:textId="61FA97B8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2022-202</w:t>
            </w: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756AF6" w14:paraId="371A7804" w14:textId="77777777" w:rsidTr="00756AF6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F181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BCD661" w14:textId="6C34C0A7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Hakim Pertandingan Reka Cipta Video Sifirku Best Kebangsaan (Portfolio: ms 70)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790C07" w14:textId="3ECFC00D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KPM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CF1248" w14:textId="43079674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Dilantik sebagai penilai standard kualiti kandungan digital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D0E4C" w14:textId="1523B0EB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756AF6" w14:paraId="57E62CC2" w14:textId="77777777" w:rsidTr="008067EB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F56B" w14:textId="77777777" w:rsidR="00756AF6" w:rsidRDefault="00756AF6" w:rsidP="00756AF6">
            <w:pPr>
              <w:widowControl w:val="0"/>
              <w:ind w:right="-15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Negeri/Daerah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01BB13" w14:textId="77777777" w:rsidR="00756AF6" w:rsidRDefault="00756AF6" w:rsidP="00756AF6">
            <w:pPr>
              <w:widowControl w:val="0"/>
              <w:rPr>
                <w:rFonts w:ascii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 xml:space="preserve">AJK Teknikal JPWPP — Juruvideo dan Jurugambar rasmi, Kawad </w:t>
            </w:r>
            <w:r>
              <w:rPr>
                <w:rFonts w:ascii="Arial" w:hAnsi="Arial" w:cs="Arial"/>
                <w:sz w:val="22"/>
                <w:szCs w:val="22"/>
              </w:rPr>
              <w:t>Kaki Negeri</w:t>
            </w:r>
            <w:r w:rsidRPr="00756AF6">
              <w:rPr>
                <w:rFonts w:ascii="Arial" w:hAnsi="Arial" w:cs="Arial"/>
                <w:sz w:val="22"/>
                <w:szCs w:val="22"/>
              </w:rPr>
              <w:t xml:space="preserve">, MSSM, Festival Nasyid </w:t>
            </w:r>
            <w:r>
              <w:rPr>
                <w:rFonts w:ascii="Arial" w:hAnsi="Arial" w:cs="Arial"/>
                <w:sz w:val="22"/>
                <w:szCs w:val="22"/>
              </w:rPr>
              <w:t xml:space="preserve">Kebangsaan </w:t>
            </w:r>
            <w:r w:rsidRPr="00756AF6">
              <w:rPr>
                <w:rFonts w:ascii="Arial" w:hAnsi="Arial" w:cs="Arial"/>
                <w:sz w:val="22"/>
                <w:szCs w:val="22"/>
              </w:rPr>
              <w:t>(Portfolio: ms 59)</w:t>
            </w:r>
          </w:p>
          <w:p w14:paraId="50B9DE75" w14:textId="77777777" w:rsidR="00756AF6" w:rsidRDefault="00756AF6" w:rsidP="00756AF6">
            <w:pPr>
              <w:widowControl w:val="0"/>
              <w:rPr>
                <w:rFonts w:ascii="Arial" w:hAnsi="Arial" w:cs="Arial"/>
                <w:sz w:val="22"/>
                <w:szCs w:val="22"/>
              </w:rPr>
            </w:pPr>
          </w:p>
          <w:p w14:paraId="4125B3AE" w14:textId="743646C6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6B01AF" w14:textId="0074B3BC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2C90DB" w14:textId="181FE8E0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Pelantikan rasmi menghasilkan kandungan video/gambar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E0C2F" w14:textId="1B3587FC" w:rsidR="00756AF6" w:rsidRPr="00756AF6" w:rsidRDefault="00756AF6" w:rsidP="003C115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2023-2025</w:t>
            </w:r>
          </w:p>
        </w:tc>
      </w:tr>
      <w:tr w:rsidR="005D6F63" w14:paraId="33E0B815" w14:textId="77777777" w:rsidTr="008067EB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B251" w14:textId="77777777" w:rsidR="005D6F63" w:rsidRDefault="005D6F63" w:rsidP="005D6F63">
            <w:pPr>
              <w:widowControl w:val="0"/>
              <w:ind w:right="-15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D6B880" w14:textId="71EBEB4F" w:rsidR="005D6F63" w:rsidRPr="005D6F63" w:rsidRDefault="005D6F63" w:rsidP="005D6F63">
            <w:pPr>
              <w:widowControl w:val="0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Membimbing murid menghasilkan filem pendek untuk Pertandingan Filem Pendek WP Putrajaya (Portfolio: ms 34, 35)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0CFA1" w14:textId="02AF2D83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A381F" w14:textId="1571BF27" w:rsidR="005D6F63" w:rsidRP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Ketiga Keseluruhan + 3 anugerah kategori (Pelakon Wanita, Suntingan, Poster Terbaik)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A7AE90" w14:textId="48CFD076" w:rsidR="005D6F63" w:rsidRP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</w:t>
            </w:r>
            <w:r>
              <w:rPr>
                <w:rFonts w:ascii="Arial" w:hAnsi="Arial" w:cs="Arial"/>
                <w:sz w:val="22"/>
                <w:szCs w:val="22"/>
              </w:rPr>
              <w:t>25</w:t>
            </w:r>
          </w:p>
        </w:tc>
      </w:tr>
      <w:tr w:rsidR="00756AF6" w14:paraId="211ADF50" w14:textId="77777777" w:rsidTr="002720FF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FE578" w14:textId="77777777" w:rsidR="00756AF6" w:rsidRDefault="00756AF6" w:rsidP="00756A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30202" w14:textId="7F3778C2" w:rsidR="00756AF6" w:rsidRPr="00756AF6" w:rsidRDefault="00756AF6" w:rsidP="00756AF6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Membimbing murid menghasilkan video kreatif TVPSS untuk pertandingan peringkat negeri WP Putrajaya (Portfolio: ms 34, 37)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1109A0" w14:textId="0E20AD4E" w:rsidR="00756AF6" w:rsidRPr="00756AF6" w:rsidRDefault="00756AF6" w:rsidP="00756AF6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JPWPP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AB258E" w14:textId="15AAEF63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 xml:space="preserve">Video meraih Johan </w:t>
            </w:r>
            <w:r>
              <w:rPr>
                <w:rFonts w:ascii="Arial" w:hAnsi="Arial" w:cs="Arial"/>
                <w:sz w:val="22"/>
                <w:szCs w:val="22"/>
              </w:rPr>
              <w:t xml:space="preserve">Negeri </w:t>
            </w:r>
            <w:r w:rsidRPr="00756AF6">
              <w:rPr>
                <w:rFonts w:ascii="Arial" w:hAnsi="Arial" w:cs="Arial"/>
                <w:sz w:val="22"/>
                <w:szCs w:val="22"/>
              </w:rPr>
              <w:t>(2024) dan Naib Johan</w:t>
            </w:r>
            <w:r>
              <w:rPr>
                <w:rFonts w:ascii="Arial" w:hAnsi="Arial" w:cs="Arial"/>
                <w:sz w:val="22"/>
                <w:szCs w:val="22"/>
              </w:rPr>
              <w:t xml:space="preserve"> Negeri</w:t>
            </w:r>
            <w:r w:rsidRPr="00756AF6">
              <w:rPr>
                <w:rFonts w:ascii="Arial" w:hAnsi="Arial" w:cs="Arial"/>
                <w:sz w:val="22"/>
                <w:szCs w:val="22"/>
              </w:rPr>
              <w:t xml:space="preserve"> (2025)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C77C0" w14:textId="0598044D" w:rsidR="00756AF6" w:rsidRPr="00756AF6" w:rsidRDefault="00756AF6" w:rsidP="00756AF6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756AF6">
              <w:rPr>
                <w:rFonts w:ascii="Arial" w:hAnsi="Arial" w:cs="Arial"/>
                <w:sz w:val="22"/>
                <w:szCs w:val="22"/>
              </w:rPr>
              <w:t>2024-202</w:t>
            </w: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5D6F63" w14:paraId="679B5AB8" w14:textId="77777777" w:rsidTr="00730611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5BC62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48B78B" w14:textId="64342BC1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Knowledge Sharing: Google Workspace, Canva For Education (Portfolio: ms 53-54)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63554" w14:textId="407F7A15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PPD / Komuniti Guru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88538" w14:textId="757B51D7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Perkongsian ilmu penciptaan kandungan digital merentas negeri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8BADE6" w14:textId="16FF999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2023-2024</w:t>
            </w:r>
          </w:p>
        </w:tc>
      </w:tr>
      <w:tr w:rsidR="005D6F63" w14:paraId="7A2D5FBB" w14:textId="77777777" w:rsidTr="00137A6F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442F3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932A7" w14:textId="3577B049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Smart Sharing: Program Mesra PDPR, Malaya Heroes, MyLink (Portfolio: ms 53-54)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90A5C" w14:textId="4BB2BE8E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PPD / 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6F2F28" w14:textId="234525DB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Perkongsian ilmu alat digital kepada guru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70F32A" w14:textId="2EC9F4FD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2021-2023</w:t>
            </w:r>
          </w:p>
        </w:tc>
      </w:tr>
      <w:tr w:rsidR="005D6F63" w14:paraId="4954E492" w14:textId="77777777" w:rsidTr="00263F9C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8218" w14:textId="77777777" w:rsid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Komuniti (NGO, Persatuan/ Kelab)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91A19E" w14:textId="0323F0D8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Pengurusan blog cikguaime.com sebagai sumber rujukan guru (Portfolio: ms 39-41)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20E80" w14:textId="14DB42C6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Inisiatif Sendiri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23381E" w14:textId="642A7FDA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97 artikel; 3,548,600 pelawat; 50,000 kunjungan bulanan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2C94CB" w14:textId="403FA1A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2018-2026</w:t>
            </w:r>
          </w:p>
        </w:tc>
      </w:tr>
      <w:tr w:rsidR="005D6F63" w14:paraId="42FC6639" w14:textId="77777777" w:rsidTr="00F2298B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1910D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68A0B" w14:textId="05842779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Pembantu Program UKM Permata Pintar — pembimbing kemahiran digital murid pintar cerdas (Portfolio: ms 56)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DABE88" w14:textId="39EB0501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UKM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C4F09" w14:textId="082BCC1C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 tahun penglibatan berterusan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0C7C4" w14:textId="1342125C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2023-2024</w:t>
            </w:r>
          </w:p>
        </w:tc>
      </w:tr>
      <w:tr w:rsidR="005D6F63" w14:paraId="4A791E5B" w14:textId="77777777" w:rsidTr="0078004B">
        <w:trPr>
          <w:trHeight w:val="20"/>
        </w:trPr>
        <w:tc>
          <w:tcPr>
            <w:tcW w:w="170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AD82" w14:textId="77777777" w:rsid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Institusi/</w:t>
            </w:r>
          </w:p>
          <w:p w14:paraId="1B744D9D" w14:textId="77777777" w:rsid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Sekolah</w:t>
            </w: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D23D66" w14:textId="5E99AEC2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Penubuhan dan pengurusan Studio TVPSS FiveOne SK Putrajaya Presint 5(1) (Portfolio: ms 28-38)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A6931" w14:textId="48D2277D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F24F4C" w14:textId="4141B490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89 episod; murid meneraju sepenuhnya penerbitan; 4 sekolah datang untuk penanda aras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8EFED" w14:textId="6CE71D37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2022-20</w:t>
            </w:r>
            <w:r>
              <w:rPr>
                <w:rFonts w:ascii="Arial" w:hAnsi="Arial" w:cs="Arial"/>
                <w:sz w:val="22"/>
                <w:szCs w:val="22"/>
              </w:rPr>
              <w:t>26</w:t>
            </w:r>
          </w:p>
        </w:tc>
      </w:tr>
      <w:tr w:rsidR="005D6F63" w14:paraId="5A01A960" w14:textId="77777777" w:rsidTr="00C61CBC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E58EF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6946E" w14:textId="191A86A7" w:rsidR="005D6F63" w:rsidRPr="005D6F63" w:rsidRDefault="005D6F63" w:rsidP="005D6F63">
            <w:pPr>
              <w:widowControl w:val="0"/>
              <w:ind w:left="122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Pembangunan kuiz digital interaktif — Sejarah, PSV, BM untuk murid sekolah 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8,</w:t>
            </w:r>
            <w:r w:rsidRPr="005D6F63">
              <w:rPr>
                <w:rFonts w:ascii="Arial" w:hAnsi="Arial" w:cs="Arial"/>
                <w:sz w:val="22"/>
                <w:szCs w:val="22"/>
              </w:rPr>
              <w:t xml:space="preserve"> 49)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A8FE00" w14:textId="5CF4BAE7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252F20" w14:textId="33B3167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2,000+ murid mencuba; 7 jenis soalan interaktif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8DB265" w14:textId="0BDF3EF0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2023-202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</w:tc>
      </w:tr>
      <w:tr w:rsidR="005D6F63" w14:paraId="53943C2E" w14:textId="77777777" w:rsidTr="004D017F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BBC2B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FE6D7F" w14:textId="1B03385C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Pembangunan Auto eRPH — automasi penulisan RPH guru dengan AI Gemini (Portfolio: ms 24-26)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BBA3F7" w14:textId="6595D2B9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8DF3E7" w14:textId="3FC1FC7B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75% penjimatan masa (40 min ke 9 min)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D2AF19" w14:textId="38674F9F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5-2026</w:t>
            </w:r>
          </w:p>
        </w:tc>
      </w:tr>
      <w:tr w:rsidR="005D6F63" w14:paraId="75C69436" w14:textId="77777777" w:rsidTr="00C61835">
        <w:trPr>
          <w:trHeight w:val="20"/>
        </w:trPr>
        <w:tc>
          <w:tcPr>
            <w:tcW w:w="1709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9257" w14:textId="77777777" w:rsidR="005D6F63" w:rsidRDefault="005D6F63" w:rsidP="005D6F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5C0772" w14:textId="54BD8EA2" w:rsidR="005D6F63" w:rsidRPr="005D6F63" w:rsidRDefault="005D6F63" w:rsidP="005D6F63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Pembangunan Sistem PBD Sahsiah — portal penilaian sahsiah dan portal ibu bapa (Portfolio: ms 42)</w:t>
            </w:r>
          </w:p>
        </w:tc>
        <w:tc>
          <w:tcPr>
            <w:tcW w:w="16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6735C" w14:textId="102E200B" w:rsidR="005D6F63" w:rsidRPr="005D6F63" w:rsidRDefault="005D6F63" w:rsidP="005D6F63">
            <w:pPr>
              <w:widowControl w:val="0"/>
              <w:ind w:left="205" w:right="12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Sekolah</w:t>
            </w:r>
          </w:p>
        </w:tc>
        <w:tc>
          <w:tcPr>
            <w:tcW w:w="2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46D2F" w14:textId="549006A9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Digunakan guru dan ibu bapa di sekolah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40545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33DE382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EB5D040" w14:textId="79DB0AE5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D6F63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  <w:p w14:paraId="39069DD0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AEFF9C0" w14:textId="77777777" w:rsidR="005D6F63" w:rsidRDefault="005D6F63" w:rsidP="005D6F63">
            <w:pPr>
              <w:widowControl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F6D78F9" w14:textId="6972BA6D" w:rsidR="005D6F63" w:rsidRPr="005D6F63" w:rsidRDefault="005D6F63" w:rsidP="005D6F63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14:paraId="5E30DED1" w14:textId="77777777" w:rsidR="009E69F1" w:rsidRDefault="009E69F1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D38673A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00F9D22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7D51FF44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149C6ECE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1A97F54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193219DE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9793522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41F04F0D" w14:textId="77777777" w:rsidR="005D6F63" w:rsidRDefault="005D6F63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13E0D3DE" w14:textId="79F83403" w:rsidR="009E69F1" w:rsidRDefault="00000000">
      <w:pPr>
        <w:widowControl w:val="0"/>
        <w:ind w:left="384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NOTA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:  </w:t>
      </w:r>
    </w:p>
    <w:p w14:paraId="332C9A41" w14:textId="77777777" w:rsidR="009E69F1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Sumbangan/Program/Aktiviti dalam perkhidmatan atau secara sukarela .  </w:t>
      </w:r>
    </w:p>
    <w:p w14:paraId="512688B4" w14:textId="77777777" w:rsidR="009E69F1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Anjuran bermaksud pihak yang menganjurkan program/aktiviti. Contoh: KPM/Bhgn/JPN  </w:t>
      </w:r>
    </w:p>
    <w:p w14:paraId="4E573A1B" w14:textId="77777777" w:rsidR="009E69F1" w:rsidRDefault="00000000">
      <w:pPr>
        <w:ind w:left="72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dan lain-lain. </w:t>
      </w:r>
    </w:p>
    <w:p w14:paraId="035CFA0D" w14:textId="77777777" w:rsidR="009E69F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Pencapaian (Sekiranya ada sila nyatakan kedudukan pencapaian. Contoh: Johan/  Anugerah Khas, Jumlah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Hits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Bilangan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Subscribers, Likes, Comments, Ratings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dan lain-lain).  </w:t>
      </w:r>
    </w:p>
    <w:p w14:paraId="20F168D7" w14:textId="77777777" w:rsidR="009E69F1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Setiap sumbangan/program/aktiviti dan pencapaian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MESTI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disertakan dengan dokumen sokongan (Contoh: sijil/ gambar/ buku program dan lain-lain). </w:t>
      </w:r>
    </w:p>
    <w:p w14:paraId="684FC8B5" w14:textId="77777777" w:rsidR="009E69F1" w:rsidRDefault="009E69F1">
      <w:pPr>
        <w:widowControl w:val="0"/>
        <w:ind w:right="1462"/>
        <w:rPr>
          <w:rFonts w:ascii="Arial" w:eastAsia="Arial" w:hAnsi="Arial" w:cs="Arial"/>
          <w:i/>
          <w:iCs/>
          <w:color w:val="000000"/>
          <w:sz w:val="22"/>
          <w:szCs w:val="22"/>
        </w:rPr>
      </w:pPr>
    </w:p>
    <w:tbl>
      <w:tblPr>
        <w:tblStyle w:val="3"/>
        <w:tblW w:w="10656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30"/>
        <w:gridCol w:w="2126"/>
      </w:tblGrid>
      <w:tr w:rsidR="009E69F1" w14:paraId="45E77EB1" w14:textId="77777777">
        <w:trPr>
          <w:trHeight w:val="240"/>
        </w:trPr>
        <w:tc>
          <w:tcPr>
            <w:tcW w:w="10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3C854" w14:textId="77777777" w:rsidR="009E69F1" w:rsidRDefault="00000000">
            <w:pPr>
              <w:widowControl w:val="0"/>
              <w:ind w:left="19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7.3 Penganugerahan &amp; Penghargaan Berkaitan Dengan Penciptaan Bahan Kandungan Digital </w:t>
            </w:r>
          </w:p>
          <w:p w14:paraId="72B93307" w14:textId="77777777" w:rsidR="009E69F1" w:rsidRDefault="00000000">
            <w:pPr>
              <w:widowControl w:val="0"/>
              <w:ind w:left="191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(10 Tahun Terkini)</w:t>
            </w:r>
          </w:p>
        </w:tc>
      </w:tr>
      <w:tr w:rsidR="009E69F1" w14:paraId="5E420059" w14:textId="77777777">
        <w:trPr>
          <w:trHeight w:val="441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1C8C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Anugerah / Penghargaan </w:t>
            </w:r>
          </w:p>
          <w:p w14:paraId="1BF8154E" w14:textId="77777777" w:rsidR="009E69F1" w:rsidRDefault="009E69F1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62123" w14:textId="77777777" w:rsidR="009E69F1" w:rsidRDefault="00000000">
            <w:pPr>
              <w:widowControl w:val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Tahun</w:t>
            </w:r>
          </w:p>
        </w:tc>
      </w:tr>
      <w:tr w:rsidR="000163AD" w14:paraId="14FBEDFE" w14:textId="77777777" w:rsidTr="00A43A21">
        <w:trPr>
          <w:trHeight w:val="20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143EDC" w14:textId="330B0725" w:rsidR="000163AD" w:rsidRPr="000163AD" w:rsidRDefault="000163AD" w:rsidP="000163AD">
            <w:pPr>
              <w:widowControl w:val="0"/>
              <w:ind w:left="137" w:right="387" w:hanging="5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Platinum Award (3rd Place) — SAS International Techno Drama (130 sekolah Asia Tenggara, membimbing murid)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BC4050" w14:textId="491DDE26" w:rsidR="000163AD" w:rsidRPr="000163AD" w:rsidRDefault="000163AD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0163AD" w14:paraId="5CA01766" w14:textId="77777777" w:rsidTr="0097218C">
        <w:trPr>
          <w:trHeight w:val="20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5F434" w14:textId="2BFF956E" w:rsidR="000163AD" w:rsidRPr="000163AD" w:rsidRDefault="000163AD" w:rsidP="000163AD">
            <w:pPr>
              <w:widowControl w:val="0"/>
              <w:ind w:left="146" w:right="180" w:hanging="14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Best Actress Award — SAS International Techno Drama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D63AF1" w14:textId="07146379" w:rsidR="000163AD" w:rsidRPr="000163AD" w:rsidRDefault="000163AD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0163AD" w14:paraId="02CE207A" w14:textId="77777777" w:rsidTr="009005C6">
        <w:trPr>
          <w:trHeight w:val="20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AE9AD2" w14:textId="25B63BE8" w:rsidR="000163AD" w:rsidRPr="000163AD" w:rsidRDefault="000163AD" w:rsidP="000163AD">
            <w:pPr>
              <w:widowControl w:val="0"/>
              <w:ind w:left="143" w:right="908" w:hanging="10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Best Poster Award — SAS International Techno Drama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619F2" w14:textId="5B24F5E4" w:rsidR="000163AD" w:rsidRPr="000163AD" w:rsidRDefault="000163AD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163AD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3831A6E6" w14:textId="77777777" w:rsidTr="00142356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08757" w14:textId="4EA739BA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Pelantikan Rasmi Edufluencers KPM — YB Menteri Pendidikan (Portfolio: ms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14F617" w14:textId="005E6F03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4A34D5A8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C9786" w14:textId="0AB1A3E6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Guru Juara Digital — Pasukan Pakar Jauhari KPM (Portfolio: ms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ADE4F2" w14:textId="5BE95B49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0B22B397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F0232A" w14:textId="19C90E0C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Anugerah Khas Juri Tanda Suka Tertinggi TikTok Keselamatan Jalan Raya Peringkat Kebangsaan — JPJ (Portfolio: ms</w:t>
            </w:r>
            <w:r>
              <w:rPr>
                <w:rFonts w:ascii="Arial" w:hAnsi="Arial" w:cs="Arial"/>
                <w:sz w:val="22"/>
                <w:szCs w:val="22"/>
              </w:rPr>
              <w:t xml:space="preserve"> 36,</w:t>
            </w:r>
            <w:r w:rsidRPr="006F3704">
              <w:rPr>
                <w:rFonts w:ascii="Arial" w:hAnsi="Arial" w:cs="Arial"/>
                <w:sz w:val="22"/>
                <w:szCs w:val="22"/>
              </w:rPr>
              <w:t xml:space="preserve">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1BC55" w14:textId="739438E0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322259A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06FDC" w14:textId="0441C3F1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Anugerah Kualiti Guru: Pencipta Kandungan Digital WP Putrajaya (Portfolio: ms 75)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03A1E" w14:textId="6A06B463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1A0C8B2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D643D1" w14:textId="3A811ABF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Naib Johan Video Kreatif TVPSS WP Putrajaya (Portfolio: ms 34, 37)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F49533" w14:textId="05EBE828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7CEB31C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28DBC" w14:textId="5ECE878D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Ketiga Keseluruhan Pertandingan Filem Pendek WP Putrajaya (membimbing murid)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46534" w14:textId="34331F77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5FD05EAA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0F6AE" w14:textId="606EBD45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Pelakon Wanita Terbaik — Filem Pendek WP Putrajaya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646055" w14:textId="135FFBED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6C693467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D5258A" w14:textId="77777777" w:rsid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Suntingan Terbaik — Filem Pendek WP Putrajaya (murid bimbingan) (Portfolio: ms 34, 35)</w:t>
            </w:r>
          </w:p>
          <w:p w14:paraId="57CC8C08" w14:textId="3EADA144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4EB71" w14:textId="26107DE1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531C54C9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0C31E8" w14:textId="5309D3D0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lastRenderedPageBreak/>
              <w:t>Poster Terbaik — Filem Pendek WP Putrajaya (murid bimbingan) (Portfolio: ms 34, 35)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E346B5" w14:textId="3B0FC487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2025</w:t>
            </w:r>
          </w:p>
        </w:tc>
      </w:tr>
      <w:tr w:rsidR="006F3704" w14:paraId="6D1F5EAC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D845B" w14:textId="7B16C5F9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Gemini Certified</w:t>
            </w:r>
            <w:r>
              <w:rPr>
                <w:rFonts w:ascii="Arial" w:hAnsi="Arial" w:cs="Arial"/>
                <w:sz w:val="22"/>
                <w:szCs w:val="22"/>
              </w:rPr>
              <w:t xml:space="preserve"> Educator</w:t>
            </w:r>
            <w:r w:rsidRPr="006F3704">
              <w:rPr>
                <w:rFonts w:ascii="Arial" w:hAnsi="Arial" w:cs="Arial"/>
                <w:sz w:val="22"/>
                <w:szCs w:val="22"/>
              </w:rPr>
              <w:t xml:space="preserve"> (Portfolio: ms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FB48AA" w14:textId="6206B481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</w:tr>
      <w:tr w:rsidR="006F3704" w14:paraId="419E2D79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FEBAC" w14:textId="5CBE4FAD" w:rsidR="006F3704" w:rsidRPr="006F3704" w:rsidRDefault="006F3704" w:rsidP="006F3704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Google Sites Certified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811F65" w14:textId="0C037E30" w:rsidR="006F3704" w:rsidRPr="006F3704" w:rsidRDefault="006F3704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F3704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2015B7EB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87F58" w14:textId="5B257A84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Schoolytics Certified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A29E3" w14:textId="47D9EDF3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216D61B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80BC58" w14:textId="4833FFF6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 xml:space="preserve">Ikon Guru TVPSS Kebangsaan 2024 — KPM (Portfolio: ms </w:t>
            </w:r>
            <w:r>
              <w:rPr>
                <w:rFonts w:ascii="Arial" w:hAnsi="Arial" w:cs="Arial"/>
                <w:sz w:val="22"/>
                <w:szCs w:val="22"/>
              </w:rPr>
              <w:t>36,</w:t>
            </w:r>
            <w:r w:rsidRPr="00364788">
              <w:rPr>
                <w:rFonts w:ascii="Arial" w:hAnsi="Arial" w:cs="Arial"/>
                <w:sz w:val="22"/>
                <w:szCs w:val="22"/>
              </w:rPr>
              <w:t>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C62B06" w14:textId="14AEA335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55CEF538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42E848" w14:textId="28B10E6C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Nombor 5 Kebangsaan — Pertandingan Video Kreatif TVPSS 2024 (Portfolio: ms 36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5D165" w14:textId="435007A3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27E9D4EE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9C0C5" w14:textId="3230744E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Pempamer TVPSS Karnival Pendidikan Digital Kebangsaan — KPM (Portfolio: ms 76)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51956" w14:textId="07EAA09E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1D3D6B1F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F67425" w14:textId="00F1FE08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Pameran TVPSS Pertandingan Jiwa Merdeka Antara Kementerian — KPM (Portfolio: ms 76)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D270C7" w14:textId="5EAB1AC6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73FF40D1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433C28" w14:textId="417B18E0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Suntingan Video Jelajah TVPSS Zon Tengah (Portfolio: ms 34, 37)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7B7B4" w14:textId="2A7630C7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7F8FA65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667642" w14:textId="791315A3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Video Bantu Mula BSMM (Kategori Perempuan) Kebangsaan — BSMM/KPM (Portfolio: ms 34, 36)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D37DD8" w14:textId="3B85C76B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0F19F79A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CBCB5" w14:textId="6C320785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Ketiga Video Bantu Mula BSMM (Kategori Lelaki) Kebangsaan — BSMM/KPM (Portfolio: ms 34, 36)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03DA6" w14:textId="73395231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53041AD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C90CE" w14:textId="012B3D04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Video Kreatif TVPSS WP Putrajaya (Portfolio: ms 34</w:t>
            </w:r>
            <w:r>
              <w:rPr>
                <w:rFonts w:ascii="Arial" w:hAnsi="Arial" w:cs="Arial"/>
                <w:sz w:val="22"/>
                <w:szCs w:val="22"/>
              </w:rPr>
              <w:t>,36</w:t>
            </w:r>
            <w:r w:rsidRPr="00364788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8C2214" w14:textId="677996E9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2024</w:t>
            </w:r>
          </w:p>
        </w:tc>
      </w:tr>
      <w:tr w:rsidR="00364788" w14:paraId="73DAD16E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860E61" w14:textId="257C8A87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br/>
              <w:t>Google Certified Educator Level 1 &amp; Level 2 (Portfolio: ms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29780" w14:textId="35DB21D4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7B88A3B5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15130" w14:textId="06659F25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TOP 150 Cikgu Juara Digital — MDEC (Portfolio: ms 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B46B64" w14:textId="0396F495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63613E10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FD426D" w14:textId="0733EB27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Edufluencer KPM (Portfolio: ms 70)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EA2A2F" w14:textId="6DD0D9EF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33749CD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6E8B8" w14:textId="6DA6ED9D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Hakim Pertandingan Reka Cipta Video Sifirku Best Kebangsaan (Portfolio: ms 70)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AACD1" w14:textId="37F67FB8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0F8BE4D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B12EC2" w14:textId="10867E22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Johan TVPSS Terbaik Negeri WP Putrajaya (Portfolio: ms 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5B95B9" w14:textId="12A195CD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7E11E79D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D64DFE" w14:textId="02A636AF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Ikon Guru TVPSS Negeri WP Putrajaya (Portfolio: ms 69)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ACCDC" w14:textId="3D8C928B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5B8E87C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EF6E1F" w14:textId="70B6F24E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Anugerah Perak Inovasi Pendigital</w:t>
            </w:r>
            <w:r>
              <w:rPr>
                <w:rFonts w:ascii="Arial" w:hAnsi="Arial" w:cs="Arial"/>
                <w:sz w:val="22"/>
                <w:szCs w:val="22"/>
              </w:rPr>
              <w:t>an Pendidikan</w:t>
            </w:r>
            <w:r w:rsidRPr="00364788">
              <w:rPr>
                <w:rFonts w:ascii="Arial" w:hAnsi="Arial" w:cs="Arial"/>
                <w:sz w:val="22"/>
                <w:szCs w:val="22"/>
              </w:rPr>
              <w:t xml:space="preserve"> Negeri WP Putrajaya — JPWPP (Portfolio: ms 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6046F1" w14:textId="61F91C58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66F7F767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FBE3CB" w14:textId="32E6275F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Naib Johan Studio Terbaik TVPSS WP Putrajaya (Portfolio: ms 34)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5E97F2" w14:textId="42812A6C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2023</w:t>
            </w:r>
          </w:p>
        </w:tc>
      </w:tr>
      <w:tr w:rsidR="00364788" w14:paraId="6B113BB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DB181D" w14:textId="0AF3CAB3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Anugerah Emas Inovasi Antarabangsa — Aplikasi Malaya Heroes (Portfolio: ms 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8E760" w14:textId="45B3F1DE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14F98030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2CE6A0" w14:textId="77DAFC0B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Pameran TVPSS Showcase Transformasi Pendidikan — KPM (Portfolio: ms 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84770" w14:textId="27043A84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6C1CD9B9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B76583" w14:textId="7203E480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lastRenderedPageBreak/>
              <w:t>Edufluencers 2.0 KPM — 180 guru terpilih seluruh Malaysia (Portfolio: ms 70)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BE35A6" w14:textId="1A61EF60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137E50E4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D985CB" w14:textId="5CE394EA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Ketiga TikTok Sekolahku Sejahtera WP Putrajaya (Portfolio: ms 37)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EE92B1" w14:textId="21D4ACC0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4EC7D9F8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F20455" w14:textId="1AF2E7AE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Naib Johan Video Terbaik TVPSS WP Putrajaya (Portfolio: ms 34</w:t>
            </w:r>
            <w:r>
              <w:rPr>
                <w:rFonts w:ascii="Arial" w:hAnsi="Arial" w:cs="Arial"/>
                <w:sz w:val="22"/>
                <w:szCs w:val="22"/>
              </w:rPr>
              <w:t>,37</w:t>
            </w:r>
            <w:r w:rsidRPr="00364788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D11FD" w14:textId="1FFAD7C2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2022</w:t>
            </w:r>
          </w:p>
        </w:tc>
      </w:tr>
      <w:tr w:rsidR="00364788" w14:paraId="17CBB1B6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1EEBC" w14:textId="73DC3294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ClassPoint Certified (Portfolio: ms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094DD" w14:textId="618D5D83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</w:tr>
      <w:tr w:rsidR="00364788" w14:paraId="53F0514D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3C9C1" w14:textId="261CD309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Quizizz Certified Educator (Portfolio: ms 3, 73)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FD5F7" w14:textId="2FBC9BE0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1</w:t>
            </w:r>
          </w:p>
        </w:tc>
      </w:tr>
      <w:tr w:rsidR="00364788" w14:paraId="7B0585E3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61138" w14:textId="3DC97BEA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 xml:space="preserve">Anugerah Emas Poster Digital — Konvensyen Pendidikan Putrajaya (Portfolio: ms </w:t>
            </w:r>
            <w:r>
              <w:rPr>
                <w:rFonts w:ascii="Arial" w:hAnsi="Arial" w:cs="Arial"/>
                <w:sz w:val="22"/>
                <w:szCs w:val="22"/>
              </w:rPr>
              <w:t>7, 58,</w:t>
            </w:r>
            <w:r w:rsidRPr="00364788">
              <w:rPr>
                <w:rFonts w:ascii="Arial" w:hAnsi="Arial" w:cs="Arial"/>
                <w:sz w:val="22"/>
                <w:szCs w:val="22"/>
              </w:rPr>
              <w:t>71)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DF77D9" w14:textId="49A02D3A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</w:tr>
      <w:tr w:rsidR="00364788" w14:paraId="6F6EA62B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E4F4D" w14:textId="3F776EFB" w:rsidR="00364788" w:rsidRPr="00364788" w:rsidRDefault="00364788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Anugerah Perak Penulisan Kajian Tindakan — Konvensyen Pendidikan Putrajaya (Portfolio: ms 58)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4FDEF" w14:textId="63E973EA" w:rsidR="00364788" w:rsidRPr="00364788" w:rsidRDefault="00364788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64788">
              <w:rPr>
                <w:rFonts w:ascii="Arial" w:hAnsi="Arial" w:cs="Arial"/>
                <w:sz w:val="22"/>
                <w:szCs w:val="22"/>
              </w:rPr>
              <w:t>2021</w:t>
            </w:r>
          </w:p>
        </w:tc>
      </w:tr>
      <w:tr w:rsidR="00364788" w14:paraId="42752FE0" w14:textId="77777777" w:rsidTr="003846F1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E9B27D" w14:textId="3D7355AB" w:rsidR="00364788" w:rsidRPr="00364788" w:rsidRDefault="003C1150" w:rsidP="003846F1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C1150">
              <w:rPr>
                <w:rFonts w:ascii="Arial" w:hAnsi="Arial" w:cs="Arial"/>
                <w:sz w:val="22"/>
                <w:szCs w:val="22"/>
              </w:rPr>
              <w:t>Adobe InDesign — Reka Bentuk Penerbitan Digital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712A6B" w14:textId="0BB491FC" w:rsidR="00364788" w:rsidRPr="00364788" w:rsidRDefault="003C1150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</w:tc>
      </w:tr>
      <w:tr w:rsidR="00364788" w14:paraId="7CFAAAA8" w14:textId="77777777" w:rsidTr="008B4112">
        <w:trPr>
          <w:trHeight w:val="32"/>
        </w:trPr>
        <w:tc>
          <w:tcPr>
            <w:tcW w:w="8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E0F3B" w14:textId="4CF9C8EC" w:rsidR="00364788" w:rsidRPr="00364788" w:rsidRDefault="003C1150" w:rsidP="00364788">
            <w:pPr>
              <w:widowControl w:val="0"/>
              <w:ind w:left="138" w:right="299" w:hanging="5"/>
              <w:rPr>
                <w:rFonts w:ascii="Arial" w:hAnsi="Arial" w:cs="Arial"/>
                <w:sz w:val="22"/>
                <w:szCs w:val="22"/>
              </w:rPr>
            </w:pPr>
            <w:r w:rsidRPr="003C1150">
              <w:rPr>
                <w:rFonts w:ascii="Arial" w:hAnsi="Arial" w:cs="Arial"/>
                <w:sz w:val="22"/>
                <w:szCs w:val="22"/>
              </w:rPr>
              <w:t>Autodesk Maya — Animasi &amp; Pemodelan 3D (Portfolio: ms 74)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B326E" w14:textId="70BBD6CB" w:rsidR="00364788" w:rsidRPr="00364788" w:rsidRDefault="003C1150" w:rsidP="003C1150">
            <w:pPr>
              <w:widowControl w:val="0"/>
              <w:ind w:left="62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2019</w:t>
            </w:r>
          </w:p>
        </w:tc>
      </w:tr>
    </w:tbl>
    <w:p w14:paraId="2A5151F0" w14:textId="77777777" w:rsidR="00EF7296" w:rsidRDefault="00EF7296" w:rsidP="001876C4">
      <w:pPr>
        <w:widowControl w:val="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694DA88E" w14:textId="1BD2C13C" w:rsidR="00EF7296" w:rsidRDefault="00EF7296">
      <w:pPr>
        <w:widowControl w:val="0"/>
        <w:ind w:left="384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4ABBBD69" w14:textId="0CC128FA" w:rsidR="009E69F1" w:rsidRDefault="00000000">
      <w:pPr>
        <w:widowControl w:val="0"/>
        <w:ind w:left="384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NOTA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:  </w:t>
      </w:r>
    </w:p>
    <w:p w14:paraId="1F5E4056" w14:textId="77777777" w:rsidR="009E69F1" w:rsidRDefault="00000000">
      <w:pPr>
        <w:numPr>
          <w:ilvl w:val="0"/>
          <w:numId w:val="2"/>
        </w:numP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Setiap anugerah yang diterima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MESTI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disertakan dengan dokumen sokongan (Contoh:  Sijil/ gambar dan lain-lain).  </w:t>
      </w:r>
    </w:p>
    <w:p w14:paraId="7DD6D8E3" w14:textId="77777777" w:rsidR="009E69F1" w:rsidRPr="001876C4" w:rsidRDefault="00000000">
      <w:pPr>
        <w:numPr>
          <w:ilvl w:val="0"/>
          <w:numId w:val="2"/>
        </w:numPr>
        <w:spacing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Anugerah/ penghargaan yang diterima daripada pelbagai pihak (samada kerajaan atau  NGO). </w:t>
      </w:r>
    </w:p>
    <w:p w14:paraId="5A2CF6AA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33E50E61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51E29A6D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8C6FAE8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1FAF0F24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71124983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AB09C91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795C4AA7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0229783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5776189F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2DB7E98F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BA02C17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CDA8221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77394245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7280CE4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149FA5A8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0AB15A2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370539D5" w14:textId="77777777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68318EDA" w14:textId="7DE9A4D2" w:rsid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47BCE98B" w14:textId="77777777" w:rsidR="00670350" w:rsidRDefault="00670350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00C746B6" w14:textId="77777777" w:rsidR="001876C4" w:rsidRPr="001876C4" w:rsidRDefault="001876C4" w:rsidP="001876C4">
      <w:p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364B7EC4" w14:textId="77777777" w:rsidR="009E69F1" w:rsidRDefault="009E69F1">
      <w:pPr>
        <w:widowControl w:val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2"/>
        <w:tblW w:w="10798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98"/>
      </w:tblGrid>
      <w:tr w:rsidR="009E69F1" w14:paraId="1C6F22F3" w14:textId="77777777">
        <w:trPr>
          <w:trHeight w:val="474"/>
        </w:trPr>
        <w:tc>
          <w:tcPr>
            <w:tcW w:w="10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FA40" w14:textId="77777777" w:rsidR="009E69F1" w:rsidRDefault="00000000">
            <w:pPr>
              <w:widowControl w:val="0"/>
              <w:ind w:left="19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7.4 ‘WOW FACTOR’ DALAM KELAYAKAN PENCALONAN ANUGERAH</w:t>
            </w:r>
          </w:p>
        </w:tc>
      </w:tr>
      <w:tr w:rsidR="009E69F1" w14:paraId="2F91E00F" w14:textId="77777777">
        <w:trPr>
          <w:trHeight w:val="566"/>
        </w:trPr>
        <w:tc>
          <w:tcPr>
            <w:tcW w:w="10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C7281" w14:textId="77777777" w:rsidR="009E69F1" w:rsidRDefault="009E69F1">
            <w:pPr>
              <w:widowControl w:val="0"/>
              <w:ind w:left="190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  <w:shd w:val="clear" w:color="auto" w:fill="F2F2F2"/>
              </w:rPr>
            </w:pPr>
          </w:p>
          <w:p w14:paraId="3470FBB8" w14:textId="70995161" w:rsidR="009E69F1" w:rsidRPr="00670350" w:rsidRDefault="009E69F1" w:rsidP="00670350">
            <w:pPr>
              <w:widowControl w:val="0"/>
              <w:rPr>
                <w:rFonts w:ascii="Arial" w:eastAsia="Arial" w:hAnsi="Arial" w:cs="Arial"/>
                <w:color w:val="000000"/>
                <w:sz w:val="22"/>
                <w:szCs w:val="22"/>
                <w:shd w:val="clear" w:color="auto" w:fill="F2F2F2"/>
              </w:rPr>
            </w:pPr>
          </w:p>
          <w:p w14:paraId="55076DC1" w14:textId="465CC481" w:rsidR="00670350" w:rsidRPr="00670350" w:rsidRDefault="00670350" w:rsidP="0067035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Ahmad Aiman Bin Mohamed (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Cikgu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Aime)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ialah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guru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gred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DG</w:t>
            </w:r>
            <w:r w:rsidR="00A21F51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9</w:t>
            </w:r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yang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secara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inisiatif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sendiri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membangunkan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tiga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Chrome Extensions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pendidikan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menerbitkannya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secara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percuma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 Chrome Web Store.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Ketiga-tiga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extensions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digunakan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oleh lebih 14,900 guru di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seluruh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Malaysia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dengan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penilaian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5/5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bintang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Jangkauan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digital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mencecah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lebih 19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juta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tontonan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kunjungan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merentas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tiga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platform: 3.5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juta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pelawat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blog cikguaime.com, 15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juta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tontonan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TikTok @ahmdaime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dengan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40,500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pengikut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dan 530,000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tontonan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YouTube TVPSS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FiveOne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merangkumi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89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episod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Keunikan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terletak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pada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pendekatan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TVPSS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FiveOne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yang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tubuhkan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sendiri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sekolah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di mana murid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sekolah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rendah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diberikan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mandat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sepenuhnya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untuk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meneraju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penerbitan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kandungan</w:t>
            </w:r>
            <w:proofErr w:type="spellEnd"/>
            <w:r w:rsidR="00A21F51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,</w:t>
            </w:r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menulis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skrip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mengendalikan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kamera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menyunting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video,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menyiarkan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hasil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kerja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mereka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Pendekatan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membuahkan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hasil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apabila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murid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bimbingan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meraih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Platinum Award di SAS International Techno Drama 2025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melibatkan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130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sekolah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Asia Tenggara, 4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anugerah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Pertandingan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Filem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Pendek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WP Putrajaya 2025,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secara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keseluruhannya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76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pencapaian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termasuk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19 Johan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merentas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bidang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TVPSS, drama,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filem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TKRS, dan STEM.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juga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membina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satu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rantaian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ekosistem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yang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lengkap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secara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proofErr w:type="gram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bersendirian</w:t>
            </w:r>
            <w:proofErr w:type="spellEnd"/>
            <w:r w:rsidR="00A21F51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 </w:t>
            </w:r>
            <w:proofErr w:type="spellStart"/>
            <w:r w:rsidR="00A21F51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iaitu</w:t>
            </w:r>
            <w:proofErr w:type="spellEnd"/>
            <w:proofErr w:type="gram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membangunkan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alat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digital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untuk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guru,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menghasilkan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video tutorial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untuk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mengajar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cara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penggunaannya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guru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memuat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turun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mengaplikasikannya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bilik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darjah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akhirnya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murid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menerima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manfaat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secara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langsung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Tiada guru lain di Malaysia yang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membina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keseluruhan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rantaian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seorang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diri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.</w:t>
            </w:r>
          </w:p>
          <w:p w14:paraId="190A7895" w14:textId="77777777" w:rsidR="00670350" w:rsidRPr="00670350" w:rsidRDefault="00670350" w:rsidP="0067035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</w:p>
          <w:p w14:paraId="41C09C15" w14:textId="7851BA2F" w:rsidR="00670350" w:rsidRPr="00670350" w:rsidRDefault="00670350" w:rsidP="00670350">
            <w:pP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       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Keseluruhan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sumbangan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dilakukan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tanpa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sebarang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pembiayaan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geran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atau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arahan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daripada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mana-mana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pihak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Ketiga-tiga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extensions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keseluruhan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420+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kandungan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digital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dibangunkan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sepenuhnya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pada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waktu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peribadi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: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hujung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minggu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waktu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malam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cuti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sekolah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sementara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tetap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melaksanakan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tanggungjawab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hakiki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sebagai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guru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mata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pelajaran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bilik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darjah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setiap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hari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Tiada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bayaran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insentif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atau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elaun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tambahan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yang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diterima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bagi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kerja-kerja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pembangunan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digital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Kos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penyelenggaraan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blog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peralatan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rakaman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pada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permulaannya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ditanggung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daripada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kewangan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peribadi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Keberkesanan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pendekatan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turut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dibuktikan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apabila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empat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buah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sekolah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luar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termasuk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dari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Selangor dan Kuala Lumpur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hadir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SK Putrajaya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Presint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5(1)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khusus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untuk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sesi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penanda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aras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pengurusan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TVPSS.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Pengiktirafan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rasmi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yang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diterima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beliau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membuktikan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kualiti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sumbangan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ini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peringkat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tertinggi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: Ikon Guru TVPSS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Kebangsaan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2024 (KPM),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Anugerah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Kualiti Guru: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Pencipta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Kandungan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Digital WP Putrajaya 2025, TOP 150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Cikgu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Juara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Digital 2023 (MDEC), dan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tiga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kali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pelantikan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sebagai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</w:t>
            </w:r>
            <w:proofErr w:type="spellStart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>Edufluencer</w:t>
            </w:r>
            <w:proofErr w:type="spellEnd"/>
            <w:r w:rsidRPr="00670350">
              <w:rPr>
                <w:rFonts w:ascii="Arial" w:eastAsia="Arial" w:hAnsi="Arial" w:cs="Arial"/>
                <w:color w:val="000000"/>
                <w:sz w:val="22"/>
                <w:szCs w:val="22"/>
                <w:lang w:val="en-MY"/>
              </w:rPr>
              <w:t xml:space="preserve"> KPM oleh YB Menteri Pendidikan.</w:t>
            </w:r>
          </w:p>
          <w:p w14:paraId="76ADA66E" w14:textId="77777777" w:rsidR="009E69F1" w:rsidRDefault="009E69F1" w:rsidP="00670350">
            <w:pPr>
              <w:widowControl w:val="0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  <w:shd w:val="clear" w:color="auto" w:fill="F2F2F2"/>
              </w:rPr>
            </w:pPr>
          </w:p>
          <w:p w14:paraId="1FDAFFBE" w14:textId="77777777" w:rsidR="00670350" w:rsidRDefault="00670350" w:rsidP="00670350">
            <w:pPr>
              <w:widowControl w:val="0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  <w:shd w:val="clear" w:color="auto" w:fill="F2F2F2"/>
              </w:rPr>
            </w:pPr>
          </w:p>
        </w:tc>
      </w:tr>
    </w:tbl>
    <w:p w14:paraId="15DB0CA2" w14:textId="77777777" w:rsidR="00EF7296" w:rsidRDefault="00EF7296">
      <w:pPr>
        <w:widowControl w:val="0"/>
        <w:ind w:firstLine="36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3715302B" w14:textId="77777777" w:rsidR="0092481D" w:rsidRDefault="0092481D">
      <w:pPr>
        <w:widowControl w:val="0"/>
        <w:ind w:firstLine="360"/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</w:pPr>
    </w:p>
    <w:p w14:paraId="25D4D668" w14:textId="77777777" w:rsidR="00F03CEA" w:rsidRDefault="00F03CEA">
      <w:pPr>
        <w:widowControl w:val="0"/>
        <w:ind w:firstLine="360"/>
        <w:rPr>
          <w:rFonts w:ascii="Arial" w:eastAsia="Arial" w:hAnsi="Arial" w:cs="Arial"/>
          <w:noProof/>
          <w:sz w:val="22"/>
          <w:szCs w:val="22"/>
        </w:rPr>
      </w:pPr>
    </w:p>
    <w:p w14:paraId="58CB6236" w14:textId="1E00F572" w:rsidR="009E69F1" w:rsidRDefault="00F03CEA">
      <w:pPr>
        <w:widowControl w:val="0"/>
        <w:ind w:firstLine="36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1998621" wp14:editId="29041E09">
            <wp:simplePos x="0" y="0"/>
            <wp:positionH relativeFrom="column">
              <wp:posOffset>-137795</wp:posOffset>
            </wp:positionH>
            <wp:positionV relativeFrom="paragraph">
              <wp:posOffset>-455930</wp:posOffset>
            </wp:positionV>
            <wp:extent cx="7085965" cy="9425305"/>
            <wp:effectExtent l="0" t="0" r="635" b="4445"/>
            <wp:wrapNone/>
            <wp:docPr id="19468268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26899" name="Picture 194682689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5" t="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965" cy="9425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ascii="Arial" w:eastAsia="Arial" w:hAnsi="Arial" w:cs="Arial"/>
          <w:b/>
          <w:bCs/>
          <w:i/>
          <w:iCs/>
          <w:color w:val="000000"/>
          <w:sz w:val="22"/>
          <w:szCs w:val="22"/>
        </w:rPr>
        <w:t>NOTA</w:t>
      </w:r>
      <w:r w:rsidR="00000000">
        <w:rPr>
          <w:rFonts w:ascii="Arial" w:eastAsia="Arial" w:hAnsi="Arial" w:cs="Arial"/>
          <w:color w:val="000000"/>
          <w:sz w:val="22"/>
          <w:szCs w:val="22"/>
        </w:rPr>
        <w:t xml:space="preserve"> :</w:t>
      </w:r>
    </w:p>
    <w:p w14:paraId="0D8385EA" w14:textId="77777777" w:rsidR="009E69F1" w:rsidRDefault="00000000">
      <w:pPr>
        <w:widowControl w:val="0"/>
        <w:numPr>
          <w:ilvl w:val="0"/>
          <w:numId w:val="3"/>
        </w:num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Kegiatan/kelebihan yang istimewa/luar biasa secara inisiatif sendiri.</w:t>
      </w:r>
    </w:p>
    <w:p w14:paraId="09B522C0" w14:textId="38F3229A" w:rsidR="009E69F1" w:rsidRDefault="00000000">
      <w:pPr>
        <w:widowControl w:val="0"/>
        <w:numPr>
          <w:ilvl w:val="0"/>
          <w:numId w:val="3"/>
        </w:numP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Melibatkan pengorbanan dari segi masa, tenaga, kewangan dan lain-lain.</w:t>
      </w:r>
    </w:p>
    <w:tbl>
      <w:tblPr>
        <w:tblStyle w:val="1"/>
        <w:tblpPr w:leftFromText="180" w:rightFromText="180" w:vertAnchor="text" w:tblpY="207"/>
        <w:tblW w:w="10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76"/>
        <w:gridCol w:w="279"/>
        <w:gridCol w:w="10"/>
        <w:gridCol w:w="5445"/>
        <w:gridCol w:w="10"/>
      </w:tblGrid>
      <w:tr w:rsidR="009E69F1" w14:paraId="4C76FAE9" w14:textId="77777777">
        <w:trPr>
          <w:gridAfter w:val="1"/>
          <w:wAfter w:w="10" w:type="dxa"/>
          <w:cantSplit/>
          <w:trHeight w:val="715"/>
        </w:trPr>
        <w:tc>
          <w:tcPr>
            <w:tcW w:w="10910" w:type="dxa"/>
            <w:gridSpan w:val="4"/>
            <w:shd w:val="clear" w:color="auto" w:fill="D9E2F3"/>
          </w:tcPr>
          <w:p w14:paraId="0502D0D5" w14:textId="77777777" w:rsidR="009E69F1" w:rsidRDefault="009E69F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bookmarkStart w:id="3" w:name="_xbr0e8yakmie" w:colFirst="0" w:colLast="0"/>
            <w:bookmarkEnd w:id="3"/>
          </w:p>
          <w:p w14:paraId="58122DE1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8. PERAKUAN CALON</w:t>
            </w:r>
          </w:p>
        </w:tc>
      </w:tr>
      <w:tr w:rsidR="009E69F1" w14:paraId="3D24A627" w14:textId="77777777">
        <w:trPr>
          <w:gridAfter w:val="1"/>
          <w:wAfter w:w="10" w:type="dxa"/>
          <w:cantSplit/>
          <w:trHeight w:val="1535"/>
        </w:trPr>
        <w:tc>
          <w:tcPr>
            <w:tcW w:w="10910" w:type="dxa"/>
            <w:gridSpan w:val="4"/>
          </w:tcPr>
          <w:p w14:paraId="0B84A53F" w14:textId="77777777" w:rsidR="009E69F1" w:rsidRDefault="009E69F1">
            <w:pPr>
              <w:spacing w:line="360" w:lineRule="auto"/>
              <w:jc w:val="both"/>
              <w:rPr>
                <w:rFonts w:ascii="Arial" w:eastAsia="Arial" w:hAnsi="Arial" w:cs="Arial"/>
                <w:sz w:val="6"/>
                <w:szCs w:val="6"/>
              </w:rPr>
            </w:pPr>
          </w:p>
          <w:p w14:paraId="7AC42B3D" w14:textId="77777777" w:rsidR="009E69F1" w:rsidRDefault="00000000">
            <w:pPr>
              <w:spacing w:line="360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Saya mengakui bahawa:</w:t>
            </w:r>
          </w:p>
          <w:p w14:paraId="52BBBCB1" w14:textId="77777777" w:rsidR="009E69F1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segala maklumat yang diberikan adalah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benar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  <w:p w14:paraId="0742C41F" w14:textId="77777777" w:rsidR="009E69F1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semua dokumen dan bahan yang dihantar bersama-sama permohonan ini adalah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benar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  <w:p w14:paraId="276A895E" w14:textId="77777777" w:rsidR="009E69F1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bahan kandungan digital yang dihasilkan adalah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 xml:space="preserve">asli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dan tidak ditiru atau diambil dari inovasi pihak atau sumber lain. </w:t>
            </w:r>
          </w:p>
        </w:tc>
      </w:tr>
      <w:tr w:rsidR="009E69F1" w14:paraId="11F15392" w14:textId="77777777" w:rsidTr="0092481D">
        <w:trPr>
          <w:gridAfter w:val="1"/>
          <w:wAfter w:w="10" w:type="dxa"/>
          <w:cantSplit/>
          <w:trHeight w:val="2155"/>
        </w:trPr>
        <w:tc>
          <w:tcPr>
            <w:tcW w:w="10910" w:type="dxa"/>
            <w:gridSpan w:val="4"/>
          </w:tcPr>
          <w:p w14:paraId="20928A2B" w14:textId="78B6AB65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0CB6465" w14:textId="49C60A5F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05D74931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</w:p>
          <w:p w14:paraId="2F1F8FC1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No. Kad Pengenalan : </w:t>
            </w:r>
          </w:p>
          <w:p w14:paraId="272D5A63" w14:textId="4810367D" w:rsidR="009E69F1" w:rsidRPr="0092481D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 :</w:t>
            </w:r>
          </w:p>
        </w:tc>
      </w:tr>
      <w:tr w:rsidR="009E69F1" w14:paraId="16738E2D" w14:textId="77777777">
        <w:trPr>
          <w:gridAfter w:val="1"/>
          <w:wAfter w:w="10" w:type="dxa"/>
          <w:cantSplit/>
          <w:trHeight w:val="715"/>
        </w:trPr>
        <w:tc>
          <w:tcPr>
            <w:tcW w:w="10910" w:type="dxa"/>
            <w:gridSpan w:val="4"/>
            <w:shd w:val="clear" w:color="auto" w:fill="D9E2F3"/>
          </w:tcPr>
          <w:p w14:paraId="721FC614" w14:textId="7E617A69" w:rsidR="009E69F1" w:rsidRDefault="00000000">
            <w:pPr>
              <w:pStyle w:val="Heading1"/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9. PERAKUAN DAN ULASAN /SOKONGAN PENCADANG</w:t>
            </w:r>
          </w:p>
          <w:p w14:paraId="47FED664" w14:textId="77777777" w:rsidR="009E69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*Untuk dilengkapkan oleh pencadang</w:t>
            </w:r>
          </w:p>
        </w:tc>
      </w:tr>
      <w:tr w:rsidR="009E69F1" w14:paraId="3E2C10FB" w14:textId="77777777">
        <w:trPr>
          <w:gridAfter w:val="1"/>
          <w:wAfter w:w="10" w:type="dxa"/>
          <w:cantSplit/>
          <w:trHeight w:val="58"/>
        </w:trPr>
        <w:tc>
          <w:tcPr>
            <w:tcW w:w="10910" w:type="dxa"/>
            <w:gridSpan w:val="4"/>
          </w:tcPr>
          <w:p w14:paraId="6A2211A3" w14:textId="0439B7D1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80B8A62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DC8A838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5EA454A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770CC4D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D5A6417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0E85FF8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6844B29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EB8415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F0FBE5C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654492D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78063D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FBE9015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CAA6BA4" w14:textId="77777777" w:rsidR="009E69F1" w:rsidRDefault="009E69F1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C5E82DE" w14:textId="77777777" w:rsidR="0092481D" w:rsidRDefault="0092481D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0F04FA4" w14:textId="77777777" w:rsidR="009E69F1" w:rsidRDefault="00000000">
            <w:pPr>
              <w:tabs>
                <w:tab w:val="left" w:pos="2256"/>
              </w:tabs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i/>
                <w:iCs/>
                <w:sz w:val="22"/>
                <w:szCs w:val="22"/>
              </w:rPr>
              <w:t xml:space="preserve">Sila sertakan lampiran jika ruangan tidak mencukupi. </w:t>
            </w:r>
          </w:p>
        </w:tc>
      </w:tr>
      <w:tr w:rsidR="009E69F1" w14:paraId="69E426FC" w14:textId="77777777">
        <w:trPr>
          <w:gridAfter w:val="1"/>
          <w:wAfter w:w="10" w:type="dxa"/>
          <w:cantSplit/>
          <w:trHeight w:val="2664"/>
        </w:trPr>
        <w:tc>
          <w:tcPr>
            <w:tcW w:w="5455" w:type="dxa"/>
            <w:gridSpan w:val="2"/>
          </w:tcPr>
          <w:p w14:paraId="104E00A3" w14:textId="77777777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2492F1DA" w14:textId="6BF20ADE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3B94552F" w14:textId="79B21AE3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494CA69" w14:textId="256EED5D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1B25EBEC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A6EB03C" w14:textId="77777777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18D8850B" w14:textId="02715883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</w:p>
          <w:p w14:paraId="4574B556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Jawatan:</w:t>
            </w:r>
          </w:p>
          <w:p w14:paraId="295D82E1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Tarikh:</w:t>
            </w:r>
          </w:p>
          <w:p w14:paraId="0372B507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5455" w:type="dxa"/>
            <w:gridSpan w:val="2"/>
          </w:tcPr>
          <w:p w14:paraId="6297855D" w14:textId="0301BBBD" w:rsidR="009E69F1" w:rsidRDefault="00F03CEA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65408" behindDoc="0" locked="0" layoutInCell="1" allowOverlap="1" wp14:anchorId="2688AF69" wp14:editId="6371E4A0">
                  <wp:simplePos x="0" y="0"/>
                  <wp:positionH relativeFrom="column">
                    <wp:posOffset>857351</wp:posOffset>
                  </wp:positionH>
                  <wp:positionV relativeFrom="paragraph">
                    <wp:posOffset>985019</wp:posOffset>
                  </wp:positionV>
                  <wp:extent cx="1094740" cy="902335"/>
                  <wp:effectExtent l="0" t="0" r="0" b="0"/>
                  <wp:wrapNone/>
                  <wp:docPr id="44541528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415284" name="Picture 445415284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468" t="9713" r="22248" b="795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4740" cy="9023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rFonts w:ascii="Arial" w:eastAsia="Arial" w:hAnsi="Arial" w:cs="Arial"/>
                <w:sz w:val="22"/>
                <w:szCs w:val="22"/>
              </w:rPr>
              <w:t xml:space="preserve">Cap Rasmi : </w:t>
            </w:r>
          </w:p>
        </w:tc>
      </w:tr>
      <w:tr w:rsidR="009E69F1" w14:paraId="2E7E7255" w14:textId="77777777">
        <w:trPr>
          <w:cantSplit/>
          <w:trHeight w:val="715"/>
        </w:trPr>
        <w:tc>
          <w:tcPr>
            <w:tcW w:w="10920" w:type="dxa"/>
            <w:gridSpan w:val="5"/>
            <w:shd w:val="clear" w:color="auto" w:fill="D9E2F3"/>
          </w:tcPr>
          <w:p w14:paraId="70B88875" w14:textId="72DE6991" w:rsidR="009E69F1" w:rsidRDefault="00000000">
            <w:pPr>
              <w:pStyle w:val="Heading1"/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 PERAKUAN DAN ULASAN /SOKONGAN KETUA JABATAN</w:t>
            </w:r>
          </w:p>
          <w:p w14:paraId="7257D475" w14:textId="77777777" w:rsidR="009E69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*Untuk dilengkapkan oleh Ketua Jabatan</w:t>
            </w:r>
          </w:p>
        </w:tc>
      </w:tr>
      <w:tr w:rsidR="009E69F1" w14:paraId="54C48E7A" w14:textId="77777777">
        <w:trPr>
          <w:cantSplit/>
          <w:trHeight w:val="624"/>
        </w:trPr>
        <w:tc>
          <w:tcPr>
            <w:tcW w:w="10920" w:type="dxa"/>
            <w:gridSpan w:val="5"/>
          </w:tcPr>
          <w:p w14:paraId="43F4FB06" w14:textId="43E435A8" w:rsidR="009E69F1" w:rsidRDefault="00F03CEA">
            <w:pPr>
              <w:spacing w:before="240"/>
              <w:ind w:right="18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63360" behindDoc="0" locked="0" layoutInCell="1" allowOverlap="1" wp14:anchorId="0EC39EEB" wp14:editId="34B4F321">
                  <wp:simplePos x="0" y="0"/>
                  <wp:positionH relativeFrom="column">
                    <wp:posOffset>-285649</wp:posOffset>
                  </wp:positionH>
                  <wp:positionV relativeFrom="paragraph">
                    <wp:posOffset>-2947737</wp:posOffset>
                  </wp:positionV>
                  <wp:extent cx="7255554" cy="8012430"/>
                  <wp:effectExtent l="0" t="0" r="2540" b="7620"/>
                  <wp:wrapNone/>
                  <wp:docPr id="16415314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531424" name="Picture 1641531424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93" t="4432" r="1819" b="8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55554" cy="8012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rFonts w:ascii="Arial" w:eastAsia="Arial" w:hAnsi="Arial" w:cs="Arial"/>
                <w:sz w:val="22"/>
                <w:szCs w:val="22"/>
              </w:rPr>
              <w:t xml:space="preserve">Saya menyokong pencalonan berikut bagi kategori Anugerah Khas Pendidikan : Pencipta Kandungan Digital </w:t>
            </w:r>
            <w:r w:rsidR="00000000">
              <w:t xml:space="preserve"> </w:t>
            </w:r>
            <w:r w:rsidR="00000000">
              <w:rPr>
                <w:rFonts w:ascii="Arial" w:eastAsia="Arial" w:hAnsi="Arial" w:cs="Arial"/>
                <w:sz w:val="22"/>
                <w:szCs w:val="22"/>
              </w:rPr>
              <w:t>bersempena Sambutan Hari Guru Peringkat Kebangsaan Tahun 2026.</w:t>
            </w:r>
          </w:p>
          <w:p w14:paraId="284EEE59" w14:textId="530EF26A" w:rsidR="009E69F1" w:rsidRDefault="00000000">
            <w:pPr>
              <w:spacing w:before="240"/>
              <w:ind w:right="-10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Ulasan : </w:t>
            </w:r>
          </w:p>
          <w:p w14:paraId="771A85A6" w14:textId="77777777" w:rsidR="009E69F1" w:rsidRDefault="009E69F1">
            <w:pPr>
              <w:spacing w:before="240"/>
              <w:ind w:right="-10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4F862FC8" w14:textId="77777777" w:rsidR="009E69F1" w:rsidRDefault="009E69F1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9E3FCDF" w14:textId="77777777" w:rsidR="009E69F1" w:rsidRDefault="009E69F1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B0CD1CF" w14:textId="267AF05A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1E8112F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5C56BDE3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059E31C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37F51D2" w14:textId="7401F995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CA15D20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B3BC11E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C8FA325" w14:textId="6E5D0E7D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8906F72" w14:textId="77777777" w:rsidR="0092481D" w:rsidRDefault="0092481D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A68E275" w14:textId="72A59EA0" w:rsidR="009E69F1" w:rsidRDefault="009E69F1">
            <w:pPr>
              <w:spacing w:before="24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715846B1" w14:textId="77777777">
        <w:trPr>
          <w:cantSplit/>
          <w:trHeight w:val="2390"/>
        </w:trPr>
        <w:tc>
          <w:tcPr>
            <w:tcW w:w="5176" w:type="dxa"/>
          </w:tcPr>
          <w:p w14:paraId="0F7BAFE6" w14:textId="77777777" w:rsidR="00F03CEA" w:rsidRDefault="00F03CEA">
            <w:pPr>
              <w:spacing w:before="120" w:after="120"/>
              <w:rPr>
                <w:rFonts w:ascii="Arial" w:eastAsia="Arial" w:hAnsi="Arial" w:cs="Arial"/>
                <w:noProof/>
                <w:sz w:val="22"/>
                <w:szCs w:val="22"/>
              </w:rPr>
            </w:pPr>
          </w:p>
          <w:p w14:paraId="139AAE59" w14:textId="62F83EF4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01F3F82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39D43A64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DD0D1D7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Nama: </w:t>
            </w:r>
          </w:p>
          <w:p w14:paraId="6F0EF1D4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Jawatan:</w:t>
            </w:r>
          </w:p>
          <w:p w14:paraId="2B605238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Tarikh:</w:t>
            </w:r>
          </w:p>
        </w:tc>
        <w:tc>
          <w:tcPr>
            <w:tcW w:w="5744" w:type="dxa"/>
            <w:gridSpan w:val="4"/>
          </w:tcPr>
          <w:p w14:paraId="293F0018" w14:textId="789481BF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Cap Rasmi: </w:t>
            </w:r>
          </w:p>
          <w:p w14:paraId="70F352B6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1B90096" w14:textId="215ED1BC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3497445C" w14:textId="77777777">
        <w:trPr>
          <w:cantSplit/>
          <w:trHeight w:val="715"/>
        </w:trPr>
        <w:tc>
          <w:tcPr>
            <w:tcW w:w="10920" w:type="dxa"/>
            <w:gridSpan w:val="5"/>
            <w:tcBorders>
              <w:bottom w:val="single" w:sz="4" w:space="0" w:color="000000"/>
            </w:tcBorders>
            <w:shd w:val="clear" w:color="auto" w:fill="D9E2F3"/>
          </w:tcPr>
          <w:p w14:paraId="629CEA16" w14:textId="77777777" w:rsidR="009E69F1" w:rsidRDefault="00000000">
            <w:pPr>
              <w:pStyle w:val="Heading1"/>
              <w:spacing w:before="120" w:after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 PERAKUAN DAN SOKONGAN PENGARAH BAHAGIAN / JABATAN PENDIDIKAN NEGERI</w:t>
            </w:r>
          </w:p>
          <w:p w14:paraId="38CD3C83" w14:textId="77777777" w:rsidR="009E69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*Untuk dilengkapkan oleh Pengarah Bahagian / Jabatan Pendidikan Negeri</w:t>
            </w:r>
          </w:p>
        </w:tc>
      </w:tr>
      <w:tr w:rsidR="009E69F1" w14:paraId="28E14995" w14:textId="77777777">
        <w:trPr>
          <w:cantSplit/>
          <w:trHeight w:val="1666"/>
        </w:trPr>
        <w:tc>
          <w:tcPr>
            <w:tcW w:w="10920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263DF0" w14:textId="2688FC17" w:rsidR="009E69F1" w:rsidRDefault="00F03CEA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64384" behindDoc="0" locked="0" layoutInCell="1" allowOverlap="1" wp14:anchorId="1854C65A" wp14:editId="1603EE0B">
                  <wp:simplePos x="0" y="0"/>
                  <wp:positionH relativeFrom="column">
                    <wp:posOffset>-442060</wp:posOffset>
                  </wp:positionH>
                  <wp:positionV relativeFrom="paragraph">
                    <wp:posOffset>-2357488</wp:posOffset>
                  </wp:positionV>
                  <wp:extent cx="7385584" cy="6424864"/>
                  <wp:effectExtent l="0" t="0" r="6350" b="0"/>
                  <wp:wrapNone/>
                  <wp:docPr id="212013844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138449" name="Picture 2120138449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70" b="31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92215" cy="6430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rFonts w:ascii="Arial" w:eastAsia="Arial" w:hAnsi="Arial" w:cs="Arial"/>
                <w:sz w:val="22"/>
                <w:szCs w:val="22"/>
              </w:rPr>
              <w:t>Saya menyokong dan memperakukan pencalonan berikut bagi kategori Anugerah Khas Pendidikan : Pencipta Kandungan Digital bersempena Sambutan Hari Guru Peringkat Kebangsaan Tahun 2026.</w:t>
            </w:r>
          </w:p>
          <w:p w14:paraId="1822E2BA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0D60B870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5290635F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084126AE" w14:textId="40F3572E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  <w:p w14:paraId="46759BA8" w14:textId="77777777" w:rsidR="009E69F1" w:rsidRDefault="009E69F1">
            <w:pPr>
              <w:spacing w:before="240"/>
              <w:ind w:left="176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9E69F1" w14:paraId="60C68A9B" w14:textId="77777777">
        <w:trPr>
          <w:cantSplit/>
          <w:trHeight w:val="2400"/>
        </w:trPr>
        <w:tc>
          <w:tcPr>
            <w:tcW w:w="5465" w:type="dxa"/>
            <w:gridSpan w:val="3"/>
            <w:tcBorders>
              <w:top w:val="single" w:sz="4" w:space="0" w:color="000000"/>
            </w:tcBorders>
          </w:tcPr>
          <w:p w14:paraId="65D0B2E4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26BC5E6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………………………………………</w:t>
            </w:r>
          </w:p>
          <w:p w14:paraId="4B93BFB4" w14:textId="77777777" w:rsidR="009E69F1" w:rsidRDefault="009E69F1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E2E2A3D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Nama : </w:t>
            </w:r>
          </w:p>
          <w:p w14:paraId="4C175BCC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Jawatan :</w:t>
            </w:r>
          </w:p>
          <w:p w14:paraId="372981D8" w14:textId="77777777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Tarikh :</w:t>
            </w:r>
          </w:p>
        </w:tc>
        <w:tc>
          <w:tcPr>
            <w:tcW w:w="5455" w:type="dxa"/>
            <w:gridSpan w:val="2"/>
            <w:tcBorders>
              <w:top w:val="single" w:sz="4" w:space="0" w:color="000000"/>
            </w:tcBorders>
          </w:tcPr>
          <w:p w14:paraId="4E67020D" w14:textId="59D127F4" w:rsidR="009E69F1" w:rsidRDefault="00000000">
            <w:pPr>
              <w:spacing w:before="120" w:after="120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Cap Rasmi: </w:t>
            </w:r>
          </w:p>
        </w:tc>
      </w:tr>
    </w:tbl>
    <w:p w14:paraId="3BC04D00" w14:textId="7D189CB5" w:rsidR="009E69F1" w:rsidRDefault="009E69F1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189233C1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191BAE4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1C01F8F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EB18071" w14:textId="66796AF6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AA449EA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613B3E7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AB844B3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EC16225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6476F91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67D7003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26A06B83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FDCE29B" w14:textId="2CFD883B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A139AF5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D8DC232" w14:textId="7BB30050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0DA441B" w14:textId="2B9B55EB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C2B1A60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593ED6E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3D8488AC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noProof/>
          <w:sz w:val="22"/>
          <w:szCs w:val="22"/>
        </w:rPr>
      </w:pPr>
    </w:p>
    <w:p w14:paraId="361FE7B8" w14:textId="397DEB79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5DA6AF8E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33A326E2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42AB1E06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09FB74C2" w14:textId="77777777" w:rsidR="00F03CEA" w:rsidRDefault="00F03CEA">
      <w:pPr>
        <w:widowControl w:val="0"/>
        <w:spacing w:line="276" w:lineRule="auto"/>
        <w:rPr>
          <w:rFonts w:ascii="Arial" w:eastAsia="Arial" w:hAnsi="Arial" w:cs="Arial"/>
          <w:sz w:val="22"/>
          <w:szCs w:val="22"/>
        </w:rPr>
      </w:pPr>
    </w:p>
    <w:sectPr w:rsidR="00F03CEA">
      <w:footerReference w:type="default" r:id="rId14"/>
      <w:pgSz w:w="12240" w:h="15840"/>
      <w:pgMar w:top="1134" w:right="1134" w:bottom="1440" w:left="993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FAA38" w14:textId="77777777" w:rsidR="007C751D" w:rsidRDefault="007C751D">
      <w:r>
        <w:separator/>
      </w:r>
    </w:p>
  </w:endnote>
  <w:endnote w:type="continuationSeparator" w:id="0">
    <w:p w14:paraId="63875A28" w14:textId="77777777" w:rsidR="007C751D" w:rsidRDefault="007C75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8DDDD7C-37A0-427C-A758-EB8BDB915E83}"/>
    <w:embedBold r:id="rId2" w:fontKey="{E8817A72-E1FA-412D-88EC-11FF72156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DB39E74-65AC-4FB4-9FB6-AA1C0623C105}"/>
    <w:embedBold r:id="rId4" w:fontKey="{BD5E575D-F820-4417-B029-E92F325FF5B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A3EE96D-94E1-4F9B-AD37-46A6B7AE7AD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46FED" w14:textId="77777777" w:rsidR="009E69F1" w:rsidRDefault="009E69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86D78" w14:textId="77777777" w:rsidR="007C751D" w:rsidRDefault="007C751D">
      <w:r>
        <w:separator/>
      </w:r>
    </w:p>
  </w:footnote>
  <w:footnote w:type="continuationSeparator" w:id="0">
    <w:p w14:paraId="437BB26B" w14:textId="77777777" w:rsidR="007C751D" w:rsidRDefault="007C75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F3C74"/>
    <w:multiLevelType w:val="multilevel"/>
    <w:tmpl w:val="F9C81D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D6258"/>
    <w:multiLevelType w:val="multilevel"/>
    <w:tmpl w:val="16F4F8D6"/>
    <w:lvl w:ilvl="0">
      <w:start w:val="1"/>
      <w:numFmt w:val="low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730FA"/>
    <w:multiLevelType w:val="multilevel"/>
    <w:tmpl w:val="2B3AB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6D26F1"/>
    <w:multiLevelType w:val="multilevel"/>
    <w:tmpl w:val="6FBA8F3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1441A"/>
    <w:multiLevelType w:val="multilevel"/>
    <w:tmpl w:val="3F5288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831596"/>
    <w:multiLevelType w:val="multilevel"/>
    <w:tmpl w:val="BA8C3516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491544">
    <w:abstractNumId w:val="4"/>
  </w:num>
  <w:num w:numId="2" w16cid:durableId="1036345745">
    <w:abstractNumId w:val="2"/>
  </w:num>
  <w:num w:numId="3" w16cid:durableId="1537964848">
    <w:abstractNumId w:val="0"/>
  </w:num>
  <w:num w:numId="4" w16cid:durableId="1593274325">
    <w:abstractNumId w:val="1"/>
  </w:num>
  <w:num w:numId="5" w16cid:durableId="2126197065">
    <w:abstractNumId w:val="5"/>
  </w:num>
  <w:num w:numId="6" w16cid:durableId="1543054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9F1"/>
    <w:rsid w:val="000163AD"/>
    <w:rsid w:val="00044983"/>
    <w:rsid w:val="00047D6B"/>
    <w:rsid w:val="0007282B"/>
    <w:rsid w:val="00126AF2"/>
    <w:rsid w:val="00134200"/>
    <w:rsid w:val="00153A87"/>
    <w:rsid w:val="001876C4"/>
    <w:rsid w:val="00193080"/>
    <w:rsid w:val="002C7BC4"/>
    <w:rsid w:val="0030669E"/>
    <w:rsid w:val="00364788"/>
    <w:rsid w:val="00367467"/>
    <w:rsid w:val="00383392"/>
    <w:rsid w:val="00390EB5"/>
    <w:rsid w:val="003C1150"/>
    <w:rsid w:val="003F03AD"/>
    <w:rsid w:val="00490797"/>
    <w:rsid w:val="004A33C3"/>
    <w:rsid w:val="00557DEA"/>
    <w:rsid w:val="005C2A5F"/>
    <w:rsid w:val="005D6F63"/>
    <w:rsid w:val="00626772"/>
    <w:rsid w:val="006371F4"/>
    <w:rsid w:val="0066430B"/>
    <w:rsid w:val="00670350"/>
    <w:rsid w:val="006D10ED"/>
    <w:rsid w:val="006D1158"/>
    <w:rsid w:val="006F3704"/>
    <w:rsid w:val="00756AF6"/>
    <w:rsid w:val="00781DC2"/>
    <w:rsid w:val="007A62E7"/>
    <w:rsid w:val="007C751D"/>
    <w:rsid w:val="00825501"/>
    <w:rsid w:val="00852695"/>
    <w:rsid w:val="008C408A"/>
    <w:rsid w:val="0092481D"/>
    <w:rsid w:val="009E69F1"/>
    <w:rsid w:val="00A21F51"/>
    <w:rsid w:val="00A2781D"/>
    <w:rsid w:val="00AF73ED"/>
    <w:rsid w:val="00B01231"/>
    <w:rsid w:val="00B20E90"/>
    <w:rsid w:val="00B67DEC"/>
    <w:rsid w:val="00B85CA7"/>
    <w:rsid w:val="00C612C8"/>
    <w:rsid w:val="00D200F5"/>
    <w:rsid w:val="00D51227"/>
    <w:rsid w:val="00DF7DFF"/>
    <w:rsid w:val="00E67F30"/>
    <w:rsid w:val="00E833AE"/>
    <w:rsid w:val="00EA4DC0"/>
    <w:rsid w:val="00EF7296"/>
    <w:rsid w:val="00F02187"/>
    <w:rsid w:val="00F03CEA"/>
    <w:rsid w:val="00FA5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FB12"/>
  <w15:docId w15:val="{1514854E-9747-4928-BE53-CFFE05E23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ms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6">
    <w:name w:val="6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">
    <w:name w:val="5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">
    <w:name w:val="4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">
    <w:name w:val="3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">
    <w:name w:val="2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13420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2481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481D"/>
  </w:style>
  <w:style w:type="paragraph" w:styleId="Footer">
    <w:name w:val="footer"/>
    <w:basedOn w:val="Normal"/>
    <w:link w:val="FooterChar"/>
    <w:uiPriority w:val="99"/>
    <w:unhideWhenUsed/>
    <w:rsid w:val="0092481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481D"/>
  </w:style>
  <w:style w:type="character" w:styleId="HTMLCode">
    <w:name w:val="HTML Code"/>
    <w:basedOn w:val="DefaultParagraphFont"/>
    <w:uiPriority w:val="99"/>
    <w:semiHidden/>
    <w:unhideWhenUsed/>
    <w:rsid w:val="000449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03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3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hromewebstore.google.com/detail/idme-pbd-helper/ljbhcdaienegobdeoamibnnfihlnipkc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C324E-BEE0-4F4A-B7BD-1A0D591BF2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2633</TotalTime>
  <Pages>22</Pages>
  <Words>4345</Words>
  <Characters>24773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Aiman</dc:creator>
  <cp:keywords/>
  <dc:description/>
  <cp:lastModifiedBy>Ahmad Aiman</cp:lastModifiedBy>
  <cp:revision>7</cp:revision>
  <dcterms:created xsi:type="dcterms:W3CDTF">2026-02-14T08:22:00Z</dcterms:created>
  <dcterms:modified xsi:type="dcterms:W3CDTF">2026-02-18T10:38:00Z</dcterms:modified>
</cp:coreProperties>
</file>