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32EC4" w14:textId="1392D092" w:rsidR="00AC5D9D" w:rsidRDefault="00AC5D9D" w:rsidP="00AC5D9D">
      <w:pPr>
        <w:pStyle w:val="NormalWeb"/>
        <w:rPr>
          <w:rStyle w:val="Strong"/>
          <w:rFonts w:eastAsiaTheme="majorEastAsia"/>
        </w:rPr>
      </w:pPr>
      <w:r>
        <w:rPr>
          <w:rStyle w:val="Strong"/>
          <w:rFonts w:eastAsiaTheme="majorEastAsia"/>
        </w:rPr>
        <w:t xml:space="preserve">Ahmed </w:t>
      </w:r>
      <w:proofErr w:type="spellStart"/>
      <w:r>
        <w:rPr>
          <w:rStyle w:val="Strong"/>
          <w:rFonts w:eastAsiaTheme="majorEastAsia"/>
        </w:rPr>
        <w:t>Ahmed</w:t>
      </w:r>
      <w:proofErr w:type="spellEnd"/>
      <w:r>
        <w:br/>
      </w:r>
      <w:r>
        <w:rPr>
          <w:rStyle w:val="Strong"/>
          <w:rFonts w:eastAsiaTheme="majorEastAsia"/>
        </w:rPr>
        <w:t xml:space="preserve">CS 360 </w:t>
      </w:r>
      <w:r>
        <w:br/>
      </w:r>
      <w:r>
        <w:rPr>
          <w:rStyle w:val="Strong"/>
          <w:rFonts w:eastAsiaTheme="majorEastAsia"/>
        </w:rPr>
        <w:t xml:space="preserve">July </w:t>
      </w:r>
      <w:r w:rsidR="002F2B68">
        <w:rPr>
          <w:rStyle w:val="Strong"/>
          <w:rFonts w:eastAsiaTheme="majorEastAsia"/>
        </w:rPr>
        <w:t>24</w:t>
      </w:r>
      <w:r>
        <w:rPr>
          <w:rStyle w:val="Strong"/>
          <w:rFonts w:eastAsiaTheme="majorEastAsia"/>
        </w:rPr>
        <w:t>, 2026</w:t>
      </w:r>
    </w:p>
    <w:p w14:paraId="66AEB3B5" w14:textId="1EAF77F4" w:rsidR="00AC5D9D" w:rsidRPr="00AC5D9D" w:rsidRDefault="00AC5D9D" w:rsidP="00AC5D9D">
      <w:pPr>
        <w:pStyle w:val="NormalWeb"/>
        <w:jc w:val="center"/>
        <w:rPr>
          <w:sz w:val="28"/>
          <w:szCs w:val="28"/>
        </w:rPr>
      </w:pPr>
      <w:r w:rsidRPr="00AC5D9D">
        <w:rPr>
          <w:rStyle w:val="Strong"/>
          <w:rFonts w:eastAsiaTheme="majorEastAsia"/>
          <w:sz w:val="28"/>
          <w:szCs w:val="28"/>
        </w:rPr>
        <w:t xml:space="preserve">Module </w:t>
      </w:r>
      <w:r w:rsidR="002F2B68">
        <w:rPr>
          <w:rStyle w:val="Strong"/>
          <w:rFonts w:eastAsiaTheme="majorEastAsia"/>
          <w:sz w:val="28"/>
          <w:szCs w:val="28"/>
        </w:rPr>
        <w:t>3</w:t>
      </w:r>
      <w:r w:rsidRPr="00AC5D9D">
        <w:rPr>
          <w:rStyle w:val="Strong"/>
          <w:rFonts w:eastAsiaTheme="majorEastAsia"/>
          <w:sz w:val="28"/>
          <w:szCs w:val="28"/>
        </w:rPr>
        <w:t xml:space="preserve"> ASSIGNMENT</w:t>
      </w:r>
    </w:p>
    <w:p w14:paraId="02C8ABEE" w14:textId="73DF1F71"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p>
    <w:p w14:paraId="677870B9" w14:textId="51C6345A" w:rsidR="002F2B68" w:rsidRPr="002F2B68" w:rsidRDefault="002F2B68" w:rsidP="002F2B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F2B68">
        <w:rPr>
          <w:rFonts w:ascii="Times New Roman" w:eastAsia="Times New Roman" w:hAnsi="Times New Roman" w:cs="Times New Roman"/>
          <w:b/>
          <w:bCs/>
          <w:kern w:val="36"/>
          <w:sz w:val="48"/>
          <w:szCs w:val="48"/>
          <w:lang w:eastAsia="en-GB"/>
          <w14:ligatures w14:val="none"/>
        </w:rPr>
        <w:t>App Development Proposal</w:t>
      </w:r>
    </w:p>
    <w:p w14:paraId="128949F2"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Study Planner Mobile Application</w:t>
      </w:r>
    </w:p>
    <w:p w14:paraId="20CE9389" w14:textId="1BB46DA5"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p>
    <w:p w14:paraId="2FFEB9ED" w14:textId="77777777" w:rsidR="002F2B68" w:rsidRPr="002F2B68" w:rsidRDefault="002F2B68" w:rsidP="002F2B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F2B68">
        <w:rPr>
          <w:rFonts w:ascii="Times New Roman" w:eastAsia="Times New Roman" w:hAnsi="Times New Roman" w:cs="Times New Roman"/>
          <w:b/>
          <w:bCs/>
          <w:kern w:val="36"/>
          <w:sz w:val="48"/>
          <w:szCs w:val="48"/>
          <w:lang w:eastAsia="en-GB"/>
          <w14:ligatures w14:val="none"/>
        </w:rPr>
        <w:t>Project Goals</w:t>
      </w:r>
    </w:p>
    <w:p w14:paraId="5A2F73B1"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goal of the Study Planner mobile application is to provide students with an organized and convenient way to manage their academic responsibilities. Many students struggle to keep track of assignments, quizzes, exams, and study schedules when managing multiple courses at the same time. This application will help users improve their time management by allowing them to store academic tasks, monitor deadlines, and organize their study plans in one centralized location.</w:t>
      </w:r>
    </w:p>
    <w:p w14:paraId="697628C9"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primary objective of this project is to create a user-friendly Android application that allows students to add, update, view, and complete academic tasks. The application will focus on simplicity and accessibility by providing an interface that allows users to quickly enter information and view upcoming responsibilities without unnecessary complexity.</w:t>
      </w:r>
    </w:p>
    <w:p w14:paraId="75079EE7" w14:textId="77777777" w:rsidR="002F2B68" w:rsidRPr="002F2B68" w:rsidRDefault="009A6CE9" w:rsidP="002F2B68">
      <w:pPr>
        <w:spacing w:after="0" w:line="240" w:lineRule="auto"/>
        <w:rPr>
          <w:rFonts w:ascii="Times New Roman" w:eastAsia="Times New Roman" w:hAnsi="Times New Roman" w:cs="Times New Roman"/>
          <w:kern w:val="0"/>
          <w:lang w:eastAsia="en-GB"/>
          <w14:ligatures w14:val="none"/>
        </w:rPr>
      </w:pPr>
      <w:r w:rsidRPr="009A6CE9">
        <w:rPr>
          <w:rFonts w:ascii="Times New Roman" w:eastAsia="Times New Roman" w:hAnsi="Times New Roman" w:cs="Times New Roman"/>
          <w:noProof/>
          <w:kern w:val="0"/>
          <w:lang w:eastAsia="en-GB"/>
        </w:rPr>
        <w:pict w14:anchorId="58766CA2">
          <v:rect id="_x0000_i1025" alt="" style="width:451.3pt;height:.05pt;mso-width-percent:0;mso-height-percent:0;mso-width-percent:0;mso-height-percent:0" o:hralign="center" o:hrstd="t" o:hr="t" fillcolor="#a0a0a0" stroked="f"/>
        </w:pict>
      </w:r>
    </w:p>
    <w:p w14:paraId="4067F5BC" w14:textId="77777777" w:rsidR="002F2B68" w:rsidRPr="002F2B68" w:rsidRDefault="002F2B68" w:rsidP="002F2B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F2B68">
        <w:rPr>
          <w:rFonts w:ascii="Times New Roman" w:eastAsia="Times New Roman" w:hAnsi="Times New Roman" w:cs="Times New Roman"/>
          <w:b/>
          <w:bCs/>
          <w:kern w:val="36"/>
          <w:sz w:val="48"/>
          <w:szCs w:val="48"/>
          <w:lang w:eastAsia="en-GB"/>
          <w14:ligatures w14:val="none"/>
        </w:rPr>
        <w:t>Application Description and Major Components</w:t>
      </w:r>
    </w:p>
    <w:p w14:paraId="6F4B03D6"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application selected for this project is a Study Planner mobile application designed for students who need assistance managing coursework and deadlines. The application will allow users to create an account, log in, create assignments, organize tasks by priority, and track completed work.</w:t>
      </w:r>
    </w:p>
    <w:p w14:paraId="2BDF2114"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major components of the application include:</w:t>
      </w:r>
    </w:p>
    <w:p w14:paraId="2A04CB51"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User Authentication Component</w:t>
      </w:r>
    </w:p>
    <w:p w14:paraId="14F8AE1B"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login system allows users to securely access their personal study information. Users will be able to create an account, log in, and access their saved assignments.</w:t>
      </w:r>
    </w:p>
    <w:p w14:paraId="233C06D2"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lastRenderedPageBreak/>
        <w:t>Assignment Management Component</w:t>
      </w:r>
    </w:p>
    <w:p w14:paraId="50DE64EE"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Users can create and manage assignments by entering information such as:</w:t>
      </w:r>
    </w:p>
    <w:p w14:paraId="7ED2D29A" w14:textId="77777777" w:rsidR="002F2B68" w:rsidRPr="002F2B68" w:rsidRDefault="002F2B68" w:rsidP="002F2B6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Course name</w:t>
      </w:r>
    </w:p>
    <w:p w14:paraId="78E65D78" w14:textId="77777777" w:rsidR="002F2B68" w:rsidRPr="002F2B68" w:rsidRDefault="002F2B68" w:rsidP="002F2B6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Assignment title</w:t>
      </w:r>
    </w:p>
    <w:p w14:paraId="389CCACB" w14:textId="77777777" w:rsidR="002F2B68" w:rsidRPr="002F2B68" w:rsidRDefault="002F2B68" w:rsidP="002F2B6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Due date</w:t>
      </w:r>
    </w:p>
    <w:p w14:paraId="721C8D82" w14:textId="77777777" w:rsidR="002F2B68" w:rsidRPr="002F2B68" w:rsidRDefault="002F2B68" w:rsidP="002F2B6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Priority level</w:t>
      </w:r>
    </w:p>
    <w:p w14:paraId="4C6DA42B" w14:textId="77777777" w:rsidR="002F2B68" w:rsidRPr="002F2B68" w:rsidRDefault="002F2B68" w:rsidP="002F2B6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Notes</w:t>
      </w:r>
    </w:p>
    <w:p w14:paraId="253FEDD9" w14:textId="77777777" w:rsidR="002F2B68" w:rsidRPr="002F2B68" w:rsidRDefault="002F2B68" w:rsidP="002F2B6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Completion status</w:t>
      </w:r>
    </w:p>
    <w:p w14:paraId="20946AB6"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Users will be able to add new assignments, edit existing assignments, delete assignments, and mark assignments as completed.</w:t>
      </w:r>
    </w:p>
    <w:p w14:paraId="78CE8987"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Calendar Component</w:t>
      </w:r>
    </w:p>
    <w:p w14:paraId="267EEFD6"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calendar screen will provide a visual representation of upcoming assignments. Users can select dates to view tasks due on specific days, helping them plan study sessions more effectively.</w:t>
      </w:r>
    </w:p>
    <w:p w14:paraId="6EC3BEE1"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Reminder Component</w:t>
      </w:r>
    </w:p>
    <w:p w14:paraId="667EAB48"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application can use device notifications to remind users about upcoming deadlines. Notifications will help users avoid forgetting assignments and encourage better study habits.</w:t>
      </w:r>
    </w:p>
    <w:p w14:paraId="247DD894"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Local Storage Component</w:t>
      </w:r>
    </w:p>
    <w:p w14:paraId="0AEA5D11"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application will store user data locally using an Android database. This allows assignments and user preferences to remain available when the application is closed and reopened.</w:t>
      </w:r>
    </w:p>
    <w:p w14:paraId="5C010A99" w14:textId="24974408"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p>
    <w:p w14:paraId="2F007CFB" w14:textId="77777777" w:rsidR="002F2B68" w:rsidRPr="002F2B68" w:rsidRDefault="002F2B68" w:rsidP="002F2B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F2B68">
        <w:rPr>
          <w:rFonts w:ascii="Times New Roman" w:eastAsia="Times New Roman" w:hAnsi="Times New Roman" w:cs="Times New Roman"/>
          <w:b/>
          <w:bCs/>
          <w:kern w:val="36"/>
          <w:sz w:val="48"/>
          <w:szCs w:val="48"/>
          <w:lang w:eastAsia="en-GB"/>
          <w14:ligatures w14:val="none"/>
        </w:rPr>
        <w:t>Users and User Needs</w:t>
      </w:r>
    </w:p>
    <w:p w14:paraId="40C76427"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primary users of this application are students who need a simple way to organize academic responsibilities.</w:t>
      </w:r>
    </w:p>
    <w:p w14:paraId="3C5A0422"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There are two main types of users:</w:t>
      </w:r>
    </w:p>
    <w:p w14:paraId="645D6FA1"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Student Users</w:t>
      </w:r>
    </w:p>
    <w:p w14:paraId="6F90672D"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Student users are the primary users of the application. Their goals include:</w:t>
      </w:r>
    </w:p>
    <w:p w14:paraId="11D31493" w14:textId="77777777" w:rsidR="002F2B68" w:rsidRPr="002F2B68" w:rsidRDefault="002F2B68" w:rsidP="002F2B6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Keeping track of assignments and deadlines</w:t>
      </w:r>
    </w:p>
    <w:p w14:paraId="69C8FC2E" w14:textId="77777777" w:rsidR="002F2B68" w:rsidRPr="002F2B68" w:rsidRDefault="002F2B68" w:rsidP="002F2B6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Organizing tasks across multiple courses</w:t>
      </w:r>
    </w:p>
    <w:p w14:paraId="5E7F5410" w14:textId="77777777" w:rsidR="002F2B68" w:rsidRPr="002F2B68" w:rsidRDefault="002F2B68" w:rsidP="002F2B6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lastRenderedPageBreak/>
        <w:t>Planning study sessions</w:t>
      </w:r>
    </w:p>
    <w:p w14:paraId="55C8E478" w14:textId="77777777" w:rsidR="002F2B68" w:rsidRPr="002F2B68" w:rsidRDefault="002F2B68" w:rsidP="002F2B6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Monitoring completed work</w:t>
      </w:r>
    </w:p>
    <w:p w14:paraId="16F1B6B3" w14:textId="77777777" w:rsidR="002F2B68" w:rsidRPr="002F2B68" w:rsidRDefault="002F2B68" w:rsidP="002F2B6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Receiving reminders for upcoming responsibilities</w:t>
      </w:r>
    </w:p>
    <w:p w14:paraId="51FAA21B"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Students will need an interface that is simple, organized, and efficient. They should be able to add assignments quickly without navigating through unnecessary screens.</w:t>
      </w:r>
    </w:p>
    <w:p w14:paraId="1729BEAD"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Returning Users</w:t>
      </w:r>
    </w:p>
    <w:p w14:paraId="3784B6A9"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Returning users are students who already have an account and saved information. Their goals include:</w:t>
      </w:r>
    </w:p>
    <w:p w14:paraId="796033A1" w14:textId="77777777" w:rsidR="002F2B68" w:rsidRPr="002F2B68" w:rsidRDefault="002F2B68" w:rsidP="002F2B6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Quickly viewing upcoming deadlines</w:t>
      </w:r>
    </w:p>
    <w:p w14:paraId="7AA99734" w14:textId="77777777" w:rsidR="002F2B68" w:rsidRPr="002F2B68" w:rsidRDefault="002F2B68" w:rsidP="002F2B6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Updating assignment progress</w:t>
      </w:r>
    </w:p>
    <w:p w14:paraId="571A9F80" w14:textId="77777777" w:rsidR="002F2B68" w:rsidRPr="002F2B68" w:rsidRDefault="002F2B68" w:rsidP="002F2B6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Reviewing completed assignments</w:t>
      </w:r>
    </w:p>
    <w:p w14:paraId="3365C3D9" w14:textId="77777777" w:rsidR="002F2B68" w:rsidRPr="002F2B68" w:rsidRDefault="002F2B68" w:rsidP="002F2B6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Adjusting their study schedule</w:t>
      </w:r>
    </w:p>
    <w:p w14:paraId="62172735"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These users need easy access to existing information and consistent navigation throughout the application.</w:t>
      </w:r>
    </w:p>
    <w:p w14:paraId="2D48121E"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application assumes that users prefer a clean interface with minimal distractions. Students are likely to use the application frequently, meaning screens should require minimal effort to complete common tasks.</w:t>
      </w:r>
    </w:p>
    <w:p w14:paraId="40EBD806" w14:textId="02B959BE"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p>
    <w:p w14:paraId="32CB30D4" w14:textId="77777777" w:rsidR="002F2B68" w:rsidRPr="002F2B68" w:rsidRDefault="002F2B68" w:rsidP="002F2B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F2B68">
        <w:rPr>
          <w:rFonts w:ascii="Times New Roman" w:eastAsia="Times New Roman" w:hAnsi="Times New Roman" w:cs="Times New Roman"/>
          <w:b/>
          <w:bCs/>
          <w:kern w:val="36"/>
          <w:sz w:val="48"/>
          <w:szCs w:val="48"/>
          <w:lang w:eastAsia="en-GB"/>
          <w14:ligatures w14:val="none"/>
        </w:rPr>
        <w:t>User Interface Screens and Features</w:t>
      </w:r>
    </w:p>
    <w:p w14:paraId="381CF5E8"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application will contain several screens designed around user-</w:t>
      </w:r>
      <w:proofErr w:type="spellStart"/>
      <w:r w:rsidRPr="002F2B68">
        <w:rPr>
          <w:rFonts w:ascii="Times New Roman" w:eastAsia="Times New Roman" w:hAnsi="Times New Roman" w:cs="Times New Roman"/>
          <w:kern w:val="0"/>
          <w:lang w:eastAsia="en-GB"/>
          <w14:ligatures w14:val="none"/>
        </w:rPr>
        <w:t>centered</w:t>
      </w:r>
      <w:proofErr w:type="spellEnd"/>
      <w:r w:rsidRPr="002F2B68">
        <w:rPr>
          <w:rFonts w:ascii="Times New Roman" w:eastAsia="Times New Roman" w:hAnsi="Times New Roman" w:cs="Times New Roman"/>
          <w:kern w:val="0"/>
          <w:lang w:eastAsia="en-GB"/>
          <w14:ligatures w14:val="none"/>
        </w:rPr>
        <w:t xml:space="preserve"> UI principles from the Android Design and Quality Guidelines. The design will focus on simplicity, consistency, and providing users with immediate access to important information.</w:t>
      </w:r>
    </w:p>
    <w:p w14:paraId="4A12844C" w14:textId="3017237E"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p>
    <w:p w14:paraId="436A283B" w14:textId="77777777" w:rsidR="002F2B68" w:rsidRPr="002F2B68" w:rsidRDefault="002F2B68" w:rsidP="002F2B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F2B68">
        <w:rPr>
          <w:rFonts w:ascii="Times New Roman" w:eastAsia="Times New Roman" w:hAnsi="Times New Roman" w:cs="Times New Roman"/>
          <w:b/>
          <w:bCs/>
          <w:kern w:val="36"/>
          <w:sz w:val="48"/>
          <w:szCs w:val="48"/>
          <w:lang w:eastAsia="en-GB"/>
          <w14:ligatures w14:val="none"/>
        </w:rPr>
        <w:t>Login/Create Account Screen</w:t>
      </w:r>
    </w:p>
    <w:p w14:paraId="5A964A5B"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Purpose</w:t>
      </w:r>
    </w:p>
    <w:p w14:paraId="52AF669D"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This screen allows users to securely access their personal study planner account.</w:t>
      </w:r>
    </w:p>
    <w:p w14:paraId="2E0081E8"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UI Components</w:t>
      </w:r>
    </w:p>
    <w:p w14:paraId="64847832" w14:textId="77777777" w:rsidR="002F2B68" w:rsidRPr="002F2B68" w:rsidRDefault="002F2B68" w:rsidP="002F2B6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Username text field</w:t>
      </w:r>
    </w:p>
    <w:p w14:paraId="49040AFA" w14:textId="77777777" w:rsidR="002F2B68" w:rsidRPr="002F2B68" w:rsidRDefault="002F2B68" w:rsidP="002F2B6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Password text field</w:t>
      </w:r>
    </w:p>
    <w:p w14:paraId="3B25F97A" w14:textId="77777777" w:rsidR="002F2B68" w:rsidRPr="002F2B68" w:rsidRDefault="002F2B68" w:rsidP="002F2B6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Login button</w:t>
      </w:r>
    </w:p>
    <w:p w14:paraId="3AE0A34C" w14:textId="77777777" w:rsidR="002F2B68" w:rsidRPr="002F2B68" w:rsidRDefault="002F2B68" w:rsidP="002F2B6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Create account button</w:t>
      </w:r>
    </w:p>
    <w:p w14:paraId="56E57C9D"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lastRenderedPageBreak/>
        <w:t>Data</w:t>
      </w:r>
    </w:p>
    <w:p w14:paraId="3CEA835A"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screen collects user authentication information, including usernames and passwords.</w:t>
      </w:r>
    </w:p>
    <w:p w14:paraId="0BBDF841"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Navigation</w:t>
      </w:r>
    </w:p>
    <w:p w14:paraId="11E97FF3"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After successful authentication, the user is directed to the Home Dashboard screen.</w:t>
      </w:r>
    </w:p>
    <w:p w14:paraId="45DE58CE" w14:textId="7D57E5C8"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p>
    <w:p w14:paraId="7E01B445" w14:textId="77777777" w:rsidR="002F2B68" w:rsidRPr="002F2B68" w:rsidRDefault="002F2B68" w:rsidP="002F2B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F2B68">
        <w:rPr>
          <w:rFonts w:ascii="Times New Roman" w:eastAsia="Times New Roman" w:hAnsi="Times New Roman" w:cs="Times New Roman"/>
          <w:b/>
          <w:bCs/>
          <w:kern w:val="36"/>
          <w:sz w:val="48"/>
          <w:szCs w:val="48"/>
          <w:lang w:eastAsia="en-GB"/>
          <w14:ligatures w14:val="none"/>
        </w:rPr>
        <w:t>Home Dashboard Screen</w:t>
      </w:r>
    </w:p>
    <w:p w14:paraId="226DA850"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Purpose</w:t>
      </w:r>
    </w:p>
    <w:p w14:paraId="63DED89B"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dashboard provides users with an overview of upcoming academic responsibilities.</w:t>
      </w:r>
    </w:p>
    <w:p w14:paraId="7728A073"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UI Components</w:t>
      </w:r>
    </w:p>
    <w:p w14:paraId="6CA05C6D" w14:textId="77777777" w:rsidR="002F2B68" w:rsidRPr="002F2B68" w:rsidRDefault="002F2B68" w:rsidP="002F2B68">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Assignment list</w:t>
      </w:r>
    </w:p>
    <w:p w14:paraId="5F06BD27" w14:textId="77777777" w:rsidR="002F2B68" w:rsidRPr="002F2B68" w:rsidRDefault="002F2B68" w:rsidP="002F2B68">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Add Assignment button</w:t>
      </w:r>
    </w:p>
    <w:p w14:paraId="20936F3D" w14:textId="77777777" w:rsidR="002F2B68" w:rsidRPr="002F2B68" w:rsidRDefault="002F2B68" w:rsidP="002F2B68">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Completed Tasks button</w:t>
      </w:r>
    </w:p>
    <w:p w14:paraId="531F4A7B" w14:textId="77777777" w:rsidR="002F2B68" w:rsidRPr="002F2B68" w:rsidRDefault="002F2B68" w:rsidP="002F2B68">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Calendar button</w:t>
      </w:r>
    </w:p>
    <w:p w14:paraId="727929EC" w14:textId="77777777" w:rsidR="002F2B68" w:rsidRPr="002F2B68" w:rsidRDefault="002F2B68" w:rsidP="002F2B68">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Settings button</w:t>
      </w:r>
    </w:p>
    <w:p w14:paraId="2D4A2963"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Data Displayed</w:t>
      </w:r>
    </w:p>
    <w:p w14:paraId="11228F1D"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dashboard displays:</w:t>
      </w:r>
    </w:p>
    <w:p w14:paraId="75D8FE55" w14:textId="77777777" w:rsidR="002F2B68" w:rsidRPr="002F2B68" w:rsidRDefault="002F2B68" w:rsidP="002F2B68">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Assignment titles</w:t>
      </w:r>
    </w:p>
    <w:p w14:paraId="20A208EE" w14:textId="77777777" w:rsidR="002F2B68" w:rsidRPr="002F2B68" w:rsidRDefault="002F2B68" w:rsidP="002F2B68">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Course names</w:t>
      </w:r>
    </w:p>
    <w:p w14:paraId="033D444B" w14:textId="77777777" w:rsidR="002F2B68" w:rsidRPr="002F2B68" w:rsidRDefault="002F2B68" w:rsidP="002F2B68">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Due dates</w:t>
      </w:r>
    </w:p>
    <w:p w14:paraId="60719CB4" w14:textId="77777777" w:rsidR="002F2B68" w:rsidRPr="002F2B68" w:rsidRDefault="002F2B68" w:rsidP="002F2B68">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Priority levels</w:t>
      </w:r>
    </w:p>
    <w:p w14:paraId="01958CB9" w14:textId="77777777" w:rsidR="002F2B68" w:rsidRPr="002F2B68" w:rsidRDefault="002F2B68" w:rsidP="002F2B68">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Completion status</w:t>
      </w:r>
    </w:p>
    <w:p w14:paraId="61444BD4"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Navigation</w:t>
      </w:r>
    </w:p>
    <w:p w14:paraId="141DEDD2"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Users can move from the dashboard to assignment creation, calendar, completed tasks, and settings screens.</w:t>
      </w:r>
    </w:p>
    <w:p w14:paraId="5B393C26" w14:textId="3004662F"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p>
    <w:p w14:paraId="3DC553BF" w14:textId="77777777" w:rsidR="002F2B68" w:rsidRPr="002F2B68" w:rsidRDefault="002F2B68" w:rsidP="002F2B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F2B68">
        <w:rPr>
          <w:rFonts w:ascii="Times New Roman" w:eastAsia="Times New Roman" w:hAnsi="Times New Roman" w:cs="Times New Roman"/>
          <w:b/>
          <w:bCs/>
          <w:kern w:val="36"/>
          <w:sz w:val="48"/>
          <w:szCs w:val="48"/>
          <w:lang w:eastAsia="en-GB"/>
          <w14:ligatures w14:val="none"/>
        </w:rPr>
        <w:t>Add/Edit Assignment Screen</w:t>
      </w:r>
    </w:p>
    <w:p w14:paraId="562AAD56"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Purpose</w:t>
      </w:r>
    </w:p>
    <w:p w14:paraId="3E48AC1C"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lastRenderedPageBreak/>
        <w:t>This screen allows users to create and modify assignments.</w:t>
      </w:r>
    </w:p>
    <w:p w14:paraId="04FF8F48"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UI Components</w:t>
      </w:r>
    </w:p>
    <w:p w14:paraId="5B288037" w14:textId="77777777" w:rsidR="002F2B68" w:rsidRPr="002F2B68" w:rsidRDefault="002F2B68" w:rsidP="002F2B68">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Course name text field</w:t>
      </w:r>
    </w:p>
    <w:p w14:paraId="3BCBADA0" w14:textId="77777777" w:rsidR="002F2B68" w:rsidRPr="002F2B68" w:rsidRDefault="002F2B68" w:rsidP="002F2B68">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Assignment title text field</w:t>
      </w:r>
    </w:p>
    <w:p w14:paraId="0FD09F55" w14:textId="77777777" w:rsidR="002F2B68" w:rsidRPr="002F2B68" w:rsidRDefault="002F2B68" w:rsidP="002F2B68">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Date picker</w:t>
      </w:r>
    </w:p>
    <w:p w14:paraId="517D28F0" w14:textId="77777777" w:rsidR="002F2B68" w:rsidRPr="002F2B68" w:rsidRDefault="002F2B68" w:rsidP="002F2B68">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Priority selection menu</w:t>
      </w:r>
    </w:p>
    <w:p w14:paraId="49986DB5" w14:textId="77777777" w:rsidR="002F2B68" w:rsidRPr="002F2B68" w:rsidRDefault="002F2B68" w:rsidP="002F2B68">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Notes field</w:t>
      </w:r>
    </w:p>
    <w:p w14:paraId="77B58F85" w14:textId="77777777" w:rsidR="002F2B68" w:rsidRPr="002F2B68" w:rsidRDefault="002F2B68" w:rsidP="002F2B68">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Save button</w:t>
      </w:r>
    </w:p>
    <w:p w14:paraId="0B4FC832" w14:textId="77777777" w:rsidR="002F2B68" w:rsidRPr="002F2B68" w:rsidRDefault="002F2B68" w:rsidP="002F2B68">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Delete button</w:t>
      </w:r>
    </w:p>
    <w:p w14:paraId="0EBFE8C7"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User Input</w:t>
      </w:r>
    </w:p>
    <w:p w14:paraId="7351E020"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Users enter assignment details, including course information, due dates, priorities, and additional notes.</w:t>
      </w:r>
    </w:p>
    <w:p w14:paraId="2710108E"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Data Storage</w:t>
      </w:r>
    </w:p>
    <w:p w14:paraId="2E57E4D7"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entered information is stored in the local database and displayed throughout the application.</w:t>
      </w:r>
    </w:p>
    <w:p w14:paraId="7CF2C9FE" w14:textId="01877D8A"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p>
    <w:p w14:paraId="093C16D4" w14:textId="77777777" w:rsidR="002F2B68" w:rsidRPr="002F2B68" w:rsidRDefault="002F2B68" w:rsidP="002F2B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F2B68">
        <w:rPr>
          <w:rFonts w:ascii="Times New Roman" w:eastAsia="Times New Roman" w:hAnsi="Times New Roman" w:cs="Times New Roman"/>
          <w:b/>
          <w:bCs/>
          <w:kern w:val="36"/>
          <w:sz w:val="48"/>
          <w:szCs w:val="48"/>
          <w:lang w:eastAsia="en-GB"/>
          <w14:ligatures w14:val="none"/>
        </w:rPr>
        <w:t>Calendar Screen</w:t>
      </w:r>
    </w:p>
    <w:p w14:paraId="614478BD"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Purpose</w:t>
      </w:r>
    </w:p>
    <w:p w14:paraId="1AD8CD91"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calendar screen allows users to view assignments based on their due dates.</w:t>
      </w:r>
    </w:p>
    <w:p w14:paraId="0A530487"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UI Components</w:t>
      </w:r>
    </w:p>
    <w:p w14:paraId="2DE16225" w14:textId="77777777" w:rsidR="002F2B68" w:rsidRPr="002F2B68" w:rsidRDefault="002F2B68" w:rsidP="002F2B68">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Calendar view</w:t>
      </w:r>
    </w:p>
    <w:p w14:paraId="3A7EFAA3" w14:textId="77777777" w:rsidR="002F2B68" w:rsidRPr="002F2B68" w:rsidRDefault="002F2B68" w:rsidP="002F2B68">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Assignment indicators</w:t>
      </w:r>
    </w:p>
    <w:p w14:paraId="346206D9" w14:textId="77777777" w:rsidR="002F2B68" w:rsidRPr="002F2B68" w:rsidRDefault="002F2B68" w:rsidP="002F2B68">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Selected date display</w:t>
      </w:r>
    </w:p>
    <w:p w14:paraId="2FAD7F2F" w14:textId="77777777" w:rsidR="002F2B68" w:rsidRPr="002F2B68" w:rsidRDefault="002F2B68" w:rsidP="002F2B68">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Assignment list</w:t>
      </w:r>
    </w:p>
    <w:p w14:paraId="2DF50B70"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Data Displayed</w:t>
      </w:r>
    </w:p>
    <w:p w14:paraId="2CC4879A"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calendar displays upcoming deadlines and scheduled assignments.</w:t>
      </w:r>
    </w:p>
    <w:p w14:paraId="0A92F677" w14:textId="3F2F28D9"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p>
    <w:p w14:paraId="4305ECB3" w14:textId="77777777" w:rsidR="002F2B68" w:rsidRPr="002F2B68" w:rsidRDefault="002F2B68" w:rsidP="002F2B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F2B68">
        <w:rPr>
          <w:rFonts w:ascii="Times New Roman" w:eastAsia="Times New Roman" w:hAnsi="Times New Roman" w:cs="Times New Roman"/>
          <w:b/>
          <w:bCs/>
          <w:kern w:val="36"/>
          <w:sz w:val="48"/>
          <w:szCs w:val="48"/>
          <w:lang w:eastAsia="en-GB"/>
          <w14:ligatures w14:val="none"/>
        </w:rPr>
        <w:t>Completed Tasks Screen</w:t>
      </w:r>
    </w:p>
    <w:p w14:paraId="55567514"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lastRenderedPageBreak/>
        <w:t>Purpose</w:t>
      </w:r>
    </w:p>
    <w:p w14:paraId="70D6693D"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This screen allows users to review completed assignments.</w:t>
      </w:r>
    </w:p>
    <w:p w14:paraId="6C90355B"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UI Components</w:t>
      </w:r>
    </w:p>
    <w:p w14:paraId="735BC8FC" w14:textId="77777777" w:rsidR="002F2B68" w:rsidRPr="002F2B68" w:rsidRDefault="002F2B68" w:rsidP="002F2B68">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Completed assignment list</w:t>
      </w:r>
    </w:p>
    <w:p w14:paraId="233A5F2A" w14:textId="77777777" w:rsidR="002F2B68" w:rsidRPr="002F2B68" w:rsidRDefault="002F2B68" w:rsidP="002F2B68">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Completion checkboxes</w:t>
      </w:r>
    </w:p>
    <w:p w14:paraId="11618C3A" w14:textId="77777777" w:rsidR="002F2B68" w:rsidRPr="002F2B68" w:rsidRDefault="002F2B68" w:rsidP="002F2B68">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Delete option</w:t>
      </w:r>
    </w:p>
    <w:p w14:paraId="664D48DC"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Data Displayed</w:t>
      </w:r>
    </w:p>
    <w:p w14:paraId="3DF11E2D"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screen displays completed tasks and completion information.</w:t>
      </w:r>
    </w:p>
    <w:p w14:paraId="661F80A8" w14:textId="62ED2847"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p>
    <w:p w14:paraId="6197A4D7" w14:textId="77777777" w:rsidR="002F2B68" w:rsidRPr="002F2B68" w:rsidRDefault="002F2B68" w:rsidP="002F2B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F2B68">
        <w:rPr>
          <w:rFonts w:ascii="Times New Roman" w:eastAsia="Times New Roman" w:hAnsi="Times New Roman" w:cs="Times New Roman"/>
          <w:b/>
          <w:bCs/>
          <w:kern w:val="36"/>
          <w:sz w:val="48"/>
          <w:szCs w:val="48"/>
          <w:lang w:eastAsia="en-GB"/>
          <w14:ligatures w14:val="none"/>
        </w:rPr>
        <w:t>Settings/Profile Screen</w:t>
      </w:r>
    </w:p>
    <w:p w14:paraId="119BB6F5"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Purpose</w:t>
      </w:r>
    </w:p>
    <w:p w14:paraId="1DC6893B"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This screen allows users to manage account settings.</w:t>
      </w:r>
    </w:p>
    <w:p w14:paraId="648B670F"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UI Components</w:t>
      </w:r>
    </w:p>
    <w:p w14:paraId="52FDA75B" w14:textId="77777777" w:rsidR="002F2B68" w:rsidRPr="002F2B68" w:rsidRDefault="002F2B68" w:rsidP="002F2B68">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Username display</w:t>
      </w:r>
    </w:p>
    <w:p w14:paraId="680A2007" w14:textId="77777777" w:rsidR="002F2B68" w:rsidRPr="002F2B68" w:rsidRDefault="002F2B68" w:rsidP="002F2B68">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Notification settings</w:t>
      </w:r>
    </w:p>
    <w:p w14:paraId="677BA1CE" w14:textId="77777777" w:rsidR="002F2B68" w:rsidRPr="002F2B68" w:rsidRDefault="002F2B68" w:rsidP="002F2B68">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Logout button</w:t>
      </w:r>
    </w:p>
    <w:p w14:paraId="0CFB3FF2" w14:textId="35ADADB1"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p>
    <w:p w14:paraId="1DD0CDCE" w14:textId="77777777" w:rsidR="002F2B68" w:rsidRPr="002F2B68" w:rsidRDefault="002F2B68" w:rsidP="002F2B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F2B68">
        <w:rPr>
          <w:rFonts w:ascii="Times New Roman" w:eastAsia="Times New Roman" w:hAnsi="Times New Roman" w:cs="Times New Roman"/>
          <w:b/>
          <w:bCs/>
          <w:kern w:val="36"/>
          <w:sz w:val="48"/>
          <w:szCs w:val="48"/>
          <w:lang w:eastAsia="en-GB"/>
          <w14:ligatures w14:val="none"/>
        </w:rPr>
        <w:t>Navigation Flow</w:t>
      </w:r>
    </w:p>
    <w:p w14:paraId="6E7415B9"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navigation structure of the application will follow this format:</w:t>
      </w:r>
    </w:p>
    <w:p w14:paraId="76725BC1"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Login Screen</w:t>
      </w:r>
    </w:p>
    <w:p w14:paraId="1C36FD91"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w:t>
      </w:r>
    </w:p>
    <w:p w14:paraId="04AA604C"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Home Dashboard</w:t>
      </w:r>
    </w:p>
    <w:p w14:paraId="173CF511"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w:t>
      </w:r>
    </w:p>
    <w:p w14:paraId="18923C29" w14:textId="77777777" w:rsidR="002F2B68" w:rsidRPr="002F2B68" w:rsidRDefault="002F2B68" w:rsidP="002F2B68">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Add Assignment Screen</w:t>
      </w:r>
    </w:p>
    <w:p w14:paraId="3D1AA01A" w14:textId="77777777" w:rsidR="002F2B68" w:rsidRPr="002F2B68" w:rsidRDefault="002F2B68" w:rsidP="002F2B68">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Calendar Screen</w:t>
      </w:r>
    </w:p>
    <w:p w14:paraId="417CC98E" w14:textId="77777777" w:rsidR="002F2B68" w:rsidRPr="002F2B68" w:rsidRDefault="002F2B68" w:rsidP="002F2B68">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Completed Tasks Screen</w:t>
      </w:r>
    </w:p>
    <w:p w14:paraId="6B4D2AB2" w14:textId="77777777" w:rsidR="002F2B68" w:rsidRPr="002F2B68" w:rsidRDefault="002F2B68" w:rsidP="002F2B68">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lastRenderedPageBreak/>
        <w:t>Settings Screen</w:t>
      </w:r>
    </w:p>
    <w:p w14:paraId="0A6BCDE7"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This navigation design follows Android Design Guidelines by providing predictable navigation, consistent layouts, and simple user interactions.</w:t>
      </w:r>
    </w:p>
    <w:p w14:paraId="64C6C54C" w14:textId="0EAC39A1"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p>
    <w:p w14:paraId="388BDF28" w14:textId="77777777" w:rsidR="002F2B68" w:rsidRPr="002F2B68" w:rsidRDefault="002F2B68" w:rsidP="002F2B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F2B68">
        <w:rPr>
          <w:rFonts w:ascii="Times New Roman" w:eastAsia="Times New Roman" w:hAnsi="Times New Roman" w:cs="Times New Roman"/>
          <w:b/>
          <w:bCs/>
          <w:kern w:val="36"/>
          <w:sz w:val="48"/>
          <w:szCs w:val="48"/>
          <w:lang w:eastAsia="en-GB"/>
          <w14:ligatures w14:val="none"/>
        </w:rPr>
        <w:t>Code Design and UI Integration</w:t>
      </w:r>
    </w:p>
    <w:p w14:paraId="68FCE69B"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application will use a structured design approach where user interface components communicate with application logic and stored data. The application will separate responsibilities between the user interface, application logic, and data storage.</w:t>
      </w:r>
    </w:p>
    <w:p w14:paraId="4927C9C9"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screens will use Android activities and fragments to display information and respond to user actions.</w:t>
      </w:r>
    </w:p>
    <w:p w14:paraId="1674F911"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general data flow will occur as follows:</w:t>
      </w:r>
    </w:p>
    <w:p w14:paraId="2083BADF" w14:textId="77777777" w:rsidR="002F2B68" w:rsidRPr="002F2B68" w:rsidRDefault="002F2B68" w:rsidP="002F2B68">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user enters assignment information.</w:t>
      </w:r>
    </w:p>
    <w:p w14:paraId="78A4D19A" w14:textId="77777777" w:rsidR="002F2B68" w:rsidRPr="002F2B68" w:rsidRDefault="002F2B68" w:rsidP="002F2B68">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interface collects the information through input fields and buttons.</w:t>
      </w:r>
    </w:p>
    <w:p w14:paraId="660A03EB" w14:textId="77777777" w:rsidR="002F2B68" w:rsidRPr="002F2B68" w:rsidRDefault="002F2B68" w:rsidP="002F2B68">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application logic validates the information.</w:t>
      </w:r>
    </w:p>
    <w:p w14:paraId="29453BB1" w14:textId="77777777" w:rsidR="002F2B68" w:rsidRPr="002F2B68" w:rsidRDefault="002F2B68" w:rsidP="002F2B68">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data is stored in the local database.</w:t>
      </w:r>
    </w:p>
    <w:p w14:paraId="600FCFAA" w14:textId="77777777" w:rsidR="002F2B68" w:rsidRPr="002F2B68" w:rsidRDefault="002F2B68" w:rsidP="002F2B68">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dashboard retrieves and displays updated assignment information.</w:t>
      </w:r>
    </w:p>
    <w:p w14:paraId="599E88D8" w14:textId="680E7BB2"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p>
    <w:p w14:paraId="31F4A960" w14:textId="77777777" w:rsidR="002F2B68" w:rsidRPr="002F2B68" w:rsidRDefault="002F2B68" w:rsidP="002F2B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F2B68">
        <w:rPr>
          <w:rFonts w:ascii="Times New Roman" w:eastAsia="Times New Roman" w:hAnsi="Times New Roman" w:cs="Times New Roman"/>
          <w:b/>
          <w:bCs/>
          <w:kern w:val="36"/>
          <w:sz w:val="48"/>
          <w:szCs w:val="48"/>
          <w:lang w:eastAsia="en-GB"/>
          <w14:ligatures w14:val="none"/>
        </w:rPr>
        <w:t>Data Flow Between Code and Screens</w:t>
      </w:r>
    </w:p>
    <w:p w14:paraId="121298BA"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Login Screen to Database</w:t>
      </w:r>
    </w:p>
    <w:p w14:paraId="6E79CAAB"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user enters login information, and the application verifies stored account information.</w:t>
      </w:r>
    </w:p>
    <w:p w14:paraId="5160FDAD"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Assignment Screen to Database</w:t>
      </w:r>
    </w:p>
    <w:p w14:paraId="10F0C3EC"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user creates an assignment, and the application saves the information.</w:t>
      </w:r>
    </w:p>
    <w:p w14:paraId="7F98E1B0"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Database to Dashboard</w:t>
      </w:r>
    </w:p>
    <w:p w14:paraId="27171C8B"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application retrieves assignment records and displays upcoming deadlines.</w:t>
      </w:r>
    </w:p>
    <w:p w14:paraId="3CAEC0DC" w14:textId="77777777" w:rsidR="002F2B68" w:rsidRPr="002F2B68" w:rsidRDefault="002F2B68" w:rsidP="002F2B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F2B68">
        <w:rPr>
          <w:rFonts w:ascii="Times New Roman" w:eastAsia="Times New Roman" w:hAnsi="Times New Roman" w:cs="Times New Roman"/>
          <w:b/>
          <w:bCs/>
          <w:kern w:val="0"/>
          <w:sz w:val="36"/>
          <w:szCs w:val="36"/>
          <w:lang w:eastAsia="en-GB"/>
          <w14:ligatures w14:val="none"/>
        </w:rPr>
        <w:t>Database to Calendar</w:t>
      </w:r>
    </w:p>
    <w:p w14:paraId="172992E3"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application retrieves assignment dates and displays tasks on the calendar.</w:t>
      </w:r>
    </w:p>
    <w:p w14:paraId="30F4D593" w14:textId="2590E42C"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p>
    <w:p w14:paraId="3BB22A57" w14:textId="77777777" w:rsidR="002F2B68" w:rsidRPr="002F2B68" w:rsidRDefault="002F2B68" w:rsidP="002F2B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F2B68">
        <w:rPr>
          <w:rFonts w:ascii="Times New Roman" w:eastAsia="Times New Roman" w:hAnsi="Times New Roman" w:cs="Times New Roman"/>
          <w:b/>
          <w:bCs/>
          <w:kern w:val="36"/>
          <w:sz w:val="48"/>
          <w:szCs w:val="48"/>
          <w:lang w:eastAsia="en-GB"/>
          <w14:ligatures w14:val="none"/>
        </w:rPr>
        <w:lastRenderedPageBreak/>
        <w:t>Major UI Components and Data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3019"/>
        <w:gridCol w:w="2362"/>
      </w:tblGrid>
      <w:tr w:rsidR="002F2B68" w:rsidRPr="002F2B68" w14:paraId="09D6F69C" w14:textId="77777777">
        <w:trPr>
          <w:tblHeader/>
          <w:tblCellSpacing w:w="15" w:type="dxa"/>
        </w:trPr>
        <w:tc>
          <w:tcPr>
            <w:tcW w:w="0" w:type="auto"/>
            <w:vAlign w:val="center"/>
            <w:hideMark/>
          </w:tcPr>
          <w:p w14:paraId="3D0F1F73" w14:textId="77777777" w:rsidR="002F2B68" w:rsidRPr="002F2B68" w:rsidRDefault="002F2B68" w:rsidP="002F2B68">
            <w:pPr>
              <w:spacing w:after="0" w:line="240" w:lineRule="auto"/>
              <w:jc w:val="center"/>
              <w:rPr>
                <w:rFonts w:ascii="Times New Roman" w:eastAsia="Times New Roman" w:hAnsi="Times New Roman" w:cs="Times New Roman"/>
                <w:b/>
                <w:bCs/>
                <w:kern w:val="0"/>
                <w:lang w:eastAsia="en-GB"/>
                <w14:ligatures w14:val="none"/>
              </w:rPr>
            </w:pPr>
            <w:r w:rsidRPr="002F2B68">
              <w:rPr>
                <w:rFonts w:ascii="Times New Roman" w:eastAsia="Times New Roman" w:hAnsi="Times New Roman" w:cs="Times New Roman"/>
                <w:b/>
                <w:bCs/>
                <w:kern w:val="0"/>
                <w:lang w:eastAsia="en-GB"/>
                <w14:ligatures w14:val="none"/>
              </w:rPr>
              <w:t>Screen</w:t>
            </w:r>
          </w:p>
        </w:tc>
        <w:tc>
          <w:tcPr>
            <w:tcW w:w="0" w:type="auto"/>
            <w:vAlign w:val="center"/>
            <w:hideMark/>
          </w:tcPr>
          <w:p w14:paraId="08366270" w14:textId="77777777" w:rsidR="002F2B68" w:rsidRPr="002F2B68" w:rsidRDefault="002F2B68" w:rsidP="002F2B68">
            <w:pPr>
              <w:spacing w:after="0" w:line="240" w:lineRule="auto"/>
              <w:jc w:val="center"/>
              <w:rPr>
                <w:rFonts w:ascii="Times New Roman" w:eastAsia="Times New Roman" w:hAnsi="Times New Roman" w:cs="Times New Roman"/>
                <w:b/>
                <w:bCs/>
                <w:kern w:val="0"/>
                <w:lang w:eastAsia="en-GB"/>
                <w14:ligatures w14:val="none"/>
              </w:rPr>
            </w:pPr>
            <w:r w:rsidRPr="002F2B68">
              <w:rPr>
                <w:rFonts w:ascii="Times New Roman" w:eastAsia="Times New Roman" w:hAnsi="Times New Roman" w:cs="Times New Roman"/>
                <w:b/>
                <w:bCs/>
                <w:kern w:val="0"/>
                <w:lang w:eastAsia="en-GB"/>
                <w14:ligatures w14:val="none"/>
              </w:rPr>
              <w:t>UI Components</w:t>
            </w:r>
          </w:p>
        </w:tc>
        <w:tc>
          <w:tcPr>
            <w:tcW w:w="0" w:type="auto"/>
            <w:vAlign w:val="center"/>
            <w:hideMark/>
          </w:tcPr>
          <w:p w14:paraId="296B0621" w14:textId="77777777" w:rsidR="002F2B68" w:rsidRPr="002F2B68" w:rsidRDefault="002F2B68" w:rsidP="002F2B68">
            <w:pPr>
              <w:spacing w:after="0" w:line="240" w:lineRule="auto"/>
              <w:jc w:val="center"/>
              <w:rPr>
                <w:rFonts w:ascii="Times New Roman" w:eastAsia="Times New Roman" w:hAnsi="Times New Roman" w:cs="Times New Roman"/>
                <w:b/>
                <w:bCs/>
                <w:kern w:val="0"/>
                <w:lang w:eastAsia="en-GB"/>
                <w14:ligatures w14:val="none"/>
              </w:rPr>
            </w:pPr>
            <w:r w:rsidRPr="002F2B68">
              <w:rPr>
                <w:rFonts w:ascii="Times New Roman" w:eastAsia="Times New Roman" w:hAnsi="Times New Roman" w:cs="Times New Roman"/>
                <w:b/>
                <w:bCs/>
                <w:kern w:val="0"/>
                <w:lang w:eastAsia="en-GB"/>
                <w14:ligatures w14:val="none"/>
              </w:rPr>
              <w:t>Data</w:t>
            </w:r>
          </w:p>
        </w:tc>
      </w:tr>
      <w:tr w:rsidR="002F2B68" w:rsidRPr="002F2B68" w14:paraId="0ED663EA" w14:textId="77777777">
        <w:trPr>
          <w:tblCellSpacing w:w="15" w:type="dxa"/>
        </w:trPr>
        <w:tc>
          <w:tcPr>
            <w:tcW w:w="0" w:type="auto"/>
            <w:vAlign w:val="center"/>
            <w:hideMark/>
          </w:tcPr>
          <w:p w14:paraId="16BF7140" w14:textId="77777777"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Login</w:t>
            </w:r>
          </w:p>
        </w:tc>
        <w:tc>
          <w:tcPr>
            <w:tcW w:w="0" w:type="auto"/>
            <w:vAlign w:val="center"/>
            <w:hideMark/>
          </w:tcPr>
          <w:p w14:paraId="49686F07" w14:textId="77777777"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Text fields, buttons</w:t>
            </w:r>
          </w:p>
        </w:tc>
        <w:tc>
          <w:tcPr>
            <w:tcW w:w="0" w:type="auto"/>
            <w:vAlign w:val="center"/>
            <w:hideMark/>
          </w:tcPr>
          <w:p w14:paraId="46784406" w14:textId="77777777"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User credentials</w:t>
            </w:r>
          </w:p>
        </w:tc>
      </w:tr>
      <w:tr w:rsidR="002F2B68" w:rsidRPr="002F2B68" w14:paraId="70222971" w14:textId="77777777">
        <w:trPr>
          <w:tblCellSpacing w:w="15" w:type="dxa"/>
        </w:trPr>
        <w:tc>
          <w:tcPr>
            <w:tcW w:w="0" w:type="auto"/>
            <w:vAlign w:val="center"/>
            <w:hideMark/>
          </w:tcPr>
          <w:p w14:paraId="51C3B14B" w14:textId="77777777"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Dashboard</w:t>
            </w:r>
          </w:p>
        </w:tc>
        <w:tc>
          <w:tcPr>
            <w:tcW w:w="0" w:type="auto"/>
            <w:vAlign w:val="center"/>
            <w:hideMark/>
          </w:tcPr>
          <w:p w14:paraId="5B75674E" w14:textId="77777777"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Lists, buttons, navigation</w:t>
            </w:r>
          </w:p>
        </w:tc>
        <w:tc>
          <w:tcPr>
            <w:tcW w:w="0" w:type="auto"/>
            <w:vAlign w:val="center"/>
            <w:hideMark/>
          </w:tcPr>
          <w:p w14:paraId="42090C1A" w14:textId="77777777"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Assignment records</w:t>
            </w:r>
          </w:p>
        </w:tc>
      </w:tr>
      <w:tr w:rsidR="002F2B68" w:rsidRPr="002F2B68" w14:paraId="1DCC5EEE" w14:textId="77777777">
        <w:trPr>
          <w:tblCellSpacing w:w="15" w:type="dxa"/>
        </w:trPr>
        <w:tc>
          <w:tcPr>
            <w:tcW w:w="0" w:type="auto"/>
            <w:vAlign w:val="center"/>
            <w:hideMark/>
          </w:tcPr>
          <w:p w14:paraId="699CD8BF" w14:textId="77777777"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Add Assignment</w:t>
            </w:r>
          </w:p>
        </w:tc>
        <w:tc>
          <w:tcPr>
            <w:tcW w:w="0" w:type="auto"/>
            <w:vAlign w:val="center"/>
            <w:hideMark/>
          </w:tcPr>
          <w:p w14:paraId="41340B9A" w14:textId="77777777"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Text fields, date picker, menus</w:t>
            </w:r>
          </w:p>
        </w:tc>
        <w:tc>
          <w:tcPr>
            <w:tcW w:w="0" w:type="auto"/>
            <w:vAlign w:val="center"/>
            <w:hideMark/>
          </w:tcPr>
          <w:p w14:paraId="04ADE239" w14:textId="77777777"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Assignment details</w:t>
            </w:r>
          </w:p>
        </w:tc>
      </w:tr>
      <w:tr w:rsidR="002F2B68" w:rsidRPr="002F2B68" w14:paraId="058EED48" w14:textId="77777777">
        <w:trPr>
          <w:tblCellSpacing w:w="15" w:type="dxa"/>
        </w:trPr>
        <w:tc>
          <w:tcPr>
            <w:tcW w:w="0" w:type="auto"/>
            <w:vAlign w:val="center"/>
            <w:hideMark/>
          </w:tcPr>
          <w:p w14:paraId="4462891B" w14:textId="77777777"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Calendar</w:t>
            </w:r>
          </w:p>
        </w:tc>
        <w:tc>
          <w:tcPr>
            <w:tcW w:w="0" w:type="auto"/>
            <w:vAlign w:val="center"/>
            <w:hideMark/>
          </w:tcPr>
          <w:p w14:paraId="1332B6F0" w14:textId="77777777"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Calendar view, task list</w:t>
            </w:r>
          </w:p>
        </w:tc>
        <w:tc>
          <w:tcPr>
            <w:tcW w:w="0" w:type="auto"/>
            <w:vAlign w:val="center"/>
            <w:hideMark/>
          </w:tcPr>
          <w:p w14:paraId="1BA0DEC5" w14:textId="77777777"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Assignment dates</w:t>
            </w:r>
          </w:p>
        </w:tc>
      </w:tr>
      <w:tr w:rsidR="002F2B68" w:rsidRPr="002F2B68" w14:paraId="7FF5ABC9" w14:textId="77777777">
        <w:trPr>
          <w:tblCellSpacing w:w="15" w:type="dxa"/>
        </w:trPr>
        <w:tc>
          <w:tcPr>
            <w:tcW w:w="0" w:type="auto"/>
            <w:vAlign w:val="center"/>
            <w:hideMark/>
          </w:tcPr>
          <w:p w14:paraId="5731A218" w14:textId="77777777"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Completed Tasks</w:t>
            </w:r>
          </w:p>
        </w:tc>
        <w:tc>
          <w:tcPr>
            <w:tcW w:w="0" w:type="auto"/>
            <w:vAlign w:val="center"/>
            <w:hideMark/>
          </w:tcPr>
          <w:p w14:paraId="262462BD" w14:textId="77777777"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Lists, checkboxes</w:t>
            </w:r>
          </w:p>
        </w:tc>
        <w:tc>
          <w:tcPr>
            <w:tcW w:w="0" w:type="auto"/>
            <w:vAlign w:val="center"/>
            <w:hideMark/>
          </w:tcPr>
          <w:p w14:paraId="5CECB557" w14:textId="77777777"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Completed assignments</w:t>
            </w:r>
          </w:p>
        </w:tc>
      </w:tr>
      <w:tr w:rsidR="002F2B68" w:rsidRPr="002F2B68" w14:paraId="6DDBDFED" w14:textId="77777777">
        <w:trPr>
          <w:tblCellSpacing w:w="15" w:type="dxa"/>
        </w:trPr>
        <w:tc>
          <w:tcPr>
            <w:tcW w:w="0" w:type="auto"/>
            <w:vAlign w:val="center"/>
            <w:hideMark/>
          </w:tcPr>
          <w:p w14:paraId="0ECC2E6A" w14:textId="77777777"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Settings</w:t>
            </w:r>
          </w:p>
        </w:tc>
        <w:tc>
          <w:tcPr>
            <w:tcW w:w="0" w:type="auto"/>
            <w:vAlign w:val="center"/>
            <w:hideMark/>
          </w:tcPr>
          <w:p w14:paraId="4A1D5DAB" w14:textId="77777777"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Buttons, preferences</w:t>
            </w:r>
          </w:p>
        </w:tc>
        <w:tc>
          <w:tcPr>
            <w:tcW w:w="0" w:type="auto"/>
            <w:vAlign w:val="center"/>
            <w:hideMark/>
          </w:tcPr>
          <w:p w14:paraId="639F35B2" w14:textId="77777777"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User settings</w:t>
            </w:r>
          </w:p>
        </w:tc>
      </w:tr>
    </w:tbl>
    <w:p w14:paraId="272A8760" w14:textId="276535D6"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p>
    <w:p w14:paraId="25984684" w14:textId="77777777" w:rsidR="002F2B68" w:rsidRPr="002F2B68" w:rsidRDefault="002F2B68" w:rsidP="002F2B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F2B68">
        <w:rPr>
          <w:rFonts w:ascii="Times New Roman" w:eastAsia="Times New Roman" w:hAnsi="Times New Roman" w:cs="Times New Roman"/>
          <w:b/>
          <w:bCs/>
          <w:kern w:val="36"/>
          <w:sz w:val="48"/>
          <w:szCs w:val="48"/>
          <w:lang w:eastAsia="en-GB"/>
          <w14:ligatures w14:val="none"/>
        </w:rPr>
        <w:t>Conclusion</w:t>
      </w:r>
    </w:p>
    <w:p w14:paraId="5DD60B38"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Study Planner application will provide students with a simple and effective tool for managing academic responsibilities. By focusing on user-</w:t>
      </w:r>
      <w:proofErr w:type="spellStart"/>
      <w:r w:rsidRPr="002F2B68">
        <w:rPr>
          <w:rFonts w:ascii="Times New Roman" w:eastAsia="Times New Roman" w:hAnsi="Times New Roman" w:cs="Times New Roman"/>
          <w:kern w:val="0"/>
          <w:lang w:eastAsia="en-GB"/>
          <w14:ligatures w14:val="none"/>
        </w:rPr>
        <w:t>centered</w:t>
      </w:r>
      <w:proofErr w:type="spellEnd"/>
      <w:r w:rsidRPr="002F2B68">
        <w:rPr>
          <w:rFonts w:ascii="Times New Roman" w:eastAsia="Times New Roman" w:hAnsi="Times New Roman" w:cs="Times New Roman"/>
          <w:kern w:val="0"/>
          <w:lang w:eastAsia="en-GB"/>
          <w14:ligatures w14:val="none"/>
        </w:rPr>
        <w:t xml:space="preserve"> design principles, clear navigation, and organized data management, the application will help students improve productivity and reduce missed deadlines.</w:t>
      </w:r>
    </w:p>
    <w:p w14:paraId="7779584E"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The proposed design follows Android Design and Quality Guidelines by emphasizing usability, consistency, accessibility, and efficient interactions between users and application features.</w:t>
      </w:r>
    </w:p>
    <w:p w14:paraId="053D96EF" w14:textId="5CF112A5"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p>
    <w:p w14:paraId="26D40633" w14:textId="77777777" w:rsidR="002F2B68" w:rsidRPr="002F2B68" w:rsidRDefault="002F2B68" w:rsidP="002F2B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F2B68">
        <w:rPr>
          <w:rFonts w:ascii="Times New Roman" w:eastAsia="Times New Roman" w:hAnsi="Times New Roman" w:cs="Times New Roman"/>
          <w:b/>
          <w:bCs/>
          <w:kern w:val="36"/>
          <w:sz w:val="48"/>
          <w:szCs w:val="48"/>
          <w:lang w:eastAsia="en-GB"/>
          <w14:ligatures w14:val="none"/>
        </w:rPr>
        <w:t>References</w:t>
      </w:r>
    </w:p>
    <w:p w14:paraId="2EFE8EEC"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 xml:space="preserve">Android Developers. (2025). </w:t>
      </w:r>
      <w:r w:rsidRPr="002F2B68">
        <w:rPr>
          <w:rFonts w:ascii="Times New Roman" w:eastAsia="Times New Roman" w:hAnsi="Times New Roman" w:cs="Times New Roman"/>
          <w:i/>
          <w:iCs/>
          <w:kern w:val="0"/>
          <w:lang w:eastAsia="en-GB"/>
          <w14:ligatures w14:val="none"/>
        </w:rPr>
        <w:t>Design and quality guidelines</w:t>
      </w:r>
      <w:r w:rsidRPr="002F2B68">
        <w:rPr>
          <w:rFonts w:ascii="Times New Roman" w:eastAsia="Times New Roman" w:hAnsi="Times New Roman" w:cs="Times New Roman"/>
          <w:kern w:val="0"/>
          <w:lang w:eastAsia="en-GB"/>
          <w14:ligatures w14:val="none"/>
        </w:rPr>
        <w:t xml:space="preserve">. Google. </w:t>
      </w:r>
      <w:hyperlink r:id="rId5" w:history="1">
        <w:r w:rsidRPr="002F2B68">
          <w:rPr>
            <w:rFonts w:ascii="Times New Roman" w:eastAsia="Times New Roman" w:hAnsi="Times New Roman" w:cs="Times New Roman"/>
            <w:color w:val="0000FF"/>
            <w:kern w:val="0"/>
            <w:u w:val="single"/>
            <w:lang w:eastAsia="en-GB"/>
            <w14:ligatures w14:val="none"/>
          </w:rPr>
          <w:t>https://developer.android.com/docs/quality-guidelines</w:t>
        </w:r>
      </w:hyperlink>
    </w:p>
    <w:p w14:paraId="76BDB6A4"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 xml:space="preserve">Android Developers. (2025). </w:t>
      </w:r>
      <w:r w:rsidRPr="002F2B68">
        <w:rPr>
          <w:rFonts w:ascii="Times New Roman" w:eastAsia="Times New Roman" w:hAnsi="Times New Roman" w:cs="Times New Roman"/>
          <w:i/>
          <w:iCs/>
          <w:kern w:val="0"/>
          <w:lang w:eastAsia="en-GB"/>
          <w14:ligatures w14:val="none"/>
        </w:rPr>
        <w:t>Material Design 3: User interface design guidelines</w:t>
      </w:r>
      <w:r w:rsidRPr="002F2B68">
        <w:rPr>
          <w:rFonts w:ascii="Times New Roman" w:eastAsia="Times New Roman" w:hAnsi="Times New Roman" w:cs="Times New Roman"/>
          <w:kern w:val="0"/>
          <w:lang w:eastAsia="en-GB"/>
          <w14:ligatures w14:val="none"/>
        </w:rPr>
        <w:t xml:space="preserve">. Google. </w:t>
      </w:r>
      <w:hyperlink r:id="rId6" w:history="1">
        <w:r w:rsidRPr="002F2B68">
          <w:rPr>
            <w:rFonts w:ascii="Times New Roman" w:eastAsia="Times New Roman" w:hAnsi="Times New Roman" w:cs="Times New Roman"/>
            <w:color w:val="0000FF"/>
            <w:kern w:val="0"/>
            <w:u w:val="single"/>
            <w:lang w:eastAsia="en-GB"/>
            <w14:ligatures w14:val="none"/>
          </w:rPr>
          <w:t>https://m3.material.io/</w:t>
        </w:r>
      </w:hyperlink>
    </w:p>
    <w:p w14:paraId="6714B9A5" w14:textId="77777777" w:rsidR="002F2B68" w:rsidRPr="002F2B68" w:rsidRDefault="002F2B68" w:rsidP="002F2B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F2B68">
        <w:rPr>
          <w:rFonts w:ascii="Times New Roman" w:eastAsia="Times New Roman" w:hAnsi="Times New Roman" w:cs="Times New Roman"/>
          <w:kern w:val="0"/>
          <w:lang w:eastAsia="en-GB"/>
          <w14:ligatures w14:val="none"/>
        </w:rPr>
        <w:t xml:space="preserve">Android Developers. (2025). </w:t>
      </w:r>
      <w:r w:rsidRPr="002F2B68">
        <w:rPr>
          <w:rFonts w:ascii="Times New Roman" w:eastAsia="Times New Roman" w:hAnsi="Times New Roman" w:cs="Times New Roman"/>
          <w:i/>
          <w:iCs/>
          <w:kern w:val="0"/>
          <w:lang w:eastAsia="en-GB"/>
          <w14:ligatures w14:val="none"/>
        </w:rPr>
        <w:t>Build your first Android app</w:t>
      </w:r>
      <w:r w:rsidRPr="002F2B68">
        <w:rPr>
          <w:rFonts w:ascii="Times New Roman" w:eastAsia="Times New Roman" w:hAnsi="Times New Roman" w:cs="Times New Roman"/>
          <w:kern w:val="0"/>
          <w:lang w:eastAsia="en-GB"/>
          <w14:ligatures w14:val="none"/>
        </w:rPr>
        <w:t xml:space="preserve">. Google. </w:t>
      </w:r>
      <w:hyperlink r:id="rId7" w:history="1">
        <w:r w:rsidRPr="002F2B68">
          <w:rPr>
            <w:rFonts w:ascii="Times New Roman" w:eastAsia="Times New Roman" w:hAnsi="Times New Roman" w:cs="Times New Roman"/>
            <w:color w:val="0000FF"/>
            <w:kern w:val="0"/>
            <w:u w:val="single"/>
            <w:lang w:eastAsia="en-GB"/>
            <w14:ligatures w14:val="none"/>
          </w:rPr>
          <w:t>https://developer.android.com/training/basics/firstapp</w:t>
        </w:r>
      </w:hyperlink>
    </w:p>
    <w:p w14:paraId="2122E9C0" w14:textId="67D75A8F" w:rsidR="002F2B68" w:rsidRPr="002F2B68" w:rsidRDefault="002F2B68" w:rsidP="002F2B68">
      <w:pPr>
        <w:spacing w:after="0" w:line="240" w:lineRule="auto"/>
        <w:rPr>
          <w:rFonts w:ascii="Times New Roman" w:eastAsia="Times New Roman" w:hAnsi="Times New Roman" w:cs="Times New Roman"/>
          <w:kern w:val="0"/>
          <w:lang w:eastAsia="en-GB"/>
          <w14:ligatures w14:val="none"/>
        </w:rPr>
      </w:pPr>
    </w:p>
    <w:p w14:paraId="44D4B295" w14:textId="77777777" w:rsidR="00F11659" w:rsidRDefault="00F11659"/>
    <w:sectPr w:rsidR="00F116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040C9"/>
    <w:multiLevelType w:val="multilevel"/>
    <w:tmpl w:val="4A0E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C5783D"/>
    <w:multiLevelType w:val="multilevel"/>
    <w:tmpl w:val="0D82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2A4136"/>
    <w:multiLevelType w:val="multilevel"/>
    <w:tmpl w:val="0628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7F5FB6"/>
    <w:multiLevelType w:val="multilevel"/>
    <w:tmpl w:val="447C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D34E7"/>
    <w:multiLevelType w:val="multilevel"/>
    <w:tmpl w:val="98D8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B607BC"/>
    <w:multiLevelType w:val="multilevel"/>
    <w:tmpl w:val="CB76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305A6F"/>
    <w:multiLevelType w:val="multilevel"/>
    <w:tmpl w:val="5D62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4D748D"/>
    <w:multiLevelType w:val="multilevel"/>
    <w:tmpl w:val="13727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E825D5"/>
    <w:multiLevelType w:val="multilevel"/>
    <w:tmpl w:val="1AC0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D017C6"/>
    <w:multiLevelType w:val="multilevel"/>
    <w:tmpl w:val="61D2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C25725"/>
    <w:multiLevelType w:val="multilevel"/>
    <w:tmpl w:val="ED2A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6F314F"/>
    <w:multiLevelType w:val="multilevel"/>
    <w:tmpl w:val="E2EE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6615C1"/>
    <w:multiLevelType w:val="multilevel"/>
    <w:tmpl w:val="62B2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7316613">
    <w:abstractNumId w:val="12"/>
  </w:num>
  <w:num w:numId="2" w16cid:durableId="886529218">
    <w:abstractNumId w:val="9"/>
  </w:num>
  <w:num w:numId="3" w16cid:durableId="1613899609">
    <w:abstractNumId w:val="6"/>
  </w:num>
  <w:num w:numId="4" w16cid:durableId="1901281575">
    <w:abstractNumId w:val="5"/>
  </w:num>
  <w:num w:numId="5" w16cid:durableId="1101149533">
    <w:abstractNumId w:val="3"/>
  </w:num>
  <w:num w:numId="6" w16cid:durableId="947737165">
    <w:abstractNumId w:val="11"/>
  </w:num>
  <w:num w:numId="7" w16cid:durableId="926157732">
    <w:abstractNumId w:val="1"/>
  </w:num>
  <w:num w:numId="8" w16cid:durableId="986935546">
    <w:abstractNumId w:val="8"/>
  </w:num>
  <w:num w:numId="9" w16cid:durableId="597711284">
    <w:abstractNumId w:val="0"/>
  </w:num>
  <w:num w:numId="10" w16cid:durableId="5446089">
    <w:abstractNumId w:val="4"/>
  </w:num>
  <w:num w:numId="11" w16cid:durableId="1446149833">
    <w:abstractNumId w:val="10"/>
  </w:num>
  <w:num w:numId="12" w16cid:durableId="238756816">
    <w:abstractNumId w:val="7"/>
  </w:num>
  <w:num w:numId="13" w16cid:durableId="2099229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D9D"/>
    <w:rsid w:val="000069D6"/>
    <w:rsid w:val="000B4D30"/>
    <w:rsid w:val="002A244F"/>
    <w:rsid w:val="002F2B68"/>
    <w:rsid w:val="004A1B57"/>
    <w:rsid w:val="005F66FE"/>
    <w:rsid w:val="007D6433"/>
    <w:rsid w:val="009740B6"/>
    <w:rsid w:val="009A6CE9"/>
    <w:rsid w:val="00AC5D9D"/>
    <w:rsid w:val="00D84F4E"/>
    <w:rsid w:val="00DF6DF1"/>
    <w:rsid w:val="00E523C1"/>
    <w:rsid w:val="00F116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24615"/>
  <w15:chartTrackingRefBased/>
  <w15:docId w15:val="{EFA1F1AE-8A6E-CD45-9BE0-26149DEE1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D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5D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5D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5D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5D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5D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D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D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D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D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5D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5D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5D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5D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5D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D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D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D9D"/>
    <w:rPr>
      <w:rFonts w:eastAsiaTheme="majorEastAsia" w:cstheme="majorBidi"/>
      <w:color w:val="272727" w:themeColor="text1" w:themeTint="D8"/>
    </w:rPr>
  </w:style>
  <w:style w:type="paragraph" w:styleId="Title">
    <w:name w:val="Title"/>
    <w:basedOn w:val="Normal"/>
    <w:next w:val="Normal"/>
    <w:link w:val="TitleChar"/>
    <w:uiPriority w:val="10"/>
    <w:qFormat/>
    <w:rsid w:val="00AC5D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D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D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D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D9D"/>
    <w:pPr>
      <w:spacing w:before="160"/>
      <w:jc w:val="center"/>
    </w:pPr>
    <w:rPr>
      <w:i/>
      <w:iCs/>
      <w:color w:val="404040" w:themeColor="text1" w:themeTint="BF"/>
    </w:rPr>
  </w:style>
  <w:style w:type="character" w:customStyle="1" w:styleId="QuoteChar">
    <w:name w:val="Quote Char"/>
    <w:basedOn w:val="DefaultParagraphFont"/>
    <w:link w:val="Quote"/>
    <w:uiPriority w:val="29"/>
    <w:rsid w:val="00AC5D9D"/>
    <w:rPr>
      <w:i/>
      <w:iCs/>
      <w:color w:val="404040" w:themeColor="text1" w:themeTint="BF"/>
    </w:rPr>
  </w:style>
  <w:style w:type="paragraph" w:styleId="ListParagraph">
    <w:name w:val="List Paragraph"/>
    <w:basedOn w:val="Normal"/>
    <w:uiPriority w:val="34"/>
    <w:qFormat/>
    <w:rsid w:val="00AC5D9D"/>
    <w:pPr>
      <w:ind w:left="720"/>
      <w:contextualSpacing/>
    </w:pPr>
  </w:style>
  <w:style w:type="character" w:styleId="IntenseEmphasis">
    <w:name w:val="Intense Emphasis"/>
    <w:basedOn w:val="DefaultParagraphFont"/>
    <w:uiPriority w:val="21"/>
    <w:qFormat/>
    <w:rsid w:val="00AC5D9D"/>
    <w:rPr>
      <w:i/>
      <w:iCs/>
      <w:color w:val="0F4761" w:themeColor="accent1" w:themeShade="BF"/>
    </w:rPr>
  </w:style>
  <w:style w:type="paragraph" w:styleId="IntenseQuote">
    <w:name w:val="Intense Quote"/>
    <w:basedOn w:val="Normal"/>
    <w:next w:val="Normal"/>
    <w:link w:val="IntenseQuoteChar"/>
    <w:uiPriority w:val="30"/>
    <w:qFormat/>
    <w:rsid w:val="00AC5D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5D9D"/>
    <w:rPr>
      <w:i/>
      <w:iCs/>
      <w:color w:val="0F4761" w:themeColor="accent1" w:themeShade="BF"/>
    </w:rPr>
  </w:style>
  <w:style w:type="character" w:styleId="IntenseReference">
    <w:name w:val="Intense Reference"/>
    <w:basedOn w:val="DefaultParagraphFont"/>
    <w:uiPriority w:val="32"/>
    <w:qFormat/>
    <w:rsid w:val="00AC5D9D"/>
    <w:rPr>
      <w:b/>
      <w:bCs/>
      <w:smallCaps/>
      <w:color w:val="0F4761" w:themeColor="accent1" w:themeShade="BF"/>
      <w:spacing w:val="5"/>
    </w:rPr>
  </w:style>
  <w:style w:type="paragraph" w:styleId="NormalWeb">
    <w:name w:val="Normal (Web)"/>
    <w:basedOn w:val="Normal"/>
    <w:uiPriority w:val="99"/>
    <w:semiHidden/>
    <w:unhideWhenUsed/>
    <w:rsid w:val="00AC5D9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C5D9D"/>
    <w:rPr>
      <w:b/>
      <w:bCs/>
    </w:rPr>
  </w:style>
  <w:style w:type="character" w:styleId="Emphasis">
    <w:name w:val="Emphasis"/>
    <w:basedOn w:val="DefaultParagraphFont"/>
    <w:uiPriority w:val="20"/>
    <w:qFormat/>
    <w:rsid w:val="002F2B68"/>
    <w:rPr>
      <w:i/>
      <w:iCs/>
    </w:rPr>
  </w:style>
  <w:style w:type="character" w:styleId="Hyperlink">
    <w:name w:val="Hyperlink"/>
    <w:basedOn w:val="DefaultParagraphFont"/>
    <w:uiPriority w:val="99"/>
    <w:semiHidden/>
    <w:unhideWhenUsed/>
    <w:rsid w:val="002F2B6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veloper.android.com/training/basics/first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3.material.io/" TargetMode="External"/><Relationship Id="rId5" Type="http://schemas.openxmlformats.org/officeDocument/2006/relationships/hyperlink" Target="https://developer.android.com/docs/quality-guidelin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1324</Words>
  <Characters>7549</Characters>
  <Application>Microsoft Office Word</Application>
  <DocSecurity>0</DocSecurity>
  <Lines>62</Lines>
  <Paragraphs>17</Paragraphs>
  <ScaleCrop>false</ScaleCrop>
  <Company/>
  <LinksUpToDate>false</LinksUpToDate>
  <CharactersWithSpaces>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Ahmed</dc:creator>
  <cp:keywords/>
  <dc:description/>
  <cp:lastModifiedBy>Ahmed, Ahmed</cp:lastModifiedBy>
  <cp:revision>2</cp:revision>
  <dcterms:created xsi:type="dcterms:W3CDTF">2026-07-27T01:12:00Z</dcterms:created>
  <dcterms:modified xsi:type="dcterms:W3CDTF">2026-07-27T01:12:00Z</dcterms:modified>
</cp:coreProperties>
</file>