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861F3B">
      <w:r>
        <w:rPr>
          <w:u w:val="single"/>
        </w:rPr>
        <w:t xml:space="preserve">Automated </w:t>
      </w:r>
      <w:r w:rsidR="00233EFA" w:rsidRPr="00233EFA">
        <w:rPr>
          <w:u w:val="single"/>
        </w:rPr>
        <w:t>Testing</w:t>
      </w:r>
      <w:r w:rsidR="00233EFA">
        <w:rPr>
          <w:u w:val="single"/>
        </w:rPr>
        <w:t xml:space="preserve"> (week 8)</w:t>
      </w:r>
    </w:p>
    <w:p w:rsidR="00861F3B" w:rsidRDefault="00682A92">
      <w:r>
        <w:t>Risk is determined by Impact * Likelihood</w:t>
      </w:r>
    </w:p>
    <w:p w:rsidR="00052447" w:rsidRDefault="00052447">
      <w:r>
        <w:t>The number of test combination you do depends on the risk of the tests.</w:t>
      </w:r>
    </w:p>
    <w:p w:rsidR="00052447" w:rsidRDefault="00052447">
      <w:r>
        <w:t>You shouldn’t have 2 assertEquals in one @Test because if one fails the second isn’t run.</w:t>
      </w:r>
    </w:p>
    <w:p w:rsidR="00EB3DA9" w:rsidRDefault="00EB3DA9"/>
    <w:p w:rsidR="00EB3DA9" w:rsidRDefault="00EB3DA9">
      <w:r>
        <w:t>Creating the AutomatedTest file:</w:t>
      </w:r>
    </w:p>
    <w:p w:rsidR="00EB3DA9" w:rsidRDefault="00EB3DA9">
      <w:r>
        <w:t>First create blackjack class with empty play() method.</w:t>
      </w:r>
    </w:p>
    <w:p w:rsidR="00EB3DA9" w:rsidRDefault="00EB3DA9">
      <w:r>
        <w:t>Then create test class which</w:t>
      </w:r>
      <w:r w:rsidR="009B3892">
        <w:t xml:space="preserve"> tests all possible combinations of tests.</w:t>
      </w:r>
    </w:p>
    <w:p w:rsidR="009B3892" w:rsidRDefault="009B3892"/>
    <w:p w:rsidR="009B3892" w:rsidRDefault="009B3892">
      <w:r>
        <w:t>Then create DealerWinsTest, PlayerWinsTest and InvalidTests classes.</w:t>
      </w:r>
    </w:p>
    <w:p w:rsidR="009B3892" w:rsidRDefault="009B3892">
      <w:r>
        <w:t>Then create Suite1 and Suite2 classes.</w:t>
      </w:r>
    </w:p>
    <w:p w:rsidR="009B3892" w:rsidRDefault="009B3892">
      <w:r>
        <w:t>Then create RunnerTest class.</w:t>
      </w:r>
    </w:p>
    <w:p w:rsidR="009B3892" w:rsidRDefault="009B3892">
      <w:r>
        <w:t>Finally add all the code into the play() method inside the BlackJack class.</w:t>
      </w:r>
    </w:p>
    <w:p w:rsidR="00EB3DA9" w:rsidRDefault="002A5091">
      <w:r>
        <w:t>Rightclick on the RunnerTest class and click on export -&gt; Java -&gt; Runnable jar file.</w:t>
      </w:r>
    </w:p>
    <w:p w:rsidR="002A5091" w:rsidRDefault="002A5091">
      <w:r>
        <w:t>Export destination into desktop with the name Runner.jar.</w:t>
      </w:r>
    </w:p>
    <w:p w:rsidR="002A5091" w:rsidRDefault="002A5091">
      <w:r>
        <w:t>Then click on copy required… and click finish.</w:t>
      </w:r>
    </w:p>
    <w:p w:rsidR="002A5091" w:rsidRDefault="002A5091"/>
    <w:p w:rsidR="002A5091" w:rsidRDefault="002A5091">
      <w:r>
        <w:t>To make executable bat file create a text document and type:</w:t>
      </w:r>
    </w:p>
    <w:p w:rsidR="00EB3DA9" w:rsidRDefault="00EB3DA9">
      <w:r>
        <w:t>java –jar Runner.jar</w:t>
      </w:r>
    </w:p>
    <w:p w:rsidR="002A5091" w:rsidRDefault="002A5091">
      <w:r>
        <w:t>then save as .bat</w:t>
      </w:r>
    </w:p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>
      <w:r>
        <w:lastRenderedPageBreak/>
        <w:t>@Before</w:t>
      </w:r>
    </w:p>
    <w:p w:rsidR="00826716" w:rsidRDefault="00826716">
      <w:r>
        <w:t>Public void setup(){</w:t>
      </w:r>
    </w:p>
    <w:p w:rsidR="00826716" w:rsidRDefault="00826716">
      <w:r>
        <w:t>}</w:t>
      </w:r>
    </w:p>
    <w:p w:rsidR="00826716" w:rsidRDefault="00826716">
      <w:r>
        <w:t>@Test</w:t>
      </w:r>
    </w:p>
    <w:p w:rsidR="00826716" w:rsidRDefault="00826716">
      <w:r>
        <w:t>Public void test1(){</w:t>
      </w:r>
    </w:p>
    <w:p w:rsidR="00826716" w:rsidRDefault="00826716">
      <w:r>
        <w:t>assertEquals();</w:t>
      </w:r>
    </w:p>
    <w:p w:rsidR="00826716" w:rsidRDefault="00826716">
      <w:r>
        <w:t>}</w:t>
      </w:r>
    </w:p>
    <w:p w:rsidR="00826716" w:rsidRDefault="00826716">
      <w:r>
        <w:t xml:space="preserve">@After </w:t>
      </w:r>
    </w:p>
    <w:p w:rsidR="00826716" w:rsidRDefault="00826716">
      <w:r>
        <w:t>Public void teardown(){</w:t>
      </w:r>
    </w:p>
    <w:p w:rsidR="00826716" w:rsidRDefault="00826716">
      <w:r>
        <w:t>}</w:t>
      </w:r>
    </w:p>
    <w:p w:rsidR="00F015E9" w:rsidRDefault="00F015E9"/>
    <w:p w:rsidR="00F015E9" w:rsidRDefault="00F015E9">
      <w:r>
        <w:t xml:space="preserve">@BeforeClass runs only once whereas @Before runs before each @Test. </w:t>
      </w:r>
    </w:p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>
      <w:r>
        <w:lastRenderedPageBreak/>
        <w:t>Katalon recorder chrome.</w:t>
      </w:r>
    </w:p>
    <w:p w:rsidR="00903D0B" w:rsidRDefault="00903D0B">
      <w:hyperlink r:id="rId4" w:history="1">
        <w:r w:rsidRPr="00B54A47">
          <w:rPr>
            <w:rStyle w:val="Hyperlink"/>
          </w:rPr>
          <w:t>https://chrome.google.com/webstore/detail/katalon-recorder/ljdobmomdgdljniojadhoplhkpialdid</w:t>
        </w:r>
      </w:hyperlink>
    </w:p>
    <w:p w:rsidR="00903D0B" w:rsidRDefault="00903D0B"/>
    <w:p w:rsidR="004B42BA" w:rsidRDefault="004B42BA">
      <w:r w:rsidRPr="004B42BA">
        <w:t>chrome driver download</w:t>
      </w:r>
    </w:p>
    <w:p w:rsidR="00903D0B" w:rsidRDefault="00903D0B">
      <w:hyperlink r:id="rId5" w:history="1">
        <w:r w:rsidRPr="00B54A47">
          <w:rPr>
            <w:rStyle w:val="Hyperlink"/>
          </w:rPr>
          <w:t>http://chromedriver.chromium.org/downloads</w:t>
        </w:r>
      </w:hyperlink>
    </w:p>
    <w:p w:rsidR="00903D0B" w:rsidRDefault="000A544B">
      <w:r>
        <w:t>(export it to your desktop)</w:t>
      </w:r>
    </w:p>
    <w:p w:rsidR="003E7034" w:rsidRDefault="003E7034"/>
    <w:p w:rsidR="003E7034" w:rsidRPr="00861F3B" w:rsidRDefault="003E7034">
      <w:r>
        <w:t xml:space="preserve">Add </w:t>
      </w:r>
      <w:r w:rsidR="002A7CA2">
        <w:t>selenium dependency from maven</w:t>
      </w:r>
      <w:bookmarkStart w:id="0" w:name="_GoBack"/>
      <w:bookmarkEnd w:id="0"/>
      <w:r>
        <w:t xml:space="preserve"> repository.</w:t>
      </w:r>
    </w:p>
    <w:sectPr w:rsidR="003E7034" w:rsidRPr="008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FA"/>
    <w:rsid w:val="00052447"/>
    <w:rsid w:val="000A544B"/>
    <w:rsid w:val="001030E9"/>
    <w:rsid w:val="00233EFA"/>
    <w:rsid w:val="002A5091"/>
    <w:rsid w:val="002A7CA2"/>
    <w:rsid w:val="003A7CF2"/>
    <w:rsid w:val="003E7034"/>
    <w:rsid w:val="004B42BA"/>
    <w:rsid w:val="00682A92"/>
    <w:rsid w:val="00826716"/>
    <w:rsid w:val="00861F3B"/>
    <w:rsid w:val="00903D0B"/>
    <w:rsid w:val="009B3892"/>
    <w:rsid w:val="00EB3DA9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259D"/>
  <w15:chartTrackingRefBased/>
  <w15:docId w15:val="{942E8658-C202-4E84-9B1B-0F424655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romedriver.chromium.org/downloads" TargetMode="External"/><Relationship Id="rId4" Type="http://schemas.openxmlformats.org/officeDocument/2006/relationships/hyperlink" Target="https://chrome.google.com/webstore/detail/katalon-recorder/ljdobmomdgdljniojadhoplhkpiald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228</Words>
  <Characters>1306</Characters>
  <Application>Microsoft Office Word</Application>
  <DocSecurity>0</DocSecurity>
  <Lines>10</Lines>
  <Paragraphs>3</Paragraphs>
  <ScaleCrop>false</ScaleCrop>
  <Company>QA Ltd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2019-01-28T10:13:00Z</dcterms:created>
  <dcterms:modified xsi:type="dcterms:W3CDTF">2019-01-29T14:13:00Z</dcterms:modified>
</cp:coreProperties>
</file>