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A825" w14:textId="77777777" w:rsidR="00E248D0" w:rsidRDefault="00E248D0" w:rsidP="00E248D0">
      <w:proofErr w:type="gramStart"/>
      <w:r>
        <w:t>User :</w:t>
      </w:r>
      <w:proofErr w:type="gramEnd"/>
    </w:p>
    <w:p w14:paraId="084B656B" w14:textId="019CFE03" w:rsidR="00E248D0" w:rsidRDefault="00E248D0" w:rsidP="00E248D0">
      <w:r>
        <w:t>1.SP_RegisterMember : that procedure will add new user to users table, the role will be member.</w:t>
      </w:r>
    </w:p>
    <w:p w14:paraId="4F7E6268" w14:textId="7EC972C8" w:rsidR="00E248D0" w:rsidRDefault="00E248D0" w:rsidP="00E248D0">
      <w:r>
        <w:t xml:space="preserve">2.SP_ApprovalMember : that procedure will update status for user from role member in </w:t>
      </w:r>
      <w:proofErr w:type="gramStart"/>
      <w:r>
        <w:t>users</w:t>
      </w:r>
      <w:proofErr w:type="gramEnd"/>
      <w:r>
        <w:t xml:space="preserve"> table.</w:t>
      </w:r>
    </w:p>
    <w:p w14:paraId="3E9213E3" w14:textId="273A9A7B" w:rsidR="00E248D0" w:rsidRDefault="00E248D0" w:rsidP="00E248D0">
      <w:r>
        <w:t xml:space="preserve">3.SP_UpdateUserInfo : that procedure will update </w:t>
      </w:r>
      <w:r w:rsidR="00E37F84">
        <w:t>email,</w:t>
      </w:r>
      <w:r>
        <w:t xml:space="preserve"> phone and password for user</w:t>
      </w:r>
    </w:p>
    <w:p w14:paraId="0671A713" w14:textId="51233DAC" w:rsidR="009410CC" w:rsidRDefault="00E248D0" w:rsidP="009410CC">
      <w:r>
        <w:t>4.SP_GetProfileInfo : that procedure will return profile info</w:t>
      </w:r>
    </w:p>
    <w:p w14:paraId="6FD763D9" w14:textId="1D4E127D" w:rsidR="009410CC" w:rsidRDefault="009410CC" w:rsidP="00850428">
      <w:r>
        <w:t>5.</w:t>
      </w:r>
      <w:r w:rsidR="00850428" w:rsidRPr="0085042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0428" w:rsidRPr="00850428">
        <w:t>SP_GetunActiveMembers</w:t>
      </w:r>
      <w:r>
        <w:t>: that procedure will return unactive members</w:t>
      </w:r>
    </w:p>
    <w:p w14:paraId="0ADC38C2" w14:textId="77777777" w:rsidR="00E248D0" w:rsidRDefault="00E248D0" w:rsidP="00E248D0"/>
    <w:p w14:paraId="1426256C" w14:textId="77777777" w:rsidR="00E248D0" w:rsidRDefault="00E248D0" w:rsidP="00E248D0"/>
    <w:p w14:paraId="576A3CC6" w14:textId="77777777" w:rsidR="00E248D0" w:rsidRPr="00E248D0" w:rsidRDefault="00E248D0" w:rsidP="00E248D0"/>
    <w:sectPr w:rsidR="00E248D0" w:rsidRPr="00E2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81A14"/>
    <w:multiLevelType w:val="hybridMultilevel"/>
    <w:tmpl w:val="5A78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36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82"/>
    <w:rsid w:val="00467604"/>
    <w:rsid w:val="004C5B82"/>
    <w:rsid w:val="00850428"/>
    <w:rsid w:val="008C2DC1"/>
    <w:rsid w:val="009410CC"/>
    <w:rsid w:val="00A3641A"/>
    <w:rsid w:val="00A86385"/>
    <w:rsid w:val="00CD2F37"/>
    <w:rsid w:val="00E248D0"/>
    <w:rsid w:val="00E3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DAB6"/>
  <w15:chartTrackingRefBased/>
  <w15:docId w15:val="{F9D60F1A-66ED-4E4F-9A22-B0DC6D28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رائد راجح ابو عواد</dc:creator>
  <cp:keywords/>
  <dc:description/>
  <cp:lastModifiedBy>احمد رائد راجح ابو عواد</cp:lastModifiedBy>
  <cp:revision>2</cp:revision>
  <dcterms:created xsi:type="dcterms:W3CDTF">2025-01-29T08:22:00Z</dcterms:created>
  <dcterms:modified xsi:type="dcterms:W3CDTF">2025-01-29T17:26:00Z</dcterms:modified>
</cp:coreProperties>
</file>