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B7AC" w14:textId="77777777" w:rsidR="00B3600E" w:rsidRPr="00B3600E" w:rsidRDefault="00B3600E" w:rsidP="00B3600E">
      <w:pPr>
        <w:rPr>
          <w:b/>
          <w:bCs/>
        </w:rPr>
      </w:pPr>
      <w:r w:rsidRPr="00B3600E">
        <w:rPr>
          <w:b/>
          <w:bCs/>
        </w:rPr>
        <w:t>Bike Rental Demand Prediction (Regression Model)</w:t>
      </w:r>
    </w:p>
    <w:p w14:paraId="1FE0146F" w14:textId="77777777" w:rsidR="00B3600E" w:rsidRPr="00B3600E" w:rsidRDefault="00B3600E" w:rsidP="00B3600E">
      <w:r w:rsidRPr="00B3600E">
        <w:t>In this project, I developed a regression-based machine learning model to predict hourly bike rental demand using a structured dataset of 10,000 records. The dataset included features such as time, weather conditions, temperature, and wind levels.</w:t>
      </w:r>
    </w:p>
    <w:p w14:paraId="727C9CB8" w14:textId="77777777" w:rsidR="00B3600E" w:rsidRPr="00B3600E" w:rsidRDefault="00B3600E" w:rsidP="00B3600E">
      <w:r w:rsidRPr="00B3600E">
        <w:t xml:space="preserve">I began with data preprocessing, where I removed irrelevant features (e.g., record ID) and filtered the dataset to focus on a single city to ensure consistency. I performed feature engineering by transforming the hourly variable into a binary indicator (day vs. night) to simplify patterns in usage </w:t>
      </w:r>
      <w:proofErr w:type="spellStart"/>
      <w:r w:rsidRPr="00B3600E">
        <w:t>behavior</w:t>
      </w:r>
      <w:proofErr w:type="spellEnd"/>
      <w:r w:rsidRPr="00B3600E">
        <w:t>.</w:t>
      </w:r>
    </w:p>
    <w:p w14:paraId="31953A1A" w14:textId="77777777" w:rsidR="00B3600E" w:rsidRPr="00B3600E" w:rsidRDefault="00B3600E" w:rsidP="00B3600E">
      <w:r w:rsidRPr="00B3600E">
        <w:t>The target variable (bike rental count) was extracted and separated from the feature set. I then converted the dataset into NumPy arrays and split it into training and testing sets (80:20 ratio). To ensure fair model training, I applied Min-Max normalization independently to both features and labels.</w:t>
      </w:r>
    </w:p>
    <w:p w14:paraId="44E2C9A4" w14:textId="77777777" w:rsidR="00B3600E" w:rsidRPr="00B3600E" w:rsidRDefault="00B3600E" w:rsidP="00B3600E">
      <w:r w:rsidRPr="00B3600E">
        <w:t xml:space="preserve">For </w:t>
      </w:r>
      <w:proofErr w:type="spellStart"/>
      <w:r w:rsidRPr="00B3600E">
        <w:t>modeling</w:t>
      </w:r>
      <w:proofErr w:type="spellEnd"/>
      <w:r w:rsidRPr="00B3600E">
        <w:t>, I implemented a multivariate Linear Regression model and trained it on the processed training data. The model was evaluated on unseen test data using Root Mean Squared Error (RMSE) in the normalized [0–1] range, providing a reliable measure of prediction accuracy.</w:t>
      </w:r>
    </w:p>
    <w:p w14:paraId="4B5E7C62" w14:textId="77777777" w:rsidR="00B3600E" w:rsidRPr="00B3600E" w:rsidRDefault="00B3600E" w:rsidP="00B3600E">
      <w:r w:rsidRPr="00B3600E">
        <w:t>This project demonstrates my ability to:</w:t>
      </w:r>
    </w:p>
    <w:p w14:paraId="02D69359" w14:textId="77777777" w:rsidR="00B3600E" w:rsidRPr="00B3600E" w:rsidRDefault="00B3600E" w:rsidP="00B3600E">
      <w:pPr>
        <w:numPr>
          <w:ilvl w:val="0"/>
          <w:numId w:val="1"/>
        </w:numPr>
      </w:pPr>
      <w:r w:rsidRPr="00B3600E">
        <w:t>Perform end-to-end data preprocessing and transformation</w:t>
      </w:r>
    </w:p>
    <w:p w14:paraId="7CDF6557" w14:textId="77777777" w:rsidR="00B3600E" w:rsidRPr="00B3600E" w:rsidRDefault="00B3600E" w:rsidP="00B3600E">
      <w:pPr>
        <w:numPr>
          <w:ilvl w:val="0"/>
          <w:numId w:val="1"/>
        </w:numPr>
      </w:pPr>
      <w:r w:rsidRPr="00B3600E">
        <w:t>Apply feature engineering to improve model performance</w:t>
      </w:r>
    </w:p>
    <w:p w14:paraId="213FBAAA" w14:textId="77777777" w:rsidR="00B3600E" w:rsidRPr="00B3600E" w:rsidRDefault="00B3600E" w:rsidP="00B3600E">
      <w:pPr>
        <w:numPr>
          <w:ilvl w:val="0"/>
          <w:numId w:val="1"/>
        </w:numPr>
      </w:pPr>
      <w:r w:rsidRPr="00B3600E">
        <w:t>Work with NumPy, Pandas, and Scikit-learn</w:t>
      </w:r>
    </w:p>
    <w:p w14:paraId="24E8C022" w14:textId="77777777" w:rsidR="00B3600E" w:rsidRPr="00B3600E" w:rsidRDefault="00B3600E" w:rsidP="00B3600E">
      <w:pPr>
        <w:numPr>
          <w:ilvl w:val="0"/>
          <w:numId w:val="1"/>
        </w:numPr>
      </w:pPr>
      <w:r w:rsidRPr="00B3600E">
        <w:t>Build and evaluate regression models using appropriate metrics</w:t>
      </w:r>
    </w:p>
    <w:p w14:paraId="68C798B9" w14:textId="77777777" w:rsidR="00700E10" w:rsidRDefault="00700E10"/>
    <w:sectPr w:rsidR="00700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379D"/>
    <w:multiLevelType w:val="multilevel"/>
    <w:tmpl w:val="9C7A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0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0E"/>
    <w:rsid w:val="003F57AD"/>
    <w:rsid w:val="00700E10"/>
    <w:rsid w:val="00A61303"/>
    <w:rsid w:val="00B3600E"/>
    <w:rsid w:val="00CC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35BA"/>
  <w15:chartTrackingRefBased/>
  <w15:docId w15:val="{6E351949-CD64-4853-A159-E4F9614E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Akram Mohammed Amir Pasha</dc:creator>
  <cp:keywords/>
  <dc:description/>
  <cp:lastModifiedBy>Ahmed Akram Mohammed Amir Pasha</cp:lastModifiedBy>
  <cp:revision>1</cp:revision>
  <dcterms:created xsi:type="dcterms:W3CDTF">2026-03-31T10:19:00Z</dcterms:created>
  <dcterms:modified xsi:type="dcterms:W3CDTF">2026-03-31T10:20:00Z</dcterms:modified>
</cp:coreProperties>
</file>