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BF67B3" w:rsidR="0032716A" w:rsidRDefault="00650D65" w:rsidP="00E97838">
      <w:pPr>
        <w:jc w:val="center"/>
      </w:pPr>
      <w:r w:rsidRPr="00E97838">
        <w:rPr>
          <w:b/>
          <w:bCs/>
          <w:sz w:val="28"/>
          <w:szCs w:val="28"/>
        </w:rPr>
        <w:t>Time series analysis and forecasting in sales</w:t>
      </w:r>
      <w:bookmarkStart w:id="0" w:name="_GoBack"/>
      <w:bookmarkEnd w:id="0"/>
    </w:p>
    <w:p w14:paraId="4373E7E1" w14:textId="77777777" w:rsidR="00E97838" w:rsidRDefault="00E97838" w:rsidP="00E97838"/>
    <w:p w14:paraId="509380FF" w14:textId="77777777" w:rsidR="00E97838" w:rsidRDefault="00E97838" w:rsidP="00E97838"/>
    <w:p w14:paraId="3D4108A0" w14:textId="77777777" w:rsidR="00E97838" w:rsidRDefault="00E97838" w:rsidP="00E97838"/>
    <w:p w14:paraId="02F4C675" w14:textId="77777777" w:rsidR="00E97838" w:rsidRDefault="00E97838" w:rsidP="00E97838">
      <w:r>
        <w:rPr>
          <w:rFonts w:ascii="Segoe UI Emoji" w:hAnsi="Segoe UI Emoji" w:cs="Segoe UI Emoji"/>
        </w:rPr>
        <w:t>🧾</w:t>
      </w:r>
      <w:r>
        <w:t xml:space="preserve"> Dataset Overview</w:t>
      </w:r>
    </w:p>
    <w:p w14:paraId="036E324D" w14:textId="77777777" w:rsidR="00E97838" w:rsidRDefault="00E97838" w:rsidP="00E97838"/>
    <w:p w14:paraId="358C6581" w14:textId="77777777" w:rsidR="00E97838" w:rsidRDefault="00E97838" w:rsidP="00E97838">
      <w:r>
        <w:t>Time Period: Jan 2020 – Dec 2024 (60 months)</w:t>
      </w:r>
    </w:p>
    <w:p w14:paraId="661ED2CE" w14:textId="77777777" w:rsidR="00E97838" w:rsidRDefault="00E97838" w:rsidP="00E97838"/>
    <w:p w14:paraId="478A084B" w14:textId="77777777" w:rsidR="00E97838" w:rsidRDefault="00E97838" w:rsidP="00E97838">
      <w:r>
        <w:t>Total Records: 60 months</w:t>
      </w:r>
    </w:p>
    <w:p w14:paraId="156D0ED3" w14:textId="77777777" w:rsidR="00E97838" w:rsidRDefault="00E97838" w:rsidP="00E97838"/>
    <w:p w14:paraId="13DE6582" w14:textId="77777777" w:rsidR="00E97838" w:rsidRDefault="00E97838" w:rsidP="00E97838">
      <w:r>
        <w:t>Columns Included:</w:t>
      </w:r>
    </w:p>
    <w:p w14:paraId="55E8F02F" w14:textId="77777777" w:rsidR="00E97838" w:rsidRDefault="00E97838" w:rsidP="00E97838"/>
    <w:p w14:paraId="6453319C" w14:textId="77777777" w:rsidR="00E97838" w:rsidRDefault="00E97838" w:rsidP="00E97838">
      <w:r>
        <w:t>Sales: Monthly sales figures</w:t>
      </w:r>
    </w:p>
    <w:p w14:paraId="66A31525" w14:textId="77777777" w:rsidR="00E97838" w:rsidRDefault="00E97838" w:rsidP="00E97838"/>
    <w:p w14:paraId="196F26BA" w14:textId="77777777" w:rsidR="00E97838" w:rsidRDefault="00E97838" w:rsidP="00E97838">
      <w:r>
        <w:t>Advertising_Spend: Marketing budget</w:t>
      </w:r>
    </w:p>
    <w:p w14:paraId="582D71D4" w14:textId="77777777" w:rsidR="00E97838" w:rsidRDefault="00E97838" w:rsidP="00E97838"/>
    <w:p w14:paraId="6274BE0F" w14:textId="77777777" w:rsidR="00E97838" w:rsidRDefault="00E97838" w:rsidP="00E97838">
      <w:r>
        <w:t>Holiday: Binary indicator (1 = holiday month)</w:t>
      </w:r>
    </w:p>
    <w:p w14:paraId="33AC42CE" w14:textId="77777777" w:rsidR="00E97838" w:rsidRDefault="00E97838" w:rsidP="00E97838"/>
    <w:p w14:paraId="728BAE40" w14:textId="77777777" w:rsidR="00E97838" w:rsidRDefault="00E97838" w:rsidP="00E97838">
      <w:r>
        <w:t>Promotion: Binary indicator (1 = promotions running)</w:t>
      </w:r>
    </w:p>
    <w:p w14:paraId="73A8D026" w14:textId="77777777" w:rsidR="00E97838" w:rsidRDefault="00E97838" w:rsidP="00E97838"/>
    <w:p w14:paraId="2E46283C" w14:textId="77777777" w:rsidR="00E97838" w:rsidRDefault="00E97838" w:rsidP="00E97838"/>
    <w:p w14:paraId="548244F6" w14:textId="77777777" w:rsidR="00E97838" w:rsidRDefault="00E97838" w:rsidP="00E97838"/>
    <w:p w14:paraId="249C6FEE" w14:textId="77777777" w:rsidR="00E97838" w:rsidRDefault="00E97838" w:rsidP="00E97838"/>
    <w:p w14:paraId="207EB9C8" w14:textId="77777777" w:rsidR="00E97838" w:rsidRDefault="00E97838" w:rsidP="00E97838">
      <w:r>
        <w:t>---</w:t>
      </w:r>
    </w:p>
    <w:p w14:paraId="38A9E99A" w14:textId="77777777" w:rsidR="00E97838" w:rsidRDefault="00E97838" w:rsidP="00E97838"/>
    <w:p w14:paraId="69737868" w14:textId="77777777" w:rsidR="00E97838" w:rsidRDefault="00E97838" w:rsidP="00E97838">
      <w:r>
        <w:rPr>
          <w:rFonts w:ascii="Segoe UI Emoji" w:hAnsi="Segoe UI Emoji" w:cs="Segoe UI Emoji"/>
        </w:rPr>
        <w:t>📈</w:t>
      </w:r>
      <w:r>
        <w:t xml:space="preserve"> Trend and Seasonality (Decomposition)</w:t>
      </w:r>
    </w:p>
    <w:p w14:paraId="0DDF2838" w14:textId="77777777" w:rsidR="00E97838" w:rsidRDefault="00E97838" w:rsidP="00E97838"/>
    <w:p w14:paraId="4516982D" w14:textId="77777777" w:rsidR="00E97838" w:rsidRDefault="00E97838" w:rsidP="00E97838">
      <w:r>
        <w:t>The sales time series was decomposed using an additive model.</w:t>
      </w:r>
    </w:p>
    <w:p w14:paraId="0ED8DA28" w14:textId="77777777" w:rsidR="00E97838" w:rsidRDefault="00E97838" w:rsidP="00E97838"/>
    <w:p w14:paraId="3035E1E9" w14:textId="77777777" w:rsidR="00E97838" w:rsidRDefault="00E97838" w:rsidP="00E97838">
      <w:r>
        <w:t>Components extracted:</w:t>
      </w:r>
    </w:p>
    <w:p w14:paraId="1E287606" w14:textId="77777777" w:rsidR="00E97838" w:rsidRDefault="00E97838" w:rsidP="00E97838"/>
    <w:p w14:paraId="11447782" w14:textId="77777777" w:rsidR="00E97838" w:rsidRDefault="00E97838" w:rsidP="00E97838">
      <w:r>
        <w:t>Trend: Shows a steady upward trend in sales from 2020 to 2024.</w:t>
      </w:r>
    </w:p>
    <w:p w14:paraId="0AA979F7" w14:textId="77777777" w:rsidR="00E97838" w:rsidRDefault="00E97838" w:rsidP="00E97838"/>
    <w:p w14:paraId="22B8B400" w14:textId="77777777" w:rsidR="00E97838" w:rsidRDefault="00E97838" w:rsidP="00E97838">
      <w:r>
        <w:t>Seasonality: Repeats every 12 months, with sales peaking Oct–Dec (holiday/promotion months).</w:t>
      </w:r>
    </w:p>
    <w:p w14:paraId="22DE317A" w14:textId="77777777" w:rsidR="00E97838" w:rsidRDefault="00E97838" w:rsidP="00E97838"/>
    <w:p w14:paraId="411CE81E" w14:textId="77777777" w:rsidR="00E97838" w:rsidRDefault="00E97838" w:rsidP="00E97838">
      <w:r>
        <w:t>Residuals: Minor variations around trend/seasonality, indicating low noise and predictable structure.</w:t>
      </w:r>
    </w:p>
    <w:p w14:paraId="0D0195BA" w14:textId="77777777" w:rsidR="00E97838" w:rsidRDefault="00E97838" w:rsidP="00E97838"/>
    <w:p w14:paraId="10D9B759" w14:textId="77777777" w:rsidR="00E97838" w:rsidRDefault="00E97838" w:rsidP="00E97838"/>
    <w:p w14:paraId="0B5B7C58" w14:textId="77777777" w:rsidR="00E97838" w:rsidRDefault="00E97838" w:rsidP="00E97838"/>
    <w:p w14:paraId="4FBDF97C" w14:textId="77777777" w:rsidR="00E97838" w:rsidRDefault="00E97838" w:rsidP="00E97838"/>
    <w:p w14:paraId="4618E8C2" w14:textId="77777777" w:rsidR="00E97838" w:rsidRDefault="00E97838" w:rsidP="00E97838">
      <w:r>
        <w:lastRenderedPageBreak/>
        <w:t>---</w:t>
      </w:r>
    </w:p>
    <w:p w14:paraId="44A624BB" w14:textId="77777777" w:rsidR="00E97838" w:rsidRDefault="00E97838" w:rsidP="00E97838"/>
    <w:p w14:paraId="34DBF400" w14:textId="77777777" w:rsidR="00E97838" w:rsidRDefault="00E97838" w:rsidP="00E97838">
      <w:r>
        <w:rPr>
          <w:rFonts w:ascii="Segoe UI Emoji" w:hAnsi="Segoe UI Emoji" w:cs="Segoe UI Emoji"/>
        </w:rPr>
        <w:t>🧪</w:t>
      </w:r>
      <w:r>
        <w:t xml:space="preserve"> Stationarity Test (ADF Test)</w:t>
      </w:r>
    </w:p>
    <w:p w14:paraId="752C6436" w14:textId="77777777" w:rsidR="00E97838" w:rsidRDefault="00E97838" w:rsidP="00E97838"/>
    <w:p w14:paraId="430D5F02" w14:textId="77777777" w:rsidR="00E97838" w:rsidRDefault="00E97838" w:rsidP="00E97838">
      <w:r>
        <w:t>Before Differencing:</w:t>
      </w:r>
    </w:p>
    <w:p w14:paraId="73029F13" w14:textId="77777777" w:rsidR="00E97838" w:rsidRDefault="00E97838" w:rsidP="00E97838"/>
    <w:p w14:paraId="469D8374" w14:textId="77777777" w:rsidR="00E97838" w:rsidRDefault="00E97838" w:rsidP="00E97838">
      <w:r>
        <w:t>ADF p-value &gt; 0.05 → Non-stationary</w:t>
      </w:r>
    </w:p>
    <w:p w14:paraId="23C8D42E" w14:textId="77777777" w:rsidR="00E97838" w:rsidRDefault="00E97838" w:rsidP="00E97838"/>
    <w:p w14:paraId="6A80B6C9" w14:textId="77777777" w:rsidR="00E97838" w:rsidRDefault="00E97838" w:rsidP="00E97838">
      <w:r>
        <w:t>Sales has a strong trend, failing the stationarity requirement.</w:t>
      </w:r>
    </w:p>
    <w:p w14:paraId="66F12132" w14:textId="77777777" w:rsidR="00E97838" w:rsidRDefault="00E97838" w:rsidP="00E97838"/>
    <w:p w14:paraId="4B9375BF" w14:textId="77777777" w:rsidR="00E97838" w:rsidRDefault="00E97838" w:rsidP="00E97838"/>
    <w:p w14:paraId="73190084" w14:textId="77777777" w:rsidR="00E97838" w:rsidRDefault="00E97838" w:rsidP="00E97838">
      <w:r>
        <w:t>After Differencing (1st order):</w:t>
      </w:r>
    </w:p>
    <w:p w14:paraId="2135C9E2" w14:textId="77777777" w:rsidR="00E97838" w:rsidRDefault="00E97838" w:rsidP="00E97838"/>
    <w:p w14:paraId="278E9561" w14:textId="77777777" w:rsidR="00E97838" w:rsidRDefault="00E97838" w:rsidP="00E97838">
      <w:r>
        <w:t>ADF p-value &lt; 0.05 → Stationary</w:t>
      </w:r>
    </w:p>
    <w:p w14:paraId="24057F82" w14:textId="77777777" w:rsidR="00E97838" w:rsidRDefault="00E97838" w:rsidP="00E97838"/>
    <w:p w14:paraId="01F96CD5" w14:textId="77777777" w:rsidR="00E97838" w:rsidRDefault="00E97838" w:rsidP="00E97838">
      <w:r>
        <w:t>Differencing successfully removes trend, allowing ARIMA modeling.</w:t>
      </w:r>
    </w:p>
    <w:p w14:paraId="58D0C93F" w14:textId="77777777" w:rsidR="00E97838" w:rsidRDefault="00E97838" w:rsidP="00E97838"/>
    <w:p w14:paraId="5CC5539F" w14:textId="77777777" w:rsidR="00E97838" w:rsidRDefault="00E97838" w:rsidP="00E97838"/>
    <w:p w14:paraId="1925F486" w14:textId="77777777" w:rsidR="00E97838" w:rsidRDefault="00E97838" w:rsidP="00E97838"/>
    <w:p w14:paraId="60227286" w14:textId="77777777" w:rsidR="00E97838" w:rsidRDefault="00E97838" w:rsidP="00E97838"/>
    <w:p w14:paraId="24906136" w14:textId="77777777" w:rsidR="00E97838" w:rsidRDefault="00E97838" w:rsidP="00E97838">
      <w:r>
        <w:t>---</w:t>
      </w:r>
    </w:p>
    <w:p w14:paraId="51EE28FC" w14:textId="77777777" w:rsidR="00E97838" w:rsidRDefault="00E97838" w:rsidP="00E97838"/>
    <w:p w14:paraId="38A7399E" w14:textId="77777777" w:rsidR="00E97838" w:rsidRDefault="00E97838" w:rsidP="00E97838">
      <w:r>
        <w:rPr>
          <w:rFonts w:ascii="Segoe UI Emoji" w:hAnsi="Segoe UI Emoji" w:cs="Segoe UI Emoji"/>
        </w:rPr>
        <w:t>📊</w:t>
      </w:r>
      <w:r>
        <w:t xml:space="preserve"> ACF &amp; PACF Plots (for ARIMA Parameter Selection)</w:t>
      </w:r>
    </w:p>
    <w:p w14:paraId="025A35B9" w14:textId="77777777" w:rsidR="00E97838" w:rsidRDefault="00E97838" w:rsidP="00E97838"/>
    <w:p w14:paraId="59CBAD15" w14:textId="77777777" w:rsidR="00E97838" w:rsidRDefault="00E97838" w:rsidP="00E97838">
      <w:r>
        <w:t xml:space="preserve">ACF shows slow decay, indicating </w:t>
      </w:r>
      <w:proofErr w:type="gramStart"/>
      <w:r>
        <w:t>AR(</w:t>
      </w:r>
      <w:proofErr w:type="gramEnd"/>
      <w:r>
        <w:t>1) or higher.</w:t>
      </w:r>
    </w:p>
    <w:p w14:paraId="75BBE548" w14:textId="77777777" w:rsidR="00E97838" w:rsidRDefault="00E97838" w:rsidP="00E97838"/>
    <w:p w14:paraId="4457E627" w14:textId="77777777" w:rsidR="00E97838" w:rsidRDefault="00E97838" w:rsidP="00E97838">
      <w:r>
        <w:t xml:space="preserve">PACF has a cut-off after lag 1, supporting use of </w:t>
      </w:r>
      <w:proofErr w:type="gramStart"/>
      <w:r>
        <w:t>ARIMA(</w:t>
      </w:r>
      <w:proofErr w:type="gramEnd"/>
      <w:r>
        <w:t>1,1,1) or similar.</w:t>
      </w:r>
    </w:p>
    <w:p w14:paraId="7B254EB1" w14:textId="77777777" w:rsidR="00E97838" w:rsidRDefault="00E97838" w:rsidP="00E97838"/>
    <w:p w14:paraId="6148C50D" w14:textId="77777777" w:rsidR="00E97838" w:rsidRDefault="00E97838" w:rsidP="00E97838"/>
    <w:p w14:paraId="3FBC5B2A" w14:textId="77777777" w:rsidR="00E97838" w:rsidRDefault="00E97838" w:rsidP="00E97838"/>
    <w:p w14:paraId="38023320" w14:textId="77777777" w:rsidR="00E97838" w:rsidRDefault="00E97838" w:rsidP="00E97838">
      <w:r>
        <w:t>---</w:t>
      </w:r>
    </w:p>
    <w:p w14:paraId="4770166F" w14:textId="77777777" w:rsidR="00E97838" w:rsidRDefault="00E97838" w:rsidP="00E97838"/>
    <w:p w14:paraId="321988ED" w14:textId="77777777" w:rsidR="00E97838" w:rsidRDefault="00E97838" w:rsidP="00E97838">
      <w:r>
        <w:rPr>
          <w:rFonts w:ascii="Segoe UI Emoji" w:hAnsi="Segoe UI Emoji" w:cs="Segoe UI Emoji"/>
        </w:rPr>
        <w:t>📉</w:t>
      </w:r>
      <w:r>
        <w:t xml:space="preserve"> ARIMA Model Fitting</w:t>
      </w:r>
    </w:p>
    <w:p w14:paraId="18A6B575" w14:textId="77777777" w:rsidR="00E97838" w:rsidRDefault="00E97838" w:rsidP="00E97838"/>
    <w:p w14:paraId="4E8BF64F" w14:textId="77777777" w:rsidR="00E97838" w:rsidRDefault="00E97838" w:rsidP="00E97838">
      <w:r>
        <w:t xml:space="preserve">Model: </w:t>
      </w:r>
      <w:proofErr w:type="gramStart"/>
      <w:r>
        <w:t>ARIMA(</w:t>
      </w:r>
      <w:proofErr w:type="gramEnd"/>
      <w:r>
        <w:t>1,1,1)</w:t>
      </w:r>
    </w:p>
    <w:p w14:paraId="6A75265D" w14:textId="77777777" w:rsidR="00E97838" w:rsidRDefault="00E97838" w:rsidP="00E97838"/>
    <w:p w14:paraId="2B4DACAE" w14:textId="77777777" w:rsidR="00E97838" w:rsidRDefault="00E97838" w:rsidP="00E97838">
      <w:r>
        <w:t>The model was fit on the entire time series for initial forecasting.</w:t>
      </w:r>
    </w:p>
    <w:p w14:paraId="5DE66274" w14:textId="77777777" w:rsidR="00E97838" w:rsidRDefault="00E97838" w:rsidP="00E97838"/>
    <w:p w14:paraId="6A5BF4C6" w14:textId="77777777" w:rsidR="00E97838" w:rsidRDefault="00E97838" w:rsidP="00E97838">
      <w:r>
        <w:t>Summary output includes:</w:t>
      </w:r>
    </w:p>
    <w:p w14:paraId="64CA3AB3" w14:textId="77777777" w:rsidR="00E97838" w:rsidRDefault="00E97838" w:rsidP="00E97838"/>
    <w:p w14:paraId="3D3ADF03" w14:textId="77777777" w:rsidR="00E97838" w:rsidRDefault="00E97838" w:rsidP="00E97838">
      <w:r>
        <w:t xml:space="preserve">Coefficient estimates for </w:t>
      </w:r>
      <w:proofErr w:type="gramStart"/>
      <w:r>
        <w:t>AR(</w:t>
      </w:r>
      <w:proofErr w:type="gramEnd"/>
      <w:r>
        <w:t>1), MA(1)</w:t>
      </w:r>
    </w:p>
    <w:p w14:paraId="168A44D8" w14:textId="77777777" w:rsidR="00E97838" w:rsidRDefault="00E97838" w:rsidP="00E97838"/>
    <w:p w14:paraId="517FC246" w14:textId="77777777" w:rsidR="00E97838" w:rsidRDefault="00E97838" w:rsidP="00E97838">
      <w:r>
        <w:lastRenderedPageBreak/>
        <w:t>Residual diagnostics (assumed adequate)</w:t>
      </w:r>
    </w:p>
    <w:p w14:paraId="2D4CCCED" w14:textId="77777777" w:rsidR="00E97838" w:rsidRDefault="00E97838" w:rsidP="00E97838"/>
    <w:p w14:paraId="765E5D3C" w14:textId="77777777" w:rsidR="00E97838" w:rsidRDefault="00E97838" w:rsidP="00E97838"/>
    <w:p w14:paraId="1D2BCF65" w14:textId="77777777" w:rsidR="00E97838" w:rsidRDefault="00E97838" w:rsidP="00E97838"/>
    <w:p w14:paraId="34C00E43" w14:textId="77777777" w:rsidR="00E97838" w:rsidRDefault="00E97838" w:rsidP="00E97838"/>
    <w:p w14:paraId="46EFFF80" w14:textId="77777777" w:rsidR="00E97838" w:rsidRDefault="00E97838" w:rsidP="00E97838">
      <w:r>
        <w:t>---</w:t>
      </w:r>
    </w:p>
    <w:p w14:paraId="00299F34" w14:textId="77777777" w:rsidR="00E97838" w:rsidRDefault="00E97838" w:rsidP="00E97838"/>
    <w:p w14:paraId="57CD4F3A" w14:textId="77777777" w:rsidR="00E97838" w:rsidRDefault="00E97838" w:rsidP="00E97838">
      <w:r>
        <w:rPr>
          <w:rFonts w:ascii="Segoe UI Emoji" w:hAnsi="Segoe UI Emoji" w:cs="Segoe UI Emoji"/>
        </w:rPr>
        <w:t>📅</w:t>
      </w:r>
      <w:r>
        <w:t xml:space="preserve"> Sales Forecast (Next 12 Months)</w:t>
      </w:r>
    </w:p>
    <w:p w14:paraId="7A654CE5" w14:textId="77777777" w:rsidR="00E97838" w:rsidRDefault="00E97838" w:rsidP="00E97838"/>
    <w:p w14:paraId="1B43D9D7" w14:textId="77777777" w:rsidR="00E97838" w:rsidRDefault="00E97838" w:rsidP="00E97838">
      <w:r>
        <w:t>Forecasted for 12 future time periods</w:t>
      </w:r>
    </w:p>
    <w:p w14:paraId="1508CF45" w14:textId="77777777" w:rsidR="00E97838" w:rsidRDefault="00E97838" w:rsidP="00E97838"/>
    <w:p w14:paraId="0E044C75" w14:textId="77777777" w:rsidR="00E97838" w:rsidRDefault="00E97838" w:rsidP="00E97838">
      <w:r>
        <w:t>The forecast shows a continued upward trend in sales</w:t>
      </w:r>
    </w:p>
    <w:p w14:paraId="55F5D56E" w14:textId="77777777" w:rsidR="00E97838" w:rsidRDefault="00E97838" w:rsidP="00E97838"/>
    <w:p w14:paraId="5309CE40" w14:textId="77777777" w:rsidR="00E97838" w:rsidRDefault="00E97838" w:rsidP="00E97838">
      <w:r>
        <w:t>Oct–Dec forecasted values are higher, consistent with seasonal spikes</w:t>
      </w:r>
    </w:p>
    <w:p w14:paraId="3A3A5FAB" w14:textId="77777777" w:rsidR="00E97838" w:rsidRDefault="00E97838" w:rsidP="00E97838"/>
    <w:p w14:paraId="6C74E49B" w14:textId="77777777" w:rsidR="00E97838" w:rsidRDefault="00E97838" w:rsidP="00E97838"/>
    <w:p w14:paraId="5B730512" w14:textId="77777777" w:rsidR="00E97838" w:rsidRDefault="00E97838" w:rsidP="00E97838"/>
    <w:p w14:paraId="669659A1" w14:textId="77777777" w:rsidR="00E97838" w:rsidRDefault="00E97838" w:rsidP="00E97838">
      <w:r>
        <w:t>---</w:t>
      </w:r>
    </w:p>
    <w:p w14:paraId="30F96A61" w14:textId="77777777" w:rsidR="00E97838" w:rsidRDefault="00E97838" w:rsidP="00E97838"/>
    <w:p w14:paraId="6B72CC80" w14:textId="77777777" w:rsidR="00E97838" w:rsidRDefault="00E97838" w:rsidP="00E97838">
      <w:r>
        <w:rPr>
          <w:rFonts w:ascii="Segoe UI Emoji" w:hAnsi="Segoe UI Emoji" w:cs="Segoe UI Emoji"/>
        </w:rPr>
        <w:t>🧪</w:t>
      </w:r>
      <w:r>
        <w:t xml:space="preserve"> Model Evaluation</w:t>
      </w:r>
    </w:p>
    <w:p w14:paraId="2E1C2C5C" w14:textId="77777777" w:rsidR="00E97838" w:rsidRDefault="00E97838" w:rsidP="00E97838"/>
    <w:p w14:paraId="09DE8198" w14:textId="77777777" w:rsidR="00E97838" w:rsidRDefault="00E97838" w:rsidP="00E97838">
      <w:r>
        <w:t>Train/Test Split: Last 12 months used as test set</w:t>
      </w:r>
    </w:p>
    <w:p w14:paraId="381E523A" w14:textId="77777777" w:rsidR="00E97838" w:rsidRDefault="00E97838" w:rsidP="00E97838"/>
    <w:p w14:paraId="7E4542C6" w14:textId="77777777" w:rsidR="00E97838" w:rsidRDefault="00E97838" w:rsidP="00E97838">
      <w:r>
        <w:t>Forecasted vs Actual: Forecast closely tracks actual values</w:t>
      </w:r>
    </w:p>
    <w:p w14:paraId="421F9F9D" w14:textId="77777777" w:rsidR="00E97838" w:rsidRDefault="00E97838" w:rsidP="00E97838"/>
    <w:p w14:paraId="523B2346" w14:textId="77777777" w:rsidR="00E97838" w:rsidRDefault="00E97838" w:rsidP="00E97838">
      <w:r>
        <w:t>Mean Squared Error (MSE): Computed as a performance metric (value printed in output)</w:t>
      </w:r>
    </w:p>
    <w:p w14:paraId="41C51B15" w14:textId="77777777" w:rsidR="00E97838" w:rsidRDefault="00E97838" w:rsidP="00E97838"/>
    <w:p w14:paraId="41ACC8A0" w14:textId="77777777" w:rsidR="00E97838" w:rsidRDefault="00E97838" w:rsidP="00E97838"/>
    <w:p w14:paraId="1C996D5B" w14:textId="77777777" w:rsidR="00E97838" w:rsidRDefault="00E97838" w:rsidP="00E97838"/>
    <w:p w14:paraId="4504FD9F" w14:textId="77777777" w:rsidR="00E97838" w:rsidRDefault="00E97838" w:rsidP="00E97838">
      <w:r>
        <w:t>---</w:t>
      </w:r>
    </w:p>
    <w:p w14:paraId="6B829420" w14:textId="77777777" w:rsidR="00E97838" w:rsidRDefault="00E97838" w:rsidP="00E97838"/>
    <w:p w14:paraId="0B7987E3" w14:textId="77777777" w:rsidR="00E97838" w:rsidRDefault="00E97838" w:rsidP="00E97838">
      <w:r>
        <w:rPr>
          <w:rFonts w:ascii="Segoe UI Emoji" w:hAnsi="Segoe UI Emoji" w:cs="Segoe UI Emoji"/>
        </w:rPr>
        <w:t>✅</w:t>
      </w:r>
      <w:r>
        <w:t xml:space="preserve"> Key Insights</w:t>
      </w:r>
    </w:p>
    <w:p w14:paraId="505ED778" w14:textId="77777777" w:rsidR="00E97838" w:rsidRDefault="00E97838" w:rsidP="00E97838"/>
    <w:p w14:paraId="617D05C9" w14:textId="77777777" w:rsidR="00E97838" w:rsidRDefault="00E97838" w:rsidP="00E97838">
      <w:r>
        <w:t>1. Sales Growth: Steady, linear increase from 2020 to 2024</w:t>
      </w:r>
    </w:p>
    <w:p w14:paraId="1453DF24" w14:textId="77777777" w:rsidR="00E97838" w:rsidRDefault="00E97838" w:rsidP="00E97838"/>
    <w:p w14:paraId="70A429DD" w14:textId="77777777" w:rsidR="00E97838" w:rsidRDefault="00E97838" w:rsidP="00E97838"/>
    <w:p w14:paraId="64E6EF8E" w14:textId="77777777" w:rsidR="00E97838" w:rsidRDefault="00E97838" w:rsidP="00E97838">
      <w:r>
        <w:t>2. Seasonality: Strong year-end sales spikes (Q4) — likely due to holidays + promotions</w:t>
      </w:r>
    </w:p>
    <w:p w14:paraId="0A810690" w14:textId="77777777" w:rsidR="00E97838" w:rsidRDefault="00E97838" w:rsidP="00E97838"/>
    <w:p w14:paraId="12E56BFA" w14:textId="77777777" w:rsidR="00E97838" w:rsidRDefault="00E97838" w:rsidP="00E97838"/>
    <w:p w14:paraId="066C0900" w14:textId="77777777" w:rsidR="00E97838" w:rsidRDefault="00E97838" w:rsidP="00E97838">
      <w:r>
        <w:t>3. Stationarity: Achieved through first-order differencing</w:t>
      </w:r>
    </w:p>
    <w:p w14:paraId="79A1FACC" w14:textId="77777777" w:rsidR="00E97838" w:rsidRDefault="00E97838" w:rsidP="00E97838"/>
    <w:p w14:paraId="561F4DFB" w14:textId="77777777" w:rsidR="00E97838" w:rsidRDefault="00E97838" w:rsidP="00E97838"/>
    <w:p w14:paraId="09FF895A" w14:textId="77777777" w:rsidR="00E97838" w:rsidRDefault="00E97838" w:rsidP="00E97838">
      <w:r>
        <w:lastRenderedPageBreak/>
        <w:t xml:space="preserve">4. Model Accuracy: </w:t>
      </w:r>
      <w:proofErr w:type="gramStart"/>
      <w:r>
        <w:t>ARIMA(</w:t>
      </w:r>
      <w:proofErr w:type="gramEnd"/>
      <w:r>
        <w:t>1,1,1) provides a reasonable forecast with low MSE</w:t>
      </w:r>
    </w:p>
    <w:p w14:paraId="2B44FC24" w14:textId="77777777" w:rsidR="00E97838" w:rsidRDefault="00E97838" w:rsidP="00E97838"/>
    <w:p w14:paraId="1089BEA2" w14:textId="77777777" w:rsidR="00E97838" w:rsidRDefault="00E97838" w:rsidP="00E97838"/>
    <w:p w14:paraId="0F630041" w14:textId="77777777" w:rsidR="00E97838" w:rsidRDefault="00E97838" w:rsidP="00E97838">
      <w:r>
        <w:t>5. Influencing Factors: Promotions and holidays align with observed sales surges</w:t>
      </w:r>
    </w:p>
    <w:p w14:paraId="640D8851" w14:textId="77777777" w:rsidR="00E97838" w:rsidRDefault="00E97838" w:rsidP="00E97838"/>
    <w:p w14:paraId="763368EF" w14:textId="77777777" w:rsidR="00E97838" w:rsidRDefault="00E97838" w:rsidP="00E97838"/>
    <w:p w14:paraId="2D4D8D0A" w14:textId="77777777" w:rsidR="00E97838" w:rsidRDefault="00E97838" w:rsidP="00E97838"/>
    <w:p w14:paraId="132887FC" w14:textId="77777777" w:rsidR="00E97838" w:rsidRDefault="00E97838" w:rsidP="00E97838"/>
    <w:p w14:paraId="14F58FBD" w14:textId="77777777" w:rsidR="00E97838" w:rsidRDefault="00E97838" w:rsidP="00E97838">
      <w:r>
        <w:t>---</w:t>
      </w:r>
    </w:p>
    <w:p w14:paraId="2B97FA30" w14:textId="77777777" w:rsidR="00E97838" w:rsidRDefault="00E97838" w:rsidP="00E97838"/>
    <w:p w14:paraId="0065C395" w14:textId="77777777" w:rsidR="00E97838" w:rsidRDefault="00E97838" w:rsidP="00E97838">
      <w:r>
        <w:rPr>
          <w:rFonts w:ascii="Segoe UI Emoji" w:hAnsi="Segoe UI Emoji" w:cs="Segoe UI Emoji"/>
        </w:rPr>
        <w:t>💡</w:t>
      </w:r>
      <w:r>
        <w:t xml:space="preserve"> Potential Enhancements</w:t>
      </w:r>
    </w:p>
    <w:p w14:paraId="5B0CCAD2" w14:textId="77777777" w:rsidR="00E97838" w:rsidRDefault="00E97838" w:rsidP="00E97838"/>
    <w:p w14:paraId="14CDD420" w14:textId="77777777" w:rsidR="00E97838" w:rsidRDefault="00E97838" w:rsidP="00E97838">
      <w:r>
        <w:t>If you're looking to go further:</w:t>
      </w:r>
    </w:p>
    <w:p w14:paraId="374F9ED3" w14:textId="77777777" w:rsidR="00E97838" w:rsidRDefault="00E97838" w:rsidP="00E97838"/>
    <w:p w14:paraId="048CDE45" w14:textId="77777777" w:rsidR="00E97838" w:rsidRDefault="00E97838" w:rsidP="00E97838">
      <w:r>
        <w:rPr>
          <w:rFonts w:ascii="Segoe UI Emoji" w:hAnsi="Segoe UI Emoji" w:cs="Segoe UI Emoji"/>
        </w:rPr>
        <w:t>✅</w:t>
      </w:r>
      <w:r>
        <w:t xml:space="preserve"> Add exogenous variables (ARIMAX): Include Promotion and Advertising_Spend</w:t>
      </w:r>
    </w:p>
    <w:p w14:paraId="2B37B9D6" w14:textId="77777777" w:rsidR="00E97838" w:rsidRDefault="00E97838" w:rsidP="00E97838"/>
    <w:p w14:paraId="13E10622" w14:textId="77777777" w:rsidR="00E97838" w:rsidRDefault="00E97838" w:rsidP="00E97838">
      <w:r>
        <w:rPr>
          <w:rFonts w:ascii="Segoe UI Emoji" w:hAnsi="Segoe UI Emoji" w:cs="Segoe UI Emoji"/>
        </w:rPr>
        <w:t>✅</w:t>
      </w:r>
      <w:r>
        <w:t xml:space="preserve"> Try SARIMA: Better handles seasonal cycles</w:t>
      </w:r>
    </w:p>
    <w:p w14:paraId="3AB51374" w14:textId="77777777" w:rsidR="00E97838" w:rsidRDefault="00E97838" w:rsidP="00E97838"/>
    <w:p w14:paraId="4FB81F75" w14:textId="77777777" w:rsidR="00E97838" w:rsidRDefault="00E97838" w:rsidP="00E97838">
      <w:r>
        <w:rPr>
          <w:rFonts w:ascii="Segoe UI Emoji" w:hAnsi="Segoe UI Emoji" w:cs="Segoe UI Emoji"/>
        </w:rPr>
        <w:t>✅</w:t>
      </w:r>
      <w:r>
        <w:t xml:space="preserve"> Implement cross-validation: For robust forecast validation</w:t>
      </w:r>
    </w:p>
    <w:p w14:paraId="659BAEEF" w14:textId="77777777" w:rsidR="00E97838" w:rsidRDefault="00E97838" w:rsidP="00E97838"/>
    <w:p w14:paraId="2092E217" w14:textId="77777777" w:rsidR="00E97838" w:rsidRDefault="00E97838" w:rsidP="00E97838">
      <w:r>
        <w:rPr>
          <w:rFonts w:ascii="Segoe UI Emoji" w:hAnsi="Segoe UI Emoji" w:cs="Segoe UI Emoji"/>
        </w:rPr>
        <w:t>✅</w:t>
      </w:r>
      <w:r>
        <w:t xml:space="preserve"> Build a forecast dashboard (e.g., Streamlit, Power BI)</w:t>
      </w:r>
    </w:p>
    <w:p w14:paraId="3DF848F9" w14:textId="77777777" w:rsidR="00E97838" w:rsidRDefault="00E97838" w:rsidP="00E97838"/>
    <w:p w14:paraId="79145045" w14:textId="77777777" w:rsidR="00E97838" w:rsidRDefault="00E97838" w:rsidP="00E97838"/>
    <w:p w14:paraId="1B5862C7" w14:textId="77777777" w:rsidR="00E97838" w:rsidRDefault="00E97838" w:rsidP="00E97838"/>
    <w:p w14:paraId="5B7B6793" w14:textId="28D21B93" w:rsidR="00E97838" w:rsidRDefault="00E97838" w:rsidP="00E97838">
      <w:r>
        <w:t>---</w:t>
      </w:r>
    </w:p>
    <w:p w14:paraId="00000002" w14:textId="77777777" w:rsidR="0032716A" w:rsidRDefault="0032716A"/>
    <w:p w14:paraId="00000003" w14:textId="77777777" w:rsidR="0032716A" w:rsidRDefault="00650D65">
      <w:r>
        <w:t># Import necessary libraries</w:t>
      </w:r>
    </w:p>
    <w:p w14:paraId="00000004" w14:textId="77777777" w:rsidR="0032716A" w:rsidRDefault="00650D65">
      <w:r>
        <w:t>c</w:t>
      </w:r>
    </w:p>
    <w:p w14:paraId="00000005" w14:textId="77777777" w:rsidR="0032716A" w:rsidRDefault="0032716A"/>
    <w:p w14:paraId="00000006" w14:textId="77777777" w:rsidR="0032716A" w:rsidRDefault="00650D65">
      <w:r>
        <w:t># Step 2: Plot the sales data</w:t>
      </w:r>
    </w:p>
    <w:p w14:paraId="00000007" w14:textId="77777777" w:rsidR="0032716A" w:rsidRDefault="00650D65">
      <w:proofErr w:type="gramStart"/>
      <w:r>
        <w:t>plt.figure</w:t>
      </w:r>
      <w:proofErr w:type="gramEnd"/>
      <w:r>
        <w:t>(figsize=(10, 6))</w:t>
      </w:r>
    </w:p>
    <w:p w14:paraId="00000008" w14:textId="77777777" w:rsidR="0032716A" w:rsidRDefault="00650D65">
      <w:proofErr w:type="gramStart"/>
      <w:r>
        <w:t>plt.plot</w:t>
      </w:r>
      <w:proofErr w:type="gramEnd"/>
      <w:r>
        <w:t>(df.index, df['Sales'], label='Sales')</w:t>
      </w:r>
    </w:p>
    <w:p w14:paraId="00000009" w14:textId="77777777" w:rsidR="0032716A" w:rsidRDefault="00650D65">
      <w:proofErr w:type="gramStart"/>
      <w:r>
        <w:t>plt.title</w:t>
      </w:r>
      <w:proofErr w:type="gramEnd"/>
      <w:r>
        <w:t>('Sales Over Time')</w:t>
      </w:r>
    </w:p>
    <w:p w14:paraId="0000000A" w14:textId="77777777" w:rsidR="0032716A" w:rsidRDefault="00650D65">
      <w:proofErr w:type="gramStart"/>
      <w:r>
        <w:t>plt.xlabel</w:t>
      </w:r>
      <w:proofErr w:type="gramEnd"/>
      <w:r>
        <w:t>('Date')</w:t>
      </w:r>
    </w:p>
    <w:p w14:paraId="0000000B" w14:textId="77777777" w:rsidR="0032716A" w:rsidRDefault="00650D65">
      <w:proofErr w:type="gramStart"/>
      <w:r>
        <w:t>plt.ylabel</w:t>
      </w:r>
      <w:proofErr w:type="gramEnd"/>
      <w:r>
        <w:t>('Sales')</w:t>
      </w:r>
    </w:p>
    <w:p w14:paraId="0000000C" w14:textId="77777777" w:rsidR="0032716A" w:rsidRDefault="00650D65">
      <w:proofErr w:type="gramStart"/>
      <w:r>
        <w:t>plt.legend</w:t>
      </w:r>
      <w:proofErr w:type="gramEnd"/>
      <w:r>
        <w:t>()</w:t>
      </w:r>
    </w:p>
    <w:p w14:paraId="0000000D" w14:textId="77777777" w:rsidR="0032716A" w:rsidRDefault="00650D65">
      <w:proofErr w:type="gramStart"/>
      <w:r>
        <w:t>plt.show</w:t>
      </w:r>
      <w:proofErr w:type="gramEnd"/>
      <w:r>
        <w:t>()</w:t>
      </w:r>
    </w:p>
    <w:p w14:paraId="0000000E" w14:textId="77777777" w:rsidR="0032716A" w:rsidRDefault="0032716A"/>
    <w:p w14:paraId="0000000F" w14:textId="77777777" w:rsidR="0032716A" w:rsidRDefault="00650D65">
      <w:r>
        <w:t># Step 3: Decompose the time series</w:t>
      </w:r>
    </w:p>
    <w:p w14:paraId="00000010" w14:textId="77777777" w:rsidR="0032716A" w:rsidRDefault="00650D65">
      <w:r>
        <w:t>decomposition = seasonal_decompose(df['Sales'], model='additive', period=12)</w:t>
      </w:r>
    </w:p>
    <w:p w14:paraId="00000011" w14:textId="77777777" w:rsidR="0032716A" w:rsidRDefault="0032716A"/>
    <w:p w14:paraId="00000012" w14:textId="77777777" w:rsidR="0032716A" w:rsidRDefault="00650D65">
      <w:r>
        <w:t># Plot the decomposed components</w:t>
      </w:r>
    </w:p>
    <w:p w14:paraId="00000013" w14:textId="77777777" w:rsidR="0032716A" w:rsidRDefault="00650D65">
      <w:r>
        <w:lastRenderedPageBreak/>
        <w:t xml:space="preserve">trend = </w:t>
      </w:r>
      <w:proofErr w:type="gramStart"/>
      <w:r>
        <w:t>decomposition.trend</w:t>
      </w:r>
      <w:proofErr w:type="gramEnd"/>
    </w:p>
    <w:p w14:paraId="00000014" w14:textId="77777777" w:rsidR="0032716A" w:rsidRDefault="00650D65">
      <w:r>
        <w:t xml:space="preserve">seasonal = </w:t>
      </w:r>
      <w:proofErr w:type="gramStart"/>
      <w:r>
        <w:t>decomposition.seasonal</w:t>
      </w:r>
      <w:proofErr w:type="gramEnd"/>
    </w:p>
    <w:p w14:paraId="00000015" w14:textId="77777777" w:rsidR="0032716A" w:rsidRDefault="00650D65">
      <w:r>
        <w:t>re</w:t>
      </w:r>
      <w:r>
        <w:t xml:space="preserve">sidual = </w:t>
      </w:r>
      <w:proofErr w:type="gramStart"/>
      <w:r>
        <w:t>decomposition.resid</w:t>
      </w:r>
      <w:proofErr w:type="gramEnd"/>
    </w:p>
    <w:p w14:paraId="00000016" w14:textId="77777777" w:rsidR="0032716A" w:rsidRDefault="0032716A"/>
    <w:p w14:paraId="00000017" w14:textId="77777777" w:rsidR="0032716A" w:rsidRDefault="00650D65">
      <w:proofErr w:type="gramStart"/>
      <w:r>
        <w:t>plt.figure</w:t>
      </w:r>
      <w:proofErr w:type="gramEnd"/>
      <w:r>
        <w:t>(figsize=(12, 8))</w:t>
      </w:r>
    </w:p>
    <w:p w14:paraId="00000018" w14:textId="77777777" w:rsidR="0032716A" w:rsidRDefault="00650D65">
      <w:proofErr w:type="gramStart"/>
      <w:r>
        <w:t>plt.subplot</w:t>
      </w:r>
      <w:proofErr w:type="gramEnd"/>
      <w:r>
        <w:t>(411)</w:t>
      </w:r>
    </w:p>
    <w:p w14:paraId="00000019" w14:textId="77777777" w:rsidR="0032716A" w:rsidRDefault="00650D65">
      <w:proofErr w:type="gramStart"/>
      <w:r>
        <w:t>plt.plot</w:t>
      </w:r>
      <w:proofErr w:type="gramEnd"/>
      <w:r>
        <w:t>(df['Sales'], label='Original')</w:t>
      </w:r>
    </w:p>
    <w:p w14:paraId="0000001A" w14:textId="77777777" w:rsidR="0032716A" w:rsidRDefault="00650D65">
      <w:proofErr w:type="gramStart"/>
      <w:r>
        <w:t>plt.legend</w:t>
      </w:r>
      <w:proofErr w:type="gramEnd"/>
      <w:r>
        <w:t>(loc='best')</w:t>
      </w:r>
    </w:p>
    <w:p w14:paraId="0000001B" w14:textId="77777777" w:rsidR="0032716A" w:rsidRDefault="00650D65">
      <w:proofErr w:type="gramStart"/>
      <w:r>
        <w:t>plt.subplot</w:t>
      </w:r>
      <w:proofErr w:type="gramEnd"/>
      <w:r>
        <w:t>(412)</w:t>
      </w:r>
    </w:p>
    <w:p w14:paraId="0000001C" w14:textId="77777777" w:rsidR="0032716A" w:rsidRDefault="00650D65">
      <w:proofErr w:type="gramStart"/>
      <w:r>
        <w:t>plt.plot</w:t>
      </w:r>
      <w:proofErr w:type="gramEnd"/>
      <w:r>
        <w:t>(trend, label='Trend')</w:t>
      </w:r>
    </w:p>
    <w:p w14:paraId="0000001D" w14:textId="77777777" w:rsidR="0032716A" w:rsidRDefault="00650D65">
      <w:proofErr w:type="gramStart"/>
      <w:r>
        <w:t>plt.legend</w:t>
      </w:r>
      <w:proofErr w:type="gramEnd"/>
      <w:r>
        <w:t>(loc='best')</w:t>
      </w:r>
    </w:p>
    <w:p w14:paraId="0000001E" w14:textId="77777777" w:rsidR="0032716A" w:rsidRDefault="00650D65">
      <w:proofErr w:type="gramStart"/>
      <w:r>
        <w:t>plt.subplot</w:t>
      </w:r>
      <w:proofErr w:type="gramEnd"/>
      <w:r>
        <w:t>(413)</w:t>
      </w:r>
    </w:p>
    <w:p w14:paraId="0000001F" w14:textId="77777777" w:rsidR="0032716A" w:rsidRDefault="00650D65">
      <w:proofErr w:type="gramStart"/>
      <w:r>
        <w:t>plt.plot</w:t>
      </w:r>
      <w:proofErr w:type="gramEnd"/>
      <w:r>
        <w:t>(seasonal, label='Seasonality')</w:t>
      </w:r>
    </w:p>
    <w:p w14:paraId="00000020" w14:textId="77777777" w:rsidR="0032716A" w:rsidRDefault="00650D65">
      <w:proofErr w:type="gramStart"/>
      <w:r>
        <w:t>plt.legend</w:t>
      </w:r>
      <w:proofErr w:type="gramEnd"/>
      <w:r>
        <w:t>(loc='best')</w:t>
      </w:r>
    </w:p>
    <w:p w14:paraId="00000021" w14:textId="77777777" w:rsidR="0032716A" w:rsidRDefault="00650D65">
      <w:proofErr w:type="gramStart"/>
      <w:r>
        <w:t>plt.subplot</w:t>
      </w:r>
      <w:proofErr w:type="gramEnd"/>
      <w:r>
        <w:t>(414)</w:t>
      </w:r>
    </w:p>
    <w:p w14:paraId="00000022" w14:textId="77777777" w:rsidR="0032716A" w:rsidRDefault="00650D65">
      <w:proofErr w:type="gramStart"/>
      <w:r>
        <w:t>plt.plot</w:t>
      </w:r>
      <w:proofErr w:type="gramEnd"/>
      <w:r>
        <w:t>(residual, label='Residuals')</w:t>
      </w:r>
    </w:p>
    <w:p w14:paraId="00000023" w14:textId="77777777" w:rsidR="0032716A" w:rsidRDefault="00650D65">
      <w:proofErr w:type="gramStart"/>
      <w:r>
        <w:t>plt.legend</w:t>
      </w:r>
      <w:proofErr w:type="gramEnd"/>
      <w:r>
        <w:t>(loc='best')</w:t>
      </w:r>
    </w:p>
    <w:p w14:paraId="00000024" w14:textId="77777777" w:rsidR="0032716A" w:rsidRDefault="00650D65">
      <w:proofErr w:type="gramStart"/>
      <w:r>
        <w:t>plt.tight</w:t>
      </w:r>
      <w:proofErr w:type="gramEnd"/>
      <w:r>
        <w:t>_layout()</w:t>
      </w:r>
    </w:p>
    <w:p w14:paraId="00000025" w14:textId="77777777" w:rsidR="0032716A" w:rsidRDefault="00650D65">
      <w:proofErr w:type="gramStart"/>
      <w:r>
        <w:t>plt.show</w:t>
      </w:r>
      <w:proofErr w:type="gramEnd"/>
      <w:r>
        <w:t>()</w:t>
      </w:r>
    </w:p>
    <w:p w14:paraId="00000026" w14:textId="77777777" w:rsidR="0032716A" w:rsidRDefault="0032716A"/>
    <w:p w14:paraId="00000027" w14:textId="77777777" w:rsidR="0032716A" w:rsidRDefault="00650D65">
      <w:r>
        <w:t># Step 4: Check for stationarity using Augmented Dickey-Fuller test</w:t>
      </w:r>
    </w:p>
    <w:p w14:paraId="00000028" w14:textId="77777777" w:rsidR="0032716A" w:rsidRDefault="00650D65">
      <w:r>
        <w:t>result = adfulle</w:t>
      </w:r>
      <w:r>
        <w:t>r(df['Sales'])</w:t>
      </w:r>
    </w:p>
    <w:p w14:paraId="00000029" w14:textId="77777777" w:rsidR="0032716A" w:rsidRDefault="00650D65">
      <w:proofErr w:type="gramStart"/>
      <w:r>
        <w:t>print(</w:t>
      </w:r>
      <w:proofErr w:type="gramEnd"/>
      <w:r>
        <w:t>'ADF Statistic:', result[0])</w:t>
      </w:r>
    </w:p>
    <w:p w14:paraId="0000002A" w14:textId="77777777" w:rsidR="0032716A" w:rsidRDefault="00650D65">
      <w:proofErr w:type="gramStart"/>
      <w:r>
        <w:t>print(</w:t>
      </w:r>
      <w:proofErr w:type="gramEnd"/>
      <w:r>
        <w:t>'p-value:', result[1])</w:t>
      </w:r>
    </w:p>
    <w:p w14:paraId="0000002B" w14:textId="77777777" w:rsidR="0032716A" w:rsidRDefault="00650D65">
      <w:proofErr w:type="gramStart"/>
      <w:r>
        <w:t>print(</w:t>
      </w:r>
      <w:proofErr w:type="gramEnd"/>
      <w:r>
        <w:t>'Critical Values:', result[4])</w:t>
      </w:r>
    </w:p>
    <w:p w14:paraId="0000002C" w14:textId="77777777" w:rsidR="0032716A" w:rsidRDefault="0032716A"/>
    <w:p w14:paraId="0000002D" w14:textId="77777777" w:rsidR="0032716A" w:rsidRDefault="00650D65">
      <w:r>
        <w:t xml:space="preserve">if </w:t>
      </w:r>
      <w:proofErr w:type="gramStart"/>
      <w:r>
        <w:t>result[</w:t>
      </w:r>
      <w:proofErr w:type="gramEnd"/>
      <w:r>
        <w:t>1] &gt; 0.05:</w:t>
      </w:r>
    </w:p>
    <w:p w14:paraId="0000002E" w14:textId="77777777" w:rsidR="0032716A" w:rsidRDefault="00650D65">
      <w:r>
        <w:t xml:space="preserve">    </w:t>
      </w:r>
      <w:proofErr w:type="gramStart"/>
      <w:r>
        <w:t>print(</w:t>
      </w:r>
      <w:proofErr w:type="gramEnd"/>
      <w:r>
        <w:t>"The series is not stationary")</w:t>
      </w:r>
    </w:p>
    <w:p w14:paraId="0000002F" w14:textId="77777777" w:rsidR="0032716A" w:rsidRDefault="00650D65">
      <w:r>
        <w:t>else:</w:t>
      </w:r>
    </w:p>
    <w:p w14:paraId="00000030" w14:textId="77777777" w:rsidR="0032716A" w:rsidRDefault="00650D65">
      <w:r>
        <w:t xml:space="preserve">    </w:t>
      </w:r>
      <w:proofErr w:type="gramStart"/>
      <w:r>
        <w:t>print(</w:t>
      </w:r>
      <w:proofErr w:type="gramEnd"/>
      <w:r>
        <w:t>"The series is stationary")</w:t>
      </w:r>
    </w:p>
    <w:p w14:paraId="00000031" w14:textId="77777777" w:rsidR="0032716A" w:rsidRDefault="0032716A"/>
    <w:p w14:paraId="00000032" w14:textId="77777777" w:rsidR="0032716A" w:rsidRDefault="00650D65">
      <w:r>
        <w:t># Step 5: Apply differencing to</w:t>
      </w:r>
      <w:r>
        <w:t xml:space="preserve"> achieve stationarity (if needed)</w:t>
      </w:r>
    </w:p>
    <w:p w14:paraId="00000033" w14:textId="77777777" w:rsidR="0032716A" w:rsidRDefault="00650D65">
      <w:r>
        <w:t>df['Sales_diff'] = df['Sales'</w:t>
      </w:r>
      <w:proofErr w:type="gramStart"/>
      <w:r>
        <w:t>].diff</w:t>
      </w:r>
      <w:proofErr w:type="gramEnd"/>
      <w:r>
        <w:t>().dropna()</w:t>
      </w:r>
    </w:p>
    <w:p w14:paraId="00000034" w14:textId="77777777" w:rsidR="0032716A" w:rsidRDefault="0032716A"/>
    <w:p w14:paraId="00000035" w14:textId="77777777" w:rsidR="0032716A" w:rsidRDefault="00650D65">
      <w:r>
        <w:t># Check stationarity again</w:t>
      </w:r>
    </w:p>
    <w:p w14:paraId="00000036" w14:textId="77777777" w:rsidR="0032716A" w:rsidRDefault="00650D65">
      <w:r>
        <w:t>result = adfuller(df['Sales_diff'</w:t>
      </w:r>
      <w:proofErr w:type="gramStart"/>
      <w:r>
        <w:t>].dropna</w:t>
      </w:r>
      <w:proofErr w:type="gramEnd"/>
      <w:r>
        <w:t>())</w:t>
      </w:r>
    </w:p>
    <w:p w14:paraId="00000037" w14:textId="77777777" w:rsidR="0032716A" w:rsidRDefault="00650D65">
      <w:proofErr w:type="gramStart"/>
      <w:r>
        <w:t>print(</w:t>
      </w:r>
      <w:proofErr w:type="gramEnd"/>
      <w:r>
        <w:t>'ADF Statistic after differencing:', result[0])</w:t>
      </w:r>
    </w:p>
    <w:p w14:paraId="00000038" w14:textId="77777777" w:rsidR="0032716A" w:rsidRDefault="00650D65">
      <w:proofErr w:type="gramStart"/>
      <w:r>
        <w:t>print(</w:t>
      </w:r>
      <w:proofErr w:type="gramEnd"/>
      <w:r>
        <w:t>'p-value after differencing:', result[1])</w:t>
      </w:r>
    </w:p>
    <w:p w14:paraId="00000039" w14:textId="77777777" w:rsidR="0032716A" w:rsidRDefault="00650D65">
      <w:proofErr w:type="gramStart"/>
      <w:r>
        <w:t>print(</w:t>
      </w:r>
      <w:proofErr w:type="gramEnd"/>
      <w:r>
        <w:t>'Critical Values after differencing:', result[4])</w:t>
      </w:r>
    </w:p>
    <w:p w14:paraId="0000003A" w14:textId="77777777" w:rsidR="0032716A" w:rsidRDefault="0032716A"/>
    <w:p w14:paraId="0000003B" w14:textId="77777777" w:rsidR="0032716A" w:rsidRDefault="00650D65">
      <w:r>
        <w:t xml:space="preserve">if </w:t>
      </w:r>
      <w:proofErr w:type="gramStart"/>
      <w:r>
        <w:t>result[</w:t>
      </w:r>
      <w:proofErr w:type="gramEnd"/>
      <w:r>
        <w:t>1] &gt; 0.05:</w:t>
      </w:r>
    </w:p>
    <w:p w14:paraId="0000003C" w14:textId="77777777" w:rsidR="0032716A" w:rsidRDefault="00650D65">
      <w:r>
        <w:t xml:space="preserve">    </w:t>
      </w:r>
      <w:proofErr w:type="gramStart"/>
      <w:r>
        <w:t>print(</w:t>
      </w:r>
      <w:proofErr w:type="gramEnd"/>
      <w:r>
        <w:t>"The series is still not stationary")</w:t>
      </w:r>
    </w:p>
    <w:p w14:paraId="0000003D" w14:textId="77777777" w:rsidR="0032716A" w:rsidRDefault="00650D65">
      <w:r>
        <w:t>else:</w:t>
      </w:r>
    </w:p>
    <w:p w14:paraId="0000003E" w14:textId="77777777" w:rsidR="0032716A" w:rsidRDefault="00650D65">
      <w:r>
        <w:lastRenderedPageBreak/>
        <w:t xml:space="preserve">    </w:t>
      </w:r>
      <w:proofErr w:type="gramStart"/>
      <w:r>
        <w:t>print(</w:t>
      </w:r>
      <w:proofErr w:type="gramEnd"/>
      <w:r>
        <w:t>"The series is now stationary")</w:t>
      </w:r>
    </w:p>
    <w:p w14:paraId="0000003F" w14:textId="77777777" w:rsidR="0032716A" w:rsidRDefault="0032716A"/>
    <w:p w14:paraId="00000040" w14:textId="77777777" w:rsidR="0032716A" w:rsidRDefault="00650D65">
      <w:r>
        <w:t># Step 6: Plot ACF and PACF to identify ARIMA parameters</w:t>
      </w:r>
    </w:p>
    <w:p w14:paraId="00000041" w14:textId="77777777" w:rsidR="0032716A" w:rsidRDefault="00650D65">
      <w:proofErr w:type="gramStart"/>
      <w:r>
        <w:t>plt.figure</w:t>
      </w:r>
      <w:proofErr w:type="gramEnd"/>
      <w:r>
        <w:t>(figsize=(12, 6))</w:t>
      </w:r>
    </w:p>
    <w:p w14:paraId="00000042" w14:textId="77777777" w:rsidR="0032716A" w:rsidRDefault="00650D65">
      <w:proofErr w:type="gramStart"/>
      <w:r>
        <w:t>plt.subplot</w:t>
      </w:r>
      <w:proofErr w:type="gramEnd"/>
      <w:r>
        <w:t>(211)</w:t>
      </w:r>
    </w:p>
    <w:p w14:paraId="00000043" w14:textId="77777777" w:rsidR="0032716A" w:rsidRDefault="00650D65">
      <w:r>
        <w:t>plot_acf(df['Sales_diff'</w:t>
      </w:r>
      <w:proofErr w:type="gramStart"/>
      <w:r>
        <w:t>].dropna</w:t>
      </w:r>
      <w:proofErr w:type="gramEnd"/>
      <w:r>
        <w:t>(), ax=plt.gca(), lags=40)</w:t>
      </w:r>
    </w:p>
    <w:p w14:paraId="00000044" w14:textId="77777777" w:rsidR="0032716A" w:rsidRDefault="00650D65">
      <w:proofErr w:type="gramStart"/>
      <w:r>
        <w:t>plt.subplot</w:t>
      </w:r>
      <w:proofErr w:type="gramEnd"/>
      <w:r>
        <w:t>(212)</w:t>
      </w:r>
    </w:p>
    <w:p w14:paraId="00000045" w14:textId="77777777" w:rsidR="0032716A" w:rsidRDefault="00650D65">
      <w:r>
        <w:t>plot_pacf(df['Sales_diff'</w:t>
      </w:r>
      <w:proofErr w:type="gramStart"/>
      <w:r>
        <w:t>].dropna</w:t>
      </w:r>
      <w:proofErr w:type="gramEnd"/>
      <w:r>
        <w:t>(), ax=plt.gca(), lags=40)</w:t>
      </w:r>
    </w:p>
    <w:p w14:paraId="00000046" w14:textId="77777777" w:rsidR="0032716A" w:rsidRDefault="00650D65">
      <w:proofErr w:type="gramStart"/>
      <w:r>
        <w:t>plt.tight</w:t>
      </w:r>
      <w:proofErr w:type="gramEnd"/>
      <w:r>
        <w:t>_layout()</w:t>
      </w:r>
    </w:p>
    <w:p w14:paraId="00000047" w14:textId="77777777" w:rsidR="0032716A" w:rsidRDefault="00650D65">
      <w:proofErr w:type="gramStart"/>
      <w:r>
        <w:t>plt.show</w:t>
      </w:r>
      <w:proofErr w:type="gramEnd"/>
      <w:r>
        <w:t>()</w:t>
      </w:r>
    </w:p>
    <w:p w14:paraId="00000048" w14:textId="77777777" w:rsidR="0032716A" w:rsidRDefault="0032716A"/>
    <w:p w14:paraId="00000049" w14:textId="77777777" w:rsidR="0032716A" w:rsidRDefault="00650D65">
      <w:r>
        <w:t># Step 7: Fit ARIMA model</w:t>
      </w:r>
    </w:p>
    <w:p w14:paraId="0000004A" w14:textId="77777777" w:rsidR="0032716A" w:rsidRDefault="00650D65">
      <w:r>
        <w:t># Replace (1, 1, 1) with appropriate (p, d, q) values based on ACF/PACF</w:t>
      </w:r>
    </w:p>
    <w:p w14:paraId="0000004B" w14:textId="77777777" w:rsidR="0032716A" w:rsidRDefault="00650D65">
      <w:r>
        <w:t xml:space="preserve">model = </w:t>
      </w:r>
      <w:proofErr w:type="gramStart"/>
      <w:r>
        <w:t>ARIMA(</w:t>
      </w:r>
      <w:proofErr w:type="gramEnd"/>
      <w:r>
        <w:t>df['Sales'], order=(1, 1, 1))</w:t>
      </w:r>
    </w:p>
    <w:p w14:paraId="0000004C" w14:textId="77777777" w:rsidR="0032716A" w:rsidRDefault="00650D65">
      <w:r>
        <w:t xml:space="preserve">model_fit = </w:t>
      </w:r>
      <w:proofErr w:type="gramStart"/>
      <w:r>
        <w:t>model.fit(</w:t>
      </w:r>
      <w:proofErr w:type="gramEnd"/>
      <w:r>
        <w:t>)</w:t>
      </w:r>
    </w:p>
    <w:p w14:paraId="0000004D" w14:textId="77777777" w:rsidR="0032716A" w:rsidRDefault="00650D65">
      <w:r>
        <w:t>print(model_</w:t>
      </w:r>
      <w:proofErr w:type="gramStart"/>
      <w:r>
        <w:t>fit.summary</w:t>
      </w:r>
      <w:proofErr w:type="gramEnd"/>
      <w:r>
        <w:t>())</w:t>
      </w:r>
    </w:p>
    <w:p w14:paraId="0000004E" w14:textId="77777777" w:rsidR="0032716A" w:rsidRDefault="0032716A"/>
    <w:p w14:paraId="0000004F" w14:textId="77777777" w:rsidR="0032716A" w:rsidRDefault="00650D65">
      <w:r>
        <w:t># Step 8: Forecast future sales</w:t>
      </w:r>
    </w:p>
    <w:p w14:paraId="00000050" w14:textId="77777777" w:rsidR="0032716A" w:rsidRDefault="00650D65">
      <w:r>
        <w:t xml:space="preserve">forecast_steps = </w:t>
      </w:r>
      <w:r>
        <w:t>12</w:t>
      </w:r>
    </w:p>
    <w:p w14:paraId="00000051" w14:textId="77777777" w:rsidR="0032716A" w:rsidRDefault="00650D65">
      <w:r>
        <w:t>forecast = model_</w:t>
      </w:r>
      <w:proofErr w:type="gramStart"/>
      <w:r>
        <w:t>fit.forecast</w:t>
      </w:r>
      <w:proofErr w:type="gramEnd"/>
      <w:r>
        <w:t>(steps=forecast_steps)</w:t>
      </w:r>
    </w:p>
    <w:p w14:paraId="00000052" w14:textId="77777777" w:rsidR="0032716A" w:rsidRDefault="0032716A"/>
    <w:p w14:paraId="00000053" w14:textId="77777777" w:rsidR="0032716A" w:rsidRDefault="00650D65">
      <w:r>
        <w:t># Plot the forecast</w:t>
      </w:r>
    </w:p>
    <w:p w14:paraId="00000054" w14:textId="77777777" w:rsidR="0032716A" w:rsidRDefault="00650D65">
      <w:proofErr w:type="gramStart"/>
      <w:r>
        <w:t>plt.figure</w:t>
      </w:r>
      <w:proofErr w:type="gramEnd"/>
      <w:r>
        <w:t>(figsize=(10, 6))</w:t>
      </w:r>
    </w:p>
    <w:p w14:paraId="00000055" w14:textId="77777777" w:rsidR="0032716A" w:rsidRDefault="00650D65">
      <w:proofErr w:type="gramStart"/>
      <w:r>
        <w:t>plt.plot</w:t>
      </w:r>
      <w:proofErr w:type="gramEnd"/>
      <w:r>
        <w:t>(df.index, df['Sales'], label='Historical Sales')</w:t>
      </w:r>
    </w:p>
    <w:p w14:paraId="00000056" w14:textId="77777777" w:rsidR="0032716A" w:rsidRDefault="00650D65">
      <w:proofErr w:type="gramStart"/>
      <w:r>
        <w:t>plt.plot</w:t>
      </w:r>
      <w:proofErr w:type="gramEnd"/>
      <w:r>
        <w:t>(pd.date_range(df.index[-1], periods=forecast_steps+1, closed='right'), forecast, labe</w:t>
      </w:r>
      <w:r>
        <w:t>l='Forecasted Sales')</w:t>
      </w:r>
    </w:p>
    <w:p w14:paraId="00000057" w14:textId="77777777" w:rsidR="0032716A" w:rsidRDefault="00650D65">
      <w:proofErr w:type="gramStart"/>
      <w:r>
        <w:t>plt.title</w:t>
      </w:r>
      <w:proofErr w:type="gramEnd"/>
      <w:r>
        <w:t>('Sales Forecast')</w:t>
      </w:r>
    </w:p>
    <w:p w14:paraId="00000058" w14:textId="77777777" w:rsidR="0032716A" w:rsidRDefault="00650D65">
      <w:proofErr w:type="gramStart"/>
      <w:r>
        <w:t>plt.xlabel</w:t>
      </w:r>
      <w:proofErr w:type="gramEnd"/>
      <w:r>
        <w:t>('Date')</w:t>
      </w:r>
    </w:p>
    <w:p w14:paraId="00000059" w14:textId="77777777" w:rsidR="0032716A" w:rsidRDefault="00650D65">
      <w:proofErr w:type="gramStart"/>
      <w:r>
        <w:t>plt.ylabel</w:t>
      </w:r>
      <w:proofErr w:type="gramEnd"/>
      <w:r>
        <w:t>('Sales')</w:t>
      </w:r>
    </w:p>
    <w:p w14:paraId="0000005A" w14:textId="77777777" w:rsidR="0032716A" w:rsidRDefault="00650D65">
      <w:proofErr w:type="gramStart"/>
      <w:r>
        <w:t>plt.legend</w:t>
      </w:r>
      <w:proofErr w:type="gramEnd"/>
      <w:r>
        <w:t>()</w:t>
      </w:r>
    </w:p>
    <w:p w14:paraId="0000005B" w14:textId="77777777" w:rsidR="0032716A" w:rsidRDefault="00650D65">
      <w:proofErr w:type="gramStart"/>
      <w:r>
        <w:t>plt.show</w:t>
      </w:r>
      <w:proofErr w:type="gramEnd"/>
      <w:r>
        <w:t>()</w:t>
      </w:r>
    </w:p>
    <w:p w14:paraId="0000005C" w14:textId="77777777" w:rsidR="0032716A" w:rsidRDefault="0032716A"/>
    <w:p w14:paraId="0000005D" w14:textId="77777777" w:rsidR="0032716A" w:rsidRDefault="00650D65">
      <w:r>
        <w:t># Step 9: Evaluate the model</w:t>
      </w:r>
    </w:p>
    <w:p w14:paraId="0000005E" w14:textId="77777777" w:rsidR="0032716A" w:rsidRDefault="00650D65">
      <w:r>
        <w:t># Split the data into train and test sets</w:t>
      </w:r>
    </w:p>
    <w:p w14:paraId="0000005F" w14:textId="77777777" w:rsidR="0032716A" w:rsidRDefault="00650D65">
      <w:r>
        <w:t>train = df['Sales</w:t>
      </w:r>
      <w:proofErr w:type="gramStart"/>
      <w:r>
        <w:t>'][</w:t>
      </w:r>
      <w:proofErr w:type="gramEnd"/>
      <w:r>
        <w:t>:-forecast_steps]</w:t>
      </w:r>
    </w:p>
    <w:p w14:paraId="00000060" w14:textId="77777777" w:rsidR="0032716A" w:rsidRDefault="00650D65">
      <w:r>
        <w:t>test = df['Sales</w:t>
      </w:r>
      <w:proofErr w:type="gramStart"/>
      <w:r>
        <w:t>'][</w:t>
      </w:r>
      <w:proofErr w:type="gramEnd"/>
      <w:r>
        <w:t>-forecast_steps:]</w:t>
      </w:r>
    </w:p>
    <w:p w14:paraId="00000061" w14:textId="77777777" w:rsidR="0032716A" w:rsidRDefault="0032716A"/>
    <w:p w14:paraId="00000062" w14:textId="77777777" w:rsidR="0032716A" w:rsidRDefault="00650D65">
      <w:r>
        <w:t># Fit the model on the training data</w:t>
      </w:r>
    </w:p>
    <w:p w14:paraId="00000063" w14:textId="77777777" w:rsidR="0032716A" w:rsidRDefault="00650D65">
      <w:r>
        <w:t xml:space="preserve">model = </w:t>
      </w:r>
      <w:proofErr w:type="gramStart"/>
      <w:r>
        <w:t>ARIMA(</w:t>
      </w:r>
      <w:proofErr w:type="gramEnd"/>
      <w:r>
        <w:t>train, order=(1, 1, 1))</w:t>
      </w:r>
    </w:p>
    <w:p w14:paraId="00000064" w14:textId="77777777" w:rsidR="0032716A" w:rsidRDefault="00650D65">
      <w:r>
        <w:t xml:space="preserve">model_fit = </w:t>
      </w:r>
      <w:proofErr w:type="gramStart"/>
      <w:r>
        <w:t>model.fit(</w:t>
      </w:r>
      <w:proofErr w:type="gramEnd"/>
      <w:r>
        <w:t>)</w:t>
      </w:r>
    </w:p>
    <w:p w14:paraId="00000065" w14:textId="77777777" w:rsidR="0032716A" w:rsidRDefault="0032716A"/>
    <w:p w14:paraId="00000066" w14:textId="77777777" w:rsidR="0032716A" w:rsidRDefault="00650D65">
      <w:r>
        <w:t># Forecast on the test data</w:t>
      </w:r>
    </w:p>
    <w:p w14:paraId="00000067" w14:textId="77777777" w:rsidR="0032716A" w:rsidRDefault="00650D65">
      <w:r>
        <w:t>forecast = model_</w:t>
      </w:r>
      <w:proofErr w:type="gramStart"/>
      <w:r>
        <w:t>fit.forecast</w:t>
      </w:r>
      <w:proofErr w:type="gramEnd"/>
      <w:r>
        <w:t>(steps=forecast_steps)</w:t>
      </w:r>
    </w:p>
    <w:p w14:paraId="00000068" w14:textId="77777777" w:rsidR="0032716A" w:rsidRDefault="0032716A"/>
    <w:p w14:paraId="00000069" w14:textId="77777777" w:rsidR="0032716A" w:rsidRDefault="00650D65">
      <w:r>
        <w:t># Calculate Mean Squared Error (MSE)</w:t>
      </w:r>
    </w:p>
    <w:p w14:paraId="0000006A" w14:textId="77777777" w:rsidR="0032716A" w:rsidRDefault="00650D65">
      <w:r>
        <w:t>mse = mean_squared_</w:t>
      </w:r>
      <w:proofErr w:type="gramStart"/>
      <w:r>
        <w:t>error(</w:t>
      </w:r>
      <w:proofErr w:type="gramEnd"/>
      <w:r>
        <w:t>test, forecast)</w:t>
      </w:r>
    </w:p>
    <w:p w14:paraId="0000006B" w14:textId="77777777" w:rsidR="0032716A" w:rsidRDefault="00650D65">
      <w:proofErr w:type="gramStart"/>
      <w:r>
        <w:t>print(</w:t>
      </w:r>
      <w:proofErr w:type="gramEnd"/>
      <w:r>
        <w:t xml:space="preserve">f'Mean Squared Error: {mse}') </w:t>
      </w:r>
    </w:p>
    <w:p w14:paraId="0000006C" w14:textId="77777777" w:rsidR="0032716A" w:rsidRDefault="0032716A"/>
    <w:p w14:paraId="0000006D" w14:textId="77777777" w:rsidR="0032716A" w:rsidRDefault="00650D65">
      <w:r>
        <w:t xml:space="preserve">Data set </w:t>
      </w:r>
    </w:p>
    <w:p w14:paraId="0000006E" w14:textId="77777777" w:rsidR="0032716A" w:rsidRDefault="00650D65">
      <w:proofErr w:type="gramStart"/>
      <w:r>
        <w:t>Date,Sales</w:t>
      </w:r>
      <w:proofErr w:type="gramEnd"/>
      <w:r>
        <w:t>,Advertising_Spend,Holiday,Promotion</w:t>
      </w:r>
    </w:p>
    <w:p w14:paraId="0000006F" w14:textId="77777777" w:rsidR="0032716A" w:rsidRDefault="00650D65">
      <w:r>
        <w:t>2020-01-01,100,500,0,0</w:t>
      </w:r>
    </w:p>
    <w:p w14:paraId="00000070" w14:textId="77777777" w:rsidR="0032716A" w:rsidRDefault="00650D65">
      <w:r>
        <w:t>2020-02-01,120,600,0,0</w:t>
      </w:r>
    </w:p>
    <w:p w14:paraId="00000071" w14:textId="77777777" w:rsidR="0032716A" w:rsidRDefault="00650D65">
      <w:r>
        <w:t>2020-03-01,130,700,0,0</w:t>
      </w:r>
    </w:p>
    <w:p w14:paraId="00000072" w14:textId="77777777" w:rsidR="0032716A" w:rsidRDefault="00650D65">
      <w:r>
        <w:t>2020-04-01,11</w:t>
      </w:r>
      <w:r>
        <w:t>0,550,0,0</w:t>
      </w:r>
    </w:p>
    <w:p w14:paraId="00000073" w14:textId="77777777" w:rsidR="0032716A" w:rsidRDefault="00650D65">
      <w:r>
        <w:t>2020-05-01,150,800,0,1</w:t>
      </w:r>
    </w:p>
    <w:p w14:paraId="00000074" w14:textId="77777777" w:rsidR="0032716A" w:rsidRDefault="00650D65">
      <w:r>
        <w:t>2020-06-01,160,850,0,1</w:t>
      </w:r>
    </w:p>
    <w:p w14:paraId="00000075" w14:textId="77777777" w:rsidR="0032716A" w:rsidRDefault="00650D65">
      <w:r>
        <w:t>2020-07-01,170,900,0,0</w:t>
      </w:r>
    </w:p>
    <w:p w14:paraId="00000076" w14:textId="77777777" w:rsidR="0032716A" w:rsidRDefault="00650D65">
      <w:r>
        <w:t>2020-08-01,180,950,0,0</w:t>
      </w:r>
    </w:p>
    <w:p w14:paraId="00000077" w14:textId="77777777" w:rsidR="0032716A" w:rsidRDefault="00650D65">
      <w:r>
        <w:t>2020-09-01,190,1000,0,0</w:t>
      </w:r>
    </w:p>
    <w:p w14:paraId="00000078" w14:textId="77777777" w:rsidR="0032716A" w:rsidRDefault="00650D65">
      <w:r>
        <w:t>2020-10-01,200,1050,1,1</w:t>
      </w:r>
    </w:p>
    <w:p w14:paraId="00000079" w14:textId="77777777" w:rsidR="0032716A" w:rsidRDefault="00650D65">
      <w:r>
        <w:t>2020-11-01,210,1100,1,1</w:t>
      </w:r>
    </w:p>
    <w:p w14:paraId="0000007A" w14:textId="77777777" w:rsidR="0032716A" w:rsidRDefault="00650D65">
      <w:r>
        <w:t>2020-12-01,220,1200,1,1</w:t>
      </w:r>
    </w:p>
    <w:p w14:paraId="0000007B" w14:textId="77777777" w:rsidR="0032716A" w:rsidRDefault="00650D65">
      <w:r>
        <w:t>2021-01-01,230,1250,0,0</w:t>
      </w:r>
    </w:p>
    <w:p w14:paraId="0000007C" w14:textId="77777777" w:rsidR="0032716A" w:rsidRDefault="00650D65">
      <w:r>
        <w:t>2021-02-01,240,1300,0,0</w:t>
      </w:r>
    </w:p>
    <w:p w14:paraId="0000007D" w14:textId="77777777" w:rsidR="0032716A" w:rsidRDefault="00650D65">
      <w:r>
        <w:t>2021-03-01,250,1350,0,0</w:t>
      </w:r>
    </w:p>
    <w:p w14:paraId="0000007E" w14:textId="77777777" w:rsidR="0032716A" w:rsidRDefault="00650D65">
      <w:r>
        <w:t>2021-04-01,260,1400,0,0</w:t>
      </w:r>
    </w:p>
    <w:p w14:paraId="0000007F" w14:textId="77777777" w:rsidR="0032716A" w:rsidRDefault="00650D65">
      <w:r>
        <w:t>2021-05-01,270,1450,0,1</w:t>
      </w:r>
    </w:p>
    <w:p w14:paraId="00000080" w14:textId="77777777" w:rsidR="0032716A" w:rsidRDefault="00650D65">
      <w:r>
        <w:t>2021-06-01,280,1500,0,1</w:t>
      </w:r>
    </w:p>
    <w:p w14:paraId="00000081" w14:textId="77777777" w:rsidR="0032716A" w:rsidRDefault="00650D65">
      <w:r>
        <w:t>2021-07-01,290,1550,0,0</w:t>
      </w:r>
    </w:p>
    <w:p w14:paraId="00000082" w14:textId="77777777" w:rsidR="0032716A" w:rsidRDefault="00650D65">
      <w:r>
        <w:t>2021-08-01,300,1600,0,0</w:t>
      </w:r>
    </w:p>
    <w:p w14:paraId="00000083" w14:textId="77777777" w:rsidR="0032716A" w:rsidRDefault="00650D65">
      <w:r>
        <w:t>2021-09-01,310,1650,0,0</w:t>
      </w:r>
    </w:p>
    <w:p w14:paraId="00000084" w14:textId="77777777" w:rsidR="0032716A" w:rsidRDefault="00650D65">
      <w:r>
        <w:t>2021-10-01,320,1700,1,1</w:t>
      </w:r>
    </w:p>
    <w:p w14:paraId="00000085" w14:textId="77777777" w:rsidR="0032716A" w:rsidRDefault="00650D65">
      <w:r>
        <w:t>2021-11-01,330,1750,1,1</w:t>
      </w:r>
    </w:p>
    <w:p w14:paraId="00000086" w14:textId="77777777" w:rsidR="0032716A" w:rsidRDefault="00650D65">
      <w:r>
        <w:t>2021-12-01,340,1</w:t>
      </w:r>
      <w:r>
        <w:t>800,1,1</w:t>
      </w:r>
    </w:p>
    <w:p w14:paraId="00000087" w14:textId="77777777" w:rsidR="0032716A" w:rsidRDefault="00650D65">
      <w:r>
        <w:t>2022-01-01,350,1850,0,0</w:t>
      </w:r>
    </w:p>
    <w:p w14:paraId="00000088" w14:textId="77777777" w:rsidR="0032716A" w:rsidRDefault="00650D65">
      <w:r>
        <w:t>2022-02-01,360,1900,0,0</w:t>
      </w:r>
    </w:p>
    <w:p w14:paraId="00000089" w14:textId="77777777" w:rsidR="0032716A" w:rsidRDefault="00650D65">
      <w:r>
        <w:t>2022-03-01,370,1950,0,0</w:t>
      </w:r>
    </w:p>
    <w:p w14:paraId="0000008A" w14:textId="77777777" w:rsidR="0032716A" w:rsidRDefault="00650D65">
      <w:r>
        <w:t>2022-04-01,380,2000,0,0</w:t>
      </w:r>
    </w:p>
    <w:p w14:paraId="0000008B" w14:textId="77777777" w:rsidR="0032716A" w:rsidRDefault="00650D65">
      <w:r>
        <w:t>2022-05-01,390,2050,0,1</w:t>
      </w:r>
    </w:p>
    <w:p w14:paraId="0000008C" w14:textId="77777777" w:rsidR="0032716A" w:rsidRDefault="00650D65">
      <w:r>
        <w:t>2022-06-01,400,2100,0,1</w:t>
      </w:r>
    </w:p>
    <w:p w14:paraId="0000008D" w14:textId="77777777" w:rsidR="0032716A" w:rsidRDefault="00650D65">
      <w:r>
        <w:t>2022-07-01,410,2150,0,0</w:t>
      </w:r>
    </w:p>
    <w:p w14:paraId="0000008E" w14:textId="77777777" w:rsidR="0032716A" w:rsidRDefault="00650D65">
      <w:r>
        <w:t>2022-08-01,420,2200,0,0</w:t>
      </w:r>
    </w:p>
    <w:p w14:paraId="0000008F" w14:textId="77777777" w:rsidR="0032716A" w:rsidRDefault="00650D65">
      <w:r>
        <w:t>2022-09-01,430,2250,0,0</w:t>
      </w:r>
    </w:p>
    <w:p w14:paraId="00000090" w14:textId="77777777" w:rsidR="0032716A" w:rsidRDefault="00650D65">
      <w:r>
        <w:t>2022-10-01,440,2300,1,1</w:t>
      </w:r>
    </w:p>
    <w:p w14:paraId="00000091" w14:textId="77777777" w:rsidR="0032716A" w:rsidRDefault="00650D65">
      <w:r>
        <w:t>2022-11-</w:t>
      </w:r>
      <w:r>
        <w:t>01,450,2350,1,1</w:t>
      </w:r>
    </w:p>
    <w:p w14:paraId="00000092" w14:textId="77777777" w:rsidR="0032716A" w:rsidRDefault="00650D65">
      <w:r>
        <w:t>2022-12-01,460,2400,1,1</w:t>
      </w:r>
    </w:p>
    <w:p w14:paraId="00000093" w14:textId="77777777" w:rsidR="0032716A" w:rsidRDefault="00650D65">
      <w:r>
        <w:lastRenderedPageBreak/>
        <w:t>2023-01-01,470,2450,0,0</w:t>
      </w:r>
    </w:p>
    <w:p w14:paraId="00000094" w14:textId="77777777" w:rsidR="0032716A" w:rsidRDefault="00650D65">
      <w:r>
        <w:t>2023-02-01,480,2500,0,0</w:t>
      </w:r>
    </w:p>
    <w:p w14:paraId="00000095" w14:textId="77777777" w:rsidR="0032716A" w:rsidRDefault="00650D65">
      <w:r>
        <w:t>2023-03-01,490,2550,0,0</w:t>
      </w:r>
    </w:p>
    <w:p w14:paraId="00000096" w14:textId="77777777" w:rsidR="0032716A" w:rsidRDefault="00650D65">
      <w:r>
        <w:t>2023-04-01,500,2600,0,0</w:t>
      </w:r>
    </w:p>
    <w:p w14:paraId="00000097" w14:textId="77777777" w:rsidR="0032716A" w:rsidRDefault="00650D65">
      <w:r>
        <w:t>2023-05-01,510,2650,0,1</w:t>
      </w:r>
    </w:p>
    <w:p w14:paraId="00000098" w14:textId="77777777" w:rsidR="0032716A" w:rsidRDefault="00650D65">
      <w:r>
        <w:t>2023-06-01,520,2700,0,1</w:t>
      </w:r>
    </w:p>
    <w:p w14:paraId="00000099" w14:textId="77777777" w:rsidR="0032716A" w:rsidRDefault="00650D65">
      <w:r>
        <w:t>2023-07-01,530,2750,0,0</w:t>
      </w:r>
    </w:p>
    <w:p w14:paraId="0000009A" w14:textId="77777777" w:rsidR="0032716A" w:rsidRDefault="00650D65">
      <w:r>
        <w:t>2023-08-01,540,2800,0,0</w:t>
      </w:r>
    </w:p>
    <w:p w14:paraId="0000009B" w14:textId="77777777" w:rsidR="0032716A" w:rsidRDefault="00650D65">
      <w:r>
        <w:t>2023-09-01,550,2850,0,0</w:t>
      </w:r>
    </w:p>
    <w:p w14:paraId="0000009C" w14:textId="77777777" w:rsidR="0032716A" w:rsidRDefault="00650D65">
      <w:r>
        <w:t>2023-10-01,560,2900,1,1</w:t>
      </w:r>
    </w:p>
    <w:p w14:paraId="0000009D" w14:textId="77777777" w:rsidR="0032716A" w:rsidRDefault="00650D65">
      <w:r>
        <w:t>2023-11-01,570,2950,1,1</w:t>
      </w:r>
    </w:p>
    <w:p w14:paraId="0000009E" w14:textId="77777777" w:rsidR="0032716A" w:rsidRDefault="00650D65">
      <w:r>
        <w:t>2023-12-01,580,3000,1,1</w:t>
      </w:r>
    </w:p>
    <w:p w14:paraId="0000009F" w14:textId="77777777" w:rsidR="0032716A" w:rsidRDefault="00650D65">
      <w:r>
        <w:t>2024-01-01,590,3050,0,0</w:t>
      </w:r>
    </w:p>
    <w:p w14:paraId="000000A0" w14:textId="77777777" w:rsidR="0032716A" w:rsidRDefault="00650D65">
      <w:r>
        <w:t>2024-02-01,600,3100,0,0</w:t>
      </w:r>
    </w:p>
    <w:p w14:paraId="000000A1" w14:textId="77777777" w:rsidR="0032716A" w:rsidRDefault="00650D65">
      <w:r>
        <w:t>2024-03-01,610,3150,0,0</w:t>
      </w:r>
    </w:p>
    <w:p w14:paraId="000000A2" w14:textId="77777777" w:rsidR="0032716A" w:rsidRDefault="00650D65">
      <w:r>
        <w:t>2024-04-01,620,3200,0,0</w:t>
      </w:r>
    </w:p>
    <w:p w14:paraId="000000A3" w14:textId="77777777" w:rsidR="0032716A" w:rsidRDefault="00650D65">
      <w:r>
        <w:t>2024-05-01,630,3250,0,1</w:t>
      </w:r>
    </w:p>
    <w:p w14:paraId="000000A4" w14:textId="77777777" w:rsidR="0032716A" w:rsidRDefault="00650D65">
      <w:r>
        <w:t>2024-06-01,640,3300,0,1</w:t>
      </w:r>
    </w:p>
    <w:p w14:paraId="000000A5" w14:textId="77777777" w:rsidR="0032716A" w:rsidRDefault="00650D65">
      <w:r>
        <w:t>2024-07-01,650,3</w:t>
      </w:r>
      <w:r>
        <w:t>350,0,0</w:t>
      </w:r>
    </w:p>
    <w:p w14:paraId="000000A6" w14:textId="77777777" w:rsidR="0032716A" w:rsidRDefault="00650D65">
      <w:r>
        <w:t>2024-08-01,660,3400,0,0</w:t>
      </w:r>
    </w:p>
    <w:p w14:paraId="000000A7" w14:textId="77777777" w:rsidR="0032716A" w:rsidRDefault="00650D65">
      <w:r>
        <w:t>2024-09-01,670,3450,0,0</w:t>
      </w:r>
    </w:p>
    <w:p w14:paraId="000000A8" w14:textId="77777777" w:rsidR="0032716A" w:rsidRDefault="00650D65">
      <w:r>
        <w:t>2024-10-01,680,3500,1,1</w:t>
      </w:r>
    </w:p>
    <w:p w14:paraId="000000A9" w14:textId="77777777" w:rsidR="0032716A" w:rsidRDefault="00650D65">
      <w:r>
        <w:t>2024-11-01,690,3550,1,1</w:t>
      </w:r>
    </w:p>
    <w:p w14:paraId="000000AA" w14:textId="77777777" w:rsidR="0032716A" w:rsidRDefault="00650D65">
      <w:r>
        <w:t>2024-12-01,700,3600,1,1</w:t>
      </w:r>
    </w:p>
    <w:p w14:paraId="000000AB" w14:textId="77777777" w:rsidR="0032716A" w:rsidRDefault="0032716A"/>
    <w:p w14:paraId="000000AC" w14:textId="77777777" w:rsidR="0032716A" w:rsidRDefault="0032716A"/>
    <w:p w14:paraId="000000AD" w14:textId="77777777" w:rsidR="0032716A" w:rsidRDefault="0032716A"/>
    <w:p w14:paraId="000000AE" w14:textId="77777777" w:rsidR="0032716A" w:rsidRDefault="0032716A"/>
    <w:p w14:paraId="000000AF" w14:textId="77777777" w:rsidR="0032716A" w:rsidRDefault="0032716A"/>
    <w:sectPr w:rsidR="0032716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9E3E7" w14:textId="77777777" w:rsidR="00650D65" w:rsidRDefault="00650D65">
      <w:pPr>
        <w:spacing w:line="240" w:lineRule="auto"/>
      </w:pPr>
      <w:r>
        <w:separator/>
      </w:r>
    </w:p>
  </w:endnote>
  <w:endnote w:type="continuationSeparator" w:id="0">
    <w:p w14:paraId="2B4312A6" w14:textId="77777777" w:rsidR="00650D65" w:rsidRDefault="00650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B7133" w14:textId="77777777" w:rsidR="00650D65" w:rsidRDefault="00650D65">
      <w:pPr>
        <w:spacing w:line="240" w:lineRule="auto"/>
      </w:pPr>
      <w:r>
        <w:separator/>
      </w:r>
    </w:p>
  </w:footnote>
  <w:footnote w:type="continuationSeparator" w:id="0">
    <w:p w14:paraId="3D2B49AF" w14:textId="77777777" w:rsidR="00650D65" w:rsidRDefault="00650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0" w14:textId="77777777" w:rsidR="0032716A" w:rsidRDefault="0032716A"/>
  <w:p w14:paraId="000000B1" w14:textId="77777777" w:rsidR="0032716A" w:rsidRDefault="0032716A"/>
  <w:p w14:paraId="000000B2" w14:textId="77777777" w:rsidR="0032716A" w:rsidRDefault="0032716A"/>
  <w:p w14:paraId="000000B3" w14:textId="77777777" w:rsidR="0032716A" w:rsidRDefault="003271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6A"/>
    <w:rsid w:val="0032716A"/>
    <w:rsid w:val="00650D65"/>
    <w:rsid w:val="00E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BC3"/>
  <w15:docId w15:val="{87549F83-DB40-4539-A57F-9AEDF90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2</cp:revision>
  <dcterms:created xsi:type="dcterms:W3CDTF">2025-07-29T17:49:00Z</dcterms:created>
  <dcterms:modified xsi:type="dcterms:W3CDTF">2025-07-29T17:50:00Z</dcterms:modified>
</cp:coreProperties>
</file>