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17C2" w14:paraId="5D738586" w14:textId="77777777" w:rsidTr="006E17C2">
        <w:tc>
          <w:tcPr>
            <w:tcW w:w="4508" w:type="dxa"/>
          </w:tcPr>
          <w:p w14:paraId="52617331" w14:textId="0BF6B34D" w:rsidR="006E17C2" w:rsidRDefault="006E17C2" w:rsidP="006E17C2">
            <w:r>
              <w:t>A</w:t>
            </w:r>
          </w:p>
        </w:tc>
        <w:tc>
          <w:tcPr>
            <w:tcW w:w="4508" w:type="dxa"/>
          </w:tcPr>
          <w:p w14:paraId="7F8CF3D7" w14:textId="46CEB518" w:rsidR="006E17C2" w:rsidRDefault="006E17C2">
            <w:r w:rsidRPr="006E17C2">
              <w:t>193</w:t>
            </w:r>
          </w:p>
        </w:tc>
      </w:tr>
      <w:tr w:rsidR="006E17C2" w14:paraId="754C44C0" w14:textId="77777777" w:rsidTr="006E17C2">
        <w:tc>
          <w:tcPr>
            <w:tcW w:w="4508" w:type="dxa"/>
          </w:tcPr>
          <w:p w14:paraId="33D660CA" w14:textId="12493D09" w:rsidR="006E17C2" w:rsidRDefault="006E17C2">
            <w:r>
              <w:t>B</w:t>
            </w:r>
          </w:p>
        </w:tc>
        <w:tc>
          <w:tcPr>
            <w:tcW w:w="4508" w:type="dxa"/>
          </w:tcPr>
          <w:p w14:paraId="424BE991" w14:textId="17FD10A5" w:rsidR="006E17C2" w:rsidRDefault="006E17C2">
            <w:r w:rsidRPr="006E17C2">
              <w:t>122</w:t>
            </w:r>
          </w:p>
        </w:tc>
      </w:tr>
      <w:tr w:rsidR="006E17C2" w14:paraId="341C7998" w14:textId="77777777" w:rsidTr="006E17C2">
        <w:tc>
          <w:tcPr>
            <w:tcW w:w="4508" w:type="dxa"/>
          </w:tcPr>
          <w:p w14:paraId="09F67B3B" w14:textId="0515228D" w:rsidR="006E17C2" w:rsidRDefault="006E17C2">
            <w:r>
              <w:t>C</w:t>
            </w:r>
          </w:p>
        </w:tc>
        <w:tc>
          <w:tcPr>
            <w:tcW w:w="4508" w:type="dxa"/>
          </w:tcPr>
          <w:p w14:paraId="4FE2351D" w14:textId="761FECC0" w:rsidR="006E17C2" w:rsidRDefault="006E17C2">
            <w:r w:rsidRPr="006E17C2">
              <w:t>432</w:t>
            </w:r>
          </w:p>
        </w:tc>
      </w:tr>
      <w:tr w:rsidR="006E17C2" w14:paraId="3EBC7D4E" w14:textId="77777777" w:rsidTr="006E17C2">
        <w:tc>
          <w:tcPr>
            <w:tcW w:w="4508" w:type="dxa"/>
          </w:tcPr>
          <w:p w14:paraId="437190D0" w14:textId="16DB2257" w:rsidR="006E17C2" w:rsidRDefault="006E17C2">
            <w:r>
              <w:t>D</w:t>
            </w:r>
          </w:p>
        </w:tc>
        <w:tc>
          <w:tcPr>
            <w:tcW w:w="4508" w:type="dxa"/>
          </w:tcPr>
          <w:p w14:paraId="76CD582C" w14:textId="70AAB691" w:rsidR="006E17C2" w:rsidRDefault="006E17C2">
            <w:r>
              <w:t>4770</w:t>
            </w:r>
          </w:p>
        </w:tc>
      </w:tr>
      <w:tr w:rsidR="006E17C2" w14:paraId="27390355" w14:textId="77777777" w:rsidTr="006E17C2">
        <w:tc>
          <w:tcPr>
            <w:tcW w:w="4508" w:type="dxa"/>
          </w:tcPr>
          <w:p w14:paraId="601FF3C6" w14:textId="6FC11009" w:rsidR="006E17C2" w:rsidRDefault="006E17C2">
            <w:r>
              <w:t>E</w:t>
            </w:r>
          </w:p>
        </w:tc>
        <w:tc>
          <w:tcPr>
            <w:tcW w:w="4508" w:type="dxa"/>
          </w:tcPr>
          <w:p w14:paraId="44D7D5FC" w14:textId="3F9B92E9" w:rsidR="006E17C2" w:rsidRDefault="006E17C2">
            <w:r>
              <w:t>1504</w:t>
            </w:r>
          </w:p>
        </w:tc>
      </w:tr>
      <w:tr w:rsidR="006E17C2" w14:paraId="4A4D38EA" w14:textId="77777777" w:rsidTr="006E17C2">
        <w:tc>
          <w:tcPr>
            <w:tcW w:w="4508" w:type="dxa"/>
          </w:tcPr>
          <w:p w14:paraId="5141A51A" w14:textId="5C911E75" w:rsidR="006E17C2" w:rsidRDefault="006E17C2">
            <w:r>
              <w:t>F</w:t>
            </w:r>
          </w:p>
        </w:tc>
        <w:tc>
          <w:tcPr>
            <w:tcW w:w="4508" w:type="dxa"/>
          </w:tcPr>
          <w:p w14:paraId="5E67AC63" w14:textId="5094AA9D" w:rsidR="006E17C2" w:rsidRDefault="001B7749">
            <w:r>
              <w:t>313</w:t>
            </w:r>
          </w:p>
        </w:tc>
      </w:tr>
      <w:tr w:rsidR="006E17C2" w14:paraId="17DCDA1C" w14:textId="77777777" w:rsidTr="006E17C2">
        <w:tc>
          <w:tcPr>
            <w:tcW w:w="4508" w:type="dxa"/>
          </w:tcPr>
          <w:p w14:paraId="0F8D58E1" w14:textId="464A4BA4" w:rsidR="006E17C2" w:rsidRDefault="006E17C2">
            <w:r>
              <w:t>G</w:t>
            </w:r>
          </w:p>
        </w:tc>
        <w:tc>
          <w:tcPr>
            <w:tcW w:w="4508" w:type="dxa"/>
          </w:tcPr>
          <w:p w14:paraId="3C976A7C" w14:textId="79569DB9" w:rsidR="006E17C2" w:rsidRDefault="001B7749">
            <w:r>
              <w:t>650</w:t>
            </w:r>
          </w:p>
        </w:tc>
      </w:tr>
      <w:tr w:rsidR="006E17C2" w14:paraId="2E290A65" w14:textId="77777777" w:rsidTr="006E17C2">
        <w:tc>
          <w:tcPr>
            <w:tcW w:w="4508" w:type="dxa"/>
          </w:tcPr>
          <w:p w14:paraId="0EA82D75" w14:textId="2B44A3F4" w:rsidR="006E17C2" w:rsidRDefault="006E17C2">
            <w:r>
              <w:t>H</w:t>
            </w:r>
          </w:p>
        </w:tc>
        <w:tc>
          <w:tcPr>
            <w:tcW w:w="4508" w:type="dxa"/>
          </w:tcPr>
          <w:p w14:paraId="64E48757" w14:textId="04C04441" w:rsidR="006E17C2" w:rsidRDefault="001B7749">
            <w:r>
              <w:t>3742</w:t>
            </w:r>
          </w:p>
        </w:tc>
      </w:tr>
      <w:tr w:rsidR="006E17C2" w14:paraId="6569CF9B" w14:textId="77777777" w:rsidTr="006E17C2">
        <w:tc>
          <w:tcPr>
            <w:tcW w:w="4508" w:type="dxa"/>
          </w:tcPr>
          <w:p w14:paraId="77808CD8" w14:textId="03528529" w:rsidR="006E17C2" w:rsidRDefault="006E17C2">
            <w:r>
              <w:t>I</w:t>
            </w:r>
          </w:p>
        </w:tc>
        <w:tc>
          <w:tcPr>
            <w:tcW w:w="4508" w:type="dxa"/>
          </w:tcPr>
          <w:p w14:paraId="19A8379A" w14:textId="3B1A85DC" w:rsidR="006E17C2" w:rsidRDefault="001B7749">
            <w:r>
              <w:t>481</w:t>
            </w:r>
          </w:p>
        </w:tc>
      </w:tr>
      <w:tr w:rsidR="006E17C2" w14:paraId="049D8B66" w14:textId="77777777" w:rsidTr="006E17C2">
        <w:tc>
          <w:tcPr>
            <w:tcW w:w="4508" w:type="dxa"/>
          </w:tcPr>
          <w:p w14:paraId="274E6426" w14:textId="72A5255B" w:rsidR="006E17C2" w:rsidRDefault="006E17C2">
            <w:r>
              <w:t>J</w:t>
            </w:r>
          </w:p>
        </w:tc>
        <w:tc>
          <w:tcPr>
            <w:tcW w:w="4508" w:type="dxa"/>
          </w:tcPr>
          <w:p w14:paraId="0564BC6E" w14:textId="12516626" w:rsidR="006E17C2" w:rsidRDefault="001B7749">
            <w:r>
              <w:t>7894</w:t>
            </w:r>
          </w:p>
        </w:tc>
      </w:tr>
      <w:tr w:rsidR="006E17C2" w14:paraId="317EDFFA" w14:textId="77777777" w:rsidTr="006E17C2">
        <w:tc>
          <w:tcPr>
            <w:tcW w:w="4508" w:type="dxa"/>
          </w:tcPr>
          <w:p w14:paraId="2AF98DD1" w14:textId="449717EF" w:rsidR="006E17C2" w:rsidRDefault="006E17C2">
            <w:r>
              <w:t>K</w:t>
            </w:r>
          </w:p>
        </w:tc>
        <w:tc>
          <w:tcPr>
            <w:tcW w:w="4508" w:type="dxa"/>
          </w:tcPr>
          <w:p w14:paraId="42C24286" w14:textId="1BD2145C" w:rsidR="006E17C2" w:rsidRDefault="001B7749">
            <w:r>
              <w:t>3135</w:t>
            </w:r>
          </w:p>
        </w:tc>
      </w:tr>
      <w:tr w:rsidR="006E17C2" w14:paraId="5CF2F728" w14:textId="77777777" w:rsidTr="006E17C2">
        <w:tc>
          <w:tcPr>
            <w:tcW w:w="4508" w:type="dxa"/>
          </w:tcPr>
          <w:p w14:paraId="6B6356BB" w14:textId="737E0536" w:rsidR="006E17C2" w:rsidRDefault="006E17C2">
            <w:r>
              <w:t>L</w:t>
            </w:r>
          </w:p>
        </w:tc>
        <w:tc>
          <w:tcPr>
            <w:tcW w:w="4508" w:type="dxa"/>
          </w:tcPr>
          <w:p w14:paraId="5D0326C3" w14:textId="6E244602" w:rsidR="006E17C2" w:rsidRDefault="001B7749">
            <w:r>
              <w:t>2402</w:t>
            </w:r>
          </w:p>
        </w:tc>
      </w:tr>
      <w:tr w:rsidR="006E17C2" w14:paraId="1B4B8BE8" w14:textId="77777777" w:rsidTr="006E17C2">
        <w:tc>
          <w:tcPr>
            <w:tcW w:w="4508" w:type="dxa"/>
          </w:tcPr>
          <w:p w14:paraId="70009E15" w14:textId="449ADD35" w:rsidR="006E17C2" w:rsidRDefault="006E17C2">
            <w:r>
              <w:t>M</w:t>
            </w:r>
          </w:p>
        </w:tc>
        <w:tc>
          <w:tcPr>
            <w:tcW w:w="4508" w:type="dxa"/>
          </w:tcPr>
          <w:p w14:paraId="62BD82B0" w14:textId="06F7DB56" w:rsidR="006E17C2" w:rsidRDefault="001B7749">
            <w:r>
              <w:t>429</w:t>
            </w:r>
          </w:p>
        </w:tc>
      </w:tr>
      <w:tr w:rsidR="006E17C2" w14:paraId="381BD7C7" w14:textId="77777777" w:rsidTr="006E17C2">
        <w:tc>
          <w:tcPr>
            <w:tcW w:w="4508" w:type="dxa"/>
          </w:tcPr>
          <w:p w14:paraId="3C430153" w14:textId="04250603" w:rsidR="006E17C2" w:rsidRDefault="006E17C2">
            <w:r>
              <w:t>N</w:t>
            </w:r>
          </w:p>
        </w:tc>
        <w:tc>
          <w:tcPr>
            <w:tcW w:w="4508" w:type="dxa"/>
          </w:tcPr>
          <w:p w14:paraId="71968FE9" w14:textId="3DA369F8" w:rsidR="006E17C2" w:rsidRDefault="001B7749">
            <w:r>
              <w:t>200</w:t>
            </w:r>
          </w:p>
        </w:tc>
      </w:tr>
      <w:tr w:rsidR="006E17C2" w14:paraId="0B4C8C33" w14:textId="77777777" w:rsidTr="006E17C2">
        <w:tc>
          <w:tcPr>
            <w:tcW w:w="4508" w:type="dxa"/>
          </w:tcPr>
          <w:p w14:paraId="1F31CA22" w14:textId="1B6446B5" w:rsidR="006E17C2" w:rsidRDefault="006E17C2">
            <w:r>
              <w:t>O</w:t>
            </w:r>
          </w:p>
        </w:tc>
        <w:tc>
          <w:tcPr>
            <w:tcW w:w="4508" w:type="dxa"/>
          </w:tcPr>
          <w:p w14:paraId="54242FD9" w14:textId="7CB357B1" w:rsidR="006E17C2" w:rsidRDefault="001B7749">
            <w:r>
              <w:t>1049</w:t>
            </w:r>
          </w:p>
        </w:tc>
      </w:tr>
      <w:tr w:rsidR="006E17C2" w14:paraId="17C4BBBE" w14:textId="77777777" w:rsidTr="006E17C2">
        <w:tc>
          <w:tcPr>
            <w:tcW w:w="4508" w:type="dxa"/>
          </w:tcPr>
          <w:p w14:paraId="12AB3761" w14:textId="70F94845" w:rsidR="006E17C2" w:rsidRDefault="006E17C2">
            <w:r>
              <w:t>P</w:t>
            </w:r>
          </w:p>
        </w:tc>
        <w:tc>
          <w:tcPr>
            <w:tcW w:w="4508" w:type="dxa"/>
          </w:tcPr>
          <w:p w14:paraId="4D783637" w14:textId="3C8D1641" w:rsidR="006E17C2" w:rsidRDefault="001B7749">
            <w:r>
              <w:t>712</w:t>
            </w:r>
          </w:p>
        </w:tc>
      </w:tr>
    </w:tbl>
    <w:p w14:paraId="053AD0B8" w14:textId="60CD2676" w:rsidR="00341B03" w:rsidRDefault="00341B03"/>
    <w:p w14:paraId="39495D60" w14:textId="323CB9D3" w:rsidR="00355A5D" w:rsidRDefault="00900C28">
      <w:r w:rsidRPr="00900C28">
        <w:drawing>
          <wp:inline distT="0" distB="0" distL="0" distR="0" wp14:anchorId="5EB18F12" wp14:editId="27DB14C1">
            <wp:extent cx="5731510" cy="250126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243" w14:textId="5910372E" w:rsidR="00355A5D" w:rsidRDefault="00355A5D"/>
    <w:p w14:paraId="5E21CB4E" w14:textId="2C36922F" w:rsidR="00355A5D" w:rsidRDefault="00355A5D"/>
    <w:p w14:paraId="3C8D4FB0" w14:textId="77777777" w:rsidR="00C847DF" w:rsidRDefault="00C847DF">
      <w:r>
        <w:br w:type="page"/>
      </w:r>
    </w:p>
    <w:p w14:paraId="6CAF5DAA" w14:textId="0A8C1EFC" w:rsidR="00355A5D" w:rsidRDefault="005C669D">
      <w:r>
        <w:lastRenderedPageBreak/>
        <w:t>Area 0</w:t>
      </w:r>
    </w:p>
    <w:p w14:paraId="6A53D2B6" w14:textId="452AEC1E" w:rsidR="005C669D" w:rsidRDefault="00CF4448">
      <w:r>
        <w:t>G, H, I, J, F</w:t>
      </w:r>
      <w:r w:rsidR="005C669D">
        <w:t xml:space="preserve"> </w:t>
      </w:r>
    </w:p>
    <w:p w14:paraId="1AB12599" w14:textId="2134D307" w:rsidR="00705E59" w:rsidRDefault="00900C28">
      <w:r w:rsidRPr="00900C28">
        <w:drawing>
          <wp:inline distT="0" distB="0" distL="0" distR="0" wp14:anchorId="0290818C" wp14:editId="5AA7B5B3">
            <wp:extent cx="5731510" cy="313436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8CE4" w14:textId="24AE285E" w:rsidR="005C669D" w:rsidRDefault="005C669D" w:rsidP="005C669D">
      <w:r>
        <w:t>Area 1</w:t>
      </w:r>
    </w:p>
    <w:p w14:paraId="484F736B" w14:textId="7999ADD8" w:rsidR="005C669D" w:rsidRDefault="00CF4448" w:rsidP="005C669D">
      <w:r>
        <w:t>N, O, P</w:t>
      </w:r>
    </w:p>
    <w:p w14:paraId="17AF3919" w14:textId="61E3FF66" w:rsidR="00705E59" w:rsidRDefault="00A250A1" w:rsidP="005C669D">
      <w:r w:rsidRPr="00A250A1">
        <w:drawing>
          <wp:inline distT="0" distB="0" distL="0" distR="0" wp14:anchorId="02C9DB2D" wp14:editId="1AAF66D3">
            <wp:extent cx="5731510" cy="204406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40D" w14:textId="77777777" w:rsidR="00C847DF" w:rsidRDefault="00C847DF">
      <w:r>
        <w:br w:type="page"/>
      </w:r>
    </w:p>
    <w:p w14:paraId="3989F8A1" w14:textId="1436D7E0" w:rsidR="00CF4448" w:rsidRDefault="005C669D" w:rsidP="00CF4448">
      <w:r>
        <w:lastRenderedPageBreak/>
        <w:t>Area 2</w:t>
      </w:r>
    </w:p>
    <w:p w14:paraId="72541283" w14:textId="56086BBE" w:rsidR="00CF4448" w:rsidRDefault="00CF4448" w:rsidP="00CF4448">
      <w:r>
        <w:t>K, M, L</w:t>
      </w:r>
    </w:p>
    <w:p w14:paraId="1C1A2F9E" w14:textId="0FD12034" w:rsidR="00A250A1" w:rsidRDefault="00A250A1" w:rsidP="00CF4448">
      <w:r w:rsidRPr="00A250A1">
        <w:drawing>
          <wp:inline distT="0" distB="0" distL="0" distR="0" wp14:anchorId="64CD26C2" wp14:editId="242024C5">
            <wp:extent cx="5731510" cy="2046605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029B" w14:textId="6BCA2C5B" w:rsidR="00705E59" w:rsidRDefault="00705E59" w:rsidP="00CF4448"/>
    <w:p w14:paraId="3DB68C4E" w14:textId="37DBC94C" w:rsidR="005C669D" w:rsidRDefault="005C669D" w:rsidP="005C669D">
      <w:r>
        <w:t>Area 3</w:t>
      </w:r>
    </w:p>
    <w:p w14:paraId="05C64B72" w14:textId="33F7AECE" w:rsidR="00CF4448" w:rsidRDefault="00CF4448" w:rsidP="005C669D">
      <w:r>
        <w:t>A,</w:t>
      </w:r>
      <w:r w:rsidR="008D4A51">
        <w:t xml:space="preserve"> B, C, D, E</w:t>
      </w:r>
    </w:p>
    <w:p w14:paraId="3FF9E04A" w14:textId="2491FE8F" w:rsidR="00AA6E14" w:rsidRDefault="00AA6E14" w:rsidP="005C669D">
      <w:r w:rsidRPr="00AA6E14">
        <w:drawing>
          <wp:inline distT="0" distB="0" distL="0" distR="0" wp14:anchorId="0FDF7CEF" wp14:editId="42C60C97">
            <wp:extent cx="5731510" cy="299974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66F" w14:textId="0F75C958" w:rsidR="00705E59" w:rsidRDefault="00705E59" w:rsidP="005C669D"/>
    <w:p w14:paraId="240FDCFD" w14:textId="7C777DD6" w:rsidR="00705E59" w:rsidRDefault="00705E59" w:rsidP="005C669D"/>
    <w:p w14:paraId="0A1FCE99" w14:textId="3AAE20BE" w:rsidR="00705E59" w:rsidRDefault="00705E59" w:rsidP="005C669D"/>
    <w:p w14:paraId="6BCAA780" w14:textId="421F383A" w:rsidR="00705E59" w:rsidRDefault="00705E59" w:rsidP="005C669D"/>
    <w:p w14:paraId="60B91317" w14:textId="463ADF0A" w:rsidR="008D4A51" w:rsidRDefault="008D4A51" w:rsidP="005C669D"/>
    <w:p w14:paraId="512E03C3" w14:textId="77777777" w:rsidR="005C669D" w:rsidRDefault="005C669D"/>
    <w:sectPr w:rsidR="005C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C2"/>
    <w:rsid w:val="001B7749"/>
    <w:rsid w:val="00224804"/>
    <w:rsid w:val="00341B03"/>
    <w:rsid w:val="00355A5D"/>
    <w:rsid w:val="00364EF8"/>
    <w:rsid w:val="005C669D"/>
    <w:rsid w:val="006E17C2"/>
    <w:rsid w:val="00705E59"/>
    <w:rsid w:val="008D4A51"/>
    <w:rsid w:val="00900C28"/>
    <w:rsid w:val="00A250A1"/>
    <w:rsid w:val="00AA6E14"/>
    <w:rsid w:val="00C847DF"/>
    <w:rsid w:val="00CF4448"/>
    <w:rsid w:val="00D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CBB"/>
  <w15:chartTrackingRefBased/>
  <w15:docId w15:val="{659B910E-E2C4-4908-801A-9EC05006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2F4B5A2DAB4C88E35C823726BD10" ma:contentTypeVersion="10" ma:contentTypeDescription="Create a new document." ma:contentTypeScope="" ma:versionID="567259542a051c540099ce4d7e2a2dc7">
  <xsd:schema xmlns:xsd="http://www.w3.org/2001/XMLSchema" xmlns:xs="http://www.w3.org/2001/XMLSchema" xmlns:p="http://schemas.microsoft.com/office/2006/metadata/properties" xmlns:ns3="a9288b97-bf67-4bca-863d-8f702aecc99e" targetNamespace="http://schemas.microsoft.com/office/2006/metadata/properties" ma:root="true" ma:fieldsID="3690af970e8f75ca3fd43eef716be624" ns3:_="">
    <xsd:import namespace="a9288b97-bf67-4bca-863d-8f702aecc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88b97-bf67-4bca-863d-8f702aecc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79646-54A5-4143-BA6B-6F5720CB1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E658C-7C68-454B-8AAC-DB38B962A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1AC3A-527E-4274-A203-D0C98105B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88b97-bf67-4bca-863d-8f702aecc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Waseem Piracha</dc:creator>
  <cp:keywords/>
  <dc:description/>
  <cp:lastModifiedBy>Ahmad Raza</cp:lastModifiedBy>
  <cp:revision>11</cp:revision>
  <dcterms:created xsi:type="dcterms:W3CDTF">2022-06-22T08:13:00Z</dcterms:created>
  <dcterms:modified xsi:type="dcterms:W3CDTF">2022-06-23T06:12:00Z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0x010100D81D2F4B5A2DAB4C88E35C823726BD10</vt:lpwstr>
  </property>
</Properties>
</file>