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4C60" w14:textId="50273453" w:rsidR="00BB1A18" w:rsidRPr="00BB1A18" w:rsidRDefault="00BB1A18" w:rsidP="00000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Core Technical &amp; Python Foundations for Power Systems Applications</w:t>
      </w:r>
    </w:p>
    <w:p w14:paraId="678AC1EC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Weeks (can extend to 10 weeks if you need flexibility)</w:t>
      </w:r>
    </w:p>
    <w:p w14:paraId="513E6A7D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Python proficiency from zero to applied-level for electrical/power systems work.</w:t>
      </w:r>
    </w:p>
    <w:p w14:paraId="62882748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end of Phase 1, you’ll be able to code analytical scripts for power flow, data visualization, and automation tasks related to your engineering work.</w:t>
      </w:r>
    </w:p>
    <w:p w14:paraId="1C57E840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55FDF3E5">
          <v:rect id="Horizontal Line 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08ABB3F" w14:textId="0B0F2DB2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1 – Environment Setup + Python Basics</w:t>
      </w:r>
    </w:p>
    <w:p w14:paraId="653E12E9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comfortable with the tools and basic syntax.</w:t>
      </w:r>
    </w:p>
    <w:p w14:paraId="5599FA03" w14:textId="6058BB76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Smooth start — environment, basic programming, and working efficiently.</w:t>
      </w:r>
    </w:p>
    <w:p w14:paraId="0F192F6B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543CC5AE" w14:textId="77777777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Tools</w:t>
      </w:r>
    </w:p>
    <w:p w14:paraId="3A788BB0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Anaconda (for Python,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libraries).</w:t>
      </w:r>
    </w:p>
    <w:p w14:paraId="3D93B2DC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VS Code and learn to run Python scripts.</w:t>
      </w:r>
    </w:p>
    <w:p w14:paraId="6641662E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use GitHub for version control (create your first repo for your learning journey).</w:t>
      </w:r>
    </w:p>
    <w:p w14:paraId="75F9DEC1" w14:textId="77777777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Fundamentals (Day 2–6):</w:t>
      </w:r>
    </w:p>
    <w:p w14:paraId="0DE38F79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types, variables, lists, tuples, dictionaries.</w:t>
      </w:r>
    </w:p>
    <w:p w14:paraId="6E03C416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Loops and conditionals.</w:t>
      </w:r>
    </w:p>
    <w:p w14:paraId="21866380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— defining and calling them.</w:t>
      </w:r>
    </w:p>
    <w:p w14:paraId="3BA3E15E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input/output.</w:t>
      </w:r>
    </w:p>
    <w:p w14:paraId="1909B203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exercises — temperature converter, unit converter (kV to V, MW to kW, etc.).</w:t>
      </w:r>
    </w:p>
    <w:p w14:paraId="23FECEEB" w14:textId="77777777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End-of-week mini project:</w:t>
      </w:r>
    </w:p>
    <w:p w14:paraId="0154DF32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Write a simple script that calculates transmission line parameters (R, X, Z) from conductor data.</w:t>
      </w:r>
    </w:p>
    <w:p w14:paraId="30034221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6DB3B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147575" w14:textId="471C87BE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2 – NumPy, Pandas, and Data Handling</w:t>
      </w:r>
    </w:p>
    <w:p w14:paraId="2BF03143" w14:textId="2C9050C0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how to handle numerical and tabular data (core for all later analysis).</w:t>
      </w:r>
    </w:p>
    <w:p w14:paraId="389EB30E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lastRenderedPageBreak/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3B47E026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NumPy:</w:t>
      </w:r>
    </w:p>
    <w:p w14:paraId="4F6EF742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Arrays, indexing, slicing, reshaping.</w:t>
      </w:r>
    </w:p>
    <w:p w14:paraId="6F107691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Vectorized operations.</w:t>
      </w:r>
    </w:p>
    <w:p w14:paraId="65A17F7A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Solving linear equations with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numpy.linalg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A44D3F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Pandas:</w:t>
      </w:r>
    </w:p>
    <w:p w14:paraId="5D347999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importing/exporting CSV/Excel.</w:t>
      </w:r>
    </w:p>
    <w:p w14:paraId="4129CB42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Filtering, sorting, grouping data.</w:t>
      </w:r>
    </w:p>
    <w:p w14:paraId="7B67734C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missing data.</w:t>
      </w:r>
    </w:p>
    <w:p w14:paraId="4ABF2006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213C51EF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Analyze transformer test data in Excel (e.g., open circuit/short circuit test) using Pandas to compute efficiency and regulation.</w:t>
      </w:r>
    </w:p>
    <w:p w14:paraId="222009CE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438EFF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B731D95" w14:textId="3776AF97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3 – Data Visualization &amp; Engineering Plotting</w:t>
      </w:r>
    </w:p>
    <w:p w14:paraId="56116339" w14:textId="5F3B058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to visualize results like load flow outputs or time-series data.</w:t>
      </w:r>
    </w:p>
    <w:p w14:paraId="74185BB1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65829B45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 + Seaborn:</w:t>
      </w:r>
    </w:p>
    <w:p w14:paraId="5E8B9D93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line, bar, and scatter charts.</w:t>
      </w:r>
    </w:p>
    <w:p w14:paraId="2D2905BE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labels, legends, subplots.</w:t>
      </w:r>
    </w:p>
    <w:p w14:paraId="19CE0EBC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plots for professional reports.</w:t>
      </w:r>
    </w:p>
    <w:p w14:paraId="11180B6E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(optional but recommended):</w:t>
      </w:r>
    </w:p>
    <w:p w14:paraId="627B3939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interactive charts for power system visualizations.</w:t>
      </w:r>
    </w:p>
    <w:p w14:paraId="2C4F3DBD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7700431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Visualize daily load curve (CSV data) using Pandas and Matplotlib. Add annotations for peak/off-peak hours.</w:t>
      </w:r>
    </w:p>
    <w:p w14:paraId="6019C0FC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FEC9C6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25D538" w14:textId="764FE56E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4 – Power System Engineering Refresher + Python Integration</w:t>
      </w:r>
    </w:p>
    <w:p w14:paraId="5230D185" w14:textId="7221A18C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Revisit essential power system formulas and calculations — but automate with Python.</w:t>
      </w:r>
    </w:p>
    <w:p w14:paraId="35E2BBC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Topics:</w:t>
      </w:r>
    </w:p>
    <w:p w14:paraId="564985D2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Per-unit system and base conversions.</w:t>
      </w:r>
    </w:p>
    <w:p w14:paraId="5D9FB7A8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impedance and admittance matrices.</w:t>
      </w:r>
    </w:p>
    <w:p w14:paraId="53559739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 admittance (Y-bus) formation.</w:t>
      </w:r>
    </w:p>
    <w:p w14:paraId="699E0ACD" w14:textId="5889E3B1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Complex power, current, voltage relations.</w:t>
      </w:r>
    </w:p>
    <w:p w14:paraId="6F1146BE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Practical work:</w:t>
      </w:r>
    </w:p>
    <w:p w14:paraId="04D3D2ED" w14:textId="77777777" w:rsidR="00BB1A18" w:rsidRPr="00BB1A18" w:rsidRDefault="00BB1A18" w:rsidP="00BB1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Python functions to:</w:t>
      </w:r>
    </w:p>
    <w:p w14:paraId="4D4F70CA" w14:textId="77777777" w:rsidR="00BB1A18" w:rsidRPr="00BB1A18" w:rsidRDefault="00BB1A18" w:rsidP="00BB1A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actual system data to per-unit.</w:t>
      </w:r>
    </w:p>
    <w:p w14:paraId="7BA6D30A" w14:textId="77777777" w:rsidR="00BB1A18" w:rsidRPr="00BB1A18" w:rsidRDefault="00BB1A18" w:rsidP="00BB1A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Y-bus for a 3-bus or 4-bus system.</w:t>
      </w:r>
    </w:p>
    <w:p w14:paraId="43586E20" w14:textId="0FDFDD58" w:rsidR="00BB1A18" w:rsidRPr="00BB1A18" w:rsidRDefault="00BB1A18" w:rsidP="00BB1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manually with textbook/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Matlab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-style solution.</w:t>
      </w:r>
    </w:p>
    <w:p w14:paraId="3285A9ED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4CD4BCF1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Automate Y-bus formation for any number of buses using user inputs (Python script).</w:t>
      </w:r>
    </w:p>
    <w:p w14:paraId="18614D35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1339F40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977A10" w14:textId="1A3B30CB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5 – Power Flow (Load Flow) Computations</w:t>
      </w:r>
    </w:p>
    <w:p w14:paraId="0CA7C4C1" w14:textId="6BCB9B95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core algorithms like Gauss-Seidel and Newton-Raphson in Python.</w:t>
      </w:r>
    </w:p>
    <w:p w14:paraId="1B33E533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30EC9B23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mathematical foundation:</w:t>
      </w:r>
    </w:p>
    <w:p w14:paraId="00085DBE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mismatch equations.</w:t>
      </w:r>
    </w:p>
    <w:p w14:paraId="5C00F533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Jacobian matrix structure.</w:t>
      </w:r>
    </w:p>
    <w:p w14:paraId="2BCB81B1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Iterative solution flow.</w:t>
      </w:r>
    </w:p>
    <w:p w14:paraId="393B3473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implementation:</w:t>
      </w:r>
    </w:p>
    <w:p w14:paraId="2F57EEC1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functions for bus classification (PQ, PV, Slack).</w:t>
      </w:r>
    </w:p>
    <w:p w14:paraId="5B6F26D2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Gauss-Seidel method.</w:t>
      </w:r>
    </w:p>
    <w:p w14:paraId="523135C8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convergence.</w:t>
      </w:r>
    </w:p>
    <w:p w14:paraId="44E91E49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3E3BAE3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Perform load flow for 3-bus system and verify against textbook/MATLAB result.</w:t>
      </w:r>
    </w:p>
    <w:p w14:paraId="12962ED9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152FE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4E7783" w14:textId="7D1C9A09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6 – Power System Data Analytics</w:t>
      </w:r>
    </w:p>
    <w:p w14:paraId="571435E3" w14:textId="4D4E55A9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Bridge Python data science tools with power system insights.</w:t>
      </w:r>
    </w:p>
    <w:p w14:paraId="3D643CC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497B722F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Time-series analysis of load data (daily/monthly).</w:t>
      </w:r>
    </w:p>
    <w:p w14:paraId="1FD84626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Correlation analysis — e.g., temperature vs load.</w:t>
      </w:r>
    </w:p>
    <w:p w14:paraId="4707E7D0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Anomaly detection in power measurements using rolling mean.</w:t>
      </w:r>
    </w:p>
    <w:p w14:paraId="1554DF65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Pandas + NumPy to generate synthetic load profiles.</w:t>
      </w:r>
    </w:p>
    <w:p w14:paraId="740AEE72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Mini project:</w:t>
      </w:r>
    </w:p>
    <w:p w14:paraId="626A739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Analyze 1-year load data for a substation and identify seasonal patterns.</w:t>
      </w:r>
    </w:p>
    <w:p w14:paraId="28E04796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80B33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DED499" w14:textId="5139211D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7 – Automating Engineering Workflows</w:t>
      </w:r>
    </w:p>
    <w:p w14:paraId="73B1594F" w14:textId="17B844E2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automation skills to reduce repetitive engineering tasks.</w:t>
      </w:r>
    </w:p>
    <w:p w14:paraId="75BC1917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4C1B8F0D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 Excel report generation using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openpyxl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xlsxwriter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4BBDC3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formatted Power System Summary Reports.</w:t>
      </w:r>
    </w:p>
    <w:p w14:paraId="6CBBCC16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equipment data (transformers, lines, breakers) from Excel and compute:</w:t>
      </w:r>
    </w:p>
    <w:p w14:paraId="7B91578F" w14:textId="77777777" w:rsidR="00BB1A18" w:rsidRPr="00BB1A18" w:rsidRDefault="00BB1A18" w:rsidP="00BB1A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losses.</w:t>
      </w:r>
    </w:p>
    <w:p w14:paraId="11D8F4A0" w14:textId="77777777" w:rsidR="00BB1A18" w:rsidRPr="00BB1A18" w:rsidRDefault="00BB1A18" w:rsidP="00BB1A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summary.</w:t>
      </w:r>
    </w:p>
    <w:p w14:paraId="4B2D525A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24BD1153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Build an “Equipment Performance Report Generator” using Excel + Python.</w:t>
      </w:r>
    </w:p>
    <w:p w14:paraId="044E73B3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5F29F247">
          <v:rect id="Horizontal Line 8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EB14D1D" w14:textId="1337426F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8 – Integration + Portfolio Project</w:t>
      </w:r>
    </w:p>
    <w:p w14:paraId="415EA1D4" w14:textId="49FC55DE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 all you learned into one professional-level project.</w:t>
      </w:r>
    </w:p>
    <w:p w14:paraId="66732645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Capstone Project:</w:t>
      </w:r>
    </w:p>
    <w:p w14:paraId="6A900040" w14:textId="77777777" w:rsidR="00BB1A18" w:rsidRPr="00BB1A18" w:rsidRDefault="00BB1A18" w:rsidP="00BB1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“Mini Power System Analysis Tool”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Python:</w:t>
      </w:r>
    </w:p>
    <w:p w14:paraId="316699A0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Input: Excel sheet with bus, line, and load data.</w:t>
      </w:r>
    </w:p>
    <w:p w14:paraId="48206B10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System losses, voltages, convergence plots.</w:t>
      </w:r>
    </w:p>
    <w:p w14:paraId="1EB819C9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Bus voltage profile, load flow convergence.</w:t>
      </w:r>
    </w:p>
    <w:p w14:paraId="04BE061B" w14:textId="4FF4DD2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Export: Excel summary report.</w:t>
      </w:r>
    </w:p>
    <w:p w14:paraId="08FCEFB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Deliverables:</w:t>
      </w:r>
    </w:p>
    <w:p w14:paraId="6A83D70D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 documented code.</w:t>
      </w:r>
    </w:p>
    <w:p w14:paraId="5EDDFCB1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repository.</w:t>
      </w:r>
    </w:p>
    <w:p w14:paraId="0533EC85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short video demo (for Upwork/LinkedIn portfolio).</w:t>
      </w:r>
    </w:p>
    <w:p w14:paraId="3405521B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481AB0CA">
          <v:rect id="Horizontal Line 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7ABB3D" w14:textId="77777777" w:rsidR="00000454" w:rsidRDefault="00000454" w:rsidP="00BB1A18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4B2B9A98" w14:textId="7FD4F2FC" w:rsidR="00BB1A18" w:rsidRPr="00BB1A18" w:rsidRDefault="00BB1A18" w:rsidP="00BB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📘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Recommendations</w:t>
      </w:r>
    </w:p>
    <w:p w14:paraId="62D68951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a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log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(Google Sheet/Notion) to track progress weekly.</w:t>
      </w:r>
    </w:p>
    <w:p w14:paraId="5B5EC8EF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mini-project → publish a short LinkedIn post to start building your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credibility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4F50DD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end of Phase 1, you’ll already have:</w:t>
      </w:r>
    </w:p>
    <w:p w14:paraId="23DE1889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5–6 mini projects.</w:t>
      </w:r>
    </w:p>
    <w:p w14:paraId="1A6008FA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major capstone tool.</w:t>
      </w:r>
    </w:p>
    <w:p w14:paraId="7145240D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 command over Python, data handling, and applied power system automation.</w:t>
      </w:r>
    </w:p>
    <w:p w14:paraId="048500A3" w14:textId="77777777" w:rsidR="00BB1A18" w:rsidRPr="00BB1A18" w:rsidRDefault="00E12697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751F50D4">
          <v:rect id="Horizontal Lin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172C218" w14:textId="77777777" w:rsidR="009F4825" w:rsidRDefault="009F4825"/>
    <w:p w14:paraId="4285F614" w14:textId="77777777" w:rsidR="00581BC8" w:rsidRDefault="00581BC8"/>
    <w:p w14:paraId="760B8D06" w14:textId="52244FB4" w:rsidR="00581BC8" w:rsidRDefault="00581BC8">
      <w:r w:rsidRPr="00581BC8">
        <w:rPr>
          <w:b/>
          <w:bCs/>
        </w:rPr>
        <w:t>MacBook Token:</w:t>
      </w:r>
      <w:r w:rsidRPr="00581BC8">
        <w:rPr>
          <w:b/>
          <w:bCs/>
        </w:rPr>
        <w:br/>
      </w:r>
      <w:r>
        <w:br/>
      </w:r>
      <w:r w:rsidRPr="00581BC8">
        <w:t>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</w:t>
      </w:r>
    </w:p>
    <w:p w14:paraId="1E7B0534" w14:textId="77777777" w:rsidR="00581BC8" w:rsidRDefault="00581BC8"/>
    <w:p w14:paraId="762830D6" w14:textId="651B5CCB" w:rsidR="00581BC8" w:rsidRDefault="00581BC8" w:rsidP="00581BC8">
      <w:r w:rsidRPr="00581BC8">
        <w:rPr>
          <w:b/>
          <w:bCs/>
        </w:rPr>
        <w:t>MacBook Token:</w:t>
      </w:r>
      <w:r w:rsidRPr="00581BC8">
        <w:rPr>
          <w:b/>
          <w:bCs/>
        </w:rPr>
        <w:t xml:space="preserve"> (Classic)</w:t>
      </w:r>
      <w:r w:rsidRPr="00581BC8">
        <w:rPr>
          <w:b/>
          <w:bCs/>
        </w:rPr>
        <w:br/>
      </w:r>
      <w:r>
        <w:br/>
      </w:r>
      <w:r w:rsidRPr="00581BC8">
        <w:t>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</w:t>
      </w:r>
    </w:p>
    <w:p w14:paraId="1FDF74E6" w14:textId="77777777" w:rsidR="00581BC8" w:rsidRDefault="00581BC8" w:rsidP="00581BC8"/>
    <w:p w14:paraId="16C5682A" w14:textId="423423CD" w:rsidR="00D0590E" w:rsidRPr="00D0590E" w:rsidRDefault="00D0590E">
      <w:pPr>
        <w:rPr>
          <w:b/>
          <w:bCs/>
        </w:rPr>
      </w:pPr>
      <w:r w:rsidRPr="00D0590E">
        <w:rPr>
          <w:b/>
          <w:bCs/>
        </w:rPr>
        <w:t>For Synching Files, Every time:</w:t>
      </w:r>
    </w:p>
    <w:p w14:paraId="68C6DC31" w14:textId="77777777" w:rsidR="00D0590E" w:rsidRDefault="00D0590E" w:rsidP="00D0590E">
      <w:r>
        <w:t>git add .</w:t>
      </w:r>
    </w:p>
    <w:p w14:paraId="2FFA3D30" w14:textId="77777777" w:rsidR="00D0590E" w:rsidRDefault="00D0590E" w:rsidP="00D0590E">
      <w:r>
        <w:t>git commit -m "Your message"</w:t>
      </w:r>
    </w:p>
    <w:p w14:paraId="79A98A8B" w14:textId="2E0A2ECF" w:rsidR="00D0590E" w:rsidRDefault="00D0590E" w:rsidP="00D0590E">
      <w:r>
        <w:t>git push</w:t>
      </w:r>
    </w:p>
    <w:sectPr w:rsidR="00D0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04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F4639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2A95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41F2"/>
    <w:multiLevelType w:val="multilevel"/>
    <w:tmpl w:val="8D80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723BF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A3259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739EB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E638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86147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11C52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01AF5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B4C1D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89341">
    <w:abstractNumId w:val="3"/>
  </w:num>
  <w:num w:numId="2" w16cid:durableId="1780026065">
    <w:abstractNumId w:val="10"/>
  </w:num>
  <w:num w:numId="3" w16cid:durableId="1216114941">
    <w:abstractNumId w:val="1"/>
  </w:num>
  <w:num w:numId="4" w16cid:durableId="874804820">
    <w:abstractNumId w:val="8"/>
  </w:num>
  <w:num w:numId="5" w16cid:durableId="587735114">
    <w:abstractNumId w:val="6"/>
  </w:num>
  <w:num w:numId="6" w16cid:durableId="747308328">
    <w:abstractNumId w:val="9"/>
  </w:num>
  <w:num w:numId="7" w16cid:durableId="100495072">
    <w:abstractNumId w:val="0"/>
  </w:num>
  <w:num w:numId="8" w16cid:durableId="800224306">
    <w:abstractNumId w:val="5"/>
  </w:num>
  <w:num w:numId="9" w16cid:durableId="678167276">
    <w:abstractNumId w:val="11"/>
  </w:num>
  <w:num w:numId="10" w16cid:durableId="111637664">
    <w:abstractNumId w:val="4"/>
  </w:num>
  <w:num w:numId="11" w16cid:durableId="206991021">
    <w:abstractNumId w:val="7"/>
  </w:num>
  <w:num w:numId="12" w16cid:durableId="1050421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18"/>
    <w:rsid w:val="00000454"/>
    <w:rsid w:val="001034A9"/>
    <w:rsid w:val="00237916"/>
    <w:rsid w:val="002714D3"/>
    <w:rsid w:val="002E151B"/>
    <w:rsid w:val="003059C2"/>
    <w:rsid w:val="003511B3"/>
    <w:rsid w:val="003F559D"/>
    <w:rsid w:val="004755AA"/>
    <w:rsid w:val="00581BC8"/>
    <w:rsid w:val="0068536E"/>
    <w:rsid w:val="006B6EF6"/>
    <w:rsid w:val="006E0DDC"/>
    <w:rsid w:val="0072213A"/>
    <w:rsid w:val="0082176E"/>
    <w:rsid w:val="0086430A"/>
    <w:rsid w:val="008F3963"/>
    <w:rsid w:val="0094772A"/>
    <w:rsid w:val="009E6833"/>
    <w:rsid w:val="009F4825"/>
    <w:rsid w:val="00B12C38"/>
    <w:rsid w:val="00BB1A18"/>
    <w:rsid w:val="00BE657C"/>
    <w:rsid w:val="00C80113"/>
    <w:rsid w:val="00D0590E"/>
    <w:rsid w:val="00D3659C"/>
    <w:rsid w:val="00E12697"/>
    <w:rsid w:val="00EB1F2F"/>
    <w:rsid w:val="00ED7ECE"/>
    <w:rsid w:val="00EE544B"/>
    <w:rsid w:val="00F0368D"/>
    <w:rsid w:val="00F21D0F"/>
    <w:rsid w:val="00F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12A6C8"/>
  <w15:chartTrackingRefBased/>
  <w15:docId w15:val="{A0B4AC1E-D6C9-E942-BC43-8D9A264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AA"/>
    <w:pPr>
      <w:spacing w:after="160" w:line="259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113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ECE"/>
    <w:pPr>
      <w:keepNext/>
      <w:keepLines/>
      <w:spacing w:after="0" w:line="240" w:lineRule="auto"/>
      <w:outlineLvl w:val="1"/>
    </w:pPr>
    <w:rPr>
      <w:rFonts w:asciiTheme="minorHAnsi" w:eastAsia="Aptos" w:hAnsiTheme="minorHAnsi" w:cs="Times New Roman"/>
      <w:b/>
      <w:color w:val="2F5496" w:themeColor="accent1" w:themeShade="BF"/>
      <w:kern w:val="0"/>
      <w:sz w:val="26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DDC"/>
    <w:pPr>
      <w:outlineLvl w:val="2"/>
    </w:pPr>
    <w:rPr>
      <w:rFonts w:eastAsia="Arial" w:cs="Arial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55AA"/>
    <w:pPr>
      <w:keepNext/>
      <w:keepLines/>
      <w:spacing w:before="80" w:after="40" w:line="278" w:lineRule="auto"/>
      <w:outlineLvl w:val="3"/>
    </w:pPr>
    <w:rPr>
      <w:rFonts w:eastAsiaTheme="majorEastAsia" w:cstheme="majorBidi"/>
      <w:b/>
      <w:i/>
      <w:iCs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21D0F"/>
    <w:pPr>
      <w:keepNext/>
      <w:keepLines/>
      <w:spacing w:before="80" w:after="4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511B3"/>
    <w:pPr>
      <w:keepNext/>
      <w:keepLines/>
      <w:spacing w:before="40" w:after="0"/>
      <w:outlineLvl w:val="5"/>
    </w:pPr>
    <w:rPr>
      <w:rFonts w:eastAsiaTheme="majorEastAsia" w:cstheme="majorBidi"/>
      <w:b/>
      <w:i/>
      <w:iCs/>
      <w:color w:val="8EAADB" w:themeColor="accent1" w:themeTint="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DDC"/>
    <w:rPr>
      <w:rFonts w:ascii="Arial" w:eastAsia="Arial" w:hAnsi="Arial" w:cs="Arial"/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7ECE"/>
    <w:rPr>
      <w:rFonts w:eastAsia="Aptos" w:cs="Times New Roman"/>
      <w:b/>
      <w:color w:val="2F5496" w:themeColor="accent1" w:themeShade="BF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0113"/>
    <w:rPr>
      <w:rFonts w:ascii="Arial" w:eastAsiaTheme="majorEastAsia" w:hAnsi="Arial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5AA"/>
    <w:rPr>
      <w:rFonts w:ascii="Arial" w:eastAsiaTheme="majorEastAsia" w:hAnsi="Arial" w:cstheme="majorBidi"/>
      <w:b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21D0F"/>
    <w:rPr>
      <w:rFonts w:ascii="Arial" w:eastAsiaTheme="majorEastAsia" w:hAnsi="Arial" w:cstheme="majorBidi"/>
      <w:b/>
      <w:color w:val="2F5496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511B3"/>
    <w:rPr>
      <w:rFonts w:ascii="Arial" w:eastAsiaTheme="majorEastAsia" w:hAnsi="Arial" w:cstheme="majorBidi"/>
      <w:b/>
      <w:i/>
      <w:iCs/>
      <w:color w:val="8EAADB" w:themeColor="accent1" w:themeTint="99"/>
      <w:sz w:val="22"/>
    </w:rPr>
  </w:style>
  <w:style w:type="paragraph" w:styleId="NoSpacing">
    <w:name w:val="No Spacing"/>
    <w:basedOn w:val="Normal"/>
    <w:autoRedefine/>
    <w:uiPriority w:val="1"/>
    <w:qFormat/>
    <w:rsid w:val="00C80113"/>
  </w:style>
  <w:style w:type="paragraph" w:styleId="ListParagraph">
    <w:name w:val="List Paragraph"/>
    <w:basedOn w:val="Normal"/>
    <w:autoRedefine/>
    <w:uiPriority w:val="34"/>
    <w:qFormat/>
    <w:rsid w:val="006B6EF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1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1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1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18"/>
    <w:rPr>
      <w:rFonts w:ascii="Arial" w:hAnsi="Arial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B1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18"/>
    <w:rPr>
      <w:rFonts w:ascii="Arial" w:hAnsi="Arial"/>
      <w:i/>
      <w:iCs/>
      <w:color w:val="2F5496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B1A1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BB1A18"/>
  </w:style>
  <w:style w:type="paragraph" w:customStyle="1" w:styleId="p2">
    <w:name w:val="p2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BB1A18"/>
  </w:style>
  <w:style w:type="paragraph" w:customStyle="1" w:styleId="p4">
    <w:name w:val="p4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4626</Characters>
  <Application>Microsoft Office Word</Application>
  <DocSecurity>0</DocSecurity>
  <Lines>67</Lines>
  <Paragraphs>23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4</cp:revision>
  <dcterms:created xsi:type="dcterms:W3CDTF">2025-10-30T11:40:00Z</dcterms:created>
  <dcterms:modified xsi:type="dcterms:W3CDTF">2025-10-30T13:11:00Z</dcterms:modified>
</cp:coreProperties>
</file>