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806" w14:textId="5F2E1D6E" w:rsidR="003E125C" w:rsidRDefault="00DB4980" w:rsidP="00DB4980">
      <w:pPr>
        <w:pStyle w:val="Title"/>
        <w:jc w:val="center"/>
        <w:rPr>
          <w:lang w:val="en-US"/>
        </w:rPr>
      </w:pPr>
      <w:r>
        <w:rPr>
          <w:lang w:val="en-US"/>
        </w:rPr>
        <w:t>Mid-Term Exam</w:t>
      </w:r>
    </w:p>
    <w:p w14:paraId="072BDEF4" w14:textId="386A5AF2" w:rsidR="00DB4980" w:rsidRDefault="00AE1A8F" w:rsidP="00BB02D2">
      <w:pPr>
        <w:pStyle w:val="Heading1"/>
        <w:ind w:left="-709"/>
        <w:rPr>
          <w:lang w:val="en-US"/>
        </w:rPr>
      </w:pPr>
      <w:r>
        <w:rPr>
          <w:lang w:val="en-US"/>
        </w:rPr>
        <w:t>Question:1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596"/>
      </w:tblGrid>
      <w:tr w:rsidR="00AE1A8F" w14:paraId="72E69AEE" w14:textId="77777777" w:rsidTr="00BB02D2">
        <w:tc>
          <w:tcPr>
            <w:tcW w:w="10490" w:type="dxa"/>
          </w:tcPr>
          <w:p w14:paraId="4333948A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use test;</w:t>
            </w:r>
          </w:p>
          <w:p w14:paraId="2CD657F6" w14:textId="749D5B09" w:rsidR="00AE1A8F" w:rsidRDefault="00AE1A8F" w:rsidP="00AE1A8F">
            <w:pPr>
              <w:rPr>
                <w:lang w:val="en-US"/>
              </w:rPr>
            </w:pPr>
          </w:p>
          <w:p w14:paraId="35F94C70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create table Person(</w:t>
            </w:r>
          </w:p>
          <w:p w14:paraId="37F636E2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ab/>
              <w:t>CNIC int(13) primary key not null unique,</w:t>
            </w:r>
          </w:p>
          <w:p w14:paraId="7BA45FE7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PFname varchar(15),</w:t>
            </w:r>
          </w:p>
          <w:p w14:paraId="6C001F05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PLname varchar(15) not null,</w:t>
            </w:r>
          </w:p>
          <w:p w14:paraId="5BB2F7A1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PAddress text,</w:t>
            </w:r>
          </w:p>
          <w:p w14:paraId="7BD2BC38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DOB date not null</w:t>
            </w:r>
          </w:p>
          <w:p w14:paraId="5E8B9D4A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);</w:t>
            </w:r>
          </w:p>
          <w:p w14:paraId="2D1DFDEB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create table PersonOfficeDetails(</w:t>
            </w:r>
          </w:p>
          <w:p w14:paraId="72A2F8A2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ab/>
              <w:t>POID int(11) primary key auto_increment not null unique,</w:t>
            </w:r>
          </w:p>
          <w:p w14:paraId="71295E01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CNIC int(13) not null,    </w:t>
            </w:r>
          </w:p>
          <w:p w14:paraId="5B082FA4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POfficeName varchar(35) not null,</w:t>
            </w:r>
          </w:p>
          <w:p w14:paraId="64189A57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ab/>
              <w:t>POfficeAddress int not null,</w:t>
            </w:r>
          </w:p>
          <w:p w14:paraId="1EE5EDCC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PDesignation varchar(20) not null,</w:t>
            </w:r>
          </w:p>
          <w:p w14:paraId="75E07E0D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PSalary int not null,</w:t>
            </w:r>
          </w:p>
          <w:p w14:paraId="4050BBD9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PCabinNumber int not null,</w:t>
            </w:r>
          </w:p>
          <w:p w14:paraId="744348DF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POfficeHours time,</w:t>
            </w:r>
          </w:p>
          <w:p w14:paraId="544F996F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PJoiningDate date,</w:t>
            </w:r>
          </w:p>
          <w:p w14:paraId="0CBE0C12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 xml:space="preserve">    foreign key (CNIC) references Person(CNIC)</w:t>
            </w:r>
          </w:p>
          <w:p w14:paraId="71E1D2B9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);</w:t>
            </w:r>
          </w:p>
          <w:p w14:paraId="7F5DE848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alter table Person drop column PAddress;</w:t>
            </w:r>
          </w:p>
          <w:p w14:paraId="50A513B5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alter table PersonOfficeDetails modify PDesignation varchar(30) not null;</w:t>
            </w:r>
          </w:p>
          <w:p w14:paraId="67F1E2D7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alter table PersonOfficeDetails modify POfficeAddress text not null;</w:t>
            </w:r>
          </w:p>
          <w:p w14:paraId="45983503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alter table Person rename Person_AlterTable;</w:t>
            </w:r>
          </w:p>
          <w:p w14:paraId="7B3684EF" w14:textId="77777777" w:rsidR="00AE1A8F" w:rsidRPr="00AE1A8F" w:rsidRDefault="00AE1A8F" w:rsidP="00AE1A8F">
            <w:pPr>
              <w:rPr>
                <w:lang w:val="en-US"/>
              </w:rPr>
            </w:pPr>
          </w:p>
          <w:p w14:paraId="7596C4A6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insert into Person_AlterTable (CNIC, PFname, PLname, DOB)</w:t>
            </w:r>
          </w:p>
          <w:p w14:paraId="34031003" w14:textId="77777777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values (123456789, 'Ahmed', 'Naeem', '2000/10/15');</w:t>
            </w:r>
          </w:p>
          <w:p w14:paraId="748A18BB" w14:textId="7EC669AE" w:rsidR="00AE1A8F" w:rsidRP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insert into PersonOfficeDetails (POID, CNIC, POfficeName, POfficeAddress, PDesignation, PSalary,</w:t>
            </w:r>
            <w:r w:rsidR="00BB02D2">
              <w:rPr>
                <w:lang w:val="en-US"/>
              </w:rPr>
              <w:t xml:space="preserve"> </w:t>
            </w:r>
            <w:r w:rsidRPr="00AE1A8F">
              <w:rPr>
                <w:lang w:val="en-US"/>
              </w:rPr>
              <w:t>PCabinNumber)</w:t>
            </w:r>
          </w:p>
          <w:p w14:paraId="5C1A2ABE" w14:textId="70E3AF5F" w:rsidR="00AE1A8F" w:rsidRDefault="00AE1A8F" w:rsidP="00AE1A8F">
            <w:pPr>
              <w:rPr>
                <w:lang w:val="en-US"/>
              </w:rPr>
            </w:pPr>
            <w:r w:rsidRPr="00AE1A8F">
              <w:rPr>
                <w:lang w:val="en-US"/>
              </w:rPr>
              <w:t>values(1, 123456789, 'MyOffice', 'Lahore', 'DBA', 25000, 5);</w:t>
            </w:r>
          </w:p>
        </w:tc>
      </w:tr>
      <w:tr w:rsidR="00AE1A8F" w14:paraId="24DA45FE" w14:textId="77777777" w:rsidTr="00BB02D2">
        <w:tc>
          <w:tcPr>
            <w:tcW w:w="10490" w:type="dxa"/>
          </w:tcPr>
          <w:p w14:paraId="4AF7F0B6" w14:textId="6584BFAA" w:rsidR="00AE1A8F" w:rsidRPr="00AE1A8F" w:rsidRDefault="00BB02D2" w:rsidP="00AE1A8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0B9BAB8" wp14:editId="1AB9E61E">
                  <wp:extent cx="6590147" cy="96012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5064" cy="96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FD3F2" w14:textId="03EF5F71" w:rsidR="005E2E15" w:rsidRDefault="005E2E15" w:rsidP="00AE1A8F">
      <w:pPr>
        <w:rPr>
          <w:lang w:val="en-US"/>
        </w:rPr>
      </w:pPr>
    </w:p>
    <w:p w14:paraId="112D1C63" w14:textId="77777777" w:rsidR="005E2E15" w:rsidRDefault="005E2E15">
      <w:pPr>
        <w:rPr>
          <w:lang w:val="en-US"/>
        </w:rPr>
      </w:pPr>
      <w:r>
        <w:rPr>
          <w:lang w:val="en-US"/>
        </w:rPr>
        <w:br w:type="page"/>
      </w:r>
    </w:p>
    <w:p w14:paraId="76B7CAE3" w14:textId="21B43DFD" w:rsidR="00AE1A8F" w:rsidRDefault="005E2E15" w:rsidP="005E2E15">
      <w:pPr>
        <w:pStyle w:val="Heading1"/>
        <w:ind w:left="-709"/>
        <w:rPr>
          <w:lang w:val="en-US"/>
        </w:rPr>
      </w:pPr>
      <w:r>
        <w:rPr>
          <w:lang w:val="en-US"/>
        </w:rPr>
        <w:lastRenderedPageBreak/>
        <w:t>Question:2</w:t>
      </w:r>
    </w:p>
    <w:p w14:paraId="1ABADC6B" w14:textId="4EAC0375" w:rsidR="005E2E15" w:rsidRPr="005E2E15" w:rsidRDefault="005E2E15" w:rsidP="005E2E15">
      <w:pPr>
        <w:pStyle w:val="Heading2"/>
        <w:ind w:left="-709"/>
        <w:rPr>
          <w:lang w:val="en-US"/>
        </w:rPr>
      </w:pPr>
      <w:r>
        <w:rPr>
          <w:lang w:val="en-US"/>
        </w:rPr>
        <w:t>1.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9163"/>
      </w:tblGrid>
      <w:tr w:rsidR="005E2E15" w14:paraId="118A2E73" w14:textId="77777777" w:rsidTr="005E2E15">
        <w:tc>
          <w:tcPr>
            <w:tcW w:w="9163" w:type="dxa"/>
          </w:tcPr>
          <w:p w14:paraId="61036C8A" w14:textId="77777777" w:rsidR="005E2E15" w:rsidRPr="005E2E15" w:rsidRDefault="005E2E15" w:rsidP="005E2E15">
            <w:pPr>
              <w:rPr>
                <w:lang w:val="en-US"/>
              </w:rPr>
            </w:pPr>
            <w:r w:rsidRPr="005E2E15">
              <w:rPr>
                <w:lang w:val="en-US"/>
              </w:rPr>
              <w:t>select fname, lname from players</w:t>
            </w:r>
          </w:p>
          <w:p w14:paraId="5B67E1F1" w14:textId="77777777" w:rsidR="005E2E15" w:rsidRPr="005E2E15" w:rsidRDefault="005E2E15" w:rsidP="005E2E15">
            <w:pPr>
              <w:rPr>
                <w:lang w:val="en-US"/>
              </w:rPr>
            </w:pPr>
            <w:r w:rsidRPr="005E2E15">
              <w:rPr>
                <w:lang w:val="en-US"/>
              </w:rPr>
              <w:t>where player_id in</w:t>
            </w:r>
          </w:p>
          <w:p w14:paraId="3B53C566" w14:textId="77777777" w:rsidR="005E2E15" w:rsidRPr="005E2E15" w:rsidRDefault="005E2E15" w:rsidP="005E2E15">
            <w:pPr>
              <w:rPr>
                <w:lang w:val="en-US"/>
              </w:rPr>
            </w:pPr>
            <w:r w:rsidRPr="005E2E15">
              <w:rPr>
                <w:lang w:val="en-US"/>
              </w:rPr>
              <w:t>(select player_id from player_participated join tornaments on player_participated.tornaments_id = tornaments.tornaments_id</w:t>
            </w:r>
          </w:p>
          <w:p w14:paraId="13507AF8" w14:textId="17C8B4A5" w:rsidR="005E2E15" w:rsidRDefault="005E2E15" w:rsidP="005E2E15">
            <w:pPr>
              <w:rPr>
                <w:lang w:val="en-US"/>
              </w:rPr>
            </w:pPr>
            <w:r w:rsidRPr="005E2E15">
              <w:rPr>
                <w:lang w:val="en-US"/>
              </w:rPr>
              <w:t>join tornament_organizer on tornaments.organizer_id = tornament_organizer.organizer_id where organizer_name = 'hafiz asif');</w:t>
            </w:r>
          </w:p>
        </w:tc>
      </w:tr>
      <w:tr w:rsidR="005E2E15" w14:paraId="02407C27" w14:textId="77777777" w:rsidTr="005E2E15">
        <w:tc>
          <w:tcPr>
            <w:tcW w:w="9163" w:type="dxa"/>
          </w:tcPr>
          <w:p w14:paraId="7D24A7A6" w14:textId="3D23AF0A" w:rsidR="005E2E15" w:rsidRDefault="005E2E15" w:rsidP="005E2E1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FEDE17" wp14:editId="2A653B1C">
                  <wp:extent cx="1272540" cy="128778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D2EC84" w14:textId="750A85A1" w:rsidR="005E2E15" w:rsidRPr="005E2E15" w:rsidRDefault="005E2E15" w:rsidP="005E2E15">
      <w:pPr>
        <w:pStyle w:val="Heading2"/>
        <w:ind w:left="-709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.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9163"/>
      </w:tblGrid>
      <w:tr w:rsidR="005E2E15" w14:paraId="436ECF90" w14:textId="77777777" w:rsidTr="00D20EF0">
        <w:tc>
          <w:tcPr>
            <w:tcW w:w="9163" w:type="dxa"/>
          </w:tcPr>
          <w:p w14:paraId="0A8314A2" w14:textId="77777777" w:rsidR="005E2E15" w:rsidRPr="005E2E15" w:rsidRDefault="005E2E15" w:rsidP="005E2E15">
            <w:pPr>
              <w:rPr>
                <w:lang w:val="en-US"/>
              </w:rPr>
            </w:pPr>
            <w:r w:rsidRPr="005E2E15">
              <w:rPr>
                <w:lang w:val="en-US"/>
              </w:rPr>
              <w:t>select sponsor_name, tornaments.tornament_name from sponsors</w:t>
            </w:r>
          </w:p>
          <w:p w14:paraId="61BB43A5" w14:textId="77777777" w:rsidR="005E2E15" w:rsidRPr="005E2E15" w:rsidRDefault="005E2E15" w:rsidP="005E2E15">
            <w:pPr>
              <w:rPr>
                <w:lang w:val="en-US"/>
              </w:rPr>
            </w:pPr>
            <w:r w:rsidRPr="005E2E15">
              <w:rPr>
                <w:lang w:val="en-US"/>
              </w:rPr>
              <w:t>inner join tornament_sponsors on sponsors.sponsor_id = tornament_sponsors.sponsor_id</w:t>
            </w:r>
          </w:p>
          <w:p w14:paraId="681F0501" w14:textId="77777777" w:rsidR="005E2E15" w:rsidRPr="005E2E15" w:rsidRDefault="005E2E15" w:rsidP="005E2E15">
            <w:pPr>
              <w:rPr>
                <w:lang w:val="en-US"/>
              </w:rPr>
            </w:pPr>
            <w:r w:rsidRPr="005E2E15">
              <w:rPr>
                <w:lang w:val="en-US"/>
              </w:rPr>
              <w:t>inner join tornaments on tornaments.tornaments_id = tornament_sponsors.tornaments_id</w:t>
            </w:r>
          </w:p>
          <w:p w14:paraId="73F61ACB" w14:textId="090FDF11" w:rsidR="005E2E15" w:rsidRDefault="005E2E15" w:rsidP="005E2E15">
            <w:pPr>
              <w:rPr>
                <w:lang w:val="en-US"/>
              </w:rPr>
            </w:pPr>
            <w:r w:rsidRPr="005E2E15">
              <w:rPr>
                <w:lang w:val="en-US"/>
              </w:rPr>
              <w:t>WHERE sponsors.sponsor_name like "a%";</w:t>
            </w:r>
          </w:p>
        </w:tc>
      </w:tr>
      <w:tr w:rsidR="005E2E15" w14:paraId="443DAC88" w14:textId="77777777" w:rsidTr="00D20EF0">
        <w:tc>
          <w:tcPr>
            <w:tcW w:w="9163" w:type="dxa"/>
          </w:tcPr>
          <w:p w14:paraId="0D1D9DDC" w14:textId="1EEEE721" w:rsidR="005E2E15" w:rsidRDefault="005E2E15" w:rsidP="00D20EF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E25A97D" wp14:editId="296BA9A6">
                  <wp:extent cx="2240280" cy="86106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21CBD" w14:textId="657B9923" w:rsidR="005E2E15" w:rsidRPr="005E2E15" w:rsidRDefault="005E2E15" w:rsidP="005E2E15">
      <w:pPr>
        <w:pStyle w:val="Heading2"/>
        <w:ind w:left="-709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.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9163"/>
      </w:tblGrid>
      <w:tr w:rsidR="005E2E15" w14:paraId="05864B50" w14:textId="77777777" w:rsidTr="00D20EF0">
        <w:tc>
          <w:tcPr>
            <w:tcW w:w="9163" w:type="dxa"/>
          </w:tcPr>
          <w:p w14:paraId="1BC0F7D1" w14:textId="77777777" w:rsidR="00FE0993" w:rsidRPr="00FE0993" w:rsidRDefault="00FE0993" w:rsidP="00FE0993">
            <w:pPr>
              <w:rPr>
                <w:lang w:val="en-US"/>
              </w:rPr>
            </w:pPr>
            <w:r w:rsidRPr="00FE0993">
              <w:rPr>
                <w:lang w:val="en-US"/>
              </w:rPr>
              <w:t>select players.rank_code from players</w:t>
            </w:r>
          </w:p>
          <w:p w14:paraId="54EFCC50" w14:textId="77777777" w:rsidR="00FE0993" w:rsidRPr="00FE0993" w:rsidRDefault="00FE0993" w:rsidP="00FE0993">
            <w:pPr>
              <w:rPr>
                <w:lang w:val="en-US"/>
              </w:rPr>
            </w:pPr>
            <w:r w:rsidRPr="00FE0993">
              <w:rPr>
                <w:lang w:val="en-US"/>
              </w:rPr>
              <w:t>join player_participated on players.player_id = player_participated.player_id</w:t>
            </w:r>
          </w:p>
          <w:p w14:paraId="0E7E0C88" w14:textId="77777777" w:rsidR="00FE0993" w:rsidRPr="00FE0993" w:rsidRDefault="00FE0993" w:rsidP="00FE0993">
            <w:pPr>
              <w:rPr>
                <w:lang w:val="en-US"/>
              </w:rPr>
            </w:pPr>
            <w:r w:rsidRPr="00FE0993">
              <w:rPr>
                <w:lang w:val="en-US"/>
              </w:rPr>
              <w:t>join tornaments on player_participated.tornaments_id = tornaments.tornaments_id</w:t>
            </w:r>
          </w:p>
          <w:p w14:paraId="776C0199" w14:textId="14B36D5D" w:rsidR="005E2E15" w:rsidRDefault="00FE0993" w:rsidP="00FE0993">
            <w:pPr>
              <w:rPr>
                <w:lang w:val="en-US"/>
              </w:rPr>
            </w:pPr>
            <w:r w:rsidRPr="00FE0993">
              <w:rPr>
                <w:lang w:val="en-US"/>
              </w:rPr>
              <w:t>where tornaments.tornament_name = 'grand master';</w:t>
            </w:r>
          </w:p>
        </w:tc>
      </w:tr>
      <w:tr w:rsidR="005E2E15" w14:paraId="0E654EAB" w14:textId="77777777" w:rsidTr="00D20EF0">
        <w:tc>
          <w:tcPr>
            <w:tcW w:w="9163" w:type="dxa"/>
          </w:tcPr>
          <w:p w14:paraId="0C03F1F0" w14:textId="079469A2" w:rsidR="005E2E15" w:rsidRDefault="00FE0993" w:rsidP="00D20EF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A532F5" wp14:editId="6B368D5D">
                  <wp:extent cx="1043940" cy="12877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70192" w14:textId="0D1CD530" w:rsidR="00FE0993" w:rsidRPr="005E2E15" w:rsidRDefault="00FE0993" w:rsidP="00FE0993">
      <w:pPr>
        <w:pStyle w:val="Heading2"/>
        <w:ind w:left="-709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>.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9163"/>
      </w:tblGrid>
      <w:tr w:rsidR="00FE0993" w14:paraId="66CD7154" w14:textId="77777777" w:rsidTr="00D20EF0">
        <w:tc>
          <w:tcPr>
            <w:tcW w:w="9163" w:type="dxa"/>
          </w:tcPr>
          <w:p w14:paraId="23C42E49" w14:textId="77777777" w:rsidR="00FE0993" w:rsidRPr="005E2E15" w:rsidRDefault="00FE0993" w:rsidP="00D20EF0">
            <w:pPr>
              <w:rPr>
                <w:lang w:val="en-US"/>
              </w:rPr>
            </w:pPr>
            <w:r w:rsidRPr="005E2E15">
              <w:rPr>
                <w:lang w:val="en-US"/>
              </w:rPr>
              <w:t>select * from players</w:t>
            </w:r>
          </w:p>
          <w:p w14:paraId="38305DBE" w14:textId="77777777" w:rsidR="00FE0993" w:rsidRPr="005E2E15" w:rsidRDefault="00FE0993" w:rsidP="00D20EF0">
            <w:pPr>
              <w:rPr>
                <w:lang w:val="en-US"/>
              </w:rPr>
            </w:pPr>
            <w:r w:rsidRPr="005E2E15">
              <w:rPr>
                <w:lang w:val="en-US"/>
              </w:rPr>
              <w:t>join player_participated on players.player_id = player_participated.player_id</w:t>
            </w:r>
          </w:p>
          <w:p w14:paraId="328916D8" w14:textId="77777777" w:rsidR="00FE0993" w:rsidRPr="005E2E15" w:rsidRDefault="00FE0993" w:rsidP="00D20EF0">
            <w:pPr>
              <w:rPr>
                <w:lang w:val="en-US"/>
              </w:rPr>
            </w:pPr>
            <w:r w:rsidRPr="005E2E15">
              <w:rPr>
                <w:lang w:val="en-US"/>
              </w:rPr>
              <w:t>join tornaments on player_participated.tornaments_id = tornaments.tornaments_id</w:t>
            </w:r>
          </w:p>
          <w:p w14:paraId="503E279F" w14:textId="77777777" w:rsidR="00FE0993" w:rsidRPr="005E2E15" w:rsidRDefault="00FE0993" w:rsidP="00D20EF0">
            <w:pPr>
              <w:rPr>
                <w:lang w:val="en-US"/>
              </w:rPr>
            </w:pPr>
            <w:r w:rsidRPr="005E2E15">
              <w:rPr>
                <w:lang w:val="en-US"/>
              </w:rPr>
              <w:t>join tornament_organizer on tornaments.organizer_id = tornament_organizer.organizer_id</w:t>
            </w:r>
          </w:p>
          <w:p w14:paraId="7B82DFB7" w14:textId="77777777" w:rsidR="00FE0993" w:rsidRDefault="00FE0993" w:rsidP="00D20EF0">
            <w:pPr>
              <w:rPr>
                <w:lang w:val="en-US"/>
              </w:rPr>
            </w:pPr>
            <w:r w:rsidRPr="005E2E15">
              <w:rPr>
                <w:lang w:val="en-US"/>
              </w:rPr>
              <w:t>where tornament_organizer.organizer_name = 'omer khalid';</w:t>
            </w:r>
          </w:p>
        </w:tc>
      </w:tr>
      <w:tr w:rsidR="00FE0993" w14:paraId="713669BD" w14:textId="77777777" w:rsidTr="00D20EF0">
        <w:tc>
          <w:tcPr>
            <w:tcW w:w="9163" w:type="dxa"/>
          </w:tcPr>
          <w:p w14:paraId="72819B79" w14:textId="77777777" w:rsidR="00FE0993" w:rsidRDefault="00FE0993" w:rsidP="00D20EF0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No Output</w:t>
            </w:r>
          </w:p>
        </w:tc>
      </w:tr>
    </w:tbl>
    <w:p w14:paraId="5F87BEBA" w14:textId="77777777" w:rsidR="005E2E15" w:rsidRPr="005E2E15" w:rsidRDefault="005E2E15" w:rsidP="005E2E15">
      <w:pPr>
        <w:ind w:left="-567"/>
        <w:rPr>
          <w:lang w:val="en-US"/>
        </w:rPr>
      </w:pPr>
    </w:p>
    <w:p w14:paraId="75ACBFC8" w14:textId="77777777" w:rsidR="005E2E15" w:rsidRPr="005E2E15" w:rsidRDefault="005E2E15" w:rsidP="005E2E15">
      <w:pPr>
        <w:ind w:left="-567"/>
        <w:rPr>
          <w:lang w:val="en-US"/>
        </w:rPr>
      </w:pPr>
    </w:p>
    <w:p w14:paraId="77CE7E22" w14:textId="0B79DF2A" w:rsidR="00FE0993" w:rsidRPr="005E2E15" w:rsidRDefault="00FE0993" w:rsidP="00FE0993">
      <w:pPr>
        <w:pStyle w:val="Heading2"/>
        <w:ind w:left="-709"/>
        <w:rPr>
          <w:lang w:val="en-US"/>
        </w:rPr>
      </w:pPr>
      <w:r>
        <w:rPr>
          <w:lang w:val="en-US"/>
        </w:rPr>
        <w:lastRenderedPageBreak/>
        <w:t>5</w:t>
      </w:r>
      <w:r>
        <w:rPr>
          <w:lang w:val="en-US"/>
        </w:rPr>
        <w:t>.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9163"/>
      </w:tblGrid>
      <w:tr w:rsidR="00FE0993" w14:paraId="2F3DAC7C" w14:textId="77777777" w:rsidTr="00D20EF0">
        <w:tc>
          <w:tcPr>
            <w:tcW w:w="9163" w:type="dxa"/>
          </w:tcPr>
          <w:p w14:paraId="45E28C0D" w14:textId="77777777" w:rsidR="00FE0993" w:rsidRPr="00FE0993" w:rsidRDefault="00FE0993" w:rsidP="00FE0993">
            <w:pPr>
              <w:rPr>
                <w:lang w:val="en-US"/>
              </w:rPr>
            </w:pPr>
            <w:r w:rsidRPr="00FE0993">
              <w:rPr>
                <w:lang w:val="en-US"/>
              </w:rPr>
              <w:t>SELECT fname, lname, email</w:t>
            </w:r>
          </w:p>
          <w:p w14:paraId="1F23A139" w14:textId="77777777" w:rsidR="00FE0993" w:rsidRPr="00FE0993" w:rsidRDefault="00FE0993" w:rsidP="00FE0993">
            <w:pPr>
              <w:rPr>
                <w:lang w:val="en-US"/>
              </w:rPr>
            </w:pPr>
            <w:r w:rsidRPr="00FE0993">
              <w:rPr>
                <w:lang w:val="en-US"/>
              </w:rPr>
              <w:t>FROM players</w:t>
            </w:r>
          </w:p>
          <w:p w14:paraId="34ECBAA9" w14:textId="77777777" w:rsidR="00FE0993" w:rsidRPr="00FE0993" w:rsidRDefault="00FE0993" w:rsidP="00FE0993">
            <w:pPr>
              <w:rPr>
                <w:lang w:val="en-US"/>
              </w:rPr>
            </w:pPr>
            <w:r w:rsidRPr="00FE0993">
              <w:rPr>
                <w:lang w:val="en-US"/>
              </w:rPr>
              <w:t xml:space="preserve">Where exists (SELECT start_date FROM matches WHERE </w:t>
            </w:r>
          </w:p>
          <w:p w14:paraId="78C1ACA6" w14:textId="77777777" w:rsidR="00FE0993" w:rsidRPr="00FE0993" w:rsidRDefault="00FE0993" w:rsidP="00FE0993">
            <w:pPr>
              <w:rPr>
                <w:lang w:val="en-US"/>
              </w:rPr>
            </w:pPr>
            <w:r w:rsidRPr="00FE0993">
              <w:rPr>
                <w:lang w:val="en-US"/>
              </w:rPr>
              <w:t>YEAR(matches.start_date) = 2002</w:t>
            </w:r>
          </w:p>
          <w:p w14:paraId="3909528B" w14:textId="77777777" w:rsidR="00FE0993" w:rsidRPr="00FE0993" w:rsidRDefault="00FE0993" w:rsidP="00FE0993">
            <w:pPr>
              <w:rPr>
                <w:lang w:val="en-US"/>
              </w:rPr>
            </w:pPr>
            <w:r w:rsidRPr="00FE0993">
              <w:rPr>
                <w:lang w:val="en-US"/>
              </w:rPr>
              <w:t>OR YEAR(matches.start_date) = 2003</w:t>
            </w:r>
          </w:p>
          <w:p w14:paraId="35B06A40" w14:textId="77777777" w:rsidR="00FE0993" w:rsidRPr="00FE0993" w:rsidRDefault="00FE0993" w:rsidP="00FE0993">
            <w:pPr>
              <w:rPr>
                <w:lang w:val="en-US"/>
              </w:rPr>
            </w:pPr>
            <w:r w:rsidRPr="00FE0993">
              <w:rPr>
                <w:lang w:val="en-US"/>
              </w:rPr>
              <w:t>OR YEAR(matches.start_date) = 2004 and (matches.player_id_1 = players.player_id or matches.player_id_2 = players.player_id)</w:t>
            </w:r>
          </w:p>
          <w:p w14:paraId="4BE8E53A" w14:textId="77777777" w:rsidR="00FE0993" w:rsidRPr="00FE0993" w:rsidRDefault="00FE0993" w:rsidP="00FE0993">
            <w:pPr>
              <w:rPr>
                <w:lang w:val="en-US"/>
              </w:rPr>
            </w:pPr>
            <w:r w:rsidRPr="00FE0993">
              <w:rPr>
                <w:lang w:val="en-US"/>
              </w:rPr>
              <w:t>);</w:t>
            </w:r>
          </w:p>
          <w:p w14:paraId="6C4F09F3" w14:textId="7C759503" w:rsidR="00FE0993" w:rsidRDefault="00FE0993" w:rsidP="00D20EF0">
            <w:pPr>
              <w:rPr>
                <w:lang w:val="en-US"/>
              </w:rPr>
            </w:pPr>
          </w:p>
        </w:tc>
      </w:tr>
      <w:tr w:rsidR="00FE0993" w14:paraId="109877B2" w14:textId="77777777" w:rsidTr="00D20EF0">
        <w:tc>
          <w:tcPr>
            <w:tcW w:w="9163" w:type="dxa"/>
          </w:tcPr>
          <w:p w14:paraId="6C0ED89A" w14:textId="236C0AC3" w:rsidR="00FE0993" w:rsidRDefault="00FE0993" w:rsidP="00D20EF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E5B342" wp14:editId="372C0392">
                  <wp:extent cx="2331720" cy="23469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4A2EF" w14:textId="77777777" w:rsidR="00FE0993" w:rsidRPr="005E2E15" w:rsidRDefault="00FE0993" w:rsidP="00FE0993">
      <w:pPr>
        <w:ind w:left="-567"/>
        <w:rPr>
          <w:lang w:val="en-US"/>
        </w:rPr>
      </w:pPr>
    </w:p>
    <w:p w14:paraId="0D10AC4F" w14:textId="77777777" w:rsidR="005E2E15" w:rsidRPr="005E2E15" w:rsidRDefault="005E2E15" w:rsidP="005E2E15">
      <w:pPr>
        <w:ind w:left="-567"/>
        <w:rPr>
          <w:lang w:val="en-US"/>
        </w:rPr>
      </w:pPr>
    </w:p>
    <w:p w14:paraId="55F18889" w14:textId="77777777" w:rsidR="005E2E15" w:rsidRPr="005E2E15" w:rsidRDefault="005E2E15" w:rsidP="005E2E15">
      <w:pPr>
        <w:ind w:left="-567"/>
        <w:rPr>
          <w:lang w:val="en-US"/>
        </w:rPr>
      </w:pPr>
    </w:p>
    <w:sectPr w:rsidR="005E2E15" w:rsidRPr="005E2E1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CFC8" w14:textId="77777777" w:rsidR="00822E6E" w:rsidRDefault="00822E6E" w:rsidP="00DB4980">
      <w:pPr>
        <w:spacing w:after="0" w:line="240" w:lineRule="auto"/>
      </w:pPr>
      <w:r>
        <w:separator/>
      </w:r>
    </w:p>
  </w:endnote>
  <w:endnote w:type="continuationSeparator" w:id="0">
    <w:p w14:paraId="6D7FA5A2" w14:textId="77777777" w:rsidR="00822E6E" w:rsidRDefault="00822E6E" w:rsidP="00DB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24F32" w14:textId="77777777" w:rsidR="00822E6E" w:rsidRDefault="00822E6E" w:rsidP="00DB4980">
      <w:pPr>
        <w:spacing w:after="0" w:line="240" w:lineRule="auto"/>
      </w:pPr>
      <w:r>
        <w:separator/>
      </w:r>
    </w:p>
  </w:footnote>
  <w:footnote w:type="continuationSeparator" w:id="0">
    <w:p w14:paraId="622B40B7" w14:textId="77777777" w:rsidR="00822E6E" w:rsidRDefault="00822E6E" w:rsidP="00DB4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49E1" w14:textId="3627CB18" w:rsidR="00DB4980" w:rsidRPr="00DB4980" w:rsidRDefault="00DB4980">
    <w:pPr>
      <w:pStyle w:val="Header"/>
      <w:rPr>
        <w:lang w:val="en-US"/>
      </w:rPr>
    </w:pPr>
    <w:r>
      <w:rPr>
        <w:lang w:val="en-US"/>
      </w:rPr>
      <w:t>AHMED NAEEM</w:t>
    </w:r>
    <w:r>
      <w:rPr>
        <w:lang w:val="en-US"/>
      </w:rPr>
      <w:tab/>
    </w:r>
    <w:r>
      <w:rPr>
        <w:lang w:val="en-US"/>
      </w:rPr>
      <w:tab/>
      <w:t>L1F19BSCS0139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80"/>
    <w:rsid w:val="003E125C"/>
    <w:rsid w:val="005E2E15"/>
    <w:rsid w:val="00822E6E"/>
    <w:rsid w:val="00AE1A8F"/>
    <w:rsid w:val="00BB02D2"/>
    <w:rsid w:val="00DB4980"/>
    <w:rsid w:val="00F40DA7"/>
    <w:rsid w:val="00F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F26C"/>
  <w15:chartTrackingRefBased/>
  <w15:docId w15:val="{040D173E-7C64-451C-9F83-7D1D4728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93"/>
  </w:style>
  <w:style w:type="paragraph" w:styleId="Heading1">
    <w:name w:val="heading 1"/>
    <w:basedOn w:val="Normal"/>
    <w:next w:val="Normal"/>
    <w:link w:val="Heading1Char"/>
    <w:uiPriority w:val="9"/>
    <w:qFormat/>
    <w:rsid w:val="00AE1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980"/>
  </w:style>
  <w:style w:type="paragraph" w:styleId="Footer">
    <w:name w:val="footer"/>
    <w:basedOn w:val="Normal"/>
    <w:link w:val="FooterChar"/>
    <w:uiPriority w:val="99"/>
    <w:unhideWhenUsed/>
    <w:rsid w:val="00DB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980"/>
  </w:style>
  <w:style w:type="paragraph" w:styleId="Title">
    <w:name w:val="Title"/>
    <w:basedOn w:val="Normal"/>
    <w:next w:val="Normal"/>
    <w:link w:val="TitleChar"/>
    <w:uiPriority w:val="10"/>
    <w:qFormat/>
    <w:rsid w:val="00DB4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1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E2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L1F19BSCS0139 - AHMED NAEEM</dc:creator>
  <cp:keywords/>
  <dc:description/>
  <cp:lastModifiedBy>L1F19BSCS0139 - AHMED NAEEM</cp:lastModifiedBy>
  <cp:revision>4</cp:revision>
  <dcterms:created xsi:type="dcterms:W3CDTF">2021-05-08T10:23:00Z</dcterms:created>
  <dcterms:modified xsi:type="dcterms:W3CDTF">2021-05-08T11:56:00Z</dcterms:modified>
</cp:coreProperties>
</file>