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18" w:rsidRDefault="005B7E18" w:rsidP="005B7E1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73121C" w:rsidRDefault="005B7E18" w:rsidP="005B7E1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B7E18">
        <w:rPr>
          <w:rFonts w:ascii="Times New Roman" w:hAnsi="Times New Roman" w:cs="Times New Roman"/>
          <w:sz w:val="48"/>
          <w:szCs w:val="48"/>
          <w:lang w:val="en-US"/>
        </w:rPr>
        <w:t>CSE 3055 – DATABASE SYSTEMS</w:t>
      </w:r>
    </w:p>
    <w:p w:rsidR="005B7E18" w:rsidRDefault="005B7E18" w:rsidP="005B7E1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TERM PROJECT</w:t>
      </w:r>
    </w:p>
    <w:p w:rsidR="005B7E18" w:rsidRDefault="005B7E18" w:rsidP="005B7E1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STEP #3 – REPORT</w:t>
      </w:r>
    </w:p>
    <w:p w:rsidR="005B7E18" w:rsidRDefault="005B7E18" w:rsidP="005B7E1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5B7E18" w:rsidRDefault="005B7E18" w:rsidP="005B7E1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5B7E18" w:rsidRDefault="005B7E18" w:rsidP="005B7E1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5B7E18" w:rsidRPr="005B7E18" w:rsidRDefault="005B7E18" w:rsidP="005B7E18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5B7E18">
        <w:rPr>
          <w:rFonts w:ascii="Times New Roman" w:hAnsi="Times New Roman" w:cs="Times New Roman"/>
          <w:sz w:val="36"/>
          <w:szCs w:val="36"/>
          <w:u w:val="single"/>
          <w:lang w:val="en-US"/>
        </w:rPr>
        <w:t>ADVISOR:</w:t>
      </w:r>
    </w:p>
    <w:p w:rsidR="005B7E18" w:rsidRPr="005B7E18" w:rsidRDefault="005B7E18" w:rsidP="005B7E1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7E18">
        <w:rPr>
          <w:rFonts w:ascii="Times New Roman" w:hAnsi="Times New Roman" w:cs="Times New Roman"/>
          <w:sz w:val="36"/>
          <w:szCs w:val="36"/>
          <w:lang w:val="en-US"/>
        </w:rPr>
        <w:t>MUSTAFA AĞAOĞLU &amp; BETÜL DEMİRÖZ BOZ</w:t>
      </w:r>
    </w:p>
    <w:p w:rsidR="005B7E18" w:rsidRDefault="005B7E18" w:rsidP="005B7E1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B7E18" w:rsidRPr="005B7E18" w:rsidRDefault="005B7E18" w:rsidP="005B7E1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B7E18" w:rsidRPr="005B7E18" w:rsidRDefault="005B7E18" w:rsidP="005B7E18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5B7E18">
        <w:rPr>
          <w:rFonts w:ascii="Times New Roman" w:hAnsi="Times New Roman" w:cs="Times New Roman"/>
          <w:sz w:val="36"/>
          <w:szCs w:val="36"/>
          <w:u w:val="single"/>
          <w:lang w:val="en-US"/>
        </w:rPr>
        <w:t>TA:</w:t>
      </w:r>
    </w:p>
    <w:p w:rsidR="005B7E18" w:rsidRPr="005B7E18" w:rsidRDefault="005B7E1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7E18">
        <w:rPr>
          <w:rFonts w:ascii="Times New Roman" w:hAnsi="Times New Roman" w:cs="Times New Roman"/>
          <w:sz w:val="36"/>
          <w:szCs w:val="36"/>
          <w:lang w:val="en-US"/>
        </w:rPr>
        <w:t>GÖZDE ALP</w:t>
      </w:r>
    </w:p>
    <w:p w:rsidR="005B7E18" w:rsidRDefault="005B7E1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B7E18" w:rsidRPr="005B7E18" w:rsidRDefault="005B7E1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B7E18" w:rsidRPr="005B7E18" w:rsidRDefault="005B7E18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5B7E18">
        <w:rPr>
          <w:rFonts w:ascii="Times New Roman" w:hAnsi="Times New Roman" w:cs="Times New Roman"/>
          <w:sz w:val="36"/>
          <w:szCs w:val="36"/>
          <w:u w:val="single"/>
          <w:lang w:val="en-US"/>
        </w:rPr>
        <w:t>ADVISEE:</w:t>
      </w:r>
    </w:p>
    <w:p w:rsidR="005B7E18" w:rsidRPr="005B7E18" w:rsidRDefault="005B7E1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7E18">
        <w:rPr>
          <w:rFonts w:ascii="Times New Roman" w:hAnsi="Times New Roman" w:cs="Times New Roman"/>
          <w:sz w:val="36"/>
          <w:szCs w:val="36"/>
          <w:lang w:val="en-US"/>
        </w:rPr>
        <w:t>150114050 – BERKAY YAMAN</w:t>
      </w:r>
    </w:p>
    <w:p w:rsidR="005B7E18" w:rsidRPr="005B7E18" w:rsidRDefault="005B7E1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7E18">
        <w:rPr>
          <w:rFonts w:ascii="Times New Roman" w:hAnsi="Times New Roman" w:cs="Times New Roman"/>
          <w:sz w:val="36"/>
          <w:szCs w:val="36"/>
          <w:lang w:val="en-US"/>
        </w:rPr>
        <w:t>150114022 – OĞUZHAN BÖLÜKBAŞ</w:t>
      </w:r>
    </w:p>
    <w:p w:rsidR="005B7E18" w:rsidRPr="005B7E18" w:rsidRDefault="005B7E18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B7E18" w:rsidRDefault="005B7E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In this project, we have implement a database system for a high school called GATEM. This database contains information of teachers, students, lessons, classrooms, departments and materials of the school. All information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stored in that database in order to decrease connection and manipulation time. Detailed information will be given below.</w:t>
      </w:r>
    </w:p>
    <w:p w:rsidR="005B7E18" w:rsidRDefault="005B7E18">
      <w:r>
        <w:rPr>
          <w:rFonts w:ascii="Times New Roman" w:hAnsi="Times New Roman" w:cs="Times New Roman"/>
          <w:sz w:val="24"/>
          <w:szCs w:val="24"/>
          <w:lang w:val="en-US"/>
        </w:rPr>
        <w:tab/>
        <w:t>We are planning to design an interface to borrow and lend materials. Students can make a request for a material to his/her teacher and teacher can also make a request to his/her</w:t>
      </w:r>
      <w:r w:rsidR="00425853">
        <w:rPr>
          <w:rFonts w:ascii="Times New Roman" w:hAnsi="Times New Roman" w:cs="Times New Roman"/>
          <w:sz w:val="24"/>
          <w:szCs w:val="24"/>
          <w:lang w:val="en-US"/>
        </w:rPr>
        <w:t xml:space="preserve"> manager in order to buy a new material. Manager and teacher can accept or reject requests.</w:t>
      </w:r>
    </w:p>
    <w:p w:rsidR="00425853" w:rsidRDefault="00425853">
      <w:r>
        <w:tab/>
        <w:t>We had needed information of teachers, students, departments, branches, classes and classrooms, workshops, material coding system and lessons.</w:t>
      </w:r>
    </w:p>
    <w:p w:rsidR="00425853" w:rsidRDefault="00425853">
      <w:r>
        <w:tab/>
        <w:t>Our tables and proposes are:</w:t>
      </w:r>
    </w:p>
    <w:p w:rsidR="00425853" w:rsidRDefault="00425853"/>
    <w:p w:rsidR="00425853" w:rsidRDefault="00425853" w:rsidP="00686955">
      <w:r>
        <w:t xml:space="preserve">BRANCH:  </w:t>
      </w:r>
      <w:r w:rsidR="00686955">
        <w:t>This table stores branch names of students whose classes are eleventh or twelfth</w:t>
      </w:r>
    </w:p>
    <w:p w:rsidR="00425853" w:rsidRDefault="00425853">
      <w:r>
        <w:t xml:space="preserve">CLASS: </w:t>
      </w:r>
      <w:proofErr w:type="spellStart"/>
      <w:r>
        <w:t>ClassCode</w:t>
      </w:r>
      <w:proofErr w:type="spellEnd"/>
      <w:r>
        <w:t xml:space="preserve">, </w:t>
      </w:r>
      <w:proofErr w:type="spellStart"/>
      <w:r>
        <w:t>ManagerID</w:t>
      </w:r>
      <w:proofErr w:type="spellEnd"/>
    </w:p>
    <w:p w:rsidR="00425853" w:rsidRDefault="00425853">
      <w:r>
        <w:t xml:space="preserve">CLASS_BRANCH: </w:t>
      </w:r>
      <w:proofErr w:type="spellStart"/>
      <w:r>
        <w:t>ClassCode</w:t>
      </w:r>
      <w:proofErr w:type="spellEnd"/>
      <w:r>
        <w:t xml:space="preserve">, </w:t>
      </w:r>
      <w:proofErr w:type="spellStart"/>
      <w:r>
        <w:t>BranchCode</w:t>
      </w:r>
      <w:proofErr w:type="spellEnd"/>
    </w:p>
    <w:p w:rsidR="00425853" w:rsidRDefault="00425853">
      <w:r>
        <w:t xml:space="preserve">CLASSROOM: </w:t>
      </w:r>
      <w:proofErr w:type="spellStart"/>
      <w:r>
        <w:t>ClassroomCode</w:t>
      </w:r>
      <w:proofErr w:type="spellEnd"/>
      <w:r>
        <w:t xml:space="preserve">, </w:t>
      </w:r>
      <w:proofErr w:type="spellStart"/>
      <w:r>
        <w:t>ClassroomName</w:t>
      </w:r>
      <w:proofErr w:type="spellEnd"/>
      <w:r>
        <w:t>, Capacity</w:t>
      </w:r>
    </w:p>
    <w:p w:rsidR="00425853" w:rsidRDefault="00425853">
      <w:r>
        <w:t xml:space="preserve">DEPARTMENT: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</w:p>
    <w:p w:rsidR="00425853" w:rsidRDefault="00425853">
      <w:r>
        <w:t xml:space="preserve">DISTANT_STUDENT: </w:t>
      </w:r>
      <w:proofErr w:type="spellStart"/>
      <w:r>
        <w:t>DistantStudentID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</w:p>
    <w:p w:rsidR="00425853" w:rsidRDefault="00425853"/>
    <w:p w:rsidR="00686955" w:rsidRDefault="00686955"/>
    <w:p w:rsidR="00686955" w:rsidRDefault="00686955">
      <w:r>
        <w:t>ITEM_BORROW_SYSTEM</w:t>
      </w:r>
    </w:p>
    <w:p w:rsidR="00686955" w:rsidRDefault="00686955">
      <w:r>
        <w:tab/>
        <w:t>It updates STUDENT_MATERIAL</w:t>
      </w:r>
      <w:bookmarkStart w:id="0" w:name="_GoBack"/>
      <w:bookmarkEnd w:id="0"/>
    </w:p>
    <w:p w:rsidR="00686955" w:rsidRDefault="00686955"/>
    <w:p w:rsidR="00686955" w:rsidRPr="00425853" w:rsidRDefault="00686955"/>
    <w:p w:rsidR="00425853" w:rsidRDefault="004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853" w:rsidRPr="005B7E18" w:rsidRDefault="004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7E18" w:rsidRPr="005B7E18" w:rsidRDefault="005B7E18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B7E18" w:rsidRPr="005B7E18" w:rsidRDefault="005B7E18">
      <w:pPr>
        <w:rPr>
          <w:lang w:val="en-US"/>
        </w:rPr>
      </w:pPr>
    </w:p>
    <w:sectPr w:rsidR="005B7E18" w:rsidRPr="005B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76"/>
    <w:rsid w:val="00425853"/>
    <w:rsid w:val="005B7E18"/>
    <w:rsid w:val="00686955"/>
    <w:rsid w:val="0073121C"/>
    <w:rsid w:val="0094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F70C"/>
  <w15:chartTrackingRefBased/>
  <w15:docId w15:val="{C71192B8-C1B5-458E-B1E4-E4C3A240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TONYUKUK</dc:creator>
  <cp:keywords/>
  <dc:description/>
  <cp:lastModifiedBy>TONYUKUK</cp:lastModifiedBy>
  <cp:revision>2</cp:revision>
  <dcterms:created xsi:type="dcterms:W3CDTF">2017-12-15T20:15:00Z</dcterms:created>
  <dcterms:modified xsi:type="dcterms:W3CDTF">2017-12-15T20:39:00Z</dcterms:modified>
</cp:coreProperties>
</file>