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031D" w:rsidRPr="003D45D6" w:rsidRDefault="003D45D6" w:rsidP="003D45D6">
      <w:bookmarkStart w:id="0" w:name="_GoBack"/>
      <w:bookmarkEnd w:id="0"/>
      <w:r w:rsidRPr="003D45D6"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117EFCC" wp14:editId="7E573BCC">
                <wp:simplePos x="0" y="0"/>
                <wp:positionH relativeFrom="column">
                  <wp:posOffset>264</wp:posOffset>
                </wp:positionH>
                <wp:positionV relativeFrom="paragraph">
                  <wp:posOffset>91440</wp:posOffset>
                </wp:positionV>
                <wp:extent cx="7217330" cy="3161648"/>
                <wp:effectExtent l="0" t="0" r="22225" b="20320"/>
                <wp:wrapNone/>
                <wp:docPr id="2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17330" cy="3161648"/>
                          <a:chOff x="0" y="0"/>
                          <a:chExt cx="7217330" cy="3161648"/>
                        </a:xfrm>
                      </wpg:grpSpPr>
                      <wps:wsp>
                        <wps:cNvPr id="3" name="Rounded Rectangle 3"/>
                        <wps:cNvSpPr/>
                        <wps:spPr>
                          <a:xfrm>
                            <a:off x="5175128" y="1672"/>
                            <a:ext cx="2042202" cy="3159976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  <a:alpha val="35000"/>
                            </a:schemeClr>
                          </a:solidFill>
                          <a:ln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D45D6" w:rsidRDefault="003D45D6" w:rsidP="003D45D6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1F497D" w:themeColor="text2"/>
                                  <w:kern w:val="24"/>
                                  <w:sz w:val="40"/>
                                  <w:szCs w:val="40"/>
                                </w:rPr>
                                <w:t>ANALYSIS</w:t>
                              </w:r>
                            </w:p>
                          </w:txbxContent>
                        </wps:txbx>
                        <wps:bodyPr lIns="0" tIns="0" rIns="0" bIns="0" rtlCol="0" anchor="t" anchorCtr="0"/>
                      </wps:wsp>
                      <wps:wsp>
                        <wps:cNvPr id="4" name="Rounded Rectangle 4"/>
                        <wps:cNvSpPr/>
                        <wps:spPr>
                          <a:xfrm rot="16200000">
                            <a:off x="5063924" y="928124"/>
                            <a:ext cx="2421618" cy="1610036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  <a:alpha val="35000"/>
                            </a:schemeClr>
                          </a:solidFill>
                          <a:ln>
                            <a:prstDash val="sys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D45D6" w:rsidRDefault="003D45D6" w:rsidP="003D45D6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7F7F7F" w:themeColor="text1" w:themeTint="80"/>
                                  <w:kern w:val="24"/>
                                  <w:sz w:val="28"/>
                                  <w:szCs w:val="28"/>
                                </w:rPr>
                                <w:t>ANALYSIS</w:t>
                              </w:r>
                            </w:p>
                          </w:txbxContent>
                        </wps:txbx>
                        <wps:bodyPr tIns="0" rtlCol="0" anchor="t"/>
                      </wps:wsp>
                      <wps:wsp>
                        <wps:cNvPr id="5" name="Rounded Rectangle 5"/>
                        <wps:cNvSpPr/>
                        <wps:spPr>
                          <a:xfrm>
                            <a:off x="0" y="0"/>
                            <a:ext cx="4074912" cy="3159976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  <a:alpha val="35000"/>
                            </a:schemeClr>
                          </a:solidFill>
                          <a:ln>
                            <a:solidFill>
                              <a:schemeClr val="tx2"/>
                            </a:solidFill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D45D6" w:rsidRDefault="003D45D6" w:rsidP="003D45D6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1F497D" w:themeColor="text2"/>
                                  <w:kern w:val="24"/>
                                  <w:sz w:val="40"/>
                                  <w:szCs w:val="40"/>
                                </w:rPr>
                                <w:t>MINING</w:t>
                              </w:r>
                            </w:p>
                          </w:txbxContent>
                        </wps:txbx>
                        <wps:bodyPr lIns="0" tIns="0" rIns="0" bIns="0" rtlCol="0" anchor="t" anchorCtr="0"/>
                      </wps:wsp>
                      <wps:wsp>
                        <wps:cNvPr id="6" name="Rounded Rectangle 6"/>
                        <wps:cNvSpPr/>
                        <wps:spPr>
                          <a:xfrm rot="16200000">
                            <a:off x="2239977" y="1265428"/>
                            <a:ext cx="2421618" cy="935430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  <a:alpha val="35000"/>
                            </a:schemeClr>
                          </a:solidFill>
                          <a:ln>
                            <a:solidFill>
                              <a:schemeClr val="tx2"/>
                            </a:solidFill>
                            <a:prstDash val="sys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D45D6" w:rsidRDefault="003D45D6" w:rsidP="003D45D6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7F7F7F" w:themeColor="text1" w:themeTint="80"/>
                                  <w:kern w:val="24"/>
                                  <w:sz w:val="28"/>
                                  <w:szCs w:val="28"/>
                                </w:rPr>
                                <w:t>STRUCTRAL METRIC MINING</w:t>
                              </w:r>
                            </w:p>
                          </w:txbxContent>
                        </wps:txbx>
                        <wps:bodyPr tIns="0" rtlCol="0" anchor="t"/>
                      </wps:wsp>
                      <wps:wsp>
                        <wps:cNvPr id="7" name="Rounded Rectangle 7"/>
                        <wps:cNvSpPr/>
                        <wps:spPr>
                          <a:xfrm rot="16200000">
                            <a:off x="149782" y="582902"/>
                            <a:ext cx="2417844" cy="2304256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  <a:alpha val="35000"/>
                            </a:schemeClr>
                          </a:solidFill>
                          <a:ln>
                            <a:solidFill>
                              <a:schemeClr val="tx2"/>
                            </a:solidFill>
                            <a:prstDash val="sys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D45D6" w:rsidRDefault="003D45D6" w:rsidP="003D45D6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7F7F7F" w:themeColor="text1" w:themeTint="80"/>
                                  <w:kern w:val="24"/>
                                  <w:sz w:val="28"/>
                                  <w:szCs w:val="28"/>
                                </w:rPr>
                                <w:t>PROJECT SELECTION</w:t>
                              </w:r>
                            </w:p>
                          </w:txbxContent>
                        </wps:txbx>
                        <wps:bodyPr tIns="0" rtlCol="0" anchor="t"/>
                      </wps:wsp>
                      <wps:wsp>
                        <wps:cNvPr id="8" name="Rounded Rectangle 8"/>
                        <wps:cNvSpPr/>
                        <wps:spPr>
                          <a:xfrm rot="16200000">
                            <a:off x="926040" y="1504272"/>
                            <a:ext cx="2256653" cy="526696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D45D6" w:rsidRDefault="003D45D6" w:rsidP="003D45D6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1F497D" w:themeColor="text2"/>
                                  <w:kern w:val="24"/>
                                </w:rPr>
                                <w:t>SUBVERSION PROJECT FILTER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9" name="Rounded Rectangle 9"/>
                        <wps:cNvSpPr/>
                        <wps:spPr>
                          <a:xfrm rot="16200000">
                            <a:off x="4982312" y="1495780"/>
                            <a:ext cx="2260176" cy="507695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D45D6" w:rsidRDefault="003D45D6" w:rsidP="003D45D6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1F497D" w:themeColor="text2"/>
                                  <w:kern w:val="24"/>
                                  <w:sz w:val="28"/>
                                  <w:szCs w:val="28"/>
                                </w:rPr>
                                <w:t>METRIC BUCKETING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0" name="Rounded Rectangle 10"/>
                        <wps:cNvSpPr/>
                        <wps:spPr>
                          <a:xfrm rot="16200000">
                            <a:off x="2466197" y="1505979"/>
                            <a:ext cx="2260176" cy="507695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D45D6" w:rsidRDefault="003D45D6" w:rsidP="003D45D6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1F497D" w:themeColor="text2"/>
                                  <w:kern w:val="24"/>
                                  <w:sz w:val="28"/>
                                  <w:szCs w:val="28"/>
                                </w:rPr>
                                <w:t>STATIC CODE ANALYSIS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1" name="Rounded Rectangle 11"/>
                        <wps:cNvSpPr/>
                        <wps:spPr>
                          <a:xfrm rot="16200000">
                            <a:off x="3425204" y="1525068"/>
                            <a:ext cx="2421618" cy="423131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  <a:alpha val="35000"/>
                            </a:schemeClr>
                          </a:solidFill>
                          <a:ln>
                            <a:prstDash val="sys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D45D6" w:rsidRDefault="003D45D6" w:rsidP="003D45D6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7F7F7F" w:themeColor="text1" w:themeTint="80"/>
                                  <w:kern w:val="24"/>
                                  <w:sz w:val="28"/>
                                  <w:szCs w:val="28"/>
                                </w:rPr>
                                <w:t>DATA CACHE</w:t>
                              </w:r>
                            </w:p>
                          </w:txbxContent>
                        </wps:txbx>
                        <wps:bodyPr tIns="0" rtlCol="0" anchor="ctr"/>
                      </wps:wsp>
                      <wps:wsp>
                        <wps:cNvPr id="12" name="Straight Arrow Connector 12"/>
                        <wps:cNvCnPr>
                          <a:stCxn id="7" idx="2"/>
                          <a:endCxn id="6" idx="0"/>
                        </wps:cNvCnPr>
                        <wps:spPr>
                          <a:xfrm flipV="1">
                            <a:off x="2510832" y="1733143"/>
                            <a:ext cx="472239" cy="1887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2"/>
                            </a:solidFill>
                            <a:tailEnd type="triangle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Straight Arrow Connector 13"/>
                        <wps:cNvCnPr>
                          <a:stCxn id="6" idx="2"/>
                          <a:endCxn id="11" idx="0"/>
                        </wps:cNvCnPr>
                        <wps:spPr>
                          <a:xfrm>
                            <a:off x="3918501" y="1733143"/>
                            <a:ext cx="505947" cy="3491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2"/>
                            </a:solidFill>
                            <a:tailEnd type="triangle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Straight Arrow Connector 14"/>
                        <wps:cNvCnPr>
                          <a:stCxn id="11" idx="2"/>
                          <a:endCxn id="4" idx="0"/>
                        </wps:cNvCnPr>
                        <wps:spPr>
                          <a:xfrm flipV="1">
                            <a:off x="4847579" y="1733142"/>
                            <a:ext cx="622136" cy="3492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2"/>
                            </a:solidFill>
                            <a:tailEnd type="triangle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Rounded Rectangle 15"/>
                        <wps:cNvSpPr/>
                        <wps:spPr>
                          <a:xfrm rot="16200000">
                            <a:off x="327069" y="1504675"/>
                            <a:ext cx="2256653" cy="526696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D45D6" w:rsidRDefault="003D45D6" w:rsidP="003D45D6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1F497D" w:themeColor="text2"/>
                                  <w:kern w:val="24"/>
                                </w:rPr>
                                <w:t>JAVA PROJECT FILTER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6" name="Rounded Rectangle 16"/>
                        <wps:cNvSpPr/>
                        <wps:spPr>
                          <a:xfrm rot="16200000">
                            <a:off x="-279139" y="1504675"/>
                            <a:ext cx="2256653" cy="526696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D45D6" w:rsidRDefault="003D45D6" w:rsidP="003D45D6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1F497D" w:themeColor="text2"/>
                                  <w:kern w:val="24"/>
                                </w:rPr>
                                <w:t>RANDOM PROJECT SELECTION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7" name="Rounded Rectangle 17"/>
                        <wps:cNvSpPr/>
                        <wps:spPr>
                          <a:xfrm rot="16200000">
                            <a:off x="5569098" y="1494169"/>
                            <a:ext cx="2260176" cy="507695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D45D6" w:rsidRDefault="003D45D6" w:rsidP="003D45D6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1F497D" w:themeColor="text2"/>
                                  <w:kern w:val="24"/>
                                  <w:sz w:val="28"/>
                                  <w:szCs w:val="28"/>
                                </w:rPr>
                                <w:t>STATISTICAL ANALYSIS</w:t>
                              </w:r>
                            </w:p>
                          </w:txbxContent>
                        </wps:txbx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" o:spid="_x0000_s1026" style="position:absolute;margin-left:0;margin-top:7.2pt;width:568.3pt;height:248.95pt;z-index:251659264" coordsize="72173,31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">
                <v:roundrect id="Rounded Rectangle 3" o:spid="_x0000_s1027" style="position:absolute;left:51751;top:16;width:20422;height:3160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asqcMA&#10;AADaAAAADwAAAGRycy9kb3ducmV2LnhtbESPQWvCQBSE7wX/w/IEb3WjaW2JboJUxF6jHurtkX1N&#10;gtm3IbuNMb++Wyh4HGbmG2aTDaYRPXWutqxgMY9AEBdW11wqOJ/2z+8gnEfW2FgmBXdykKWTpw0m&#10;2t44p/7oSxEg7BJUUHnfJlK6oiKDbm5b4uB9286gD7Irpe7wFuCmkcsoWkmDNYeFClv6qKi4Hn+M&#10;gmjcfl36HPfnl3H3qus2frvEB6Vm02G7BuFp8I/wf/tTK4jh70q4ATL9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FasqcMAAADaAAAADwAAAAAAAAAAAAAAAACYAgAAZHJzL2Rv&#10;d25yZXYueG1sUEsFBgAAAAAEAAQA9QAAAIgDAAAAAA==&#10;" fillcolor="#dbe5f1 [660]" strokecolor="#243f60 [1604]" strokeweight="2pt">
                  <v:fill opacity="22873f"/>
                  <v:textbox inset="0,0,0,0">
                    <w:txbxContent>
                      <w:p w:rsidR="003D45D6" w:rsidRDefault="003D45D6" w:rsidP="003D45D6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1F497D" w:themeColor="text2"/>
                            <w:kern w:val="24"/>
                            <w:sz w:val="40"/>
                            <w:szCs w:val="40"/>
                          </w:rPr>
                          <w:t>ANALYSIS</w:t>
                        </w:r>
                      </w:p>
                    </w:txbxContent>
                  </v:textbox>
                </v:roundrect>
                <v:roundrect id="Rounded Rectangle 4" o:spid="_x0000_s1028" style="position:absolute;left:50639;top:9281;width:24216;height:16100;rotation:-9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Kl0MMA&#10;AADaAAAADwAAAGRycy9kb3ducmV2LnhtbESPzYvCMBTE7wv+D+EJe1nWVPcD6RrFCIJXPw57fDZv&#10;22rzUptY2//eCMIeh5n5DTNbdLYSLTW+dKxgPEpAEGfOlJwrOOzX71MQPiAbrByTgp48LOaDlxmm&#10;xt14S+0u5CJC2KeooAihTqX0WUEW/cjVxNH7c43FEGWTS9PgLcJtJSdJ8i0tlhwXCqxpVVB23l2t&#10;Arlqdf+hL5P19fi2uXz96v6ktVKvw275AyJQF/7Dz/bGKPiEx5V4A+T8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JKl0MMAAADaAAAADwAAAAAAAAAAAAAAAACYAgAAZHJzL2Rv&#10;d25yZXYueG1sUEsFBgAAAAAEAAQA9QAAAIgDAAAAAA==&#10;" fillcolor="#dbe5f1 [660]" strokecolor="#243f60 [1604]" strokeweight="2pt">
                  <v:fill opacity="22873f"/>
                  <v:stroke dashstyle="3 1"/>
                  <v:textbox inset=",0">
                    <w:txbxContent>
                      <w:p w:rsidR="003D45D6" w:rsidRDefault="003D45D6" w:rsidP="003D45D6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7F7F7F" w:themeColor="text1" w:themeTint="80"/>
                            <w:kern w:val="24"/>
                            <w:sz w:val="28"/>
                            <w:szCs w:val="28"/>
                          </w:rPr>
                          <w:t>ANALYSIS</w:t>
                        </w:r>
                      </w:p>
                    </w:txbxContent>
                  </v:textbox>
                </v:roundrect>
                <v:roundrect id="Rounded Rectangle 5" o:spid="_x0000_s1029" style="position:absolute;width:40749;height:31599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9f1esMA&#10;AADaAAAADwAAAGRycy9kb3ducmV2LnhtbESPT2vCQBTE7wW/w/KEXkrdtKJIdBURBaEn/1y8PbKv&#10;STT7NmRfNebTdwXB4zAzv2Fmi9ZV6kpNKD0b+BokoIgzb0vODRwPm88JqCDIFivPZOBOARbz3tsM&#10;U+tvvKPrXnIVIRxSNFCI1KnWISvIYRj4mjh6v75xKFE2ubYN3iLcVfo7ScbaYclxocCaVgVll/2f&#10;MyBdlew6CR+TbPizPh3P3XCzPhvz3m+XU1BCrbzCz/bWGhjB40q8AXr+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9f1esMAAADaAAAADwAAAAAAAAAAAAAAAACYAgAAZHJzL2Rv&#10;d25yZXYueG1sUEsFBgAAAAAEAAQA9QAAAIgDAAAAAA==&#10;" fillcolor="#dbe5f1 [660]" strokecolor="#1f497d [3215]" strokeweight="2pt">
                  <v:fill opacity="22873f"/>
                  <v:textbox inset="0,0,0,0">
                    <w:txbxContent>
                      <w:p w:rsidR="003D45D6" w:rsidRDefault="003D45D6" w:rsidP="003D45D6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1F497D" w:themeColor="text2"/>
                            <w:kern w:val="24"/>
                            <w:sz w:val="40"/>
                            <w:szCs w:val="40"/>
                          </w:rPr>
                          <w:t>MINING</w:t>
                        </w:r>
                      </w:p>
                    </w:txbxContent>
                  </v:textbox>
                </v:roundrect>
                <v:roundrect id="Rounded Rectangle 6" o:spid="_x0000_s1030" style="position:absolute;left:22400;top:12653;width:24216;height:9355;rotation:-9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SZrQMQA&#10;AADaAAAADwAAAGRycy9kb3ducmV2LnhtbESPT2sCMRTE74LfIbyCN822B5HVKCqILYX6F8TbI3nu&#10;rm5etpuo229vCoLHYWZ+w4wmjS3FjWpfOFbw3ktAEGtnCs4U7HeL7gCED8gGS8ek4I88TMbt1ghT&#10;4+68ods2ZCJC2KeoIA+hSqX0OieLvucq4uidXG0xRFln0tR4j3Bbyo8k6UuLBceFHCua56Qv26tV&#10;sEhmq53+Gax+j+fvY3FYrr80rZXqvDXTIYhATXiFn+1Po6AP/1fiDZDj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kma0DEAAAA2gAAAA8AAAAAAAAAAAAAAAAAmAIAAGRycy9k&#10;b3ducmV2LnhtbFBLBQYAAAAABAAEAPUAAACJAwAAAAA=&#10;" fillcolor="#dbe5f1 [660]" strokecolor="#1f497d [3215]" strokeweight="2pt">
                  <v:fill opacity="22873f"/>
                  <v:stroke dashstyle="3 1"/>
                  <v:textbox inset=",0">
                    <w:txbxContent>
                      <w:p w:rsidR="003D45D6" w:rsidRDefault="003D45D6" w:rsidP="003D45D6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7F7F7F" w:themeColor="text1" w:themeTint="80"/>
                            <w:kern w:val="24"/>
                            <w:sz w:val="28"/>
                            <w:szCs w:val="28"/>
                          </w:rPr>
                          <w:t>STRUCTRAL METRIC MINING</w:t>
                        </w:r>
                      </w:p>
                    </w:txbxContent>
                  </v:textbox>
                </v:roundrect>
                <v:roundrect id="Rounded Rectangle 7" o:spid="_x0000_s1031" style="position:absolute;left:1498;top:5828;width:24178;height:23043;rotation:-9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rO28QA&#10;AADaAAAADwAAAGRycy9kb3ducmV2LnhtbESPQWsCMRSE7wX/Q3iCt5ptDyqrUawgrQhqVRBvj+S5&#10;u7p52W6irv++EQo9DjPzDTOaNLYUN6p94VjBWzcBQaydKThTsN/NXwcgfEA2WDomBQ/yMBm3XkaY&#10;Gnfnb7ptQyYihH2KCvIQqlRKr3Oy6LuuIo7eydUWQ5R1Jk2N9wi3pXxPkp60WHBcyLGiWU76sr1a&#10;BfPkY73Tq8H653heHovD52ahaaNUp91MhyACNeE//Nf+Mgr68LwSb4A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ZqztvEAAAA2gAAAA8AAAAAAAAAAAAAAAAAmAIAAGRycy9k&#10;b3ducmV2LnhtbFBLBQYAAAAABAAEAPUAAACJAwAAAAA=&#10;" fillcolor="#dbe5f1 [660]" strokecolor="#1f497d [3215]" strokeweight="2pt">
                  <v:fill opacity="22873f"/>
                  <v:stroke dashstyle="3 1"/>
                  <v:textbox inset=",0">
                    <w:txbxContent>
                      <w:p w:rsidR="003D45D6" w:rsidRDefault="003D45D6" w:rsidP="003D45D6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7F7F7F" w:themeColor="text1" w:themeTint="80"/>
                            <w:kern w:val="24"/>
                            <w:sz w:val="28"/>
                            <w:szCs w:val="28"/>
                          </w:rPr>
                          <w:t>PROJECT SELECTION</w:t>
                        </w:r>
                      </w:p>
                    </w:txbxContent>
                  </v:textbox>
                </v:roundrect>
                <v:roundrect id="Rounded Rectangle 8" o:spid="_x0000_s1032" style="position:absolute;left:9260;top:15042;width:22567;height:5267;rotation:-9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EsD2MEA&#10;AADaAAAADwAAAGRycy9kb3ducmV2LnhtbERPy4rCMBTdC/MP4QrubKqIj2qUQRR04UJHUHeX5tp2&#10;prmpTdQ6Xz9ZCLM8nPds0ZhSPKh2hWUFvSgGQZxaXXCm4Pi17o5BOI+ssbRMCl7kYDH/aM0w0fbJ&#10;e3ocfCZCCLsEFeTeV4mULs3JoItsRRy4q60N+gDrTOoanyHclLIfx0NpsODQkGNFy5zSn8PdKPi9&#10;9rfF4OZGl8luNT5tvqtzTFulOu3mcwrCU+P/xW/3RisIW8OVcAPk/A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BLA9jBAAAA2gAAAA8AAAAAAAAAAAAAAAAAmAIAAGRycy9kb3du&#10;cmV2LnhtbFBLBQYAAAAABAAEAPUAAACGAwAAAAA=&#10;" fillcolor="#dbe5f1 [660]" strokecolor="#1f497d [3215]" strokeweight="2pt">
                  <v:textbox>
                    <w:txbxContent>
                      <w:p w:rsidR="003D45D6" w:rsidRDefault="003D45D6" w:rsidP="003D45D6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1F497D" w:themeColor="text2"/>
                            <w:kern w:val="24"/>
                          </w:rPr>
                          <w:t>SUBVERSION PROJECT FILTER</w:t>
                        </w:r>
                      </w:p>
                    </w:txbxContent>
                  </v:textbox>
                </v:roundrect>
                <v:roundrect id="Rounded Rectangle 9" o:spid="_x0000_s1033" style="position:absolute;left:49823;top:14957;width:22602;height:5077;rotation:-9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OZycMA&#10;AADaAAAADwAAAGRycy9kb3ducmV2LnhtbESPQWvCQBSE70L/w/IEb3VjoG2aukoptOqlYip4fc0+&#10;k2D2bdhdTfz3XaHgcZiZb5j5cjCtuJDzjWUFs2kCgri0uuFKwf7n8zED4QOyxtYyKbiSh+XiYTTH&#10;XNued3QpQiUihH2OCuoQulxKX9Zk0E9tRxy9o3UGQ5SuktphH+GmlWmSPEuDDceFGjv6qKk8FWej&#10;4HCdff3K3j6ZVdgevzcvqW2yVKnJeHh/AxFoCPfwf3utFbzC7Uq8AXL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LOZycMAAADaAAAADwAAAAAAAAAAAAAAAACYAgAAZHJzL2Rv&#10;d25yZXYueG1sUEsFBgAAAAAEAAQA9QAAAIgDAAAAAA==&#10;" fillcolor="#dbe5f1 [660]" strokecolor="#243f60 [1604]" strokeweight="2pt">
                  <v:textbox>
                    <w:txbxContent>
                      <w:p w:rsidR="003D45D6" w:rsidRDefault="003D45D6" w:rsidP="003D45D6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1F497D" w:themeColor="text2"/>
                            <w:kern w:val="24"/>
                            <w:sz w:val="28"/>
                            <w:szCs w:val="28"/>
                          </w:rPr>
                          <w:t>METRIC BUCKETING</w:t>
                        </w:r>
                      </w:p>
                    </w:txbxContent>
                  </v:textbox>
                </v:roundrect>
                <v:roundrect id="Rounded Rectangle 10" o:spid="_x0000_s1034" style="position:absolute;left:24662;top:15059;width:22602;height:5077;rotation:-9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BzVcYA&#10;AADbAAAADwAAAGRycy9kb3ducmV2LnhtbESPQWvCQBCF70L/wzKCN90oUm10lVIU9OBBK1hvQ3ZM&#10;0mZn0+xWY3995yD0NsN7894382XrKnWlJpSeDQwHCSjizNuScwPH93V/CipEZIuVZzJwpwDLxVNn&#10;jqn1N97T9RBzJSEcUjRQxFinWoesIIdh4Gti0S6+cRhlbXJtG7xJuKv0KEmetcOSpaHAmt4Kyr4O&#10;P87A72W0LcffYXJ+2a2mp81n/ZHQ1phet32dgYrUxn/z43pjBV/o5RcZQC/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OBzVcYAAADbAAAADwAAAAAAAAAAAAAAAACYAgAAZHJz&#10;L2Rvd25yZXYueG1sUEsFBgAAAAAEAAQA9QAAAIsDAAAAAA==&#10;" fillcolor="#dbe5f1 [660]" strokecolor="#1f497d [3215]" strokeweight="2pt">
                  <v:textbox>
                    <w:txbxContent>
                      <w:p w:rsidR="003D45D6" w:rsidRDefault="003D45D6" w:rsidP="003D45D6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1F497D" w:themeColor="text2"/>
                            <w:kern w:val="24"/>
                            <w:sz w:val="28"/>
                            <w:szCs w:val="28"/>
                          </w:rPr>
                          <w:t>STATIC CODE ANALYSIS</w:t>
                        </w:r>
                      </w:p>
                    </w:txbxContent>
                  </v:textbox>
                </v:roundrect>
                <v:roundrect id="Rounded Rectangle 11" o:spid="_x0000_s1035" style="position:absolute;left:34252;top:15250;width:24216;height:4231;rotation:-9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3y8EcIA&#10;AADbAAAADwAAAGRycy9kb3ducmV2LnhtbERPTYvCMBC9C/sfwizsTVMFRatRFllBdlGwiuBtbMa2&#10;2ExKk9XqrzeC4G0e73Mms8aU4kK1Kywr6HYiEMSp1QVnCnbbRXsIwnlkjaVlUnAjB7PpR2uCsbZX&#10;3tAl8ZkIIexiVJB7X8VSujQng65jK+LAnWxt0AdYZ1LXeA3hppS9KBpIgwWHhhwrmueUnpN/o6C/&#10;vS8P859R73dl9olcD/+osEelvj6b7zEIT41/i1/upQ7zu/D8JRwgp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fLwRwgAAANsAAAAPAAAAAAAAAAAAAAAAAJgCAABkcnMvZG93&#10;bnJldi54bWxQSwUGAAAAAAQABAD1AAAAhwMAAAAA&#10;" fillcolor="#dbe5f1 [660]" strokecolor="#243f60 [1604]" strokeweight="2pt">
                  <v:fill opacity="22873f"/>
                  <v:stroke dashstyle="3 1"/>
                  <v:textbox inset=",0">
                    <w:txbxContent>
                      <w:p w:rsidR="003D45D6" w:rsidRDefault="003D45D6" w:rsidP="003D45D6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7F7F7F" w:themeColor="text1" w:themeTint="80"/>
                            <w:kern w:val="24"/>
                            <w:sz w:val="28"/>
                            <w:szCs w:val="28"/>
                          </w:rPr>
                          <w:t>DATA CACHE</w:t>
                        </w: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2" o:spid="_x0000_s1036" type="#_x0000_t32" style="position:absolute;left:25108;top:17331;width:4722;height:1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3orN8MAAADbAAAADwAAAGRycy9kb3ducmV2LnhtbERPTWvCQBC9C/6HZYTedGNKRdNsRASh&#10;lx6aqu1xyE6TaHY2ZFeT/PtuoeBtHu9z0u1gGnGnztWWFSwXEQjiwuqaSwXHz8N8DcJ5ZI2NZVIw&#10;koNtNp2kmGjb8wfdc1+KEMIuQQWV920ipSsqMugWtiUO3I/tDPoAu1LqDvsQbhoZR9FKGqw5NFTY&#10;0r6i4prfjILT5b3ffI9x7F++nne3TX5qx/NBqafZsHsF4WnwD/G/+02H+TH8/RIOkNk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N6KzfDAAAA2wAAAA8AAAAAAAAAAAAA&#10;AAAAoQIAAGRycy9kb3ducmV2LnhtbFBLBQYAAAAABAAEAPkAAACRAwAAAAA=&#10;" strokecolor="#1f497d [3215]" strokeweight="2pt">
                  <v:stroke endarrow="block" endarrowwidth="wide" endarrowlength="long"/>
                </v:shape>
                <v:shape id="Straight Arrow Connector 13" o:spid="_x0000_s1037" type="#_x0000_t32" style="position:absolute;left:39185;top:17331;width:5059;height: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4RQ08YAAADbAAAADwAAAGRycy9kb3ducmV2LnhtbESPT2vCQBDF74V+h2UK3urGakVTVxFB&#10;KFgP/kHxNmSn2WB2Ns1uY/LtuwXB2wzv/d68mS1aW4qGal84VjDoJyCIM6cLzhUcD+vXCQgfkDWW&#10;jklBRx4W8+enGaba3XhHzT7kIoawT1GBCaFKpfSZIYu+7yriqH272mKIa51LXeMthttSviXJWFos&#10;OF4wWNHKUHbd/9pYY7oszHZ9fr/8dF2z2wz112m0Var30i4/QARqw8N8pz915Ibw/0scQM7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OEUNPGAAAA2wAAAA8AAAAAAAAA&#10;AAAAAAAAoQIAAGRycy9kb3ducmV2LnhtbFBLBQYAAAAABAAEAPkAAACUAwAAAAA=&#10;" strokecolor="#1f497d [3215]" strokeweight="2pt">
                  <v:stroke endarrow="block" endarrowwidth="wide" endarrowlength="long"/>
                </v:shape>
                <v:shape id="Straight Arrow Connector 14" o:spid="_x0000_s1038" type="#_x0000_t32" style="position:absolute;left:48475;top:17331;width:6222;height:3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98W2MMAAADbAAAADwAAAGRycy9kb3ducmV2LnhtbERPS2vCQBC+C/6HZYTe6sb4oKauIoLQ&#10;i4em1fY4ZMckmp0N2dUk/74rFLzNx/ec1aYzlbhT40rLCibjCARxZnXJuYLvr/3rGwjnkTVWlklB&#10;Tw426+FghYm2LX/SPfW5CCHsElRQeF8nUrqsIINubGviwJ1tY9AH2ORSN9iGcFPJOIoW0mDJoaHA&#10;mnYFZdf0ZhQcL4d2+dvHsZ//TLe3ZXqs+9NeqZdRt30H4anzT/G/+0OH+TN4/BIOkO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PfFtjDAAAA2wAAAA8AAAAAAAAAAAAA&#10;AAAAoQIAAGRycy9kb3ducmV2LnhtbFBLBQYAAAAABAAEAPkAAACRAwAAAAA=&#10;" strokecolor="#1f497d [3215]" strokeweight="2pt">
                  <v:stroke endarrow="block" endarrowwidth="wide" endarrowlength="long"/>
                </v:shape>
                <v:roundrect id="Rounded Rectangle 15" o:spid="_x0000_s1039" style="position:absolute;left:3270;top:15046;width:22567;height:5267;rotation:-9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fQzcQA&#10;AADbAAAADwAAAGRycy9kb3ducmV2LnhtbERPTWvCQBC9F/wPywje6kZp1UZXkVLBHDxoBettyI5J&#10;NDubZteY9te7BaG3ebzPmS1aU4qGaldYVjDoRyCIU6sLzhTsP1fPExDOI2ssLZOCH3KwmHeeZhhr&#10;e+MtNTufiRDCLkYFufdVLKVLczLo+rYiDtzJ1gZ9gHUmdY23EG5KOYyikTRYcGjIsaL3nNLL7moU&#10;/J6GSfHy7cbHt83H5LA+V18RJUr1uu1yCsJT6//FD/dah/mv8PdLOEDO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yX0M3EAAAA2wAAAA8AAAAAAAAAAAAAAAAAmAIAAGRycy9k&#10;b3ducmV2LnhtbFBLBQYAAAAABAAEAPUAAACJAwAAAAA=&#10;" fillcolor="#dbe5f1 [660]" strokecolor="#1f497d [3215]" strokeweight="2pt">
                  <v:textbox>
                    <w:txbxContent>
                      <w:p w:rsidR="003D45D6" w:rsidRDefault="003D45D6" w:rsidP="003D45D6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1F497D" w:themeColor="text2"/>
                            <w:kern w:val="24"/>
                          </w:rPr>
                          <w:t>JAVA PROJECT FILTER</w:t>
                        </w:r>
                      </w:p>
                    </w:txbxContent>
                  </v:textbox>
                </v:roundrect>
                <v:roundrect id="Rounded Rectangle 16" o:spid="_x0000_s1040" style="position:absolute;left:-2792;top:15046;width:22567;height:5267;rotation:-9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VOusMA&#10;AADbAAAADwAAAGRycy9kb3ducmV2LnhtbERPS4vCMBC+L/gfwgje1lQRH9UosuyCHjysCuptaMa2&#10;2ky6TdTqr98Igrf5+J4zmdWmEFeqXG5ZQacdgSBOrM45VbDd/HwOQTiPrLGwTAru5GA2bXxMMNb2&#10;xr90XftUhBB2MSrIvC9jKV2SkUHXtiVx4I62MugDrFKpK7yFcFPIbhT1pcGcQ0OGJX1llJzXF6Pg&#10;cewu896fGxxGq+/hbnEq9xEtlWo16/kYhKfav8Uv90KH+X14/hIOkNN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EVOusMAAADbAAAADwAAAAAAAAAAAAAAAACYAgAAZHJzL2Rv&#10;d25yZXYueG1sUEsFBgAAAAAEAAQA9QAAAIgDAAAAAA==&#10;" fillcolor="#dbe5f1 [660]" strokecolor="#1f497d [3215]" strokeweight="2pt">
                  <v:textbox>
                    <w:txbxContent>
                      <w:p w:rsidR="003D45D6" w:rsidRDefault="003D45D6" w:rsidP="003D45D6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1F497D" w:themeColor="text2"/>
                            <w:kern w:val="24"/>
                          </w:rPr>
                          <w:t>RANDOM PROJECT SELECTION</w:t>
                        </w:r>
                      </w:p>
                    </w:txbxContent>
                  </v:textbox>
                </v:roundrect>
                <v:roundrect id="Rounded Rectangle 17" o:spid="_x0000_s1041" style="position:absolute;left:55691;top:14941;width:22602;height:5077;rotation:-9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OLZycEA&#10;AADbAAAADwAAAGRycy9kb3ducmV2LnhtbERPS2vCQBC+F/wPywi9NRsDrRKzigit7cVSFbyO2TEJ&#10;ZmdDds3j33eFQm/z8T0nWw+mFh21rrKsYBbFIIhzqysuFJyO7y8LEM4ja6wtk4KRHKxXk6cMU217&#10;/qHu4AsRQtilqKD0vkmldHlJBl1kG+LAXW1r0AfYFlK32IdwU8skjt+kwYpDQ4kNbUvKb4e7UXAe&#10;Zx8X2dtXs/Pf1/3XPLHVIlHqeTpsliA8Df5f/Of+1GH+HB6/hAPk6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Ti2cnBAAAA2wAAAA8AAAAAAAAAAAAAAAAAmAIAAGRycy9kb3du&#10;cmV2LnhtbFBLBQYAAAAABAAEAPUAAACGAwAAAAA=&#10;" fillcolor="#dbe5f1 [660]" strokecolor="#243f60 [1604]" strokeweight="2pt">
                  <v:textbox>
                    <w:txbxContent>
                      <w:p w:rsidR="003D45D6" w:rsidRDefault="003D45D6" w:rsidP="003D45D6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1F497D" w:themeColor="text2"/>
                            <w:kern w:val="24"/>
                            <w:sz w:val="28"/>
                            <w:szCs w:val="28"/>
                          </w:rPr>
                          <w:t>STATISTICAL ANALYSIS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</w:p>
    <w:sectPr w:rsidR="0065031D" w:rsidRPr="003D45D6" w:rsidSect="003D45D6">
      <w:pgSz w:w="11680" w:h="5670" w:orient="landscape" w:code="9"/>
      <w:pgMar w:top="96" w:right="142" w:bottom="91" w:left="14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1DCE"/>
    <w:rsid w:val="00063778"/>
    <w:rsid w:val="001367AF"/>
    <w:rsid w:val="0018598A"/>
    <w:rsid w:val="001F7AA1"/>
    <w:rsid w:val="002514C1"/>
    <w:rsid w:val="002A06A5"/>
    <w:rsid w:val="003A1B24"/>
    <w:rsid w:val="003D45D6"/>
    <w:rsid w:val="0042536C"/>
    <w:rsid w:val="00442E13"/>
    <w:rsid w:val="004674E7"/>
    <w:rsid w:val="00477022"/>
    <w:rsid w:val="00504916"/>
    <w:rsid w:val="00537F99"/>
    <w:rsid w:val="00576244"/>
    <w:rsid w:val="005D2F9E"/>
    <w:rsid w:val="00645231"/>
    <w:rsid w:val="0065031D"/>
    <w:rsid w:val="00666B53"/>
    <w:rsid w:val="006D40BB"/>
    <w:rsid w:val="0070779F"/>
    <w:rsid w:val="00746658"/>
    <w:rsid w:val="00784429"/>
    <w:rsid w:val="00843607"/>
    <w:rsid w:val="00847394"/>
    <w:rsid w:val="00963D8E"/>
    <w:rsid w:val="00A00A3E"/>
    <w:rsid w:val="00A477B4"/>
    <w:rsid w:val="00A76C82"/>
    <w:rsid w:val="00A96A88"/>
    <w:rsid w:val="00AC1DCE"/>
    <w:rsid w:val="00C13EC4"/>
    <w:rsid w:val="00D17011"/>
    <w:rsid w:val="00DA482A"/>
    <w:rsid w:val="00E43A73"/>
    <w:rsid w:val="00EC6EF5"/>
    <w:rsid w:val="00EE7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1DCE"/>
  </w:style>
  <w:style w:type="paragraph" w:styleId="Heading1">
    <w:name w:val="heading 1"/>
    <w:basedOn w:val="Normal"/>
    <w:next w:val="Normal"/>
    <w:link w:val="Heading1Char"/>
    <w:uiPriority w:val="9"/>
    <w:qFormat/>
    <w:rsid w:val="007466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66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665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665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665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665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665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665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665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6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665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665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665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665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4665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466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665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4665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7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011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784429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character" w:customStyle="1" w:styleId="BodyTextChar">
    <w:name w:val="Body Text Char"/>
    <w:basedOn w:val="DefaultParagraphFont"/>
    <w:link w:val="BodyText"/>
    <w:rsid w:val="00784429"/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table" w:styleId="TableGrid">
    <w:name w:val="Table Grid"/>
    <w:basedOn w:val="TableNormal"/>
    <w:uiPriority w:val="59"/>
    <w:rsid w:val="007844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tyle1">
    <w:name w:val="Style1"/>
    <w:basedOn w:val="TableNormal"/>
    <w:uiPriority w:val="99"/>
    <w:rsid w:val="00784429"/>
    <w:pPr>
      <w:spacing w:after="0" w:line="240" w:lineRule="auto"/>
    </w:pPr>
    <w:rPr>
      <w:rFonts w:ascii="Times New Roman" w:hAnsi="Times New Roman"/>
    </w:rPr>
    <w:tblPr>
      <w:tblBorders>
        <w:insideH w:val="dotted" w:sz="8" w:space="0" w:color="auto"/>
        <w:insideV w:val="dotted" w:sz="8" w:space="0" w:color="auto"/>
      </w:tblBorders>
    </w:tblPr>
    <w:tblStylePr w:type="firstRow">
      <w:tblPr/>
      <w:tcPr>
        <w:tcBorders>
          <w:bottom w:val="single" w:sz="24" w:space="0" w:color="000000"/>
        </w:tcBorders>
      </w:tcPr>
    </w:tblStylePr>
  </w:style>
  <w:style w:type="paragraph" w:customStyle="1" w:styleId="Default">
    <w:name w:val="Default"/>
    <w:qFormat/>
    <w:rsid w:val="0084360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TableContents">
    <w:name w:val="Table Contents"/>
    <w:basedOn w:val="Normal"/>
    <w:rsid w:val="00843607"/>
    <w:pPr>
      <w:suppressAutoHyphens/>
    </w:pPr>
    <w:rPr>
      <w:rFonts w:ascii="Calibri" w:eastAsia="Droid Sans Fallback" w:hAnsi="Calibri" w:cs="Calibri"/>
      <w:color w:val="00000A"/>
    </w:rPr>
  </w:style>
  <w:style w:type="paragraph" w:styleId="ListParagraph">
    <w:name w:val="List Paragraph"/>
    <w:basedOn w:val="Normal"/>
    <w:uiPriority w:val="34"/>
    <w:qFormat/>
    <w:rsid w:val="0065031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253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1DCE"/>
  </w:style>
  <w:style w:type="paragraph" w:styleId="Heading1">
    <w:name w:val="heading 1"/>
    <w:basedOn w:val="Normal"/>
    <w:next w:val="Normal"/>
    <w:link w:val="Heading1Char"/>
    <w:uiPriority w:val="9"/>
    <w:qFormat/>
    <w:rsid w:val="007466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66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665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665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665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665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665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665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665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6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665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665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665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665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4665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466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665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4665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7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011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784429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character" w:customStyle="1" w:styleId="BodyTextChar">
    <w:name w:val="Body Text Char"/>
    <w:basedOn w:val="DefaultParagraphFont"/>
    <w:link w:val="BodyText"/>
    <w:rsid w:val="00784429"/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table" w:styleId="TableGrid">
    <w:name w:val="Table Grid"/>
    <w:basedOn w:val="TableNormal"/>
    <w:uiPriority w:val="59"/>
    <w:rsid w:val="007844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tyle1">
    <w:name w:val="Style1"/>
    <w:basedOn w:val="TableNormal"/>
    <w:uiPriority w:val="99"/>
    <w:rsid w:val="00784429"/>
    <w:pPr>
      <w:spacing w:after="0" w:line="240" w:lineRule="auto"/>
    </w:pPr>
    <w:rPr>
      <w:rFonts w:ascii="Times New Roman" w:hAnsi="Times New Roman"/>
    </w:rPr>
    <w:tblPr>
      <w:tblBorders>
        <w:insideH w:val="dotted" w:sz="8" w:space="0" w:color="auto"/>
        <w:insideV w:val="dotted" w:sz="8" w:space="0" w:color="auto"/>
      </w:tblBorders>
    </w:tblPr>
    <w:tblStylePr w:type="firstRow">
      <w:tblPr/>
      <w:tcPr>
        <w:tcBorders>
          <w:bottom w:val="single" w:sz="24" w:space="0" w:color="000000"/>
        </w:tcBorders>
      </w:tcPr>
    </w:tblStylePr>
  </w:style>
  <w:style w:type="paragraph" w:customStyle="1" w:styleId="Default">
    <w:name w:val="Default"/>
    <w:qFormat/>
    <w:rsid w:val="0084360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TableContents">
    <w:name w:val="Table Contents"/>
    <w:basedOn w:val="Normal"/>
    <w:rsid w:val="00843607"/>
    <w:pPr>
      <w:suppressAutoHyphens/>
    </w:pPr>
    <w:rPr>
      <w:rFonts w:ascii="Calibri" w:eastAsia="Droid Sans Fallback" w:hAnsi="Calibri" w:cs="Calibri"/>
      <w:color w:val="00000A"/>
    </w:rPr>
  </w:style>
  <w:style w:type="paragraph" w:styleId="ListParagraph">
    <w:name w:val="List Paragraph"/>
    <w:basedOn w:val="Normal"/>
    <w:uiPriority w:val="34"/>
    <w:qFormat/>
    <w:rsid w:val="0065031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253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Ahmed</dc:creator>
  <cp:lastModifiedBy>Ahmed</cp:lastModifiedBy>
  <cp:revision>3</cp:revision>
  <cp:lastPrinted>2017-03-14T23:57:00Z</cp:lastPrinted>
  <dcterms:created xsi:type="dcterms:W3CDTF">2017-03-15T17:53:00Z</dcterms:created>
  <dcterms:modified xsi:type="dcterms:W3CDTF">2017-03-15T17:55:00Z</dcterms:modified>
</cp:coreProperties>
</file>