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C55" w:rsidRPr="009E5A42" w:rsidRDefault="00E25C55" w:rsidP="00E25C55">
      <w:pPr>
        <w:spacing w:before="240" w:after="6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 w:rsidRPr="009E5A42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nl-NL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nl-NL"/>
        </w:rPr>
        <w:t>Kiezen tussen tekst</w:t>
      </w:r>
    </w:p>
    <w:p w:rsidR="00E25C55" w:rsidRPr="009E5A42" w:rsidRDefault="00E25C55" w:rsidP="00E25C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E5A42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:rsidR="00E25C55" w:rsidRPr="009E5A42" w:rsidRDefault="00E25C55" w:rsidP="00E25C55">
      <w:p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9E5A42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Versiebeheer</w:t>
      </w:r>
      <w:r w:rsidRPr="009E5A42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br/>
      </w:r>
      <w:r w:rsidRPr="009E5A42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br/>
      </w:r>
    </w:p>
    <w:tbl>
      <w:tblPr>
        <w:tblW w:w="8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1748"/>
        <w:gridCol w:w="4759"/>
      </w:tblGrid>
      <w:tr w:rsidR="00E25C55" w:rsidRPr="009E5A42" w:rsidTr="00980D19">
        <w:trPr>
          <w:trHeight w:val="2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E5A42">
              <w:rPr>
                <w:rFonts w:ascii="Arial" w:eastAsia="Times New Roman" w:hAnsi="Arial" w:cs="Arial"/>
                <w:color w:val="000000"/>
                <w:lang w:eastAsia="nl-NL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E5A42">
              <w:rPr>
                <w:rFonts w:ascii="Arial" w:eastAsia="Times New Roman" w:hAnsi="Arial" w:cs="Arial"/>
                <w:color w:val="000000"/>
                <w:lang w:eastAsia="nl-NL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E5A42">
              <w:rPr>
                <w:rFonts w:ascii="Arial" w:eastAsia="Times New Roman" w:hAnsi="Arial" w:cs="Arial"/>
                <w:color w:val="000000"/>
                <w:lang w:eastAsia="nl-NL"/>
              </w:rPr>
              <w:t>Description of change</w:t>
            </w:r>
          </w:p>
        </w:tc>
      </w:tr>
      <w:tr w:rsidR="00E25C55" w:rsidRPr="009E5A42" w:rsidTr="00980D19">
        <w:trPr>
          <w:trHeight w:val="2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18-4-2016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Juan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E5A42">
              <w:rPr>
                <w:rFonts w:ascii="Arial" w:eastAsia="Times New Roman" w:hAnsi="Arial" w:cs="Arial"/>
                <w:color w:val="000000"/>
                <w:lang w:eastAsia="nl-NL"/>
              </w:rPr>
              <w:t>Start Use Case.</w:t>
            </w:r>
          </w:p>
        </w:tc>
      </w:tr>
      <w:tr w:rsidR="00E25C55" w:rsidRPr="009E5A42" w:rsidTr="00980D19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E25C55" w:rsidRPr="009E5A42" w:rsidTr="00980D19">
        <w:trPr>
          <w:trHeight w:val="3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E25C55" w:rsidRPr="009E5A42" w:rsidTr="00980D19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E25C55" w:rsidRPr="009E5A42" w:rsidTr="00980D19">
        <w:trPr>
          <w:trHeight w:val="3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E25C55" w:rsidRPr="009E5A42" w:rsidTr="00980D19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E25C55" w:rsidRPr="009E5A42" w:rsidTr="00980D19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25C55" w:rsidRPr="009E5A42" w:rsidRDefault="00E25C55" w:rsidP="00980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Use Case:</w:t>
      </w:r>
      <w:r w:rsidRPr="009E5A42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 w:rsidR="00285A1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Kiezen tussen tekst</w:t>
      </w:r>
    </w:p>
    <w:p w:rsidR="00E25C55" w:rsidRPr="009E5A42" w:rsidRDefault="00E25C55" w:rsidP="00E25C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Id</w:t>
      </w:r>
      <w:r w:rsidR="00285A18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:  UC- 6</w:t>
      </w:r>
      <w:bookmarkStart w:id="0" w:name="_GoBack"/>
      <w:bookmarkEnd w:id="0"/>
    </w:p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Description</w:t>
      </w:r>
    </w:p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De gebruiker speelt de brieven scenario en moet een keuze maken tussen kleine stukjes tekst die weergeven staan als de speler met de buurvrouw staat.</w:t>
      </w:r>
    </w:p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Primary Actor</w:t>
      </w:r>
      <w:r w:rsidRPr="009E5A42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</w:r>
      <w:r w:rsidRPr="00E25C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De gebruiker</w:t>
      </w:r>
      <w:r w:rsidRPr="009E5A42">
        <w:rPr>
          <w:rFonts w:ascii="Arial" w:eastAsia="Times New Roman" w:hAnsi="Arial" w:cs="Arial"/>
          <w:color w:val="5F5F5F"/>
          <w:sz w:val="20"/>
          <w:szCs w:val="20"/>
          <w:lang w:eastAsia="nl-NL"/>
        </w:rPr>
        <w:br/>
      </w:r>
    </w:p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Pre-Conditions</w:t>
      </w:r>
    </w:p>
    <w:p w:rsidR="00E25C55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De gebruiker moet de game hebben opgestart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, de brieven scenario spelen en aangekomen zijn bij het stuk waarbij de speler met buurvrouw praat.</w:t>
      </w:r>
    </w:p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Post Conditions</w:t>
      </w:r>
    </w:p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25C55" w:rsidRPr="00E25C55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l-NL"/>
        </w:rPr>
      </w:pPr>
      <w:r w:rsidRPr="009E5A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l-NL"/>
        </w:rPr>
        <w:t>Success end condition</w:t>
      </w:r>
    </w:p>
    <w:p w:rsidR="00E25C55" w:rsidRPr="00FB69A7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FB69A7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De gebruiker heeft gekozen voor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het correcte stukje tekst.</w:t>
      </w:r>
    </w:p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l-NL"/>
        </w:rPr>
        <w:t>Failure end condition</w:t>
      </w:r>
      <w:r w:rsidRPr="009E5A42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:</w:t>
      </w:r>
    </w:p>
    <w:p w:rsidR="00E25C55" w:rsidRPr="009E5A42" w:rsidRDefault="00E25C55" w:rsidP="00E25C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De gebruiker heeft gekozen voor een incorrect stukje tekst.</w:t>
      </w:r>
    </w:p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25C55" w:rsidRDefault="00E25C55" w:rsidP="00E25C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25C55" w:rsidRPr="009E5A42" w:rsidRDefault="00E25C55" w:rsidP="00E25C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:rsidR="00E25C55" w:rsidRPr="009E5A42" w:rsidRDefault="00E25C55" w:rsidP="00E25C55">
      <w:p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9E5A42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lastRenderedPageBreak/>
        <w:t>Main Success Scenario</w:t>
      </w:r>
    </w:p>
    <w:p w:rsidR="00E25C55" w:rsidRDefault="00E25C55" w:rsidP="00E25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 speler komt aan bij de keuzemogelijkheden van de stukjes tekst.</w:t>
      </w:r>
    </w:p>
    <w:p w:rsidR="00E25C55" w:rsidRPr="00FB69A7" w:rsidRDefault="00E25C55" w:rsidP="00E25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 gebruiker klikt op x.</w:t>
      </w:r>
    </w:p>
    <w:p w:rsidR="00E25C55" w:rsidRPr="009E5A42" w:rsidRDefault="00E25C55" w:rsidP="00E25C55">
      <w:p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9E5A42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Extensions</w:t>
      </w:r>
    </w:p>
    <w:p w:rsidR="00E25C55" w:rsidRPr="009E5A42" w:rsidRDefault="00E25C55" w:rsidP="00E25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25C55" w:rsidRDefault="00E25C55" w:rsidP="00E25C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 speler komt aan bij de keuzemogelijkheden van de stukjes tekst.</w:t>
      </w:r>
    </w:p>
    <w:p w:rsidR="00E25C55" w:rsidRDefault="00E25C55" w:rsidP="00E25C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 gebruiker klikt op y.</w:t>
      </w:r>
    </w:p>
    <w:p w:rsidR="00E25C55" w:rsidRDefault="00E25C55" w:rsidP="00E25C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Er wordt weergeven dat een ander stukje tekst beter bij dit gesprek past.</w:t>
      </w:r>
    </w:p>
    <w:p w:rsidR="00E25C55" w:rsidRDefault="00E25C55" w:rsidP="00E25C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 gebruiker klikt op x.</w:t>
      </w:r>
    </w:p>
    <w:p w:rsidR="00E25C55" w:rsidRDefault="00E25C55" w:rsidP="00E25C5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25C55" w:rsidRPr="00FB69A7" w:rsidRDefault="00E25C55" w:rsidP="00E25C5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25C55" w:rsidRPr="00E25C55" w:rsidRDefault="00E25C55" w:rsidP="00E25C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25C55">
        <w:rPr>
          <w:rFonts w:ascii="Times New Roman" w:eastAsia="Times New Roman" w:hAnsi="Times New Roman" w:cs="Times New Roman"/>
          <w:sz w:val="24"/>
          <w:szCs w:val="24"/>
          <w:lang w:eastAsia="nl-NL"/>
        </w:rPr>
        <w:t>De speler komt aan bij de keuzemogelijkheden van de stukjes tekst.</w:t>
      </w:r>
    </w:p>
    <w:p w:rsidR="00E25C55" w:rsidRPr="00E25C55" w:rsidRDefault="00E25C55" w:rsidP="00E25C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25C55">
        <w:rPr>
          <w:rFonts w:ascii="Times New Roman" w:eastAsia="Times New Roman" w:hAnsi="Times New Roman" w:cs="Times New Roman"/>
          <w:sz w:val="24"/>
          <w:szCs w:val="24"/>
          <w:lang w:eastAsia="nl-NL"/>
        </w:rPr>
        <w:t>De gebruiker klikt op z.</w:t>
      </w:r>
    </w:p>
    <w:p w:rsidR="00E25C55" w:rsidRDefault="00E25C55" w:rsidP="00E25C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Er wordt weergeven dat een ander stukje tekst beter bij dit gesprek past.</w:t>
      </w:r>
    </w:p>
    <w:p w:rsidR="00E25C55" w:rsidRDefault="00E25C55" w:rsidP="00E25C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 gebruiker klikt op x.</w:t>
      </w:r>
    </w:p>
    <w:p w:rsidR="00E25C55" w:rsidRDefault="00E25C55" w:rsidP="00E25C5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25C55" w:rsidRPr="00E25C55" w:rsidRDefault="00E25C55" w:rsidP="00E25C5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25C55">
        <w:rPr>
          <w:rFonts w:ascii="Times New Roman" w:eastAsia="Times New Roman" w:hAnsi="Times New Roman" w:cs="Times New Roman"/>
          <w:sz w:val="24"/>
          <w:szCs w:val="24"/>
          <w:lang w:eastAsia="nl-NL"/>
        </w:rPr>
        <w:t>De speler komt aan bij de keuzemogelijkheden van de stukjes tekst.</w:t>
      </w:r>
    </w:p>
    <w:p w:rsidR="00E25C55" w:rsidRDefault="00E25C55" w:rsidP="00E25C5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 gebruiker klikt op z.</w:t>
      </w:r>
    </w:p>
    <w:p w:rsidR="00E25C55" w:rsidRDefault="00E25C55" w:rsidP="00E25C5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Er wordt weergeven dat een ander stukje tekst beter bij dit gesprek past.</w:t>
      </w:r>
    </w:p>
    <w:p w:rsidR="00E25C55" w:rsidRDefault="00E25C55" w:rsidP="00E25C5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 gebruiker klikt op x.</w:t>
      </w:r>
    </w:p>
    <w:p w:rsidR="00E25C55" w:rsidRDefault="00E25C55" w:rsidP="00E25C5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072F8D" w:rsidRDefault="00072F8D"/>
    <w:sectPr w:rsidR="00072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CE0"/>
    <w:multiLevelType w:val="hybridMultilevel"/>
    <w:tmpl w:val="57B890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420C"/>
    <w:multiLevelType w:val="hybridMultilevel"/>
    <w:tmpl w:val="84763F7E"/>
    <w:lvl w:ilvl="0" w:tplc="025E1F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411E2"/>
    <w:multiLevelType w:val="hybridMultilevel"/>
    <w:tmpl w:val="5D7003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A7871"/>
    <w:multiLevelType w:val="hybridMultilevel"/>
    <w:tmpl w:val="D69483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36BA3"/>
    <w:multiLevelType w:val="hybridMultilevel"/>
    <w:tmpl w:val="84763F7E"/>
    <w:lvl w:ilvl="0" w:tplc="025E1F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55"/>
    <w:rsid w:val="00072F8D"/>
    <w:rsid w:val="00285A18"/>
    <w:rsid w:val="006438C4"/>
    <w:rsid w:val="00A45EB4"/>
    <w:rsid w:val="00E2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7C81"/>
  <w15:chartTrackingRefBased/>
  <w15:docId w15:val="{C995ACDF-3D8F-4B39-B41B-16C933C7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5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Albergen</dc:creator>
  <cp:keywords/>
  <dc:description/>
  <cp:lastModifiedBy>JD Albergen</cp:lastModifiedBy>
  <cp:revision>2</cp:revision>
  <dcterms:created xsi:type="dcterms:W3CDTF">2016-04-18T21:33:00Z</dcterms:created>
  <dcterms:modified xsi:type="dcterms:W3CDTF">2016-04-18T21:33:00Z</dcterms:modified>
</cp:coreProperties>
</file>