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5F18" w14:textId="6ABD7D63" w:rsidR="00E61BC0" w:rsidRDefault="00E61BC0" w:rsidP="00E61BC0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E61BC0">
        <w:rPr>
          <w:rFonts w:ascii="Times New Roman" w:hAnsi="Times New Roman" w:cs="Times New Roman"/>
          <w:b/>
          <w:bCs/>
          <w:sz w:val="32"/>
          <w:szCs w:val="32"/>
        </w:rPr>
        <w:t xml:space="preserve">Group Members: </w:t>
      </w:r>
    </w:p>
    <w:p w14:paraId="5DD91AD7" w14:textId="2911EC5A" w:rsidR="00E61BC0" w:rsidRPr="00E61BC0" w:rsidRDefault="00E61BC0" w:rsidP="00E61BC0">
      <w:pPr>
        <w:pStyle w:val="Titl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1BC0">
        <w:rPr>
          <w:rFonts w:ascii="Times New Roman" w:hAnsi="Times New Roman" w:cs="Times New Roman"/>
          <w:sz w:val="28"/>
          <w:szCs w:val="28"/>
        </w:rPr>
        <w:t>Muhammad Ahsan Shakeel (24280063)</w:t>
      </w:r>
    </w:p>
    <w:p w14:paraId="51CD65BE" w14:textId="1B433B0D" w:rsidR="00E61BC0" w:rsidRPr="00E61BC0" w:rsidRDefault="00E61BC0" w:rsidP="00E61BC0">
      <w:pPr>
        <w:pStyle w:val="Title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1BC0">
        <w:rPr>
          <w:rFonts w:ascii="Times New Roman" w:hAnsi="Times New Roman" w:cs="Times New Roman"/>
          <w:sz w:val="28"/>
          <w:szCs w:val="28"/>
        </w:rPr>
        <w:t xml:space="preserve">Saad Muzammil </w:t>
      </w:r>
      <w:r w:rsidRPr="00E61BC0">
        <w:rPr>
          <w:rFonts w:ascii="Times New Roman" w:hAnsi="Times New Roman" w:cs="Times New Roman"/>
          <w:sz w:val="28"/>
          <w:szCs w:val="28"/>
        </w:rPr>
        <w:t>(242800</w:t>
      </w:r>
      <w:r w:rsidRPr="00E61BC0">
        <w:rPr>
          <w:rFonts w:ascii="Times New Roman" w:hAnsi="Times New Roman" w:cs="Times New Roman"/>
          <w:sz w:val="28"/>
          <w:szCs w:val="28"/>
        </w:rPr>
        <w:t>45</w:t>
      </w:r>
      <w:r w:rsidRPr="00E61BC0">
        <w:rPr>
          <w:rFonts w:ascii="Times New Roman" w:hAnsi="Times New Roman" w:cs="Times New Roman"/>
          <w:sz w:val="28"/>
          <w:szCs w:val="28"/>
        </w:rPr>
        <w:t>)</w:t>
      </w:r>
    </w:p>
    <w:p w14:paraId="2FA7660F" w14:textId="77777777" w:rsidR="00E61BC0" w:rsidRDefault="00E61BC0" w:rsidP="00E61BC0">
      <w:pPr>
        <w:pStyle w:val="Title"/>
        <w:rPr>
          <w:b/>
          <w:bCs/>
        </w:rPr>
      </w:pPr>
    </w:p>
    <w:p w14:paraId="01A26BA6" w14:textId="7D3D31AB" w:rsidR="005F35B7" w:rsidRDefault="00E520FD" w:rsidP="00E520FD">
      <w:pPr>
        <w:pStyle w:val="Title"/>
        <w:jc w:val="center"/>
        <w:rPr>
          <w:b/>
          <w:bCs/>
        </w:rPr>
      </w:pPr>
      <w:r w:rsidRPr="00E520FD">
        <w:rPr>
          <w:b/>
          <w:bCs/>
        </w:rPr>
        <w:t>I</w:t>
      </w:r>
      <w:r w:rsidR="005F35B7" w:rsidRPr="00E520FD">
        <w:rPr>
          <w:b/>
          <w:bCs/>
        </w:rPr>
        <w:t>mplementation</w:t>
      </w:r>
    </w:p>
    <w:p w14:paraId="0851A194" w14:textId="473ABF9F" w:rsidR="009C57D7" w:rsidRPr="009C57D7" w:rsidRDefault="009C57D7" w:rsidP="009C57D7"/>
    <w:p w14:paraId="2E46C908" w14:textId="7B13801E" w:rsidR="009C57D7" w:rsidRDefault="009C57D7" w:rsidP="009C57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Architecture Diagram</w:t>
      </w:r>
    </w:p>
    <w:p w14:paraId="03931E76" w14:textId="77777777" w:rsidR="009C57D7" w:rsidRDefault="009C57D7" w:rsidP="009C57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EABEAA" w14:textId="34C9EA60" w:rsidR="009C57D7" w:rsidRPr="00E520FD" w:rsidRDefault="009C57D7" w:rsidP="009C57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7D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313127" wp14:editId="546BDD50">
            <wp:extent cx="5731510" cy="3220085"/>
            <wp:effectExtent l="0" t="0" r="2540" b="0"/>
            <wp:docPr id="17409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1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AFA0" w14:textId="77777777" w:rsidR="005F35B7" w:rsidRPr="00E520FD" w:rsidRDefault="005F35B7" w:rsidP="005F35B7">
      <w:pPr>
        <w:pStyle w:val="Default"/>
        <w:rPr>
          <w:rFonts w:ascii="Times New Roman" w:hAnsi="Times New Roman" w:cs="Times New Roman"/>
        </w:rPr>
      </w:pPr>
    </w:p>
    <w:p w14:paraId="05C73C7C" w14:textId="56FA96C9" w:rsidR="009C57D7" w:rsidRDefault="009C57D7" w:rsidP="005F35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94A297" w14:textId="77777777" w:rsidR="009C57D7" w:rsidRDefault="009C57D7" w:rsidP="005F35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0B5A36" w14:textId="47681905" w:rsidR="005F35B7" w:rsidRPr="00E520FD" w:rsidRDefault="005F35B7" w:rsidP="005F35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20FD">
        <w:rPr>
          <w:rFonts w:ascii="Times New Roman" w:hAnsi="Times New Roman" w:cs="Times New Roman"/>
          <w:b/>
          <w:bCs/>
          <w:sz w:val="32"/>
          <w:szCs w:val="32"/>
        </w:rPr>
        <w:t>Part 1: Kafka Producer</w:t>
      </w:r>
    </w:p>
    <w:p w14:paraId="63963FA4" w14:textId="394A2A2D" w:rsidR="005F35B7" w:rsidRPr="00E520FD" w:rsidRDefault="005F35B7" w:rsidP="005F35B7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 xml:space="preserve">First all the requirements were fulfilled via docker compose. Zookeeper, Grafana, Prometheus and </w:t>
      </w:r>
      <w:proofErr w:type="spellStart"/>
      <w:r w:rsidRPr="00E520FD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E520FD">
        <w:rPr>
          <w:rFonts w:ascii="Times New Roman" w:hAnsi="Times New Roman" w:cs="Times New Roman"/>
          <w:sz w:val="24"/>
          <w:szCs w:val="24"/>
        </w:rPr>
        <w:t xml:space="preserve"> were installed.</w:t>
      </w:r>
    </w:p>
    <w:p w14:paraId="6936552E" w14:textId="0D86F6C7" w:rsidR="005F35B7" w:rsidRPr="00E520FD" w:rsidRDefault="005F35B7" w:rsidP="005F35B7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>Then a virtual environment was created and following commands were executed:</w:t>
      </w:r>
    </w:p>
    <w:p w14:paraId="75CF5585" w14:textId="0DFDA4C4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57D7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env (creating virtual environment)</w:t>
      </w:r>
    </w:p>
    <w:p w14:paraId="1FEB90C7" w14:textId="7983374C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57D7">
        <w:rPr>
          <w:rFonts w:ascii="Times New Roman" w:hAnsi="Times New Roman" w:cs="Times New Roman"/>
          <w:sz w:val="24"/>
          <w:szCs w:val="24"/>
        </w:rPr>
        <w:t>source env/bin/activate  (entering in it)</w:t>
      </w:r>
    </w:p>
    <w:p w14:paraId="13FE849D" w14:textId="6ABD8A0D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57D7">
        <w:rPr>
          <w:rFonts w:ascii="Times New Roman" w:hAnsi="Times New Roman" w:cs="Times New Roman"/>
          <w:sz w:val="24"/>
          <w:szCs w:val="24"/>
        </w:rPr>
        <w:t xml:space="preserve">docker-compose -f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zk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>-single-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kafka.yml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up -d (running up all the files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etc)</w:t>
      </w:r>
    </w:p>
    <w:p w14:paraId="58F05448" w14:textId="5F73A63C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57D7">
        <w:rPr>
          <w:rFonts w:ascii="Times New Roman" w:hAnsi="Times New Roman" w:cs="Times New Roman"/>
          <w:sz w:val="24"/>
          <w:szCs w:val="24"/>
        </w:rPr>
        <w:t xml:space="preserve">Then we have to create topics inside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container.</w:t>
      </w:r>
    </w:p>
    <w:p w14:paraId="5EBE1FD9" w14:textId="4D07910A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57D7">
        <w:rPr>
          <w:rFonts w:ascii="Times New Roman" w:hAnsi="Times New Roman" w:cs="Times New Roman"/>
          <w:sz w:val="24"/>
          <w:szCs w:val="24"/>
        </w:rPr>
        <w:t xml:space="preserve">docker exec -it kafka1 /bin/bash (for going in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>)</w:t>
      </w:r>
    </w:p>
    <w:p w14:paraId="4EFC737A" w14:textId="342E4B9E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7D7">
        <w:rPr>
          <w:rFonts w:ascii="Times New Roman" w:hAnsi="Times New Roman" w:cs="Times New Roman"/>
          <w:sz w:val="24"/>
          <w:szCs w:val="24"/>
        </w:rPr>
        <w:lastRenderedPageBreak/>
        <w:t>kafka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-topics --create --topic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traffic_data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--bootstrap-server localhost:9092 --partitions 1 --replication-factor 1 (for creating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traffic_data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>)</w:t>
      </w:r>
    </w:p>
    <w:p w14:paraId="7CEC318A" w14:textId="4F8F4230" w:rsidR="005F35B7" w:rsidRPr="009C57D7" w:rsidRDefault="005F35B7" w:rsidP="009C5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7D7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-topics --create --topic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traffic_analysis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 xml:space="preserve"> --bootstrap-server localhost:9092 --partitions 1 --replication-factor 1 (for creating </w:t>
      </w:r>
      <w:proofErr w:type="spellStart"/>
      <w:r w:rsidRPr="009C57D7">
        <w:rPr>
          <w:rFonts w:ascii="Times New Roman" w:hAnsi="Times New Roman" w:cs="Times New Roman"/>
          <w:sz w:val="24"/>
          <w:szCs w:val="24"/>
        </w:rPr>
        <w:t>traffic_analysis</w:t>
      </w:r>
      <w:proofErr w:type="spellEnd"/>
      <w:r w:rsidRPr="009C57D7">
        <w:rPr>
          <w:rFonts w:ascii="Times New Roman" w:hAnsi="Times New Roman" w:cs="Times New Roman"/>
          <w:sz w:val="24"/>
          <w:szCs w:val="24"/>
        </w:rPr>
        <w:t>)</w:t>
      </w:r>
    </w:p>
    <w:p w14:paraId="7ECA76C3" w14:textId="750AC5F5" w:rsidR="005F35B7" w:rsidRPr="00E520FD" w:rsidRDefault="005F35B7" w:rsidP="005F35B7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>Then running the producer using python producer.py</w:t>
      </w:r>
    </w:p>
    <w:p w14:paraId="20806A13" w14:textId="68221810" w:rsidR="005F35B7" w:rsidRPr="00E520FD" w:rsidRDefault="005F35B7" w:rsidP="005F35B7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02170B" wp14:editId="537A9889">
            <wp:extent cx="5731510" cy="3005455"/>
            <wp:effectExtent l="0" t="0" r="2540" b="4445"/>
            <wp:docPr id="112059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3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F1CB" w14:textId="16E3D61B" w:rsidR="005F35B7" w:rsidRPr="00E520FD" w:rsidRDefault="005F35B7" w:rsidP="005F35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20FD">
        <w:rPr>
          <w:rFonts w:ascii="Times New Roman" w:hAnsi="Times New Roman" w:cs="Times New Roman"/>
          <w:b/>
          <w:bCs/>
          <w:sz w:val="32"/>
          <w:szCs w:val="32"/>
        </w:rPr>
        <w:t xml:space="preserve">Part 2: </w:t>
      </w:r>
      <w:proofErr w:type="spellStart"/>
      <w:r w:rsidRPr="00E520FD">
        <w:rPr>
          <w:rFonts w:ascii="Times New Roman" w:hAnsi="Times New Roman" w:cs="Times New Roman"/>
          <w:b/>
          <w:bCs/>
          <w:sz w:val="32"/>
          <w:szCs w:val="32"/>
        </w:rPr>
        <w:t>PySpark</w:t>
      </w:r>
      <w:proofErr w:type="spellEnd"/>
      <w:r w:rsidRPr="00E520FD">
        <w:rPr>
          <w:rFonts w:ascii="Times New Roman" w:hAnsi="Times New Roman" w:cs="Times New Roman"/>
          <w:b/>
          <w:bCs/>
          <w:sz w:val="32"/>
          <w:szCs w:val="32"/>
        </w:rPr>
        <w:t xml:space="preserve"> Structured Streaming</w:t>
      </w:r>
    </w:p>
    <w:p w14:paraId="2CBC0BDD" w14:textId="74334937" w:rsidR="005F35B7" w:rsidRPr="00E520FD" w:rsidRDefault="005F35B7" w:rsidP="005F35B7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>For part 2 we created streamer.py and added all the required analysis tasks in it.</w:t>
      </w:r>
      <w:r w:rsidR="00E520FD" w:rsidRPr="00E520FD">
        <w:rPr>
          <w:rFonts w:ascii="Times New Roman" w:hAnsi="Times New Roman" w:cs="Times New Roman"/>
          <w:sz w:val="24"/>
          <w:szCs w:val="24"/>
        </w:rPr>
        <w:t xml:space="preserve"> (please refer to the code file)</w:t>
      </w:r>
    </w:p>
    <w:p w14:paraId="36C457BC" w14:textId="77777777" w:rsidR="00E520FD" w:rsidRPr="00E520FD" w:rsidRDefault="00E520FD" w:rsidP="00E520FD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52E88957" w14:textId="2566AAF4" w:rsidR="00E520FD" w:rsidRPr="00E520FD" w:rsidRDefault="00E520FD" w:rsidP="00E520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20FD">
        <w:rPr>
          <w:rFonts w:ascii="Times New Roman" w:hAnsi="Times New Roman" w:cs="Times New Roman"/>
          <w:b/>
          <w:bCs/>
          <w:sz w:val="32"/>
          <w:szCs w:val="32"/>
        </w:rPr>
        <w:t>Part 3: Data Quality Checks</w:t>
      </w:r>
    </w:p>
    <w:p w14:paraId="7FA10ADD" w14:textId="13B918A1" w:rsidR="005F35B7" w:rsidRPr="00E520FD" w:rsidRDefault="00E520FD" w:rsidP="005F35B7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>Implemented all the required data quality checks in streamer.py (please refer to the code file)</w:t>
      </w:r>
    </w:p>
    <w:p w14:paraId="2959918D" w14:textId="77777777" w:rsidR="00E520FD" w:rsidRPr="00E520FD" w:rsidRDefault="00E520FD" w:rsidP="00E520FD">
      <w:pPr>
        <w:pStyle w:val="Default"/>
        <w:rPr>
          <w:rFonts w:ascii="Times New Roman" w:hAnsi="Times New Roman" w:cs="Times New Roman"/>
        </w:rPr>
      </w:pPr>
    </w:p>
    <w:p w14:paraId="3B604DC2" w14:textId="6C3187FD" w:rsidR="005F35B7" w:rsidRPr="00E520FD" w:rsidRDefault="00E520FD" w:rsidP="00E520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20FD">
        <w:rPr>
          <w:rFonts w:ascii="Times New Roman" w:hAnsi="Times New Roman" w:cs="Times New Roman"/>
          <w:b/>
          <w:bCs/>
          <w:sz w:val="32"/>
          <w:szCs w:val="32"/>
        </w:rPr>
        <w:t>Part 4: Output Storage &amp; Visualization</w:t>
      </w:r>
    </w:p>
    <w:p w14:paraId="4121B59D" w14:textId="04F4E439" w:rsidR="00E520FD" w:rsidRDefault="00E520FD" w:rsidP="00E520FD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 xml:space="preserve">Wrote streaming data to </w:t>
      </w:r>
      <w:proofErr w:type="spellStart"/>
      <w:r w:rsidRPr="00E520FD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E520FD">
        <w:rPr>
          <w:rFonts w:ascii="Times New Roman" w:hAnsi="Times New Roman" w:cs="Times New Roman"/>
          <w:sz w:val="24"/>
          <w:szCs w:val="24"/>
        </w:rPr>
        <w:t xml:space="preserve"> topic “</w:t>
      </w:r>
      <w:proofErr w:type="spellStart"/>
      <w:r w:rsidRPr="00E520FD">
        <w:rPr>
          <w:rFonts w:ascii="Times New Roman" w:hAnsi="Times New Roman" w:cs="Times New Roman"/>
          <w:sz w:val="24"/>
          <w:szCs w:val="24"/>
        </w:rPr>
        <w:t>traffic_analysis</w:t>
      </w:r>
      <w:proofErr w:type="spellEnd"/>
      <w:r w:rsidRPr="00E520FD">
        <w:rPr>
          <w:rFonts w:ascii="Times New Roman" w:hAnsi="Times New Roman" w:cs="Times New Roman"/>
          <w:sz w:val="24"/>
          <w:szCs w:val="24"/>
        </w:rPr>
        <w:t xml:space="preserve">” created earlier. Configured </w:t>
      </w:r>
      <w:proofErr w:type="spellStart"/>
      <w:r w:rsidRPr="00E520FD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="00E61BC0">
        <w:rPr>
          <w:rFonts w:ascii="Times New Roman" w:hAnsi="Times New Roman" w:cs="Times New Roman"/>
          <w:sz w:val="24"/>
          <w:szCs w:val="24"/>
        </w:rPr>
        <w:t xml:space="preserve"> by exporting its metrics onto</w:t>
      </w:r>
      <w:r w:rsidRPr="00E520FD">
        <w:rPr>
          <w:rFonts w:ascii="Times New Roman" w:hAnsi="Times New Roman" w:cs="Times New Roman"/>
          <w:sz w:val="24"/>
          <w:szCs w:val="24"/>
        </w:rPr>
        <w:t xml:space="preserve"> Prometheus for visualization on Grafana.</w:t>
      </w:r>
      <w:r w:rsidR="00E61BC0">
        <w:rPr>
          <w:rFonts w:ascii="Times New Roman" w:hAnsi="Times New Roman" w:cs="Times New Roman"/>
          <w:sz w:val="24"/>
          <w:szCs w:val="24"/>
        </w:rPr>
        <w:t xml:space="preserve"> Developed 2 dashboards:</w:t>
      </w:r>
    </w:p>
    <w:p w14:paraId="671015EE" w14:textId="382286DD" w:rsidR="00E61BC0" w:rsidRPr="00FB442F" w:rsidRDefault="00E61BC0" w:rsidP="00FB4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442F">
        <w:rPr>
          <w:rFonts w:ascii="Times New Roman" w:hAnsi="Times New Roman" w:cs="Times New Roman"/>
          <w:sz w:val="24"/>
          <w:szCs w:val="24"/>
        </w:rPr>
        <w:t>Traffic volume over time (time series)</w:t>
      </w:r>
    </w:p>
    <w:p w14:paraId="57CBE93A" w14:textId="4B90F000" w:rsidR="00E61BC0" w:rsidRPr="00FB442F" w:rsidRDefault="00FB442F" w:rsidP="00FB4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442F">
        <w:rPr>
          <w:rFonts w:ascii="Times New Roman" w:hAnsi="Times New Roman" w:cs="Times New Roman"/>
          <w:sz w:val="24"/>
          <w:szCs w:val="24"/>
        </w:rPr>
        <w:t>Average Speed per Sensor</w:t>
      </w:r>
    </w:p>
    <w:p w14:paraId="34249EBD" w14:textId="77777777" w:rsidR="00E520FD" w:rsidRDefault="00E520FD">
      <w:pPr>
        <w:rPr>
          <w:rFonts w:ascii="Times New Roman" w:hAnsi="Times New Roman" w:cs="Times New Roman"/>
          <w:sz w:val="24"/>
          <w:szCs w:val="24"/>
        </w:rPr>
      </w:pPr>
    </w:p>
    <w:p w14:paraId="78435257" w14:textId="77777777" w:rsidR="00E61BC0" w:rsidRDefault="00E61BC0">
      <w:pPr>
        <w:rPr>
          <w:rFonts w:ascii="Times New Roman" w:hAnsi="Times New Roman" w:cs="Times New Roman"/>
          <w:sz w:val="24"/>
          <w:szCs w:val="24"/>
        </w:rPr>
      </w:pPr>
    </w:p>
    <w:p w14:paraId="1FEC377B" w14:textId="77777777" w:rsidR="00E61BC0" w:rsidRDefault="00E61BC0">
      <w:pPr>
        <w:rPr>
          <w:rFonts w:ascii="Times New Roman" w:hAnsi="Times New Roman" w:cs="Times New Roman"/>
          <w:sz w:val="24"/>
          <w:szCs w:val="24"/>
        </w:rPr>
      </w:pPr>
    </w:p>
    <w:p w14:paraId="17182AAD" w14:textId="77777777" w:rsidR="00E61BC0" w:rsidRDefault="00E61BC0">
      <w:pPr>
        <w:rPr>
          <w:rFonts w:ascii="Times New Roman" w:hAnsi="Times New Roman" w:cs="Times New Roman"/>
          <w:sz w:val="24"/>
          <w:szCs w:val="24"/>
        </w:rPr>
      </w:pPr>
    </w:p>
    <w:p w14:paraId="0329F856" w14:textId="77777777" w:rsidR="00E61BC0" w:rsidRDefault="00E61BC0">
      <w:pPr>
        <w:rPr>
          <w:rFonts w:ascii="Times New Roman" w:hAnsi="Times New Roman" w:cs="Times New Roman"/>
          <w:sz w:val="24"/>
          <w:szCs w:val="24"/>
        </w:rPr>
      </w:pPr>
    </w:p>
    <w:p w14:paraId="56E2C663" w14:textId="6B69F540" w:rsidR="00E61BC0" w:rsidRPr="00E61BC0" w:rsidRDefault="00E61B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BC0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Traffic Volume over time dashboard:</w:t>
      </w:r>
    </w:p>
    <w:p w14:paraId="6E512935" w14:textId="14C2A59A" w:rsidR="00E520FD" w:rsidRPr="00E520FD" w:rsidRDefault="00E520FD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>Implemented Traffic volume over time</w:t>
      </w:r>
      <w:r w:rsidR="00E61BC0">
        <w:rPr>
          <w:rFonts w:ascii="Times New Roman" w:hAnsi="Times New Roman" w:cs="Times New Roman"/>
          <w:sz w:val="24"/>
          <w:szCs w:val="24"/>
        </w:rPr>
        <w:t>.</w:t>
      </w:r>
    </w:p>
    <w:p w14:paraId="7DFD42B0" w14:textId="7893DAF9" w:rsidR="00770DF7" w:rsidRPr="00E520FD" w:rsidRDefault="00823EDE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FD8916" wp14:editId="31F1B290">
            <wp:extent cx="6067378" cy="3307278"/>
            <wp:effectExtent l="0" t="0" r="0" b="7620"/>
            <wp:docPr id="3755925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252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000" cy="33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A45" w14:textId="77777777" w:rsidR="00D3222E" w:rsidRPr="00E520FD" w:rsidRDefault="00D3222E">
      <w:pPr>
        <w:rPr>
          <w:rFonts w:ascii="Times New Roman" w:hAnsi="Times New Roman" w:cs="Times New Roman"/>
          <w:sz w:val="24"/>
          <w:szCs w:val="24"/>
        </w:rPr>
      </w:pPr>
    </w:p>
    <w:p w14:paraId="2A1FBC42" w14:textId="77777777" w:rsidR="00D3222E" w:rsidRPr="00E520FD" w:rsidRDefault="00D3222E">
      <w:pPr>
        <w:rPr>
          <w:rFonts w:ascii="Times New Roman" w:hAnsi="Times New Roman" w:cs="Times New Roman"/>
          <w:sz w:val="24"/>
          <w:szCs w:val="24"/>
        </w:rPr>
      </w:pPr>
    </w:p>
    <w:p w14:paraId="645BC11C" w14:textId="7ACD2DCF" w:rsidR="00E61BC0" w:rsidRPr="00E61BC0" w:rsidRDefault="00E61B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BC0">
        <w:rPr>
          <w:rFonts w:ascii="Times New Roman" w:hAnsi="Times New Roman" w:cs="Times New Roman"/>
          <w:b/>
          <w:bCs/>
          <w:sz w:val="24"/>
          <w:szCs w:val="24"/>
        </w:rPr>
        <w:t>Average Speed per sensor:</w:t>
      </w:r>
    </w:p>
    <w:p w14:paraId="1AF85375" w14:textId="2C635A82" w:rsidR="00E520FD" w:rsidRPr="00E520FD" w:rsidRDefault="00E520FD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sz w:val="24"/>
          <w:szCs w:val="24"/>
        </w:rPr>
        <w:t>Implemented average speed per sensor in km/h over 10 min window :</w:t>
      </w:r>
    </w:p>
    <w:p w14:paraId="13901281" w14:textId="0BDDC6C4" w:rsidR="00D3222E" w:rsidRDefault="00D3222E">
      <w:pPr>
        <w:rPr>
          <w:rFonts w:ascii="Times New Roman" w:hAnsi="Times New Roman" w:cs="Times New Roman"/>
          <w:sz w:val="24"/>
          <w:szCs w:val="24"/>
        </w:rPr>
      </w:pPr>
      <w:r w:rsidRPr="00E52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1F0ADE" wp14:editId="332CA3D6">
            <wp:extent cx="6035040" cy="3268924"/>
            <wp:effectExtent l="0" t="0" r="3810" b="8255"/>
            <wp:docPr id="1010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7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614" cy="330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2CEF" w14:textId="2BF0F541" w:rsidR="00FB442F" w:rsidRPr="00E520FD" w:rsidRDefault="00FB442F" w:rsidP="00FB44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(Verified this by running query on Prometheus as well and matched the output)</w:t>
      </w:r>
    </w:p>
    <w:sectPr w:rsidR="00FB442F" w:rsidRPr="00E52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A5F"/>
    <w:multiLevelType w:val="hybridMultilevel"/>
    <w:tmpl w:val="A364E120"/>
    <w:lvl w:ilvl="0" w:tplc="1AEC4D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D473E"/>
    <w:multiLevelType w:val="hybridMultilevel"/>
    <w:tmpl w:val="D0CEF1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F2778"/>
    <w:multiLevelType w:val="hybridMultilevel"/>
    <w:tmpl w:val="B810E626"/>
    <w:lvl w:ilvl="0" w:tplc="1AEC4D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425578">
    <w:abstractNumId w:val="1"/>
  </w:num>
  <w:num w:numId="2" w16cid:durableId="341933718">
    <w:abstractNumId w:val="0"/>
  </w:num>
  <w:num w:numId="3" w16cid:durableId="908534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B8"/>
    <w:rsid w:val="002939CA"/>
    <w:rsid w:val="002C75F9"/>
    <w:rsid w:val="005577E2"/>
    <w:rsid w:val="005F35B7"/>
    <w:rsid w:val="00660BB4"/>
    <w:rsid w:val="006A2295"/>
    <w:rsid w:val="00770DF7"/>
    <w:rsid w:val="00823EDE"/>
    <w:rsid w:val="00935B4D"/>
    <w:rsid w:val="009A2CD0"/>
    <w:rsid w:val="009C57D7"/>
    <w:rsid w:val="00B36296"/>
    <w:rsid w:val="00C70A5C"/>
    <w:rsid w:val="00D3222E"/>
    <w:rsid w:val="00D73E5D"/>
    <w:rsid w:val="00E520FD"/>
    <w:rsid w:val="00E61BC0"/>
    <w:rsid w:val="00F375B8"/>
    <w:rsid w:val="00FB442F"/>
    <w:rsid w:val="00FC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06A3"/>
  <w15:chartTrackingRefBased/>
  <w15:docId w15:val="{876AD28C-D0AF-484D-B0FF-6615C58A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D7"/>
  </w:style>
  <w:style w:type="paragraph" w:styleId="Heading1">
    <w:name w:val="heading 1"/>
    <w:basedOn w:val="Normal"/>
    <w:next w:val="Normal"/>
    <w:link w:val="Heading1Char"/>
    <w:uiPriority w:val="9"/>
    <w:qFormat/>
    <w:rsid w:val="00F3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B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F35B7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  Shakeel</dc:creator>
  <cp:keywords/>
  <dc:description/>
  <cp:lastModifiedBy>Muhammad Ahsan  Shakeel</cp:lastModifiedBy>
  <cp:revision>7</cp:revision>
  <dcterms:created xsi:type="dcterms:W3CDTF">2025-03-29T20:15:00Z</dcterms:created>
  <dcterms:modified xsi:type="dcterms:W3CDTF">2025-03-30T10:48:00Z</dcterms:modified>
</cp:coreProperties>
</file>